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9D5E89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8C7358" w:rsidRPr="00106AF8" w:rsidRDefault="00106AF8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«</w:t>
      </w:r>
      <w:r w:rsidR="00F831CD">
        <w:rPr>
          <w:rFonts w:cs="Times New Roman"/>
          <w:b/>
          <w:szCs w:val="28"/>
        </w:rPr>
        <w:t>УМНОЖЕНИЕ И ДЕЛЕНИЕ ДЕСЯТИЧНОЙ ДРОБИ НА 10,100,1000</w:t>
      </w:r>
      <w:r>
        <w:rPr>
          <w:rFonts w:cs="Times New Roman"/>
          <w:b/>
          <w:szCs w:val="28"/>
        </w:rPr>
        <w:t>»</w:t>
      </w: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DB34B6">
      <w:pPr>
        <w:spacing w:after="0" w:line="360" w:lineRule="auto"/>
        <w:ind w:firstLine="992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9D5E89" w:rsidRPr="00F831CD" w:rsidRDefault="002A7173" w:rsidP="00DB34B6">
      <w:pPr>
        <w:spacing w:after="0" w:line="360" w:lineRule="auto"/>
        <w:ind w:firstLine="992"/>
        <w:jc w:val="both"/>
        <w:rPr>
          <w:b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="00091560">
        <w:rPr>
          <w:rFonts w:eastAsia="Times New Roman" w:cs="Times New Roman"/>
          <w:b/>
          <w:szCs w:val="36"/>
        </w:rPr>
        <w:t>:</w:t>
      </w:r>
      <w:r w:rsidRPr="00292B57">
        <w:rPr>
          <w:rFonts w:eastAsia="Times New Roman" w:cs="Times New Roman"/>
          <w:b/>
          <w:szCs w:val="36"/>
        </w:rPr>
        <w:tab/>
      </w:r>
      <w:r w:rsidR="00F831CD" w:rsidRPr="00F831CD">
        <w:rPr>
          <w:iCs/>
        </w:rPr>
        <w:t>Умножение и деление десятичной дроби на 10,100,1000</w:t>
      </w:r>
    </w:p>
    <w:p w:rsidR="00BE0901" w:rsidRPr="009D5E89" w:rsidRDefault="00BE0901" w:rsidP="00DB34B6">
      <w:pPr>
        <w:spacing w:after="0" w:line="360" w:lineRule="auto"/>
        <w:ind w:firstLine="992"/>
        <w:jc w:val="both"/>
        <w:rPr>
          <w:b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841956">
        <w:t>закрепление изученного материала</w:t>
      </w:r>
    </w:p>
    <w:p w:rsidR="00647A0C" w:rsidRPr="00647A0C" w:rsidRDefault="00BE0901" w:rsidP="000F10EF">
      <w:pPr>
        <w:spacing w:after="0" w:line="360" w:lineRule="auto"/>
        <w:ind w:firstLine="709"/>
        <w:jc w:val="both"/>
        <w:rPr>
          <w:rStyle w:val="c5"/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F831CD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841956">
        <w:rPr>
          <w:rFonts w:eastAsia="Times New Roman" w:cs="Times New Roman"/>
          <w:bCs/>
          <w:iCs/>
          <w:color w:val="000000"/>
          <w:szCs w:val="28"/>
        </w:rPr>
        <w:t xml:space="preserve">повторить правило </w:t>
      </w:r>
      <w:r w:rsidR="00F831CD" w:rsidRPr="00F831CD">
        <w:rPr>
          <w:rFonts w:eastAsia="Times New Roman" w:cs="Times New Roman"/>
          <w:bCs/>
          <w:iCs/>
          <w:color w:val="000000"/>
          <w:szCs w:val="28"/>
        </w:rPr>
        <w:t xml:space="preserve"> умножать и делить десятичные дроби на числа 10,100,1000</w:t>
      </w:r>
      <w:r w:rsidR="00106AF8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</w:p>
    <w:p w:rsidR="00BE0901" w:rsidRDefault="00BE0901" w:rsidP="000F10EF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F831CD" w:rsidRDefault="00106AF8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F10EF">
        <w:rPr>
          <w:color w:val="000000"/>
          <w:sz w:val="28"/>
          <w:szCs w:val="28"/>
        </w:rPr>
        <w:t> </w:t>
      </w:r>
      <w:proofErr w:type="gramStart"/>
      <w:r w:rsidR="00BE0901" w:rsidRPr="000F10EF">
        <w:rPr>
          <w:rStyle w:val="c5"/>
          <w:b/>
          <w:iCs/>
          <w:color w:val="000000"/>
          <w:sz w:val="28"/>
          <w:szCs w:val="28"/>
        </w:rPr>
        <w:t>р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а</w:t>
      </w:r>
      <w:r w:rsidR="00BE0901" w:rsidRPr="000F10EF">
        <w:rPr>
          <w:rStyle w:val="c5"/>
          <w:b/>
          <w:iCs/>
          <w:color w:val="000000"/>
          <w:sz w:val="28"/>
          <w:szCs w:val="28"/>
        </w:rPr>
        <w:t>звив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а</w:t>
      </w:r>
      <w:r w:rsidR="00BE0901" w:rsidRPr="000F10EF">
        <w:rPr>
          <w:rStyle w:val="c5"/>
          <w:b/>
          <w:iCs/>
          <w:color w:val="000000"/>
          <w:sz w:val="28"/>
          <w:szCs w:val="28"/>
        </w:rPr>
        <w:t>ющи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е</w:t>
      </w:r>
      <w:proofErr w:type="gramEnd"/>
      <w:r w:rsidR="00BE0901" w:rsidRPr="000F10EF">
        <w:rPr>
          <w:rStyle w:val="c42"/>
          <w:b/>
          <w:color w:val="000000"/>
          <w:sz w:val="28"/>
          <w:szCs w:val="28"/>
        </w:rPr>
        <w:t>:</w:t>
      </w:r>
      <w:r w:rsidR="00BE0901" w:rsidRPr="000F10EF">
        <w:rPr>
          <w:rStyle w:val="c8"/>
          <w:color w:val="000000"/>
          <w:sz w:val="28"/>
          <w:szCs w:val="28"/>
        </w:rPr>
        <w:t> </w:t>
      </w:r>
      <w:r w:rsidR="00F831CD" w:rsidRPr="00F831CD">
        <w:rPr>
          <w:color w:val="262626"/>
          <w:sz w:val="28"/>
          <w:szCs w:val="28"/>
          <w:shd w:val="clear" w:color="auto" w:fill="FFFFFF"/>
        </w:rPr>
        <w:t xml:space="preserve">развивать </w:t>
      </w:r>
      <w:r w:rsidR="00841956">
        <w:rPr>
          <w:color w:val="262626"/>
          <w:sz w:val="28"/>
          <w:szCs w:val="28"/>
          <w:shd w:val="clear" w:color="auto" w:fill="FFFFFF"/>
        </w:rPr>
        <w:t>умение пользоваться данным правилом при выполнении заданий.</w:t>
      </w:r>
    </w:p>
    <w:p w:rsidR="000F10EF" w:rsidRPr="000F10EF" w:rsidRDefault="000F10EF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F10EF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0F10EF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841956" w:rsidRPr="0084195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41956" w:rsidRPr="00841956">
        <w:rPr>
          <w:color w:val="333333"/>
          <w:sz w:val="28"/>
          <w:szCs w:val="28"/>
          <w:shd w:val="clear" w:color="auto" w:fill="FFFFFF"/>
        </w:rPr>
        <w:t>воспитание умения работать в коллективе, воспитание самостоятельности.</w:t>
      </w:r>
    </w:p>
    <w:p w:rsidR="0066175A" w:rsidRPr="00106AF8" w:rsidRDefault="0066175A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AF8">
        <w:rPr>
          <w:b/>
          <w:sz w:val="28"/>
          <w:szCs w:val="28"/>
        </w:rPr>
        <w:t>Оборудов</w:t>
      </w:r>
      <w:r w:rsidR="007B22C0" w:rsidRPr="00106AF8">
        <w:rPr>
          <w:b/>
          <w:sz w:val="28"/>
          <w:szCs w:val="28"/>
        </w:rPr>
        <w:t>а</w:t>
      </w:r>
      <w:r w:rsidRPr="00106AF8">
        <w:rPr>
          <w:b/>
          <w:sz w:val="28"/>
          <w:szCs w:val="28"/>
        </w:rPr>
        <w:t>ни</w:t>
      </w:r>
      <w:r w:rsidR="007B22C0" w:rsidRPr="00106AF8">
        <w:rPr>
          <w:b/>
          <w:sz w:val="28"/>
          <w:szCs w:val="28"/>
        </w:rPr>
        <w:t>е</w:t>
      </w:r>
      <w:r w:rsidRPr="00106AF8">
        <w:rPr>
          <w:b/>
          <w:sz w:val="28"/>
          <w:szCs w:val="28"/>
        </w:rPr>
        <w:t>:</w:t>
      </w:r>
      <w:r w:rsidRPr="00106AF8">
        <w:rPr>
          <w:sz w:val="28"/>
          <w:szCs w:val="28"/>
        </w:rPr>
        <w:t xml:space="preserve"> </w:t>
      </w:r>
      <w:r w:rsidR="00F05027" w:rsidRPr="00106AF8">
        <w:rPr>
          <w:sz w:val="28"/>
          <w:szCs w:val="28"/>
        </w:rPr>
        <w:t>уч</w:t>
      </w:r>
      <w:r w:rsidR="007B22C0" w:rsidRPr="00106AF8">
        <w:rPr>
          <w:sz w:val="28"/>
          <w:szCs w:val="28"/>
        </w:rPr>
        <w:t>е</w:t>
      </w:r>
      <w:r w:rsidR="00F831CD">
        <w:rPr>
          <w:sz w:val="28"/>
          <w:szCs w:val="28"/>
        </w:rPr>
        <w:t>бник, раздаточный материал (карто</w:t>
      </w:r>
      <w:r w:rsidR="00841956">
        <w:rPr>
          <w:sz w:val="28"/>
          <w:szCs w:val="28"/>
        </w:rPr>
        <w:t>ч</w:t>
      </w:r>
      <w:r w:rsidR="00F831CD">
        <w:rPr>
          <w:sz w:val="28"/>
          <w:szCs w:val="28"/>
        </w:rPr>
        <w:t>ки).</w:t>
      </w:r>
    </w:p>
    <w:p w:rsidR="00106AF8" w:rsidRDefault="00106AF8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0F10EF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="00CB2CB4">
        <w:rPr>
          <w:rFonts w:cs="Times New Roman"/>
          <w:b/>
          <w:szCs w:val="28"/>
        </w:rPr>
        <w:t xml:space="preserve">нт(3 </w:t>
      </w:r>
      <w:r w:rsidRPr="00F05027">
        <w:rPr>
          <w:rFonts w:cs="Times New Roman"/>
          <w:b/>
          <w:szCs w:val="28"/>
        </w:rPr>
        <w:t>мин)</w:t>
      </w:r>
    </w:p>
    <w:p w:rsidR="008C452E" w:rsidRDefault="00F05027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</w:t>
      </w:r>
      <w:r w:rsidR="000F10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9A03F8" w:rsidRDefault="00F831CD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Проверка домашнего задания</w:t>
      </w:r>
      <w:r w:rsidR="00CE67E7">
        <w:rPr>
          <w:rFonts w:cs="Times New Roman"/>
          <w:b/>
          <w:szCs w:val="28"/>
        </w:rPr>
        <w:t xml:space="preserve">  </w:t>
      </w:r>
      <w:r w:rsidR="009A03F8">
        <w:rPr>
          <w:rFonts w:cs="Times New Roman"/>
          <w:b/>
          <w:szCs w:val="28"/>
        </w:rPr>
        <w:t>(</w:t>
      </w:r>
      <w:r w:rsidR="00841956">
        <w:rPr>
          <w:rFonts w:cs="Times New Roman"/>
          <w:b/>
          <w:szCs w:val="28"/>
        </w:rPr>
        <w:t>15</w:t>
      </w:r>
      <w:r w:rsidR="005C0203">
        <w:rPr>
          <w:rFonts w:cs="Times New Roman"/>
          <w:b/>
          <w:szCs w:val="28"/>
        </w:rPr>
        <w:t xml:space="preserve"> </w:t>
      </w:r>
      <w:r w:rsidR="009A03F8">
        <w:rPr>
          <w:rFonts w:cs="Times New Roman"/>
          <w:b/>
          <w:szCs w:val="28"/>
        </w:rPr>
        <w:t xml:space="preserve">мин) </w:t>
      </w:r>
    </w:p>
    <w:p w:rsidR="00841956" w:rsidRDefault="00841956" w:rsidP="00841956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6464691" wp14:editId="310E19AB">
            <wp:extent cx="4200525" cy="279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153" cy="27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10EF" w:rsidRDefault="000F10EF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F10EF" w:rsidRDefault="00841956" w:rsidP="008419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 задач</w:t>
      </w:r>
      <w:r w:rsidR="000F10EF">
        <w:rPr>
          <w:rFonts w:cs="Times New Roman"/>
          <w:b/>
          <w:szCs w:val="28"/>
        </w:rPr>
        <w:t xml:space="preserve"> ( </w:t>
      </w:r>
      <w:r w:rsidR="00AE4A70">
        <w:rPr>
          <w:rFonts w:cs="Times New Roman"/>
          <w:b/>
          <w:szCs w:val="28"/>
        </w:rPr>
        <w:t xml:space="preserve"> </w:t>
      </w:r>
      <w:r w:rsidR="00C357F7">
        <w:rPr>
          <w:rFonts w:cs="Times New Roman"/>
          <w:b/>
          <w:szCs w:val="28"/>
        </w:rPr>
        <w:t>24</w:t>
      </w:r>
      <w:r w:rsidR="00AE4A70">
        <w:rPr>
          <w:rFonts w:cs="Times New Roman"/>
          <w:b/>
          <w:szCs w:val="28"/>
        </w:rPr>
        <w:t xml:space="preserve"> </w:t>
      </w:r>
      <w:r w:rsidR="000F10EF">
        <w:rPr>
          <w:rFonts w:cs="Times New Roman"/>
          <w:b/>
          <w:szCs w:val="28"/>
        </w:rPr>
        <w:t>мин)</w:t>
      </w:r>
      <w:r>
        <w:rPr>
          <w:rFonts w:cs="Times New Roman"/>
          <w:b/>
          <w:szCs w:val="28"/>
        </w:rPr>
        <w:t xml:space="preserve"> </w:t>
      </w:r>
    </w:p>
    <w:p w:rsidR="00841956" w:rsidRPr="00841956" w:rsidRDefault="00841956" w:rsidP="00841956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841956">
        <w:rPr>
          <w:rFonts w:cs="Times New Roman"/>
          <w:szCs w:val="28"/>
        </w:rPr>
        <w:t>Выполнить  № 663, № 667, № 669, № 670, № 673.</w:t>
      </w:r>
    </w:p>
    <w:p w:rsidR="00841956" w:rsidRDefault="00841956" w:rsidP="008419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841956">
        <w:rPr>
          <w:rFonts w:cs="Times New Roman"/>
          <w:b/>
          <w:szCs w:val="28"/>
        </w:rPr>
        <w:t xml:space="preserve">Подведение итогов. Домашнее задание </w:t>
      </w:r>
      <w:proofErr w:type="gramStart"/>
      <w:r w:rsidRPr="00841956">
        <w:rPr>
          <w:rFonts w:cs="Times New Roman"/>
          <w:b/>
          <w:szCs w:val="28"/>
        </w:rPr>
        <w:t xml:space="preserve">( </w:t>
      </w:r>
      <w:proofErr w:type="gramEnd"/>
      <w:r w:rsidRPr="00841956">
        <w:rPr>
          <w:rFonts w:cs="Times New Roman"/>
          <w:b/>
          <w:szCs w:val="28"/>
        </w:rPr>
        <w:t>3 мин )</w:t>
      </w:r>
    </w:p>
    <w:p w:rsidR="00841956" w:rsidRPr="00841956" w:rsidRDefault="00841956" w:rsidP="00841956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841956">
        <w:rPr>
          <w:rFonts w:cs="Times New Roman"/>
          <w:szCs w:val="28"/>
        </w:rPr>
        <w:t xml:space="preserve">Выполнить контрольные задания </w:t>
      </w:r>
      <w:proofErr w:type="spellStart"/>
      <w:proofErr w:type="gramStart"/>
      <w:r w:rsidRPr="00841956">
        <w:rPr>
          <w:rFonts w:cs="Times New Roman"/>
          <w:szCs w:val="28"/>
        </w:rPr>
        <w:t>стр</w:t>
      </w:r>
      <w:proofErr w:type="spellEnd"/>
      <w:proofErr w:type="gramEnd"/>
      <w:r w:rsidRPr="00841956">
        <w:rPr>
          <w:rFonts w:cs="Times New Roman"/>
          <w:szCs w:val="28"/>
        </w:rPr>
        <w:t xml:space="preserve"> 189, и задание № 671.</w:t>
      </w:r>
    </w:p>
    <w:p w:rsidR="00841956" w:rsidRDefault="00841956" w:rsidP="00841956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</w:p>
    <w:p w:rsidR="00F831CD" w:rsidRDefault="00F831CD" w:rsidP="00F831CD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</w:p>
    <w:p w:rsidR="0029634E" w:rsidRPr="00557E48" w:rsidRDefault="0029634E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sectPr w:rsidR="0029634E" w:rsidRPr="00557E48" w:rsidSect="009D5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3966569A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8A21A7"/>
    <w:multiLevelType w:val="hybridMultilevel"/>
    <w:tmpl w:val="288E3066"/>
    <w:lvl w:ilvl="0" w:tplc="4F5AB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6128C"/>
    <w:multiLevelType w:val="hybridMultilevel"/>
    <w:tmpl w:val="03367B36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50A8A"/>
    <w:multiLevelType w:val="hybridMultilevel"/>
    <w:tmpl w:val="A342BA24"/>
    <w:lvl w:ilvl="0" w:tplc="394EC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8650AA"/>
    <w:multiLevelType w:val="hybridMultilevel"/>
    <w:tmpl w:val="372AB436"/>
    <w:lvl w:ilvl="0" w:tplc="224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C1197"/>
    <w:multiLevelType w:val="hybridMultilevel"/>
    <w:tmpl w:val="2C0C4D92"/>
    <w:lvl w:ilvl="0" w:tplc="B3DA4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1560"/>
    <w:rsid w:val="000949A6"/>
    <w:rsid w:val="000D2DC0"/>
    <w:rsid w:val="000F10EF"/>
    <w:rsid w:val="00106AF8"/>
    <w:rsid w:val="00121FF8"/>
    <w:rsid w:val="001C62AA"/>
    <w:rsid w:val="001E4ECA"/>
    <w:rsid w:val="00216012"/>
    <w:rsid w:val="00243E11"/>
    <w:rsid w:val="00274E79"/>
    <w:rsid w:val="0029634E"/>
    <w:rsid w:val="002A7173"/>
    <w:rsid w:val="002C4B7F"/>
    <w:rsid w:val="002C62CF"/>
    <w:rsid w:val="00306178"/>
    <w:rsid w:val="00352B65"/>
    <w:rsid w:val="00392EAE"/>
    <w:rsid w:val="00400D79"/>
    <w:rsid w:val="00452BA6"/>
    <w:rsid w:val="004D1C2A"/>
    <w:rsid w:val="004F6EEF"/>
    <w:rsid w:val="00513E7E"/>
    <w:rsid w:val="0051605C"/>
    <w:rsid w:val="00557E48"/>
    <w:rsid w:val="005873CA"/>
    <w:rsid w:val="005C0203"/>
    <w:rsid w:val="005E08CB"/>
    <w:rsid w:val="0060471A"/>
    <w:rsid w:val="00624D0D"/>
    <w:rsid w:val="00647A0C"/>
    <w:rsid w:val="0066175A"/>
    <w:rsid w:val="00691846"/>
    <w:rsid w:val="006B300C"/>
    <w:rsid w:val="007B22C0"/>
    <w:rsid w:val="00841956"/>
    <w:rsid w:val="0084798E"/>
    <w:rsid w:val="008C452E"/>
    <w:rsid w:val="008C7358"/>
    <w:rsid w:val="008E3CC6"/>
    <w:rsid w:val="00920377"/>
    <w:rsid w:val="00957794"/>
    <w:rsid w:val="009662DA"/>
    <w:rsid w:val="009A03F8"/>
    <w:rsid w:val="009B23ED"/>
    <w:rsid w:val="009C1082"/>
    <w:rsid w:val="009D5E89"/>
    <w:rsid w:val="00A0581A"/>
    <w:rsid w:val="00A76782"/>
    <w:rsid w:val="00AC6F6B"/>
    <w:rsid w:val="00AE153A"/>
    <w:rsid w:val="00AE4A70"/>
    <w:rsid w:val="00B04E87"/>
    <w:rsid w:val="00BA5289"/>
    <w:rsid w:val="00BE0901"/>
    <w:rsid w:val="00C357F7"/>
    <w:rsid w:val="00C50FBC"/>
    <w:rsid w:val="00CA0F2C"/>
    <w:rsid w:val="00CB2CB4"/>
    <w:rsid w:val="00CE67E7"/>
    <w:rsid w:val="00D060E4"/>
    <w:rsid w:val="00D20A23"/>
    <w:rsid w:val="00D96F73"/>
    <w:rsid w:val="00DB34B6"/>
    <w:rsid w:val="00E00B00"/>
    <w:rsid w:val="00E26B81"/>
    <w:rsid w:val="00F017A3"/>
    <w:rsid w:val="00F05027"/>
    <w:rsid w:val="00F710CF"/>
    <w:rsid w:val="00F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5">
    <w:name w:val="c15"/>
    <w:basedOn w:val="a0"/>
    <w:rsid w:val="000F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5">
    <w:name w:val="c15"/>
    <w:basedOn w:val="a0"/>
    <w:rsid w:val="000F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4</cp:revision>
  <dcterms:created xsi:type="dcterms:W3CDTF">2015-02-16T10:59:00Z</dcterms:created>
  <dcterms:modified xsi:type="dcterms:W3CDTF">2015-02-16T12:18:00Z</dcterms:modified>
</cp:coreProperties>
</file>