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F9" w:rsidRDefault="005708F9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Пакина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Хуршедовна</w:t>
      </w:r>
      <w:proofErr w:type="spellEnd"/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Учитель математики (учитель-практикант)</w:t>
      </w:r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г. Саратов</w:t>
      </w:r>
    </w:p>
    <w:p w:rsidR="00DB0F2D" w:rsidRPr="00DB0F2D" w:rsidRDefault="00DB0F2D" w:rsidP="00DB0F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2014 год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center"/>
        <w:rPr>
          <w:rFonts w:ascii="Arial Black" w:hAnsi="Arial Black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center"/>
        <w:rPr>
          <w:rFonts w:ascii="Arial Black" w:hAnsi="Arial Black" w:cs="Times New Roman"/>
          <w:sz w:val="28"/>
          <w:szCs w:val="28"/>
        </w:rPr>
      </w:pPr>
      <w:r w:rsidRPr="00DB0F2D">
        <w:rPr>
          <w:rFonts w:ascii="Arial Black" w:hAnsi="Arial Black" w:cs="Times New Roman"/>
          <w:sz w:val="28"/>
          <w:szCs w:val="28"/>
        </w:rPr>
        <w:t>Викторина</w:t>
      </w:r>
      <w:r w:rsidR="00475141">
        <w:rPr>
          <w:rFonts w:ascii="Arial Black" w:hAnsi="Arial Black" w:cs="Times New Roman"/>
          <w:sz w:val="28"/>
          <w:szCs w:val="28"/>
        </w:rPr>
        <w:t xml:space="preserve"> по математике</w:t>
      </w:r>
      <w:r w:rsidRPr="00DB0F2D">
        <w:rPr>
          <w:rFonts w:ascii="Arial Black" w:hAnsi="Arial Black" w:cs="Times New Roman"/>
          <w:sz w:val="28"/>
          <w:szCs w:val="28"/>
        </w:rPr>
        <w:t xml:space="preserve"> для 5-6 классов.</w:t>
      </w:r>
    </w:p>
    <w:p w:rsidR="00DB0F2D" w:rsidRPr="00CC60D2" w:rsidRDefault="00CC60D2" w:rsidP="00CC60D2">
      <w:pPr>
        <w:spacing w:after="0" w:line="360" w:lineRule="auto"/>
        <w:ind w:firstLine="709"/>
        <w:jc w:val="center"/>
        <w:rPr>
          <w:rFonts w:ascii="Buxton Sketch" w:hAnsi="Buxton Sketch" w:cs="Times New Roman"/>
          <w:sz w:val="36"/>
          <w:szCs w:val="36"/>
        </w:rPr>
      </w:pPr>
      <w:r w:rsidRPr="00CC60D2">
        <w:rPr>
          <w:rFonts w:ascii="Buxton Sketch" w:hAnsi="Buxton Sketch" w:cs="Times New Roman"/>
          <w:sz w:val="36"/>
          <w:szCs w:val="36"/>
        </w:rPr>
        <w:t>«Великолепная семерка»</w:t>
      </w:r>
    </w:p>
    <w:p w:rsidR="00DB0F2D" w:rsidRPr="00DB0F2D" w:rsidRDefault="00DB0F2D" w:rsidP="00CC60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Викторину можно провести в рамках недели математики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Викторина состоит из трех туров и разминки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Викторина проводится ведущим и двумя помощниками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время проведения викторины необходимо присутствие жюри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Для каждого задания в скобках </w:t>
      </w:r>
      <w:r w:rsidR="009C47A1">
        <w:rPr>
          <w:rFonts w:ascii="Times New Roman" w:hAnsi="Times New Roman" w:cs="Times New Roman"/>
          <w:sz w:val="28"/>
          <w:szCs w:val="28"/>
        </w:rPr>
        <w:t xml:space="preserve">зеленым </w:t>
      </w:r>
      <w:r w:rsidRPr="00DB0F2D">
        <w:rPr>
          <w:rFonts w:ascii="Times New Roman" w:hAnsi="Times New Roman" w:cs="Times New Roman"/>
          <w:sz w:val="28"/>
          <w:szCs w:val="28"/>
        </w:rPr>
        <w:t>шрифтом даются пояснения и указания для дальнейшего выполнения</w:t>
      </w:r>
    </w:p>
    <w:p w:rsidR="00DB0F2D" w:rsidRPr="00DB0F2D" w:rsidRDefault="00DB0F2D" w:rsidP="00DB0F2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 каждому вопросу имеется свой ответ</w:t>
      </w:r>
    </w:p>
    <w:p w:rsidR="005C46E8" w:rsidRPr="00DB0F2D" w:rsidRDefault="005C46E8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D2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0D2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Вступление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Сегодня у нас с вами математический вечер – викторина. Эта викторина посвящается замечательной науке – математике, о которой еще Ломоносов сказал: “Математику уже затем учить надо, что она ум в порядок приводит”. Викторина будет состоять из трех туров: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1 тур – конкурс капитанов </w:t>
      </w:r>
      <w:r w:rsidRPr="00DB0F2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DB0F2D">
        <w:rPr>
          <w:rFonts w:ascii="Times New Roman" w:hAnsi="Times New Roman" w:cs="Times New Roman"/>
          <w:b/>
          <w:sz w:val="28"/>
          <w:szCs w:val="28"/>
        </w:rPr>
        <w:t>Веселые вопросы»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2 тур – занимательные задачи.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3 тур 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DB0F2D">
        <w:rPr>
          <w:rFonts w:ascii="Times New Roman" w:hAnsi="Times New Roman" w:cs="Times New Roman"/>
          <w:b/>
          <w:sz w:val="28"/>
          <w:szCs w:val="28"/>
        </w:rPr>
        <w:t>атематическая эстафета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0F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Загадочная семерка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чудес света. Семь дней недели. Семь цветов радуги. Семь недель поста.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Названия сказок: «Волк и семеро козлят», «Семь козьих голов».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Число «7» буквально пронизывает всю историю культуры народов Земли.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Зародился культ числа «7» в Древнем Вавилоне. Наблюдая небо, древние астрономы насчитывали 7 планет: Солнце, Луну, Меркурий, Венеру, Марс, Юпитер, Сатурн.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все-таки, почему 7?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Может быть, почитание семерки связано не только с обожествлением планет?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Великолепная семерка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Цифра семь известна всем,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Что сказать о цифре семь!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деревушке семь избушек,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Семь крылечек, семь старушек,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щенков, семь дымков,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Семь драчливых петухов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семи плетнях сидят,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Друг на друга не глядят.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Распустили семь хвостов,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Каждый хвост семи цветов.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тесном небе звездной ночью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Я нашел семь ярких точек.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Семь горящих глаз нашел,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Называются ковшом.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Медведицей зовут...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То, что 7 число особое, люди считали очень давно, об этом расскажут ведущие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Еще древние охотники, а потом древние земледельцы и скотоводы наблюдали за небом. Их внимание издавна привлекало созвездие Большой Медведицы. Изображение семи звезд этого созвездия часто встречаются на древнейших изделиях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II</w:t>
      </w: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Много тысячелетий тому назад люди заметили, что звезды не меняют своего положения относительно других звезд. И только пять светил: сияющая утренняя звезда Венера, торопящийся Меркурий, красный Марс, величественный Юпитер и медленный Сатурн перемещаются относительно других звезд. Эти светила получили имя “планеты” (“блуждающие”) и стали считаться богами.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I: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Венера считалась у римлян богиней красоты, Меркурий – богом торговли, Марс – богом войны, Юпитер – богом громовержцем, а Сатурн был богом посева. И, конечно, богами были Солнце и Луна. Всего получилось семь, связанных с небом богов.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0F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0F2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Мы говорим о семи цветах радуги – красном, оранжевом, желтом, зеленом, голубом, синем и фиолетовом. Чтобы запомнить порядок этих цветов можно заучить предложение: “Каждый охотник желает знать, где сидит фазан”. В то же время глаз хорошего художника видит в радуге куда больше чем семь оттенков.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9C47A1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Вопрос командам: Вспомните пословицы и поговорки, в которых упоминается число семь? За каждую поговорку - 1 балл команде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A1">
        <w:rPr>
          <w:rFonts w:ascii="Times New Roman" w:hAnsi="Times New Roman" w:cs="Times New Roman"/>
          <w:sz w:val="28"/>
          <w:szCs w:val="28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(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з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аранее сказать учащимся, чтобы могли поискать дома)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Ответы предоставляются жюри в письменном виде. На обдумывание – 3 минуты.</w:t>
      </w:r>
      <w:r w:rsidRPr="00DB0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2D" w:rsidRPr="009C47A1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Первый конкурс –</w:t>
      </w:r>
      <w:r w:rsidR="009C47A1">
        <w:rPr>
          <w:rFonts w:ascii="Times New Roman" w:hAnsi="Times New Roman" w:cs="Times New Roman"/>
          <w:sz w:val="28"/>
          <w:szCs w:val="28"/>
        </w:rPr>
        <w:t xml:space="preserve"> </w:t>
      </w:r>
      <w:r w:rsidRPr="00DB0F2D">
        <w:rPr>
          <w:rFonts w:ascii="Times New Roman" w:hAnsi="Times New Roman" w:cs="Times New Roman"/>
          <w:sz w:val="28"/>
          <w:szCs w:val="28"/>
        </w:rPr>
        <w:t>конкурс капитанов под названием «Веселые вопросы».  Вопросы разные - одни легче, другие труднее. На обдумывание дается 15 секунд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A1">
        <w:rPr>
          <w:rFonts w:ascii="Times New Roman" w:hAnsi="Times New Roman" w:cs="Times New Roman"/>
          <w:sz w:val="28"/>
          <w:szCs w:val="28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п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одготовить вопросы на отдельных листочках, капитаны выбирают вопросы в случайном порядке, на 1 человека 5 вопросов. 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Отвечают у доски, </w:t>
      </w:r>
      <w:proofErr w:type="spell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поочереди</w:t>
      </w:r>
      <w:proofErr w:type="spell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в</w:t>
      </w:r>
      <w:r w:rsidR="00475141"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ытягивая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вопросы)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0D2" w:rsidRPr="00DB0F2D" w:rsidRDefault="00CC60D2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1 тур – конкурс капитанов “Веселые вопросы”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1. На двух руках 10 пальцев. Сколько пальцев на десяти руках?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50.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2. Яйцо вкрутую надо варить 5 минут. Сколько времени надо варить 6 яиц вкрутую?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5 минут.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3. Рыба весит </w:t>
      </w:r>
      <w:smartTag w:uri="urn:schemas-microsoft-com:office:smarttags" w:element="metricconverter">
        <w:smartTagPr>
          <w:attr w:name="ProductID" w:val="8 кг"/>
        </w:smartTagPr>
        <w:r w:rsidRPr="00DB0F2D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 плюс половина ее собственного веса. Сколько весит рыба?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12 кг.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4. Двое подошли к реке. У берега стояла лодка, которая может вместить лишь одного, но оба переправились. Как это могло случиться?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Они подошли к разным берегам.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5. Тройка лошадей пробежала </w:t>
      </w:r>
      <w:smartTag w:uri="urn:schemas-microsoft-com:office:smarttags" w:element="metricconverter">
        <w:smartTagPr>
          <w:attr w:name="ProductID" w:val="30 к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DB0F2D">
        <w:rPr>
          <w:rFonts w:ascii="Times New Roman" w:hAnsi="Times New Roman" w:cs="Times New Roman"/>
          <w:sz w:val="28"/>
          <w:szCs w:val="28"/>
        </w:rPr>
        <w:t>. Какое расстояние пробежала каждая лошадь?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30 к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30 км</w:t>
        </w:r>
      </w:smartTag>
      <w:r w:rsidRPr="00DB0F2D">
        <w:rPr>
          <w:rFonts w:ascii="Times New Roman" w:hAnsi="Times New Roman" w:cs="Times New Roman"/>
          <w:sz w:val="28"/>
          <w:szCs w:val="28"/>
        </w:rPr>
        <w:t>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6. Два отца и два сына купили три апельсина. Каждому из них досталось по апельсину. Как это могло случиться?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дед-отец-сын.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7. В семье 7 братьев, у каждого по одной сестре. Сколько детей в семье?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8 детей.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8. В комнате четыре угла. В каждом углу сидит кошка. Напротив каждой кошки по три кошки. На хвосте каждой кошки по одной кошке. Сколько всего кошек в комнате?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4 кошки.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9. Профессор ложится спать в восемь часов вечера. Будильник заводит на девять. Сколько спит профессор?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1 час.</w:t>
      </w:r>
    </w:p>
    <w:p w:rsidR="00DB0F2D" w:rsidRPr="00DB0F2D" w:rsidRDefault="00DB0F2D" w:rsidP="00DB0F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10. Вы – пилот самолета. Самолет летит в Лондон через Париж. Высота полета 8 тысяч метров, температура за бортом минус 40 градусов, средняя скорость </w:t>
      </w:r>
      <w:smartTag w:uri="urn:schemas-microsoft-com:office:smarttags" w:element="metricconverter">
        <w:smartTagPr>
          <w:attr w:name="ProductID" w:val="900 км/ч"/>
        </w:smartTagPr>
        <w:r w:rsidRPr="00DB0F2D">
          <w:rPr>
            <w:rFonts w:ascii="Times New Roman" w:hAnsi="Times New Roman" w:cs="Times New Roman"/>
            <w:sz w:val="28"/>
            <w:szCs w:val="28"/>
          </w:rPr>
          <w:t>900 км/ч</w:t>
        </w:r>
      </w:smartTag>
      <w:r w:rsidRPr="00DB0F2D">
        <w:rPr>
          <w:rFonts w:ascii="Times New Roman" w:hAnsi="Times New Roman" w:cs="Times New Roman"/>
          <w:sz w:val="28"/>
          <w:szCs w:val="28"/>
        </w:rPr>
        <w:t>. Сколько лет пилоту?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Ответ: Столько, сколько капитану.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9C47A1">
        <w:rPr>
          <w:rFonts w:ascii="Times New Roman" w:hAnsi="Times New Roman" w:cs="Times New Roman"/>
          <w:b/>
          <w:color w:val="00B050"/>
          <w:sz w:val="28"/>
          <w:szCs w:val="28"/>
        </w:rPr>
        <w:t>(</w:t>
      </w:r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все хором)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Варит отлично твоя голова: пять плюс один получается… (не два, а шесть)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Вышел зайчик погулять, лап у зайца ровно… (не пять, а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Ходит в народе такая молва: шесть минус три получается… (не два, а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Говорил учитель Ире, что два больше, чем… (один, а не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Меньше в десять раз, чем метр, всем известно… (дециметр)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Ты на птичку посмотри: лап у птицы ровно … (две, а не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У меня собачка есть, у нее хвостов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… (один, а не шесть)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 доски ты говори, что концов у палки… (два, а не три)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Отличник тетрадкой своею гордится: внизу, под диктантом, стоит… (не единица, а пять)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уроках будешь спать, за ответ получишь… (два, а не пять)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Вот пять ягодок в траве. Съел одну, осталось -… (не две, а четыре)</w:t>
      </w:r>
    </w:p>
    <w:p w:rsidR="00DB0F2D" w:rsidRPr="00DB0F2D" w:rsidRDefault="00DB0F2D" w:rsidP="00DB0F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Мышь считает дырки в сыре: три плюс две – всего… (пять, а не четыре).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2 тур – «Занимательные задачи» </w:t>
      </w:r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(дается обеим командам на листочке, отводится определенное время</w:t>
      </w:r>
      <w:proofErr w:type="gramStart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,</w:t>
      </w:r>
      <w:proofErr w:type="gramEnd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на отдельном листочке они пишут правильный ответ, потом сдают жюри. </w:t>
      </w:r>
      <w:proofErr w:type="gramStart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Жюри проверяет и объявляет результаты)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1:</w:t>
      </w:r>
      <w:r w:rsidRPr="00DB0F2D">
        <w:rPr>
          <w:rFonts w:ascii="Times New Roman" w:hAnsi="Times New Roman" w:cs="Times New Roman"/>
          <w:sz w:val="28"/>
          <w:szCs w:val="28"/>
        </w:rPr>
        <w:t xml:space="preserve"> расставить знаки действия, скобки.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F2D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gramStart"/>
      <w:r w:rsidRPr="00DB0F2D">
        <w:rPr>
          <w:rFonts w:ascii="Times New Roman" w:hAnsi="Times New Roman" w:cs="Times New Roman"/>
          <w:i/>
          <w:sz w:val="28"/>
          <w:szCs w:val="28"/>
        </w:rPr>
        <w:t>верный</w:t>
      </w:r>
      <w:proofErr w:type="gramEnd"/>
      <w:r w:rsidRPr="00DB0F2D">
        <w:rPr>
          <w:rFonts w:ascii="Times New Roman" w:hAnsi="Times New Roman" w:cs="Times New Roman"/>
          <w:i/>
          <w:sz w:val="28"/>
          <w:szCs w:val="28"/>
        </w:rPr>
        <w:t xml:space="preserve"> ответ-3 балла.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7=6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 7=7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2:</w:t>
      </w:r>
      <w:r w:rsidRPr="00DB0F2D">
        <w:rPr>
          <w:rFonts w:ascii="Times New Roman" w:hAnsi="Times New Roman" w:cs="Times New Roman"/>
          <w:sz w:val="28"/>
          <w:szCs w:val="28"/>
        </w:rPr>
        <w:t xml:space="preserve"> “Сосчитай фигуры”. Сколько на рисунке треугольников, параллелограммов, ромбов, трапеций, прямоугольников</w:t>
      </w:r>
      <w:proofErr w:type="gramStart"/>
      <w:r w:rsidR="009C47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A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(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н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арисовать на доске или раздать каждой из команд по рисунку. Спрашивать по 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порядку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сколько треугольников, ромбов, и т. д. Кто быстрее дает правильный ответ, получает балл)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8950" cy="1715770"/>
            <wp:effectExtent l="19050" t="0" r="0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9C47A1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3: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Математика в стихах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A1">
        <w:rPr>
          <w:rFonts w:ascii="Times New Roman" w:hAnsi="Times New Roman" w:cs="Times New Roman"/>
          <w:sz w:val="28"/>
          <w:szCs w:val="28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(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ч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итает ведущий, какая команда быстрее ответит)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Два сына и два отца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Съели по два яйца.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По сколько яиц съел каждый?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(по одному)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 какой фигуре идет речь?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Мне служит головой вершина.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то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что вы считаете ногами,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Все называют сторонами.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(угол)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>. 3 балла –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 какой фигуре идет речь?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Я – невидимка! В этом суть моя.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Хотя меня нельзя измерить,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настолько я ничтожна и мала.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(точка)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9C47A1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4: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Мысли логически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7A1">
        <w:rPr>
          <w:rFonts w:ascii="Times New Roman" w:hAnsi="Times New Roman" w:cs="Times New Roman"/>
          <w:sz w:val="28"/>
          <w:szCs w:val="28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(</w:t>
      </w:r>
      <w:proofErr w:type="gramStart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ч</w:t>
      </w:r>
      <w:proofErr w:type="gramEnd"/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итает ведущий)</w:t>
      </w:r>
    </w:p>
    <w:p w:rsidR="00DB0F2D" w:rsidRPr="009C47A1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 Отца одного гражданина зовут Николай Петрович, а сына этого гражданина – Алексей Владимирович. Как зовут гражданина?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(Владимир Николаевич)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 Если в 12 часов ночи идет дождь, то можно ли через 72 часа ожидать солнца?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(нет, так как будет ночь)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 xml:space="preserve">. 3 балла – Портной имеет кусок сукна в </w:t>
      </w:r>
      <w:smartTag w:uri="urn:schemas-microsoft-com:office:smarttags" w:element="metricconverter">
        <w:smartTagPr>
          <w:attr w:name="ProductID" w:val="16 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16 м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, от которого он отрезает ежедневно по </w:t>
      </w:r>
      <w:smartTag w:uri="urn:schemas-microsoft-com:office:smarttags" w:element="metricconverter">
        <w:smartTagPr>
          <w:attr w:name="ProductID" w:val="2 м"/>
        </w:smartTagPr>
        <w:r w:rsidRPr="00DB0F2D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DB0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По истечении скольких дней он отрежет последний кусок?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(7 дней)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4</w:t>
      </w:r>
      <w:r w:rsidRPr="00DB0F2D">
        <w:rPr>
          <w:rFonts w:ascii="Times New Roman" w:hAnsi="Times New Roman" w:cs="Times New Roman"/>
          <w:sz w:val="28"/>
          <w:szCs w:val="28"/>
        </w:rPr>
        <w:t>. 4 балла – Вчера мой знакомый попал под дождь. Ни шляпы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ни зонта он с собой не взял. Укрыться от дождя было негде. Когда он добрался домой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вода с него лилась ручьями, но ни один волос на его голове не промок. Почему?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(он был лысым)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i/>
          <w:sz w:val="28"/>
          <w:szCs w:val="28"/>
        </w:rPr>
        <w:t>Задание 5:</w:t>
      </w:r>
      <w:r w:rsidRPr="00DB0F2D">
        <w:rPr>
          <w:rFonts w:ascii="Times New Roman" w:hAnsi="Times New Roman" w:cs="Times New Roman"/>
          <w:sz w:val="28"/>
          <w:szCs w:val="28"/>
        </w:rPr>
        <w:t xml:space="preserve"> Найди закономерность.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7A1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Pr="009C47A1">
        <w:rPr>
          <w:rFonts w:ascii="Times New Roman" w:hAnsi="Times New Roman" w:cs="Times New Roman"/>
          <w:color w:val="00B050"/>
          <w:sz w:val="28"/>
          <w:szCs w:val="28"/>
          <w:u w:val="single"/>
        </w:rPr>
        <w:t>Читает ведущий)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1</w:t>
      </w:r>
      <w:r w:rsidRPr="00DB0F2D">
        <w:rPr>
          <w:rFonts w:ascii="Times New Roman" w:hAnsi="Times New Roman" w:cs="Times New Roman"/>
          <w:sz w:val="28"/>
          <w:szCs w:val="28"/>
        </w:rPr>
        <w:t>. 1 балл – Продолжи ряд чисел: 3, 7, 11, 15, 19, …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( 23, 27, …)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F2D">
        <w:rPr>
          <w:rFonts w:ascii="Times New Roman" w:hAnsi="Times New Roman" w:cs="Times New Roman"/>
          <w:b/>
          <w:sz w:val="28"/>
          <w:szCs w:val="28"/>
        </w:rPr>
        <w:t>2</w:t>
      </w:r>
      <w:r w:rsidRPr="00DB0F2D">
        <w:rPr>
          <w:rFonts w:ascii="Times New Roman" w:hAnsi="Times New Roman" w:cs="Times New Roman"/>
          <w:sz w:val="28"/>
          <w:szCs w:val="28"/>
        </w:rPr>
        <w:t>. 2 балла – Найдите лишнее слово: метр, дециметр, килограмм, сантиметр, миллиметр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(Килограмм)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</w:t>
      </w:r>
      <w:r w:rsidRPr="00DB0F2D">
        <w:rPr>
          <w:rFonts w:ascii="Times New Roman" w:hAnsi="Times New Roman" w:cs="Times New Roman"/>
          <w:sz w:val="28"/>
          <w:szCs w:val="28"/>
        </w:rPr>
        <w:t>. 3 балла – Продолжи ряд чисел: 4, 5, 8, 9, 12, 13, …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(16)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4</w:t>
      </w:r>
      <w:r w:rsidRPr="00DB0F2D">
        <w:rPr>
          <w:rFonts w:ascii="Times New Roman" w:hAnsi="Times New Roman" w:cs="Times New Roman"/>
          <w:sz w:val="28"/>
          <w:szCs w:val="28"/>
        </w:rPr>
        <w:t>. 4 балла – На озере росли лилии. Каждый день их число удваивалось, и на 20-й день заросло все озеро. На какой день заросла половина озера?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(На 19 день)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5</w:t>
      </w:r>
      <w:r w:rsidRPr="00DB0F2D">
        <w:rPr>
          <w:rFonts w:ascii="Times New Roman" w:hAnsi="Times New Roman" w:cs="Times New Roman"/>
          <w:sz w:val="28"/>
          <w:szCs w:val="28"/>
        </w:rPr>
        <w:t>. 5 баллов – Корова -2, овца -2, свинья -3, собака -3, кошка -3, кукушка -4, петух -8, ослик -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(2)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кошка-мяу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 xml:space="preserve">, корова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B0F2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B0F2D">
        <w:rPr>
          <w:rFonts w:ascii="Times New Roman" w:hAnsi="Times New Roman" w:cs="Times New Roman"/>
          <w:sz w:val="28"/>
          <w:szCs w:val="28"/>
        </w:rPr>
        <w:t>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Разминка “Кто самый внимательный”  </w:t>
      </w:r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( по одному человеку от каждой команды</w:t>
      </w:r>
      <w:proofErr w:type="gramStart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.</w:t>
      </w:r>
      <w:proofErr w:type="gramEnd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Без баллов. </w:t>
      </w:r>
      <w:proofErr w:type="gramStart"/>
      <w:r w:rsidRPr="009C47A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Приз -  2 ручки)</w:t>
      </w:r>
      <w:proofErr w:type="gramEnd"/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Участвуют по 1 человеку от каждой команды.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Расскажу я вам рассказ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полтора десятка фраз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Лишь скажу я слово три”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Приз немедленно бери.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Однажды щуку мы поймали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Распотрошили, а внутри.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Рыбешек мелких увидали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И не одну, а целых ….. две.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Мечтает мальчик закаленный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Стать олимпийским чемпионом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Смотри на старте не хитри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жди команду: раз, два,…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марш.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Когда стихи запомнить хочешь.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до поздней ночи.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А про себя их повтори.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Разок, другой. Но лучше…… пять.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Недавно поезд на вокзале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Мне три часа пришлось прождать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Ну что ж друзья вы приз не взял и,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Когда была возможность взять?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>3 тур – «Математическая эстафета»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Командам по очереди задают по одному вопросу. Время на обдумывание- 30 секунд.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верный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ответ-1 </w:t>
      </w:r>
      <w:proofErr w:type="spellStart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балл</w:t>
      </w:r>
      <w:proofErr w:type="spellEnd"/>
      <w:r w:rsidRPr="00DB0F2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На какое число невозможно деление? (на 0)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называются числа, которые складывают? (слагаемые)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называются числа, которые умножают? (множители)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Фигура, имеющая 3 стороны, 3 вершины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реугольник)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Прямоугольник с равными сторонами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вадрат)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фигура, у которой 3 и более углов? (многоугольник)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сумма длин всех сторон многоугольника? (периметр)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Двое играли в шашки четыре часа. Сколько часов играл каждый из них? (4)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семье два отца и два сына. Сколько мужчин в семье? (3)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вычитания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B0F2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B0F2D">
        <w:rPr>
          <w:rFonts w:ascii="Times New Roman" w:hAnsi="Times New Roman" w:cs="Times New Roman"/>
          <w:sz w:val="28"/>
          <w:szCs w:val="28"/>
        </w:rPr>
        <w:t>азность)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деления? (частное)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lastRenderedPageBreak/>
        <w:t>Наименьшее трехзначное число? (100)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Как называется число, из которого вычитают? (Уменьшаемое)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деления? (Частное)</w:t>
      </w:r>
    </w:p>
    <w:p w:rsidR="00DB0F2D" w:rsidRPr="00DB0F2D" w:rsidRDefault="00DB0F2D" w:rsidP="00DB0F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 колесе 10 спиц. Сколько промежутков между спицами? (10)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F2D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Вот закончилась игра,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Результат узнать пора.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Кто же лучше всех трудился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 xml:space="preserve">И в игре отличился? </w:t>
      </w: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2D" w:rsidRPr="00DB0F2D" w:rsidRDefault="00DB0F2D" w:rsidP="00DB0F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F2D">
        <w:rPr>
          <w:rFonts w:ascii="Times New Roman" w:hAnsi="Times New Roman" w:cs="Times New Roman"/>
          <w:sz w:val="28"/>
          <w:szCs w:val="28"/>
        </w:rPr>
        <w:t>Слово жюри. Награждение победителей.</w:t>
      </w:r>
    </w:p>
    <w:p w:rsidR="00DB0F2D" w:rsidRDefault="00DB0F2D"/>
    <w:sectPr w:rsidR="00DB0F2D" w:rsidSect="005C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uxton Sketch">
    <w:altName w:val="Courier New"/>
    <w:charset w:val="CC"/>
    <w:family w:val="script"/>
    <w:pitch w:val="variable"/>
    <w:sig w:usb0="00000001" w:usb1="400020D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21"/>
    <w:multiLevelType w:val="hybridMultilevel"/>
    <w:tmpl w:val="3E9E8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E62AB"/>
    <w:multiLevelType w:val="hybridMultilevel"/>
    <w:tmpl w:val="0728F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07ADF"/>
    <w:multiLevelType w:val="hybridMultilevel"/>
    <w:tmpl w:val="2126F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DB0F2D"/>
    <w:rsid w:val="00475141"/>
    <w:rsid w:val="00540DDD"/>
    <w:rsid w:val="005708F9"/>
    <w:rsid w:val="005C46E8"/>
    <w:rsid w:val="007907C5"/>
    <w:rsid w:val="00895919"/>
    <w:rsid w:val="00920459"/>
    <w:rsid w:val="009C47A1"/>
    <w:rsid w:val="00CC60D2"/>
    <w:rsid w:val="00D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dcterms:created xsi:type="dcterms:W3CDTF">2015-02-14T19:25:00Z</dcterms:created>
  <dcterms:modified xsi:type="dcterms:W3CDTF">2015-03-31T17:57:00Z</dcterms:modified>
</cp:coreProperties>
</file>