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F9" w:rsidRPr="001B6D3C" w:rsidRDefault="004B5709">
      <w:pPr>
        <w:rPr>
          <w:b/>
          <w:sz w:val="28"/>
        </w:rPr>
      </w:pPr>
      <w:r w:rsidRPr="001B6D3C">
        <w:rPr>
          <w:b/>
          <w:sz w:val="28"/>
        </w:rPr>
        <w:t>Праздник для 1- 4 классов «Я знаю правила дорожного движения»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>Цели:</w:t>
      </w:r>
    </w:p>
    <w:p w:rsidR="004B5709" w:rsidRPr="006B1004" w:rsidRDefault="004B5709" w:rsidP="004B5709">
      <w:pPr>
        <w:numPr>
          <w:ilvl w:val="0"/>
          <w:numId w:val="1"/>
        </w:numPr>
        <w:rPr>
          <w:color w:val="000000"/>
        </w:rPr>
      </w:pPr>
      <w:r w:rsidRPr="006B1004">
        <w:rPr>
          <w:rStyle w:val="c2"/>
          <w:color w:val="000000"/>
        </w:rPr>
        <w:t>Способствовать осознанию важности соблюдения ПДД;</w:t>
      </w:r>
    </w:p>
    <w:p w:rsidR="004B5709" w:rsidRPr="006B1004" w:rsidRDefault="004B5709" w:rsidP="004B5709">
      <w:pPr>
        <w:numPr>
          <w:ilvl w:val="0"/>
          <w:numId w:val="1"/>
        </w:numPr>
        <w:rPr>
          <w:color w:val="000000"/>
        </w:rPr>
      </w:pPr>
      <w:r w:rsidRPr="006B1004">
        <w:rPr>
          <w:rStyle w:val="c2"/>
          <w:color w:val="000000"/>
        </w:rPr>
        <w:t>Закрепить полученные ранее знания и представления о дорожных знаках;</w:t>
      </w:r>
    </w:p>
    <w:p w:rsidR="004B5709" w:rsidRPr="006B1004" w:rsidRDefault="004B5709" w:rsidP="004B5709">
      <w:pPr>
        <w:numPr>
          <w:ilvl w:val="0"/>
          <w:numId w:val="1"/>
        </w:numPr>
        <w:rPr>
          <w:color w:val="000000"/>
        </w:rPr>
      </w:pPr>
      <w:r w:rsidRPr="006B1004">
        <w:rPr>
          <w:rStyle w:val="c2"/>
          <w:color w:val="000000"/>
        </w:rPr>
        <w:t> Развивать умение контролировать своё поведение; воспитывать такие качества личности  как сознательность и дисциплинированность.</w:t>
      </w:r>
    </w:p>
    <w:p w:rsidR="004B5709" w:rsidRPr="006B1004" w:rsidRDefault="004B5709" w:rsidP="004B5709">
      <w:pPr>
        <w:numPr>
          <w:ilvl w:val="0"/>
          <w:numId w:val="1"/>
        </w:numPr>
        <w:rPr>
          <w:color w:val="000000"/>
        </w:rPr>
      </w:pPr>
      <w:r w:rsidRPr="006B1004">
        <w:rPr>
          <w:rStyle w:val="c2"/>
          <w:color w:val="000000"/>
        </w:rPr>
        <w:t>Совершенствовать знания основных правил поведения на улице;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>Оборудование: дорожные знаки; рисунки детей на конкурс по ПДД; плакаты по ПДД;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rStyle w:val="c2"/>
          <w:color w:val="000000"/>
        </w:rPr>
      </w:pPr>
      <w:r w:rsidRPr="006B1004">
        <w:rPr>
          <w:rStyle w:val="c2"/>
          <w:color w:val="000000"/>
        </w:rPr>
        <w:t>Девиз: «Знай правила движения, как таблицу  умножения!»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b/>
          <w:bCs/>
          <w:color w:val="000000"/>
        </w:rPr>
        <w:t>Ведущий</w:t>
      </w:r>
      <w:r w:rsidRPr="006B1004">
        <w:rPr>
          <w:rStyle w:val="c2"/>
          <w:color w:val="000000"/>
        </w:rPr>
        <w:t>: Дорогие ребята! Сегодня мы с вами отправимся в путешествие по волшебной стране Правил дорожного движения. Не исключено, что на пути нам встретится множество преград. Если вы не боитесь трудностей, тогда отправляемся!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rStyle w:val="c2"/>
          <w:color w:val="000000"/>
        </w:rPr>
      </w:pPr>
      <w:r w:rsidRPr="006B1004">
        <w:rPr>
          <w:rStyle w:val="c2"/>
          <w:b/>
          <w:bCs/>
          <w:color w:val="000000"/>
        </w:rPr>
        <w:t>Ведущий</w:t>
      </w:r>
      <w:r w:rsidRPr="006B1004">
        <w:rPr>
          <w:rStyle w:val="c2"/>
          <w:color w:val="000000"/>
        </w:rPr>
        <w:t>: Открываем наш праздник! Скажите, ребята, откуда к нам пришли дорожные знаки?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>Дети отвечают.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b/>
          <w:bCs/>
          <w:color w:val="000000"/>
        </w:rPr>
        <w:t>Помощник</w:t>
      </w:r>
      <w:r w:rsidRPr="006B1004">
        <w:rPr>
          <w:rStyle w:val="c2"/>
          <w:color w:val="000000"/>
        </w:rPr>
        <w:t xml:space="preserve">: Наши предки заботились о дорогах, когда ещё ездили на лошадях или ходили пешком. В степи укладывали камни и ставили столбы. На перекрёстках строили часовни. Верстовые столбы стали полосатыми при Петре 1, повелевшем окрашивать их в цвет русского национального флага, потому что полосы  хорошо просматривались на расстоянии. Позже на столбах, расположенных на перекрёстках, стали делать надписи о том, куда ведёт дорога. Пока скорость экипажа лошадей не превышала  20 </w:t>
      </w:r>
      <w:proofErr w:type="spellStart"/>
      <w:r w:rsidRPr="006B1004">
        <w:rPr>
          <w:rStyle w:val="c2"/>
          <w:color w:val="000000"/>
        </w:rPr>
        <w:t>км\час</w:t>
      </w:r>
      <w:proofErr w:type="spellEnd"/>
      <w:r w:rsidRPr="006B1004">
        <w:rPr>
          <w:rStyle w:val="c2"/>
          <w:color w:val="000000"/>
        </w:rPr>
        <w:t xml:space="preserve"> и  об особых дорожных знаках не помышляли.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>        Появление автомобилей заставило взглянуть на средства передвижения с позиции безопасности. Граждане опасались возможности аварии на дорогах.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 xml:space="preserve">        В 1903 году во Франции приняли «Акт по моторным машинам об установке знаков перед перекрестками, опасными поворотами и прочими </w:t>
      </w:r>
      <w:proofErr w:type="gramStart"/>
      <w:r w:rsidRPr="006B1004">
        <w:rPr>
          <w:rStyle w:val="c2"/>
          <w:color w:val="000000"/>
        </w:rPr>
        <w:t>ужастями</w:t>
      </w:r>
      <w:proofErr w:type="gramEnd"/>
      <w:r w:rsidRPr="006B1004">
        <w:rPr>
          <w:rStyle w:val="c2"/>
          <w:color w:val="000000"/>
        </w:rPr>
        <w:t>»</w:t>
      </w:r>
      <w:r w:rsidRPr="006B1004">
        <w:rPr>
          <w:rStyle w:val="c2"/>
          <w:i/>
          <w:iCs/>
          <w:color w:val="000000"/>
        </w:rPr>
        <w:t>.</w:t>
      </w:r>
      <w:r w:rsidRPr="006B1004">
        <w:rPr>
          <w:rStyle w:val="c2"/>
          <w:color w:val="000000"/>
        </w:rPr>
        <w:t> Через несколько лет стало ясно, что и  без запретов не обойтись.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rStyle w:val="c2"/>
          <w:color w:val="000000"/>
        </w:rPr>
      </w:pPr>
      <w:r w:rsidRPr="006B1004">
        <w:rPr>
          <w:rStyle w:val="c2"/>
          <w:color w:val="000000"/>
        </w:rPr>
        <w:t>        В 1908 году в Париже состоялся первый международный дорожный конгресс (Россия принимала участие), где шла речь о требованиях к установке знаков. Прошло почти  сто лет с того времени. Количество знаков увеличилось, они изменяли свой вид, усовершенствовались.</w:t>
      </w:r>
    </w:p>
    <w:p w:rsidR="004B5709" w:rsidRPr="006B1004" w:rsidRDefault="004B5709" w:rsidP="004B5709">
      <w:pPr>
        <w:pStyle w:val="c6"/>
        <w:spacing w:before="0" w:beforeAutospacing="0" w:after="0" w:afterAutospacing="0"/>
        <w:rPr>
          <w:color w:val="000000"/>
        </w:rPr>
      </w:pPr>
      <w:r w:rsidRPr="006B1004">
        <w:rPr>
          <w:rStyle w:val="c2"/>
          <w:color w:val="000000"/>
        </w:rPr>
        <w:t>Ведущий: Ребята, а у нас сегодня гости! Встречайте!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spellStart"/>
      <w:r w:rsidRPr="006B1004">
        <w:rPr>
          <w:rStyle w:val="c2"/>
          <w:b/>
          <w:bCs/>
          <w:color w:val="000000"/>
        </w:rPr>
        <w:t>Светофорик</w:t>
      </w:r>
      <w:proofErr w:type="spellEnd"/>
      <w:r w:rsidRPr="006B1004">
        <w:rPr>
          <w:rStyle w:val="c2"/>
          <w:b/>
          <w:bCs/>
          <w:color w:val="000000"/>
        </w:rPr>
        <w:t>: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 xml:space="preserve"> Моё имя </w:t>
      </w:r>
      <w:proofErr w:type="spellStart"/>
      <w:r w:rsidRPr="006B1004">
        <w:rPr>
          <w:rStyle w:val="c2"/>
          <w:color w:val="000000"/>
        </w:rPr>
        <w:t>Светофорик</w:t>
      </w:r>
      <w:proofErr w:type="spellEnd"/>
      <w:r w:rsidRPr="006B1004">
        <w:rPr>
          <w:rStyle w:val="c2"/>
          <w:color w:val="000000"/>
        </w:rPr>
        <w:t>,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Я в полиции служу.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Я о правилах дорожных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Вам, ребята, расскажу!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6B1004">
        <w:rPr>
          <w:rStyle w:val="c2"/>
          <w:color w:val="000000"/>
        </w:rPr>
        <w:t> 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 В наше время невозможно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Жить без азбуки дорожной!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Чтоб дорогу перейти –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Во все стороны гляди!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На посту светофор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Дни и ночи стоит.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1004">
        <w:rPr>
          <w:rStyle w:val="c2"/>
          <w:color w:val="000000"/>
        </w:rPr>
        <w:t>Дни и ночи не спит,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6B1004">
        <w:rPr>
          <w:rStyle w:val="c2"/>
          <w:color w:val="000000"/>
        </w:rPr>
        <w:t>За движением следит!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6B1004">
        <w:rPr>
          <w:rStyle w:val="c2"/>
          <w:b/>
          <w:color w:val="000000"/>
        </w:rPr>
        <w:t>Ведущий</w:t>
      </w:r>
      <w:r w:rsidRPr="006B1004">
        <w:rPr>
          <w:rStyle w:val="c2"/>
          <w:color w:val="000000"/>
        </w:rPr>
        <w:t xml:space="preserve">: Дорогой, </w:t>
      </w:r>
      <w:proofErr w:type="spellStart"/>
      <w:r w:rsidRPr="006B1004">
        <w:rPr>
          <w:rStyle w:val="c2"/>
          <w:color w:val="000000"/>
        </w:rPr>
        <w:t>Светофорик</w:t>
      </w:r>
      <w:proofErr w:type="spellEnd"/>
      <w:r w:rsidRPr="006B1004">
        <w:rPr>
          <w:rStyle w:val="c2"/>
          <w:color w:val="000000"/>
        </w:rPr>
        <w:t>, ребята приготовили для тебя песенку.</w:t>
      </w:r>
    </w:p>
    <w:p w:rsidR="004B5709" w:rsidRPr="006B1004" w:rsidRDefault="004B5709" w:rsidP="004B5709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6B1004">
        <w:rPr>
          <w:rStyle w:val="c2"/>
          <w:b/>
          <w:color w:val="000000"/>
        </w:rPr>
        <w:t>Песня «Светофор</w:t>
      </w:r>
      <w:proofErr w:type="gramStart"/>
      <w:r w:rsidRPr="006B1004">
        <w:rPr>
          <w:rStyle w:val="c2"/>
          <w:b/>
          <w:color w:val="000000"/>
        </w:rPr>
        <w:t>»</w:t>
      </w:r>
      <w:r w:rsidR="001B6D3C" w:rsidRPr="006B1004">
        <w:rPr>
          <w:rStyle w:val="c2"/>
          <w:b/>
          <w:color w:val="000000"/>
        </w:rPr>
        <w:t>(</w:t>
      </w:r>
      <w:proofErr w:type="gramEnd"/>
      <w:r w:rsidR="001B6D3C" w:rsidRPr="006B1004">
        <w:rPr>
          <w:rStyle w:val="c2"/>
          <w:color w:val="000000"/>
        </w:rPr>
        <w:t xml:space="preserve"> под мелодию песни «Буратино»)</w:t>
      </w:r>
    </w:p>
    <w:p w:rsidR="004B5709" w:rsidRPr="006B1004" w:rsidRDefault="004B5709" w:rsidP="004B5709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</w:rPr>
      </w:pPr>
      <w:r w:rsidRPr="006B1004">
        <w:rPr>
          <w:rStyle w:val="c2"/>
        </w:rPr>
        <w:t>Есть у меня надежный друг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360"/>
        <w:jc w:val="both"/>
        <w:rPr>
          <w:rStyle w:val="c2"/>
        </w:rPr>
      </w:pPr>
      <w:r w:rsidRPr="006B1004">
        <w:rPr>
          <w:rStyle w:val="c2"/>
        </w:rPr>
        <w:t xml:space="preserve">      Нет у него ни ног, ни рук,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Зато три глаза на ребят,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lastRenderedPageBreak/>
        <w:t>По очередности глядят.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Его повсюду узнают.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Скажите, как его зовут?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proofErr w:type="spellStart"/>
      <w:r w:rsidRPr="006B1004">
        <w:t>Св</w:t>
      </w:r>
      <w:proofErr w:type="gramStart"/>
      <w:r w:rsidRPr="006B1004">
        <w:t>е</w:t>
      </w:r>
      <w:proofErr w:type="spellEnd"/>
      <w:r w:rsidRPr="006B1004">
        <w:t>-</w:t>
      </w:r>
      <w:proofErr w:type="gramEnd"/>
      <w:r w:rsidRPr="006B1004">
        <w:t xml:space="preserve"> то- фор!</w:t>
      </w:r>
    </w:p>
    <w:p w:rsidR="004B5709" w:rsidRPr="006B1004" w:rsidRDefault="004B5709" w:rsidP="004B5709">
      <w:pPr>
        <w:pStyle w:val="c0"/>
        <w:numPr>
          <w:ilvl w:val="0"/>
          <w:numId w:val="2"/>
        </w:numPr>
        <w:spacing w:before="0" w:beforeAutospacing="0" w:after="0" w:afterAutospacing="0"/>
        <w:jc w:val="both"/>
      </w:pPr>
      <w:r w:rsidRPr="006B1004">
        <w:t>Его команды выполняй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И на дороге не зевай!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И для машин</w:t>
      </w:r>
      <w:proofErr w:type="gramStart"/>
      <w:r w:rsidRPr="006B1004">
        <w:t xml:space="preserve"> .</w:t>
      </w:r>
      <w:proofErr w:type="gramEnd"/>
      <w:r w:rsidRPr="006B1004">
        <w:t xml:space="preserve"> и для людей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Всегда он будет всех нужней.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Важнее нет тут никого.</w:t>
      </w:r>
    </w:p>
    <w:p w:rsidR="004B5709" w:rsidRPr="006B1004" w:rsidRDefault="004B5709" w:rsidP="004B5709">
      <w:pPr>
        <w:pStyle w:val="c0"/>
        <w:spacing w:before="0" w:beforeAutospacing="0" w:after="0" w:afterAutospacing="0"/>
        <w:ind w:left="720"/>
        <w:jc w:val="both"/>
      </w:pPr>
      <w:r w:rsidRPr="006B1004">
        <w:t>Скажите нам скорей, кого?</w:t>
      </w:r>
    </w:p>
    <w:p w:rsidR="001B6D3C" w:rsidRPr="006B1004" w:rsidRDefault="001B6D3C" w:rsidP="009B2596">
      <w:pPr>
        <w:pStyle w:val="c0"/>
        <w:spacing w:before="0" w:beforeAutospacing="0" w:after="0" w:afterAutospacing="0"/>
        <w:ind w:left="720"/>
        <w:jc w:val="both"/>
      </w:pPr>
      <w:proofErr w:type="spellStart"/>
      <w:r w:rsidRPr="006B1004">
        <w:t>Све</w:t>
      </w:r>
      <w:proofErr w:type="spellEnd"/>
      <w:r w:rsidRPr="006B1004">
        <w:t xml:space="preserve"> – то – </w:t>
      </w:r>
      <w:proofErr w:type="spellStart"/>
      <w:r w:rsidRPr="006B1004">
        <w:t>ф</w:t>
      </w:r>
      <w:proofErr w:type="gramStart"/>
      <w:r w:rsidRPr="006B1004">
        <w:t>о</w:t>
      </w:r>
      <w:proofErr w:type="spellEnd"/>
      <w:r w:rsidRPr="006B1004">
        <w:t>-</w:t>
      </w:r>
      <w:proofErr w:type="gramEnd"/>
      <w:r w:rsidRPr="006B1004">
        <w:t xml:space="preserve"> </w:t>
      </w:r>
      <w:proofErr w:type="spellStart"/>
      <w:r w:rsidRPr="006B1004">
        <w:t>ра</w:t>
      </w:r>
      <w:proofErr w:type="spellEnd"/>
      <w:r w:rsidRPr="006B1004">
        <w:t>!</w:t>
      </w:r>
    </w:p>
    <w:p w:rsidR="001B6D3C" w:rsidRPr="006B1004" w:rsidRDefault="001B6D3C" w:rsidP="001B6D3C">
      <w:pPr>
        <w:shd w:val="clear" w:color="auto" w:fill="FFFFFF"/>
        <w:spacing w:line="234" w:lineRule="atLeast"/>
        <w:rPr>
          <w:b/>
        </w:rPr>
      </w:pPr>
      <w:r w:rsidRPr="006B1004">
        <w:rPr>
          <w:b/>
        </w:rPr>
        <w:t>Помощник: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Начинаем разговор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 трехглазый светофор.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Он не зря горит над нами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разноцветными огнями.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Красный глаз его горит.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- Сядь поближе, - говорит.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он смотрит желтым глазом: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- Приготовиться к рассказу!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горит зеленый глаз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начинается рассказ!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послушайте сейчас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исторический рассказ.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 всех городах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в любые года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по улицам шли пешеходы всегда.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каждый,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proofErr w:type="gramStart"/>
      <w:r w:rsidRPr="006B1004">
        <w:t>идущий</w:t>
      </w:r>
      <w:proofErr w:type="gramEnd"/>
      <w:r w:rsidRPr="006B1004">
        <w:t xml:space="preserve"> куда-то,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считался прохожим, ребята.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Спешили прохожие или брели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 утра и до самого вечера,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те, что навстречу по улице шли,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считались прохожими встречными.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Но кроме прохожих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 любые года,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конечно, проезжие были всегда.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в древности даже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на улице каждой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колеса скрипели,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подковы звенели.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Но только была еще в те времена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для ног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колес мостовая одна: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прохожий проходит,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здесь же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на лошади скачет </w:t>
      </w:r>
      <w:proofErr w:type="gramStart"/>
      <w:r w:rsidRPr="006B1004">
        <w:t>проезжий</w:t>
      </w:r>
      <w:proofErr w:type="gramEnd"/>
      <w:r w:rsidRPr="006B1004">
        <w:t>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Вот, скажем, прохожий идет по делам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песню мурлычет беспечно,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из-за угла,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опустив удила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выносится всадник навстречу.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lastRenderedPageBreak/>
        <w:t>Пока ему кто-то кричит: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"Тормози!"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прохожий уже очутился в грязи.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Идет он, хромая, обратно...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Кому это будет приятно?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чтобы ходить, ничего не боясь,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придумали люди ПРОЕЗЖУЮ часть.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делать там нечего пешим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у </w:t>
      </w:r>
      <w:proofErr w:type="gramStart"/>
      <w:r w:rsidRPr="006B1004">
        <w:t>пеших</w:t>
      </w:r>
      <w:proofErr w:type="gramEnd"/>
      <w:r w:rsidRPr="006B1004">
        <w:t xml:space="preserve"> своя, ПЕШЕХОДНАЯ часть,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где нету дороги </w:t>
      </w:r>
      <w:proofErr w:type="gramStart"/>
      <w:r w:rsidRPr="006B1004">
        <w:t>проезжим</w:t>
      </w:r>
      <w:proofErr w:type="gramEnd"/>
      <w:r w:rsidRPr="006B1004">
        <w:t>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Давайте представим такую картину: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идут пешеходы в костюмах старинных.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там,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где идти им положено,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вдоль стен тротуары проложены.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Копыта стучат по старинным камням.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Весь транспорт еще лошадиный.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кучер старинный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старинным коням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приказ выкликает старинный: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то "НУ!" говорит,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то "ТПРУ!" говорит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транспорт идет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или транспорт стоит.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Хоть слушался он без ошибки,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Но двигался транспорт не шибко.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Такую дорогу любой пешеход,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сойдя с тротуара, легко перейдет!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были в те давние поры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еще ни к чему светофоры.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Но как-то,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за транспортом конным </w:t>
      </w:r>
      <w:proofErr w:type="gramStart"/>
      <w:r w:rsidRPr="006B1004">
        <w:t xml:space="preserve">в </w:t>
      </w:r>
      <w:proofErr w:type="spellStart"/>
      <w:r w:rsidRPr="006B1004">
        <w:t>догонку</w:t>
      </w:r>
      <w:proofErr w:type="spellEnd"/>
      <w:proofErr w:type="gramEnd"/>
      <w:r w:rsidRPr="006B1004">
        <w:t>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по рельсам проехала первая конка.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сто пассажиров с поклажей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проехало в том экипаже.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Потом пожалели </w:t>
      </w:r>
      <w:proofErr w:type="gramStart"/>
      <w:r w:rsidRPr="006B1004">
        <w:t>трудяг-лошадей</w:t>
      </w:r>
      <w:proofErr w:type="gramEnd"/>
      <w:r w:rsidRPr="006B1004">
        <w:t>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кто-то придумал трамвай для людей.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вскоре и автомобили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колеса свои закрутили!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Они зафырчали, по улицам мчась...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вспомни-ка нашу проезжую часть: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автобус, троллейбус,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трамвай и такси...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вся мостовая спешит-колесит!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Конечно же - транспорту некогда.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как же прохожему быть?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proofErr w:type="gramStart"/>
      <w:r w:rsidRPr="006B1004">
        <w:t>Неужто</w:t>
      </w:r>
      <w:proofErr w:type="gramEnd"/>
      <w:r w:rsidRPr="006B1004">
        <w:t xml:space="preserve"> спешить ему некуда?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незачем переходить?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если спешу я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хочется мне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скорей очутиться на той стороне?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Мне срочно!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lastRenderedPageBreak/>
        <w:t>Мне спешно!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Мне важно!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...Сойти с тротуара мне страшно!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Так как же, скажите, проспект перейти?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может быть, очередь тут завести?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может, кому-нибудь нам поручить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за ней справедливо и строго следить?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едут машины, положим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Положено ждать их прохожим.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Дождались? Теперь проходите.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Теперь уж, водители, ждите.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Кому же поручим мы этот дозор?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тут-то на помощь пришел светофор!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стал он следить за дорогой в три глаза,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стал отдавать он такие приказы: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Красный глаз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стоять приказ.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Желтый глаз мигнет народу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приготовьтесь к переходу.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зеленый загорится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путь свободен.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Сам решай: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можешь смело торопиться,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можешь топать не спеша.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Просто?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Просто!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Ясно?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Ясно!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Совершенно безопасно!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Я не знаю, что бы стало,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что б случилось,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если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светофоров вдруг не стало,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взяли б,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да исчезли...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того-то колдуна-то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не забыли вы, ребята?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Что он, вредный, натворил?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proofErr w:type="spellStart"/>
      <w:r w:rsidRPr="006B1004">
        <w:t>наскрипел-наговорил</w:t>
      </w:r>
      <w:proofErr w:type="spellEnd"/>
      <w:r w:rsidRPr="006B1004">
        <w:t>?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как раз по мостовой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шел трамвай сороковой,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автобус сорок третий,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мчалась "волга", словно ветер,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грохотал тяжелый МАЗ...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Светофор, открой свой глаз!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Видишь,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мчится транспо</w:t>
      </w:r>
      <w:proofErr w:type="gramStart"/>
      <w:r w:rsidRPr="006B1004">
        <w:t>рт встр</w:t>
      </w:r>
      <w:proofErr w:type="gramEnd"/>
      <w:r w:rsidRPr="006B1004">
        <w:t>ечный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по дороге поперечной!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Срочно нужен красный свет!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...Светофоров больше нет...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Переходы стерлись тоже!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Эй, куда же ты, прохожий!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lastRenderedPageBreak/>
        <w:t>Возвращайся с мостовой!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Ты рискуешь головой!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...А за ним уж трое сразу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 xml:space="preserve">проскочили перед </w:t>
      </w:r>
      <w:proofErr w:type="spellStart"/>
      <w:r w:rsidRPr="006B1004">
        <w:t>МАЗом</w:t>
      </w:r>
      <w:proofErr w:type="spellEnd"/>
      <w:r w:rsidRPr="006B1004">
        <w:t>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уже толпа идет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Через улицу вразброд!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Это все уже не шутка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Прямо страшно!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Просто жутко!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Вот один уже упал,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чуть под "волгу" не попал!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...Тормоза визжат с разгона,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На дыбы встают вагоны,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А у вздыбленных машин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Дым клубится из-под шин!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Ох, какие страсти,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На проезжей части!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proofErr w:type="gramStart"/>
      <w:r w:rsidRPr="006B1004">
        <w:t>Проезжайте</w:t>
      </w:r>
      <w:proofErr w:type="gramEnd"/>
      <w:r w:rsidRPr="006B1004">
        <w:t xml:space="preserve"> как хотите!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Где хотите - проходите!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Свалка, пробка, чехарда...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proofErr w:type="gramStart"/>
      <w:r w:rsidRPr="006B1004">
        <w:t>Ну</w:t>
      </w:r>
      <w:proofErr w:type="gramEnd"/>
      <w:r w:rsidRPr="006B1004">
        <w:t xml:space="preserve"> кому теперь куда? 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 эту же пробку,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себе на беду,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влез и ужасный зловредный колдун.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Спасся едва от автобуса он,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стукнулся лбом о трамвайный вагон,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вылетел зуб у него коренной,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самый волшебный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 самый больной.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Зуб куда-то укатился —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Беспорядок прекратился.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Испарилось волшебство,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словно не было его.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"Ну, сказал колдун ужасный, -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все теперь мне стало ясно!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Шишку он поставил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Из-за этих правил!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Значит, даже колдуны</w:t>
      </w:r>
    </w:p>
    <w:p w:rsidR="006563D6" w:rsidRPr="006B1004" w:rsidRDefault="001B6D3C" w:rsidP="001B6D3C">
      <w:pPr>
        <w:shd w:val="clear" w:color="auto" w:fill="FFFFFF"/>
        <w:spacing w:line="234" w:lineRule="atLeast"/>
      </w:pPr>
      <w:r w:rsidRPr="006B1004">
        <w:t>нарушать их не должны!"</w:t>
      </w:r>
    </w:p>
    <w:p w:rsidR="001B6D3C" w:rsidRPr="006B1004" w:rsidRDefault="001B6D3C" w:rsidP="001B6D3C">
      <w:pPr>
        <w:shd w:val="clear" w:color="auto" w:fill="FFFFFF"/>
        <w:spacing w:line="234" w:lineRule="atLeast"/>
        <w:rPr>
          <w:b/>
        </w:rPr>
      </w:pPr>
      <w:r w:rsidRPr="006B1004">
        <w:t> </w:t>
      </w:r>
      <w:r w:rsidR="006563D6" w:rsidRPr="006B1004">
        <w:rPr>
          <w:b/>
        </w:rPr>
        <w:t>(</w:t>
      </w:r>
      <w:r w:rsidRPr="006B1004">
        <w:rPr>
          <w:b/>
        </w:rPr>
        <w:t>Светофор поет под мелодию «Песни крокодила Гены»</w:t>
      </w:r>
      <w:r w:rsidR="006563D6" w:rsidRPr="006B1004">
        <w:rPr>
          <w:b/>
        </w:rPr>
        <w:t>)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Пусть бегут неуклюже</w:t>
      </w:r>
    </w:p>
    <w:p w:rsidR="001B6D3C" w:rsidRPr="006B1004" w:rsidRDefault="001B6D3C" w:rsidP="001B6D3C">
      <w:pPr>
        <w:shd w:val="clear" w:color="auto" w:fill="FFFFFF"/>
        <w:spacing w:line="234" w:lineRule="atLeast"/>
      </w:pPr>
      <w:r w:rsidRPr="006B1004">
        <w:t>Пешеходы по лужам</w:t>
      </w:r>
      <w:r w:rsidR="006563D6" w:rsidRPr="006B1004">
        <w:t>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А машины снуют там и тут.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Ясно всем, даже детям,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 xml:space="preserve">Что за чудо им светит, 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Что меня Светофором зовут.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А я стою на перекрестке,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Самый главный я в стране.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Королевского я роста,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 xml:space="preserve"> Подчиняются все мне!</w:t>
      </w:r>
    </w:p>
    <w:p w:rsidR="001E3F83" w:rsidRPr="006B1004" w:rsidRDefault="001E3F83" w:rsidP="001B6D3C">
      <w:pPr>
        <w:shd w:val="clear" w:color="auto" w:fill="FFFFFF"/>
        <w:spacing w:line="234" w:lineRule="atLeast"/>
      </w:pPr>
    </w:p>
    <w:p w:rsidR="006563D6" w:rsidRPr="009B2596" w:rsidRDefault="006563D6" w:rsidP="001B6D3C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(Выходят знаки)</w:t>
      </w:r>
    </w:p>
    <w:p w:rsidR="001E3F83" w:rsidRPr="006B1004" w:rsidRDefault="001E3F83" w:rsidP="001B6D3C">
      <w:pPr>
        <w:shd w:val="clear" w:color="auto" w:fill="FFFFFF"/>
        <w:spacing w:line="234" w:lineRule="atLeast"/>
      </w:pP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Все: Мы знаки дорожные,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Запомнить нас несложно!</w:t>
      </w:r>
    </w:p>
    <w:p w:rsidR="006563D6" w:rsidRPr="006B1004" w:rsidRDefault="006563D6" w:rsidP="001B6D3C">
      <w:pPr>
        <w:shd w:val="clear" w:color="auto" w:fill="FFFFFF"/>
        <w:spacing w:line="234" w:lineRule="atLeast"/>
        <w:rPr>
          <w:b/>
        </w:rPr>
      </w:pPr>
      <w:r w:rsidRPr="006B1004">
        <w:rPr>
          <w:b/>
        </w:rPr>
        <w:t>1 знак «Движение на велосипедах запрещено»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Велосипед! Стой! Не спеши!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Этот знак проезд запрещает.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 xml:space="preserve">А если велосипедист 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Внимания не обращает,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Он правила нарушает!</w:t>
      </w:r>
    </w:p>
    <w:p w:rsidR="006563D6" w:rsidRPr="006B1004" w:rsidRDefault="006563D6" w:rsidP="001B6D3C">
      <w:pPr>
        <w:shd w:val="clear" w:color="auto" w:fill="FFFFFF"/>
        <w:spacing w:line="234" w:lineRule="atLeast"/>
        <w:rPr>
          <w:b/>
        </w:rPr>
      </w:pPr>
      <w:r w:rsidRPr="006B1004">
        <w:rPr>
          <w:b/>
        </w:rPr>
        <w:t>2 знак «Переход запрещен»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Этот знак всем пешеходам говорит: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«Путь закрыт»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Кто не подчинится-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Попадет в больницу!</w:t>
      </w:r>
    </w:p>
    <w:p w:rsidR="006563D6" w:rsidRPr="006B1004" w:rsidRDefault="006563D6" w:rsidP="001B6D3C">
      <w:pPr>
        <w:shd w:val="clear" w:color="auto" w:fill="FFFFFF"/>
        <w:spacing w:line="234" w:lineRule="atLeast"/>
        <w:rPr>
          <w:b/>
        </w:rPr>
      </w:pPr>
      <w:r w:rsidRPr="006B1004">
        <w:rPr>
          <w:b/>
        </w:rPr>
        <w:t>3 знак «Пункт питания»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Ехали мы, ехали,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 xml:space="preserve">До знака мы доехали. 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Метров сто еще пройти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И столовая впереди!</w:t>
      </w:r>
    </w:p>
    <w:p w:rsidR="006563D6" w:rsidRPr="006B1004" w:rsidRDefault="006563D6" w:rsidP="001B6D3C">
      <w:pPr>
        <w:shd w:val="clear" w:color="auto" w:fill="FFFFFF"/>
        <w:spacing w:line="234" w:lineRule="atLeast"/>
        <w:rPr>
          <w:b/>
        </w:rPr>
      </w:pPr>
      <w:r w:rsidRPr="006B1004">
        <w:rPr>
          <w:b/>
        </w:rPr>
        <w:t>4 знак «Дети»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Этот знак важнее всех,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Он требует внимания!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Жизнь детей он бережет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От травм и страданий.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Значит где – то близко школа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Или садик детский.</w:t>
      </w:r>
    </w:p>
    <w:p w:rsidR="006563D6" w:rsidRPr="006B1004" w:rsidRDefault="006563D6" w:rsidP="001B6D3C">
      <w:pPr>
        <w:shd w:val="clear" w:color="auto" w:fill="FFFFFF"/>
        <w:spacing w:line="234" w:lineRule="atLeast"/>
      </w:pPr>
      <w:r w:rsidRPr="006B1004">
        <w:t>Вы запомните, друзья,</w:t>
      </w:r>
    </w:p>
    <w:p w:rsidR="001E3F83" w:rsidRPr="006B1004" w:rsidRDefault="006563D6" w:rsidP="001B6D3C">
      <w:pPr>
        <w:shd w:val="clear" w:color="auto" w:fill="FFFFFF"/>
        <w:spacing w:line="234" w:lineRule="atLeast"/>
      </w:pPr>
      <w:r w:rsidRPr="006B1004">
        <w:t>Этот знак навечно!</w:t>
      </w:r>
    </w:p>
    <w:p w:rsidR="006563D6" w:rsidRPr="009B2596" w:rsidRDefault="006563D6" w:rsidP="001B6D3C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5 знак «Прочие опасности»</w:t>
      </w:r>
    </w:p>
    <w:p w:rsidR="00D00885" w:rsidRPr="006B1004" w:rsidRDefault="00D00885" w:rsidP="001B6D3C">
      <w:pPr>
        <w:shd w:val="clear" w:color="auto" w:fill="FFFFFF"/>
        <w:spacing w:line="234" w:lineRule="atLeast"/>
      </w:pPr>
      <w:r w:rsidRPr="006B1004">
        <w:t>Будь внимателен</w:t>
      </w:r>
    </w:p>
    <w:p w:rsidR="00D00885" w:rsidRPr="006B1004" w:rsidRDefault="00D00885" w:rsidP="001B6D3C">
      <w:pPr>
        <w:shd w:val="clear" w:color="auto" w:fill="FFFFFF"/>
        <w:spacing w:line="234" w:lineRule="atLeast"/>
      </w:pPr>
      <w:r w:rsidRPr="006B1004">
        <w:t xml:space="preserve">Это знак нам говорит, </w:t>
      </w:r>
    </w:p>
    <w:p w:rsidR="00D00885" w:rsidRPr="006B1004" w:rsidRDefault="00D00885" w:rsidP="001B6D3C">
      <w:pPr>
        <w:shd w:val="clear" w:color="auto" w:fill="FFFFFF"/>
        <w:spacing w:line="234" w:lineRule="atLeast"/>
      </w:pPr>
      <w:r w:rsidRPr="006B1004">
        <w:t xml:space="preserve">Если зазеваешься, </w:t>
      </w:r>
    </w:p>
    <w:p w:rsidR="001E3F83" w:rsidRPr="006B1004" w:rsidRDefault="00D00885" w:rsidP="001B6D3C">
      <w:pPr>
        <w:shd w:val="clear" w:color="auto" w:fill="FFFFFF"/>
        <w:spacing w:line="234" w:lineRule="atLeast"/>
      </w:pPr>
      <w:r w:rsidRPr="006B1004">
        <w:t>То без ног останешься!</w:t>
      </w:r>
    </w:p>
    <w:p w:rsidR="00D00885" w:rsidRPr="006B1004" w:rsidRDefault="00D00885" w:rsidP="001B6D3C">
      <w:pPr>
        <w:shd w:val="clear" w:color="auto" w:fill="FFFFFF"/>
        <w:spacing w:line="234" w:lineRule="atLeast"/>
      </w:pPr>
      <w:r w:rsidRPr="009B2596">
        <w:rPr>
          <w:b/>
        </w:rPr>
        <w:t>Светофор</w:t>
      </w:r>
      <w:r w:rsidRPr="006B1004">
        <w:t>: Ребята, я еще привел к вам знаки. Я хочу проверить, как вы их знаете.</w:t>
      </w:r>
    </w:p>
    <w:p w:rsidR="00D00885" w:rsidRPr="006B1004" w:rsidRDefault="00D00885" w:rsidP="001B6D3C">
      <w:pPr>
        <w:shd w:val="clear" w:color="auto" w:fill="FFFFFF"/>
        <w:spacing w:line="234" w:lineRule="atLeast"/>
      </w:pPr>
      <w:r w:rsidRPr="006B1004">
        <w:t>( Ребята должны из деталей собрать знак и дать ему название)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1.В красном треугольнике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 xml:space="preserve">Знаки осторожные, 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Они предупреждают,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К вниманью призывают.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2.Запрещают знаки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Разное движение: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Обгоны, поворот-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 xml:space="preserve">И в красные кружочки 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Обводит их народ.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3.А еще есть знаки, добрые друзья.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Укажут направления вашего движения,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Где поесть, заправиться. Поспать,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И как в деревню. К бабушке попасть.</w:t>
      </w:r>
    </w:p>
    <w:p w:rsidR="00D00885" w:rsidRPr="006B1004" w:rsidRDefault="00D00885" w:rsidP="00D00885">
      <w:pPr>
        <w:shd w:val="clear" w:color="auto" w:fill="FFFFFF"/>
        <w:spacing w:line="234" w:lineRule="atLeast"/>
      </w:pPr>
      <w:r w:rsidRPr="006B1004">
        <w:t>4.Этот знак такого рода</w:t>
      </w:r>
    </w:p>
    <w:p w:rsidR="00D00885" w:rsidRPr="006B1004" w:rsidRDefault="001E3F83" w:rsidP="00D00885">
      <w:pPr>
        <w:shd w:val="clear" w:color="auto" w:fill="FFFFFF"/>
        <w:spacing w:line="234" w:lineRule="atLeast"/>
      </w:pPr>
      <w:r w:rsidRPr="006B1004">
        <w:t>Он на страже пешехода.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t>Переходим с куклой вместе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t>Мы дорогу в этом месте.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lastRenderedPageBreak/>
        <w:t>Светофор: Вы,  ребята, молодцы! Хорошо знаете знаки!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t xml:space="preserve">А был я в другой школе и встретил там ученика, который не учил знаки. 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t>Послушайте о нем!</w:t>
      </w:r>
    </w:p>
    <w:p w:rsidR="001E3F83" w:rsidRPr="006B1004" w:rsidRDefault="001E3F83" w:rsidP="00D00885">
      <w:pPr>
        <w:shd w:val="clear" w:color="auto" w:fill="FFFFFF"/>
        <w:spacing w:line="234" w:lineRule="atLeast"/>
      </w:pPr>
      <w:r w:rsidRPr="006B1004">
        <w:t>(Учени</w:t>
      </w:r>
      <w:r w:rsidR="00FF225F" w:rsidRPr="006B1004">
        <w:t>к</w:t>
      </w:r>
      <w:r w:rsidRPr="006B1004">
        <w:t xml:space="preserve">и </w:t>
      </w:r>
      <w:proofErr w:type="gramStart"/>
      <w:r w:rsidRPr="006B1004">
        <w:t>4</w:t>
      </w:r>
      <w:proofErr w:type="gramEnd"/>
      <w:r w:rsidRPr="006B1004">
        <w:t xml:space="preserve"> а класса инсценирую стихотворение)</w:t>
      </w:r>
    </w:p>
    <w:p w:rsidR="001E3F83" w:rsidRPr="009B2596" w:rsidRDefault="001E3F83" w:rsidP="00D00885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«Наш чудак увидел знак!»</w:t>
      </w:r>
    </w:p>
    <w:p w:rsidR="001E3F83" w:rsidRPr="006B1004" w:rsidRDefault="001E3F83" w:rsidP="00D00885">
      <w:pPr>
        <w:shd w:val="clear" w:color="auto" w:fill="FFFFFF"/>
        <w:spacing w:line="234" w:lineRule="atLeast"/>
        <w:rPr>
          <w:shd w:val="clear" w:color="auto" w:fill="FBFAEF"/>
        </w:rPr>
      </w:pPr>
      <w:r w:rsidRPr="006B1004">
        <w:rPr>
          <w:shd w:val="clear" w:color="auto" w:fill="FBFAEF"/>
        </w:rPr>
        <w:t>Шел по улице чудак.</w:t>
      </w:r>
      <w:r w:rsidRPr="006B1004">
        <w:br/>
      </w:r>
      <w:r w:rsidRPr="006B1004">
        <w:rPr>
          <w:shd w:val="clear" w:color="auto" w:fill="FBFAEF"/>
        </w:rPr>
        <w:t>У дороги видит знак.</w:t>
      </w:r>
      <w:r w:rsidRPr="006B1004">
        <w:br/>
      </w:r>
      <w:r w:rsidRPr="006B1004">
        <w:rPr>
          <w:shd w:val="clear" w:color="auto" w:fill="FBFAEF"/>
        </w:rPr>
        <w:t>Знак красивый, непростой,</w:t>
      </w:r>
      <w:r w:rsidRPr="006B1004">
        <w:br/>
      </w:r>
      <w:r w:rsidRPr="006B1004">
        <w:rPr>
          <w:shd w:val="clear" w:color="auto" w:fill="FBFAEF"/>
        </w:rPr>
        <w:t>С ярко-красною каймой,</w:t>
      </w:r>
      <w:r w:rsidRPr="006B1004">
        <w:br/>
      </w:r>
      <w:r w:rsidRPr="006B1004">
        <w:rPr>
          <w:shd w:val="clear" w:color="auto" w:fill="FBFAEF"/>
        </w:rPr>
        <w:t>Треугольный. В нем – ребята</w:t>
      </w:r>
      <w:proofErr w:type="gramStart"/>
      <w:r w:rsidRPr="006B1004">
        <w:br/>
      </w:r>
      <w:r w:rsidRPr="006B1004">
        <w:rPr>
          <w:shd w:val="clear" w:color="auto" w:fill="FBFAEF"/>
        </w:rPr>
        <w:t>С</w:t>
      </w:r>
      <w:proofErr w:type="gramEnd"/>
      <w:r w:rsidRPr="006B1004">
        <w:rPr>
          <w:shd w:val="clear" w:color="auto" w:fill="FBFAEF"/>
        </w:rPr>
        <w:t>о всех ног бегут куда-то.</w:t>
      </w:r>
      <w:r w:rsidRPr="006B1004">
        <w:br/>
      </w:r>
      <w:r w:rsidRPr="006B1004">
        <w:rPr>
          <w:shd w:val="clear" w:color="auto" w:fill="FBFAEF"/>
        </w:rPr>
        <w:t>Наш чудак остановился,</w:t>
      </w:r>
      <w:r w:rsidRPr="006B1004">
        <w:br/>
      </w:r>
      <w:proofErr w:type="gramStart"/>
      <w:r w:rsidRPr="006B1004">
        <w:rPr>
          <w:shd w:val="clear" w:color="auto" w:fill="FBFAEF"/>
        </w:rPr>
        <w:t>Знак</w:t>
      </w:r>
      <w:proofErr w:type="gramEnd"/>
      <w:r w:rsidRPr="006B1004">
        <w:rPr>
          <w:shd w:val="clear" w:color="auto" w:fill="FBFAEF"/>
        </w:rPr>
        <w:t xml:space="preserve"> увидев, удивился.</w:t>
      </w:r>
      <w:r w:rsidRPr="006B1004">
        <w:br/>
      </w:r>
      <w:r w:rsidRPr="006B1004">
        <w:rPr>
          <w:shd w:val="clear" w:color="auto" w:fill="FBFAEF"/>
        </w:rPr>
        <w:t>Озадачен очень он:</w:t>
      </w:r>
      <w:r w:rsidRPr="006B1004">
        <w:br/>
      </w:r>
      <w:r w:rsidRPr="006B1004">
        <w:rPr>
          <w:shd w:val="clear" w:color="auto" w:fill="FBFAEF"/>
        </w:rPr>
        <w:t>«Может, рядом стадион?</w:t>
      </w:r>
      <w:r w:rsidRPr="006B1004">
        <w:br/>
      </w:r>
      <w:r w:rsidRPr="006B1004">
        <w:rPr>
          <w:shd w:val="clear" w:color="auto" w:fill="FBFAEF"/>
        </w:rPr>
        <w:t>Если красно-белый знак,</w:t>
      </w:r>
      <w:r w:rsidRPr="006B1004">
        <w:br/>
      </w:r>
      <w:r w:rsidRPr="006B1004">
        <w:rPr>
          <w:shd w:val="clear" w:color="auto" w:fill="FBFAEF"/>
        </w:rPr>
        <w:t>Значит, стадион «Спартак»!</w:t>
      </w:r>
      <w:r w:rsidRPr="006B1004">
        <w:br/>
      </w:r>
      <w:r w:rsidRPr="006B1004">
        <w:rPr>
          <w:shd w:val="clear" w:color="auto" w:fill="FBFAEF"/>
        </w:rPr>
        <w:t>Из мальчишек и девчонок</w:t>
      </w:r>
      <w:proofErr w:type="gramStart"/>
      <w:r w:rsidRPr="006B1004">
        <w:br/>
      </w:r>
      <w:r w:rsidRPr="006B1004">
        <w:rPr>
          <w:shd w:val="clear" w:color="auto" w:fill="FBFAEF"/>
        </w:rPr>
        <w:t>В</w:t>
      </w:r>
      <w:proofErr w:type="gramEnd"/>
      <w:r w:rsidRPr="006B1004">
        <w:rPr>
          <w:shd w:val="clear" w:color="auto" w:fill="FBFAEF"/>
        </w:rPr>
        <w:t>ырастают чемпионы!»</w:t>
      </w:r>
      <w:r w:rsidRPr="006B1004">
        <w:br/>
      </w:r>
      <w:r w:rsidRPr="006B1004">
        <w:br/>
      </w:r>
      <w:r w:rsidRPr="006B1004">
        <w:rPr>
          <w:shd w:val="clear" w:color="auto" w:fill="FBFAEF"/>
        </w:rPr>
        <w:t>Оглянулся: не поймет,</w:t>
      </w:r>
      <w:r w:rsidRPr="006B1004">
        <w:br/>
      </w:r>
      <w:r w:rsidRPr="006B1004">
        <w:rPr>
          <w:shd w:val="clear" w:color="auto" w:fill="FBFAEF"/>
        </w:rPr>
        <w:t>Что смеется весь народ?</w:t>
      </w:r>
      <w:r w:rsidRPr="006B1004">
        <w:br/>
      </w:r>
      <w:r w:rsidRPr="006B1004">
        <w:rPr>
          <w:shd w:val="clear" w:color="auto" w:fill="FBFAEF"/>
        </w:rPr>
        <w:t>Старики и малыши –</w:t>
      </w:r>
      <w:r w:rsidRPr="006B1004">
        <w:br/>
      </w:r>
      <w:r w:rsidRPr="006B1004">
        <w:rPr>
          <w:shd w:val="clear" w:color="auto" w:fill="FBFAEF"/>
        </w:rPr>
        <w:t>Все хохочут от души!</w:t>
      </w:r>
      <w:r w:rsidRPr="006B1004">
        <w:br/>
      </w:r>
      <w:r w:rsidRPr="006B1004">
        <w:rPr>
          <w:shd w:val="clear" w:color="auto" w:fill="FBFAEF"/>
        </w:rPr>
        <w:t>Этот знак установили</w:t>
      </w:r>
      <w:proofErr w:type="gramStart"/>
      <w:r w:rsidRPr="006B1004">
        <w:br/>
      </w:r>
      <w:r w:rsidRPr="006B1004">
        <w:rPr>
          <w:shd w:val="clear" w:color="auto" w:fill="FBFAEF"/>
        </w:rPr>
        <w:t>Т</w:t>
      </w:r>
      <w:proofErr w:type="gramEnd"/>
      <w:r w:rsidRPr="006B1004">
        <w:rPr>
          <w:shd w:val="clear" w:color="auto" w:fill="FBFAEF"/>
        </w:rPr>
        <w:t>ам, где мчат автомобили.</w:t>
      </w:r>
      <w:r w:rsidRPr="006B1004">
        <w:br/>
      </w:r>
      <w:r w:rsidRPr="006B1004">
        <w:rPr>
          <w:shd w:val="clear" w:color="auto" w:fill="FBFAEF"/>
        </w:rPr>
        <w:t>Сбавь скорей, водитель скорость!</w:t>
      </w:r>
      <w:r w:rsidRPr="006B1004">
        <w:br/>
      </w:r>
      <w:r w:rsidRPr="006B1004">
        <w:rPr>
          <w:shd w:val="clear" w:color="auto" w:fill="FBFAEF"/>
        </w:rPr>
        <w:t>Рядом – детский сад иль школа!</w:t>
      </w:r>
      <w:r w:rsidRPr="006B1004">
        <w:br/>
      </w:r>
      <w:r w:rsidRPr="006B1004">
        <w:rPr>
          <w:shd w:val="clear" w:color="auto" w:fill="FBFAEF"/>
        </w:rPr>
        <w:t>Понимают все на свете:</w:t>
      </w:r>
      <w:r w:rsidRPr="006B1004">
        <w:br/>
      </w:r>
      <w:r w:rsidRPr="006B1004">
        <w:rPr>
          <w:shd w:val="clear" w:color="auto" w:fill="FBFAEF"/>
        </w:rPr>
        <w:t>Этот знак зовется «ДЕТИ».</w:t>
      </w:r>
    </w:p>
    <w:p w:rsidR="001E3F83" w:rsidRPr="006B1004" w:rsidRDefault="001E3F83" w:rsidP="00D00885">
      <w:pPr>
        <w:shd w:val="clear" w:color="auto" w:fill="FFFFFF"/>
        <w:spacing w:line="234" w:lineRule="atLeast"/>
        <w:rPr>
          <w:shd w:val="clear" w:color="auto" w:fill="FBFAEF"/>
        </w:rPr>
      </w:pPr>
      <w:r w:rsidRPr="009B2596">
        <w:rPr>
          <w:b/>
          <w:shd w:val="clear" w:color="auto" w:fill="FBFAEF"/>
        </w:rPr>
        <w:t>Ведущий</w:t>
      </w:r>
      <w:r w:rsidRPr="006B1004">
        <w:rPr>
          <w:shd w:val="clear" w:color="auto" w:fill="FBFAEF"/>
        </w:rPr>
        <w:t xml:space="preserve">: Ребята из 3б класса приготовили для вас сценку. </w:t>
      </w:r>
    </w:p>
    <w:p w:rsidR="001E3F83" w:rsidRPr="006B1004" w:rsidRDefault="001E3F83" w:rsidP="00D00885">
      <w:pPr>
        <w:shd w:val="clear" w:color="auto" w:fill="FFFFFF"/>
        <w:spacing w:line="234" w:lineRule="atLeast"/>
        <w:rPr>
          <w:shd w:val="clear" w:color="auto" w:fill="FBFAEF"/>
        </w:rPr>
      </w:pPr>
      <w:r w:rsidRPr="006B1004">
        <w:rPr>
          <w:shd w:val="clear" w:color="auto" w:fill="FBFAEF"/>
        </w:rPr>
        <w:t>Давайте ее внимательно просмотрим и проанализируем. Правильно ли вели себя герои?</w:t>
      </w:r>
    </w:p>
    <w:p w:rsidR="001E3F83" w:rsidRPr="006B1004" w:rsidRDefault="00121D65" w:rsidP="00D00885">
      <w:pPr>
        <w:shd w:val="clear" w:color="auto" w:fill="FFFFFF"/>
        <w:spacing w:line="234" w:lineRule="atLeast"/>
      </w:pPr>
      <w:r w:rsidRPr="006B1004">
        <w:t>Вдоль дороги Таня скачет,</w:t>
      </w:r>
    </w:p>
    <w:p w:rsidR="00121D65" w:rsidRPr="006B1004" w:rsidRDefault="00121D65" w:rsidP="00D00885">
      <w:pPr>
        <w:shd w:val="clear" w:color="auto" w:fill="FFFFFF"/>
        <w:spacing w:line="234" w:lineRule="atLeast"/>
      </w:pPr>
      <w:r w:rsidRPr="006B1004">
        <w:t xml:space="preserve">У неё красивый мячик. </w:t>
      </w:r>
    </w:p>
    <w:p w:rsidR="00121D65" w:rsidRPr="006B1004" w:rsidRDefault="00121D65" w:rsidP="00D00885">
      <w:pPr>
        <w:shd w:val="clear" w:color="auto" w:fill="FFFFFF"/>
        <w:spacing w:line="234" w:lineRule="atLeast"/>
      </w:pPr>
      <w:r w:rsidRPr="006B1004">
        <w:t xml:space="preserve">Озорник из рук упал, </w:t>
      </w:r>
    </w:p>
    <w:p w:rsidR="00121D65" w:rsidRPr="006B1004" w:rsidRDefault="00121D65" w:rsidP="00D00885">
      <w:pPr>
        <w:shd w:val="clear" w:color="auto" w:fill="FFFFFF"/>
        <w:spacing w:line="234" w:lineRule="atLeast"/>
      </w:pPr>
      <w:r w:rsidRPr="006B1004">
        <w:t xml:space="preserve">Угодил под самосвал. </w:t>
      </w:r>
    </w:p>
    <w:p w:rsidR="00D00885" w:rsidRPr="006B1004" w:rsidRDefault="00121D65" w:rsidP="001B6D3C">
      <w:pPr>
        <w:shd w:val="clear" w:color="auto" w:fill="FFFFFF"/>
        <w:spacing w:line="234" w:lineRule="atLeast"/>
      </w:pPr>
      <w:r w:rsidRPr="006B1004">
        <w:t>(Таня плачет)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Тише, Танечка, не плачь.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Мама купит новый мяч.</w:t>
      </w:r>
      <w:r w:rsidRPr="006B1004">
        <w:br/>
        <w:t>Это право, не беда.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 xml:space="preserve">Хорошо, что ты цела. </w:t>
      </w:r>
      <w:r w:rsidRPr="006B1004">
        <w:br/>
        <w:t>Не играй ты у дороги!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Будут целы руки. Ноги.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 xml:space="preserve">Вы запомните друзья: 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У шоссе играть нельзя!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Наша Ира всё мечтает,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По пути ворон считает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И вокруг себя, конечно,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Ничего не замечает.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(Девочка играет в телефоне, смотрит по сторонам)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Пешеходы, пешеходы,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Будьте бдительны!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lastRenderedPageBreak/>
        <w:t>Берегите и себя и водителей!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Устал водитель за рулём.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С утра везёт народ.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 xml:space="preserve">Об этом помни ты всегда, 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Разумный пешеход!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6B1004">
        <w:t>Ведущий: ребята, правильно ли вела себя Таня? А Ира?</w:t>
      </w:r>
    </w:p>
    <w:p w:rsidR="00121D65" w:rsidRPr="006B1004" w:rsidRDefault="00121D65" w:rsidP="001B6D3C">
      <w:pPr>
        <w:shd w:val="clear" w:color="auto" w:fill="FFFFFF"/>
        <w:spacing w:line="234" w:lineRule="atLeast"/>
      </w:pPr>
      <w:r w:rsidRPr="009B2596">
        <w:rPr>
          <w:b/>
        </w:rPr>
        <w:t>Светофор</w:t>
      </w:r>
      <w:r w:rsidRPr="006B1004">
        <w:t>: Слышите, кто- то поёт!</w:t>
      </w:r>
    </w:p>
    <w:p w:rsidR="00121D65" w:rsidRPr="009B2596" w:rsidRDefault="00121D65" w:rsidP="001B6D3C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(Появляется Красная Шапочка и поёт)</w:t>
      </w:r>
    </w:p>
    <w:p w:rsidR="00FF225F" w:rsidRPr="009B2596" w:rsidRDefault="00FF225F" w:rsidP="001B6D3C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1</w:t>
      </w:r>
    </w:p>
    <w:p w:rsidR="00121D65" w:rsidRPr="006B1004" w:rsidRDefault="00FF225F" w:rsidP="001B6D3C">
      <w:pPr>
        <w:shd w:val="clear" w:color="auto" w:fill="FFFFFF"/>
        <w:spacing w:line="234" w:lineRule="atLeast"/>
      </w:pPr>
      <w:r w:rsidRPr="006B1004">
        <w:t>Если долго, долго, долго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Если долго по дорожке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В гости ты идёшь к кому-то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Правила не забывай!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Помни о дорожных знаках-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Указательных волшебных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Верный путь они подскажут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Так смотри же не зевай!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Припев: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 xml:space="preserve">А-а! Думай </w:t>
      </w:r>
      <w:proofErr w:type="gramStart"/>
      <w:r w:rsidRPr="006B1004">
        <w:t>получше</w:t>
      </w:r>
      <w:proofErr w:type="gramEnd"/>
      <w:r w:rsidRPr="006B1004">
        <w:t>, выходя в дальний путь.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А-а! Правила дорожные, смотри, не забудь.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 xml:space="preserve">А-а! И девчонка и мальчишка! 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А-а! хоть торопишься ты слишком.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А-а! Правила не нарушай!/ 2 раза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2.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Если ты шагаешь в школу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По тропинке, по дорожке,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Будь внимательным немножко,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Правила не забывай!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 xml:space="preserve">И наверно, и конечно. 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И возможно, можно, можно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Безопасную дорогу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Для себя ты выбирай!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Припев тот – же.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9B2596">
        <w:rPr>
          <w:b/>
        </w:rPr>
        <w:t>Волк</w:t>
      </w:r>
      <w:proofErr w:type="gramStart"/>
      <w:r w:rsidRPr="009B2596">
        <w:rPr>
          <w:b/>
        </w:rPr>
        <w:t xml:space="preserve"> :</w:t>
      </w:r>
      <w:proofErr w:type="gramEnd"/>
      <w:r w:rsidRPr="006B1004">
        <w:t xml:space="preserve"> Подумаешь, дорога! </w:t>
      </w:r>
    </w:p>
    <w:p w:rsidR="00FF225F" w:rsidRPr="006B1004" w:rsidRDefault="00356794" w:rsidP="001B6D3C">
      <w:pPr>
        <w:shd w:val="clear" w:color="auto" w:fill="FFFFFF"/>
        <w:spacing w:line="234" w:lineRule="atLeast"/>
      </w:pPr>
      <w:r w:rsidRPr="006B1004">
        <w:t>Подумаешь, машина!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 xml:space="preserve">Чего </w:t>
      </w:r>
      <w:r w:rsidR="00356794" w:rsidRPr="006B1004">
        <w:t>боятся люди?</w:t>
      </w:r>
    </w:p>
    <w:p w:rsidR="00FF225F" w:rsidRPr="006B1004" w:rsidRDefault="00FF225F" w:rsidP="001B6D3C">
      <w:pPr>
        <w:shd w:val="clear" w:color="auto" w:fill="FFFFFF"/>
        <w:spacing w:line="234" w:lineRule="atLeast"/>
      </w:pPr>
      <w:r w:rsidRPr="006B1004">
        <w:t>Машины ведь не мины!</w:t>
      </w:r>
    </w:p>
    <w:p w:rsidR="00356794" w:rsidRPr="006B1004" w:rsidRDefault="00FF225F" w:rsidP="001B6D3C">
      <w:pPr>
        <w:shd w:val="clear" w:color="auto" w:fill="FFFFFF"/>
        <w:spacing w:line="234" w:lineRule="atLeast"/>
      </w:pPr>
      <w:r w:rsidRPr="006B1004">
        <w:t>Вон на перекрестке</w:t>
      </w:r>
    </w:p>
    <w:p w:rsidR="00FF225F" w:rsidRPr="006B1004" w:rsidRDefault="00356794" w:rsidP="001B6D3C">
      <w:pPr>
        <w:shd w:val="clear" w:color="auto" w:fill="FFFFFF"/>
        <w:spacing w:line="234" w:lineRule="atLeast"/>
      </w:pPr>
      <w:r w:rsidRPr="006B1004">
        <w:t xml:space="preserve"> У</w:t>
      </w:r>
      <w:r w:rsidR="00FF225F" w:rsidRPr="006B1004">
        <w:t>же видна избушка</w:t>
      </w:r>
      <w:r w:rsidRPr="006B1004">
        <w:t>.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 xml:space="preserve">Там за перекрестком 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И живет старушка!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(Волк бежит через дорогу, визг тормозов!)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(Снова появляется волк</w:t>
      </w:r>
      <w:proofErr w:type="gramStart"/>
      <w:r w:rsidRPr="006B1004">
        <w:t xml:space="preserve"> ,</w:t>
      </w:r>
      <w:proofErr w:type="gramEnd"/>
      <w:r w:rsidRPr="006B1004">
        <w:t>У него  на лапе гипс, на голове повязка)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 xml:space="preserve">Ой, ели ноги </w:t>
      </w:r>
      <w:proofErr w:type="gramStart"/>
      <w:r w:rsidRPr="006B1004">
        <w:t>уволок</w:t>
      </w:r>
      <w:proofErr w:type="gramEnd"/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 xml:space="preserve">Не пойму, где перейти, 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Где дорогу мне найти?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proofErr w:type="spellStart"/>
      <w:r w:rsidRPr="009B2596">
        <w:rPr>
          <w:b/>
        </w:rPr>
        <w:t>Кр</w:t>
      </w:r>
      <w:proofErr w:type="spellEnd"/>
      <w:r w:rsidRPr="009B2596">
        <w:rPr>
          <w:b/>
        </w:rPr>
        <w:t>. Шапочка</w:t>
      </w:r>
      <w:r w:rsidRPr="006B1004">
        <w:t>: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Серый волк! Ты пешеход!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Вспомни ты про переход!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( Подводит его к знаку и показывает)</w:t>
      </w:r>
    </w:p>
    <w:p w:rsidR="00356794" w:rsidRPr="009B2596" w:rsidRDefault="00356794" w:rsidP="001B6D3C">
      <w:pPr>
        <w:shd w:val="clear" w:color="auto" w:fill="FFFFFF"/>
        <w:spacing w:line="234" w:lineRule="atLeast"/>
        <w:rPr>
          <w:b/>
        </w:rPr>
      </w:pPr>
      <w:r w:rsidRPr="009B2596">
        <w:rPr>
          <w:b/>
        </w:rPr>
        <w:t>Светофор: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Всем, кто вышел погулять,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lastRenderedPageBreak/>
        <w:t>Напомним мы заранее:</w:t>
      </w:r>
      <w:r w:rsidRPr="006B1004">
        <w:br/>
        <w:t>На дороге, не в лесу_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Сосредоточь внимание!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9B2596">
        <w:rPr>
          <w:b/>
        </w:rPr>
        <w:t xml:space="preserve">Волк </w:t>
      </w:r>
      <w:proofErr w:type="gramStart"/>
      <w:r w:rsidRPr="009B2596">
        <w:rPr>
          <w:b/>
        </w:rPr>
        <w:t>(</w:t>
      </w:r>
      <w:r w:rsidRPr="006B1004">
        <w:t xml:space="preserve"> </w:t>
      </w:r>
      <w:proofErr w:type="gramEnd"/>
      <w:r w:rsidRPr="006B1004">
        <w:t>испуганно)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Ой, что это за чудо трехглазое?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(Прячется за Красную Шапочку)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Я не видел его ни разу!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proofErr w:type="spellStart"/>
      <w:r w:rsidRPr="009B2596">
        <w:rPr>
          <w:b/>
        </w:rPr>
        <w:t>Кр</w:t>
      </w:r>
      <w:proofErr w:type="spellEnd"/>
      <w:r w:rsidRPr="009B2596">
        <w:rPr>
          <w:b/>
        </w:rPr>
        <w:t>. Шапочка</w:t>
      </w:r>
      <w:r w:rsidRPr="006B1004">
        <w:t>: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Три глаза есть у Светофора,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Подчиняйся им без спора.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Красный свет – прохода нет!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Жёлты</w:t>
      </w:r>
      <w:proofErr w:type="gramStart"/>
      <w:r w:rsidRPr="006B1004">
        <w:t>й-</w:t>
      </w:r>
      <w:proofErr w:type="gramEnd"/>
      <w:r w:rsidRPr="006B1004">
        <w:t xml:space="preserve"> будь готов к пути!</w:t>
      </w:r>
    </w:p>
    <w:p w:rsidR="00356794" w:rsidRPr="006B1004" w:rsidRDefault="00356794" w:rsidP="001B6D3C">
      <w:pPr>
        <w:shd w:val="clear" w:color="auto" w:fill="FFFFFF"/>
        <w:spacing w:line="234" w:lineRule="atLeast"/>
      </w:pPr>
      <w:r w:rsidRPr="006B1004">
        <w:t>А зелёный свет – иди!</w:t>
      </w:r>
    </w:p>
    <w:p w:rsidR="00460AB8" w:rsidRPr="006B1004" w:rsidRDefault="00356794" w:rsidP="001B6D3C">
      <w:pPr>
        <w:shd w:val="clear" w:color="auto" w:fill="FFFFFF"/>
        <w:spacing w:line="234" w:lineRule="atLeast"/>
      </w:pPr>
      <w:r w:rsidRPr="009B2596">
        <w:rPr>
          <w:b/>
        </w:rPr>
        <w:t>Волк</w:t>
      </w:r>
      <w:r w:rsidRPr="006B1004">
        <w:t xml:space="preserve">! </w:t>
      </w:r>
      <w:proofErr w:type="spellStart"/>
      <w:r w:rsidRPr="006B1004">
        <w:t>УУУУУУУУУ-уууу</w:t>
      </w:r>
      <w:proofErr w:type="spellEnd"/>
      <w:r w:rsidRPr="006B1004">
        <w:t>!</w:t>
      </w:r>
    </w:p>
    <w:p w:rsidR="00356794" w:rsidRPr="006B1004" w:rsidRDefault="00460AB8" w:rsidP="001B6D3C">
      <w:pPr>
        <w:shd w:val="clear" w:color="auto" w:fill="FFFFFF"/>
        <w:spacing w:line="234" w:lineRule="atLeast"/>
      </w:pPr>
      <w:r w:rsidRPr="006B1004">
        <w:t xml:space="preserve"> Какое это чудо полезное!</w:t>
      </w:r>
    </w:p>
    <w:p w:rsidR="00460AB8" w:rsidRPr="006B1004" w:rsidRDefault="00460AB8" w:rsidP="001B6D3C">
      <w:pPr>
        <w:shd w:val="clear" w:color="auto" w:fill="FFFFFF"/>
        <w:spacing w:line="234" w:lineRule="atLeast"/>
      </w:pPr>
    </w:p>
    <w:p w:rsidR="00460AB8" w:rsidRPr="006B1004" w:rsidRDefault="00460AB8" w:rsidP="001B6D3C">
      <w:pPr>
        <w:shd w:val="clear" w:color="auto" w:fill="FFFFFF"/>
        <w:spacing w:line="234" w:lineRule="atLeast"/>
      </w:pPr>
      <w:r w:rsidRPr="009B2596">
        <w:rPr>
          <w:b/>
        </w:rPr>
        <w:t>( Появляются мальчики и девочка Маша, читают Реп</w:t>
      </w:r>
      <w:r w:rsidRPr="006B1004">
        <w:t>)</w:t>
      </w:r>
    </w:p>
    <w:p w:rsidR="00356794" w:rsidRPr="006B1004" w:rsidRDefault="00460AB8" w:rsidP="001B6D3C">
      <w:pPr>
        <w:shd w:val="clear" w:color="auto" w:fill="FFFFFF"/>
        <w:spacing w:line="234" w:lineRule="atLeast"/>
      </w:pPr>
      <w:r w:rsidRPr="006B1004">
        <w:t>Встали утром рано и в школу пошли.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Скучно было тротуаром идти.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Стали на дороге бегать, прыгать, скакать.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Острых ощущений интересных искать.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 xml:space="preserve">Быстрые машины, </w:t>
      </w:r>
      <w:proofErr w:type="spellStart"/>
      <w:r w:rsidRPr="006B1004">
        <w:t>жигули</w:t>
      </w:r>
      <w:proofErr w:type="spellEnd"/>
      <w:r w:rsidRPr="006B1004">
        <w:t>, москвичи.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А мы не боимс</w:t>
      </w:r>
      <w:proofErr w:type="gramStart"/>
      <w:r w:rsidRPr="006B1004">
        <w:t>я-</w:t>
      </w:r>
      <w:proofErr w:type="gramEnd"/>
      <w:r w:rsidRPr="006B1004">
        <w:t xml:space="preserve"> постой, не кричи.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Тут автобус круто развернулся на нас</w:t>
      </w:r>
    </w:p>
    <w:p w:rsidR="00460AB8" w:rsidRPr="006B1004" w:rsidRDefault="00460AB8" w:rsidP="001B6D3C">
      <w:pPr>
        <w:shd w:val="clear" w:color="auto" w:fill="FFFFFF"/>
        <w:spacing w:line="234" w:lineRule="atLeast"/>
      </w:pPr>
      <w:r w:rsidRPr="006B1004">
        <w:t>Больно, было страшно, искры градом из глаз!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6B1004">
        <w:t>-Я очнулся в больнице!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6B1004">
        <w:t xml:space="preserve">- Вспоминания </w:t>
      </w:r>
      <w:proofErr w:type="gramStart"/>
      <w:r w:rsidRPr="006B1004">
        <w:t>плохие</w:t>
      </w:r>
      <w:proofErr w:type="gramEnd"/>
      <w:r w:rsidRPr="006B1004">
        <w:t>!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6B1004">
        <w:t>- Я понял на дороге играть нельзя!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6B1004">
        <w:t>-Жаль, что не верили в это раньше.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9B2596">
        <w:rPr>
          <w:b/>
        </w:rPr>
        <w:t>Маша</w:t>
      </w:r>
      <w:r w:rsidRPr="006B1004">
        <w:t xml:space="preserve">: нам хочется людям напомнить о </w:t>
      </w:r>
      <w:proofErr w:type="gramStart"/>
      <w:r w:rsidRPr="006B1004">
        <w:t>важном</w:t>
      </w:r>
      <w:proofErr w:type="gramEnd"/>
      <w:r w:rsidRPr="006B1004">
        <w:t>,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6B1004">
        <w:t>Дорога бывает опасной и страшной!</w:t>
      </w:r>
    </w:p>
    <w:p w:rsidR="006B1004" w:rsidRPr="006B1004" w:rsidRDefault="006B1004" w:rsidP="001B6D3C">
      <w:pPr>
        <w:shd w:val="clear" w:color="auto" w:fill="FFFFFF"/>
        <w:spacing w:line="234" w:lineRule="atLeast"/>
      </w:pPr>
      <w:r w:rsidRPr="009B2596">
        <w:rPr>
          <w:b/>
        </w:rPr>
        <w:t>Все</w:t>
      </w:r>
      <w:r w:rsidRPr="006B1004">
        <w:t>: Соблюдайте правила дорожного движения!</w:t>
      </w:r>
    </w:p>
    <w:p w:rsidR="00460AB8" w:rsidRPr="006B1004" w:rsidRDefault="00460AB8" w:rsidP="001B6D3C">
      <w:pPr>
        <w:shd w:val="clear" w:color="auto" w:fill="FFFFFF"/>
        <w:spacing w:line="234" w:lineRule="atLeast"/>
      </w:pPr>
    </w:p>
    <w:p w:rsidR="00460AB8" w:rsidRPr="006B1004" w:rsidRDefault="00460AB8" w:rsidP="001B6D3C">
      <w:pPr>
        <w:shd w:val="clear" w:color="auto" w:fill="FFFFFF"/>
        <w:spacing w:line="234" w:lineRule="atLeast"/>
      </w:pPr>
    </w:p>
    <w:p w:rsidR="00356794" w:rsidRPr="006B1004" w:rsidRDefault="00356794" w:rsidP="001B6D3C">
      <w:pPr>
        <w:shd w:val="clear" w:color="auto" w:fill="FFFFFF"/>
        <w:spacing w:line="234" w:lineRule="atLeast"/>
      </w:pPr>
    </w:p>
    <w:p w:rsidR="006563D6" w:rsidRPr="006B1004" w:rsidRDefault="006563D6" w:rsidP="001B6D3C">
      <w:pPr>
        <w:shd w:val="clear" w:color="auto" w:fill="FFFFFF"/>
        <w:spacing w:line="234" w:lineRule="atLeast"/>
      </w:pPr>
    </w:p>
    <w:p w:rsidR="006563D6" w:rsidRPr="006B1004" w:rsidRDefault="006563D6" w:rsidP="001B6D3C">
      <w:pPr>
        <w:shd w:val="clear" w:color="auto" w:fill="FFFFFF"/>
        <w:spacing w:line="234" w:lineRule="atLeast"/>
      </w:pPr>
    </w:p>
    <w:sectPr w:rsidR="006563D6" w:rsidRPr="006B1004" w:rsidSect="009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0F93"/>
    <w:multiLevelType w:val="hybridMultilevel"/>
    <w:tmpl w:val="7C2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5DD0"/>
    <w:multiLevelType w:val="multilevel"/>
    <w:tmpl w:val="24B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153EA"/>
    <w:multiLevelType w:val="hybridMultilevel"/>
    <w:tmpl w:val="19181D22"/>
    <w:lvl w:ilvl="0" w:tplc="FDB23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09"/>
    <w:rsid w:val="00121D65"/>
    <w:rsid w:val="001B6D3C"/>
    <w:rsid w:val="001E3F83"/>
    <w:rsid w:val="002A3FF2"/>
    <w:rsid w:val="00356794"/>
    <w:rsid w:val="003E7860"/>
    <w:rsid w:val="00460AB8"/>
    <w:rsid w:val="004B5709"/>
    <w:rsid w:val="006563D6"/>
    <w:rsid w:val="006B1004"/>
    <w:rsid w:val="009126F9"/>
    <w:rsid w:val="009B2596"/>
    <w:rsid w:val="009D734D"/>
    <w:rsid w:val="00D00885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F2"/>
    <w:rPr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2A3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3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2A3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A3F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6">
    <w:name w:val="c6"/>
    <w:basedOn w:val="a"/>
    <w:rsid w:val="004B5709"/>
    <w:pPr>
      <w:spacing w:before="100" w:beforeAutospacing="1" w:after="100" w:afterAutospacing="1"/>
    </w:pPr>
  </w:style>
  <w:style w:type="character" w:customStyle="1" w:styleId="c2">
    <w:name w:val="c2"/>
    <w:basedOn w:val="a0"/>
    <w:rsid w:val="004B5709"/>
  </w:style>
  <w:style w:type="paragraph" w:customStyle="1" w:styleId="c0">
    <w:name w:val="c0"/>
    <w:basedOn w:val="a"/>
    <w:rsid w:val="004B570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00885"/>
    <w:pPr>
      <w:ind w:left="720"/>
      <w:contextualSpacing/>
    </w:pPr>
  </w:style>
  <w:style w:type="character" w:customStyle="1" w:styleId="apple-converted-space">
    <w:name w:val="apple-converted-space"/>
    <w:basedOn w:val="a0"/>
    <w:rsid w:val="001E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ASRocK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</dc:creator>
  <cp:lastModifiedBy>880</cp:lastModifiedBy>
  <cp:revision>1</cp:revision>
  <dcterms:created xsi:type="dcterms:W3CDTF">2014-04-07T09:42:00Z</dcterms:created>
  <dcterms:modified xsi:type="dcterms:W3CDTF">2014-04-07T11:29:00Z</dcterms:modified>
</cp:coreProperties>
</file>