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48" w:rsidRPr="00A02686" w:rsidRDefault="00363048" w:rsidP="0036304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02686">
        <w:rPr>
          <w:rFonts w:ascii="Times New Roman" w:hAnsi="Times New Roman"/>
          <w:sz w:val="24"/>
          <w:szCs w:val="24"/>
        </w:rPr>
        <w:t xml:space="preserve">ПЛАН-КОНСПЕКТ УРОКА </w:t>
      </w:r>
    </w:p>
    <w:p w:rsidR="00363048" w:rsidRPr="00A02686" w:rsidRDefault="00363048" w:rsidP="00363048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02686">
        <w:rPr>
          <w:rFonts w:ascii="Times New Roman" w:hAnsi="Times New Roman"/>
          <w:b/>
          <w:sz w:val="24"/>
          <w:szCs w:val="24"/>
          <w:u w:val="single"/>
        </w:rPr>
        <w:t>Шляпочные грибы, их строение</w:t>
      </w:r>
    </w:p>
    <w:tbl>
      <w:tblPr>
        <w:tblW w:w="0" w:type="auto"/>
        <w:tblLook w:val="01E0"/>
      </w:tblPr>
      <w:tblGrid>
        <w:gridCol w:w="1008"/>
        <w:gridCol w:w="2520"/>
        <w:gridCol w:w="6043"/>
      </w:tblGrid>
      <w:tr w:rsidR="00363048" w:rsidRPr="00A02686" w:rsidTr="004A5370">
        <w:tc>
          <w:tcPr>
            <w:tcW w:w="1008" w:type="dxa"/>
          </w:tcPr>
          <w:p w:rsidR="00363048" w:rsidRPr="00A02686" w:rsidRDefault="00363048" w:rsidP="004A5370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hideMark/>
          </w:tcPr>
          <w:p w:rsidR="00363048" w:rsidRPr="00A02686" w:rsidRDefault="00363048" w:rsidP="004A5370">
            <w:pPr>
              <w:spacing w:line="360" w:lineRule="auto"/>
              <w:ind w:left="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2686">
              <w:rPr>
                <w:rFonts w:ascii="Times New Roman" w:hAnsi="Times New Roman"/>
                <w:b/>
                <w:sz w:val="24"/>
                <w:szCs w:val="24"/>
              </w:rPr>
              <w:t xml:space="preserve">ФИО (полностью) </w:t>
            </w:r>
          </w:p>
        </w:tc>
        <w:tc>
          <w:tcPr>
            <w:tcW w:w="6043" w:type="dxa"/>
          </w:tcPr>
          <w:p w:rsidR="00363048" w:rsidRPr="00A02686" w:rsidRDefault="00363048" w:rsidP="004A53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686">
              <w:rPr>
                <w:rFonts w:ascii="Times New Roman" w:hAnsi="Times New Roman"/>
                <w:sz w:val="24"/>
                <w:szCs w:val="24"/>
              </w:rPr>
              <w:t>Хаустова Татьяна Александровна</w:t>
            </w:r>
          </w:p>
        </w:tc>
      </w:tr>
      <w:tr w:rsidR="00363048" w:rsidRPr="00A02686" w:rsidTr="004A5370">
        <w:tc>
          <w:tcPr>
            <w:tcW w:w="1008" w:type="dxa"/>
          </w:tcPr>
          <w:p w:rsidR="00363048" w:rsidRPr="00A02686" w:rsidRDefault="00363048" w:rsidP="004A5370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hideMark/>
          </w:tcPr>
          <w:p w:rsidR="00363048" w:rsidRPr="00A02686" w:rsidRDefault="00363048" w:rsidP="004A5370">
            <w:pPr>
              <w:spacing w:line="360" w:lineRule="auto"/>
              <w:ind w:left="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2686">
              <w:rPr>
                <w:rFonts w:ascii="Times New Roman" w:hAnsi="Times New Roman"/>
                <w:b/>
                <w:sz w:val="24"/>
                <w:szCs w:val="24"/>
              </w:rPr>
              <w:t xml:space="preserve">Место работы </w:t>
            </w:r>
          </w:p>
        </w:tc>
        <w:tc>
          <w:tcPr>
            <w:tcW w:w="6043" w:type="dxa"/>
          </w:tcPr>
          <w:p w:rsidR="00363048" w:rsidRPr="00A02686" w:rsidRDefault="00363048" w:rsidP="004A53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686"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казачья кадетская школа  с</w:t>
            </w:r>
            <w:proofErr w:type="gramStart"/>
            <w:r w:rsidRPr="00A02686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A02686">
              <w:rPr>
                <w:rFonts w:ascii="Times New Roman" w:hAnsi="Times New Roman"/>
                <w:sz w:val="24"/>
                <w:szCs w:val="24"/>
              </w:rPr>
              <w:t>наменка»</w:t>
            </w:r>
          </w:p>
        </w:tc>
      </w:tr>
      <w:tr w:rsidR="00363048" w:rsidRPr="00A02686" w:rsidTr="004A5370">
        <w:tc>
          <w:tcPr>
            <w:tcW w:w="1008" w:type="dxa"/>
          </w:tcPr>
          <w:p w:rsidR="00363048" w:rsidRPr="00A02686" w:rsidRDefault="00363048" w:rsidP="004A5370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hideMark/>
          </w:tcPr>
          <w:p w:rsidR="00363048" w:rsidRPr="00A02686" w:rsidRDefault="00363048" w:rsidP="004A5370">
            <w:pPr>
              <w:spacing w:line="360" w:lineRule="auto"/>
              <w:ind w:left="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2686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6043" w:type="dxa"/>
          </w:tcPr>
          <w:p w:rsidR="00363048" w:rsidRPr="00A02686" w:rsidRDefault="00363048" w:rsidP="004A53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686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63048" w:rsidRPr="00A02686" w:rsidTr="004A5370">
        <w:tc>
          <w:tcPr>
            <w:tcW w:w="1008" w:type="dxa"/>
          </w:tcPr>
          <w:p w:rsidR="00363048" w:rsidRPr="00A02686" w:rsidRDefault="00363048" w:rsidP="004A5370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hideMark/>
          </w:tcPr>
          <w:p w:rsidR="00363048" w:rsidRPr="00A02686" w:rsidRDefault="00363048" w:rsidP="004A5370">
            <w:pPr>
              <w:spacing w:line="360" w:lineRule="auto"/>
              <w:ind w:left="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2686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043" w:type="dxa"/>
          </w:tcPr>
          <w:p w:rsidR="00363048" w:rsidRPr="00A02686" w:rsidRDefault="00363048" w:rsidP="004A53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686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</w:tr>
      <w:tr w:rsidR="00363048" w:rsidRPr="00A02686" w:rsidTr="004A5370">
        <w:tc>
          <w:tcPr>
            <w:tcW w:w="1008" w:type="dxa"/>
          </w:tcPr>
          <w:p w:rsidR="00363048" w:rsidRPr="00A02686" w:rsidRDefault="00363048" w:rsidP="004A5370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hideMark/>
          </w:tcPr>
          <w:p w:rsidR="00363048" w:rsidRPr="00A02686" w:rsidRDefault="00363048" w:rsidP="004A5370">
            <w:pPr>
              <w:spacing w:line="360" w:lineRule="auto"/>
              <w:ind w:left="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268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043" w:type="dxa"/>
          </w:tcPr>
          <w:p w:rsidR="00363048" w:rsidRPr="00A02686" w:rsidRDefault="00363048" w:rsidP="004A53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6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3048" w:rsidRPr="00A02686" w:rsidTr="004A5370">
        <w:tc>
          <w:tcPr>
            <w:tcW w:w="1008" w:type="dxa"/>
          </w:tcPr>
          <w:p w:rsidR="00363048" w:rsidRPr="00A02686" w:rsidRDefault="00363048" w:rsidP="004A5370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hideMark/>
          </w:tcPr>
          <w:p w:rsidR="00363048" w:rsidRPr="00A02686" w:rsidRDefault="00363048" w:rsidP="004A5370">
            <w:pPr>
              <w:spacing w:line="360" w:lineRule="auto"/>
              <w:ind w:left="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2686">
              <w:rPr>
                <w:rFonts w:ascii="Times New Roman" w:hAnsi="Times New Roman"/>
                <w:b/>
                <w:sz w:val="24"/>
                <w:szCs w:val="24"/>
              </w:rPr>
              <w:t>Тема и номер урока в теме</w:t>
            </w:r>
          </w:p>
        </w:tc>
        <w:tc>
          <w:tcPr>
            <w:tcW w:w="6043" w:type="dxa"/>
          </w:tcPr>
          <w:p w:rsidR="00363048" w:rsidRPr="00A02686" w:rsidRDefault="00363048" w:rsidP="004A53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686">
              <w:rPr>
                <w:rFonts w:ascii="Times New Roman" w:hAnsi="Times New Roman"/>
                <w:sz w:val="24"/>
                <w:szCs w:val="24"/>
              </w:rPr>
              <w:t>Шляпочные грибы, их строение (1 урок)</w:t>
            </w:r>
          </w:p>
          <w:p w:rsidR="00363048" w:rsidRPr="00A02686" w:rsidRDefault="00363048" w:rsidP="004A53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048" w:rsidRPr="00A02686" w:rsidTr="004A5370">
        <w:tc>
          <w:tcPr>
            <w:tcW w:w="1008" w:type="dxa"/>
          </w:tcPr>
          <w:p w:rsidR="00363048" w:rsidRPr="00A02686" w:rsidRDefault="00363048" w:rsidP="004A5370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hideMark/>
          </w:tcPr>
          <w:p w:rsidR="00363048" w:rsidRPr="00A02686" w:rsidRDefault="00363048" w:rsidP="004A5370">
            <w:pPr>
              <w:spacing w:line="360" w:lineRule="auto"/>
              <w:ind w:left="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2686">
              <w:rPr>
                <w:rFonts w:ascii="Times New Roman" w:hAnsi="Times New Roman"/>
                <w:b/>
                <w:sz w:val="24"/>
                <w:szCs w:val="24"/>
              </w:rPr>
              <w:t>Базовый учебник</w:t>
            </w:r>
          </w:p>
        </w:tc>
        <w:tc>
          <w:tcPr>
            <w:tcW w:w="6043" w:type="dxa"/>
          </w:tcPr>
          <w:p w:rsidR="00363048" w:rsidRPr="00A02686" w:rsidRDefault="00363048" w:rsidP="004A5370">
            <w:pPr>
              <w:tabs>
                <w:tab w:val="left" w:pos="20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686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A02686">
              <w:rPr>
                <w:rFonts w:ascii="Times New Roman" w:hAnsi="Times New Roman"/>
                <w:sz w:val="24"/>
                <w:szCs w:val="24"/>
              </w:rPr>
              <w:t xml:space="preserve">УМК «Гармония» </w:t>
            </w:r>
          </w:p>
          <w:p w:rsidR="00363048" w:rsidRPr="00A02686" w:rsidRDefault="00363048" w:rsidP="004A5370">
            <w:pPr>
              <w:tabs>
                <w:tab w:val="left" w:pos="2040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2686">
              <w:rPr>
                <w:rFonts w:ascii="Times New Roman" w:hAnsi="Times New Roman"/>
                <w:sz w:val="24"/>
                <w:szCs w:val="24"/>
              </w:rPr>
              <w:t xml:space="preserve">                        Окружающий мир  О.Т. </w:t>
            </w:r>
            <w:proofErr w:type="spellStart"/>
            <w:r w:rsidRPr="00A02686">
              <w:rPr>
                <w:rFonts w:ascii="Times New Roman" w:hAnsi="Times New Roman"/>
                <w:sz w:val="24"/>
                <w:szCs w:val="24"/>
              </w:rPr>
              <w:t>Поглазова</w:t>
            </w:r>
            <w:proofErr w:type="spellEnd"/>
          </w:p>
        </w:tc>
      </w:tr>
    </w:tbl>
    <w:p w:rsidR="00363048" w:rsidRPr="00A02686" w:rsidRDefault="00363048" w:rsidP="0036304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02686">
        <w:rPr>
          <w:rFonts w:ascii="Times New Roman" w:hAnsi="Times New Roman"/>
          <w:b/>
          <w:sz w:val="24"/>
          <w:szCs w:val="24"/>
        </w:rPr>
        <w:t xml:space="preserve">Цель  урока:  </w:t>
      </w:r>
      <w:r w:rsidRPr="00A02686">
        <w:rPr>
          <w:rFonts w:ascii="Times New Roman" w:eastAsia="Times New Roman" w:hAnsi="Times New Roman"/>
          <w:bCs/>
          <w:sz w:val="24"/>
          <w:szCs w:val="24"/>
        </w:rPr>
        <w:t xml:space="preserve"> к концу урока учащиеся узнают </w:t>
      </w:r>
      <w:r w:rsidRPr="00A02686">
        <w:rPr>
          <w:rFonts w:ascii="Times New Roman" w:hAnsi="Times New Roman"/>
          <w:sz w:val="24"/>
          <w:szCs w:val="24"/>
        </w:rPr>
        <w:t>строение шляпочных грибов,</w:t>
      </w:r>
      <w:r w:rsidRPr="00A0268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A02686">
        <w:rPr>
          <w:rFonts w:ascii="Times New Roman" w:eastAsia="Times New Roman" w:hAnsi="Times New Roman"/>
          <w:sz w:val="24"/>
          <w:szCs w:val="24"/>
          <w:shd w:val="clear" w:color="auto" w:fill="FFFFFF"/>
        </w:rPr>
        <w:t>научатся различать грибы (пластинчатые и трубчатые)</w:t>
      </w:r>
    </w:p>
    <w:p w:rsidR="00363048" w:rsidRPr="00A02686" w:rsidRDefault="00363048" w:rsidP="0036304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02686">
        <w:rPr>
          <w:rFonts w:ascii="Times New Roman" w:hAnsi="Times New Roman"/>
          <w:b/>
          <w:sz w:val="24"/>
          <w:szCs w:val="24"/>
        </w:rPr>
        <w:t>Задачи:</w:t>
      </w:r>
    </w:p>
    <w:p w:rsidR="00363048" w:rsidRPr="00A02686" w:rsidRDefault="00363048" w:rsidP="00363048">
      <w:pPr>
        <w:spacing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A02686">
        <w:rPr>
          <w:rFonts w:ascii="Times New Roman" w:hAnsi="Times New Roman"/>
          <w:b/>
          <w:sz w:val="24"/>
          <w:szCs w:val="24"/>
        </w:rPr>
        <w:t xml:space="preserve">- обучающие:  </w:t>
      </w:r>
      <w:r w:rsidRPr="00A02686">
        <w:rPr>
          <w:rFonts w:ascii="Times New Roman" w:hAnsi="Times New Roman"/>
          <w:sz w:val="24"/>
          <w:szCs w:val="24"/>
        </w:rPr>
        <w:t xml:space="preserve">познакомить со строением шляпочных грибов; научить различать грибы (пластинчатые и трубчатые);  </w:t>
      </w:r>
    </w:p>
    <w:p w:rsidR="00363048" w:rsidRPr="00A02686" w:rsidRDefault="00363048" w:rsidP="00363048">
      <w:pPr>
        <w:spacing w:line="36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A02686">
        <w:rPr>
          <w:rFonts w:ascii="Times New Roman" w:hAnsi="Times New Roman"/>
          <w:b/>
          <w:sz w:val="24"/>
          <w:szCs w:val="24"/>
        </w:rPr>
        <w:t>-</w:t>
      </w:r>
      <w:proofErr w:type="gramStart"/>
      <w:r w:rsidRPr="00A02686">
        <w:rPr>
          <w:rFonts w:ascii="Times New Roman" w:hAnsi="Times New Roman"/>
          <w:b/>
          <w:sz w:val="24"/>
          <w:szCs w:val="24"/>
        </w:rPr>
        <w:t>развивающие</w:t>
      </w:r>
      <w:proofErr w:type="gramEnd"/>
      <w:r w:rsidRPr="00A02686">
        <w:rPr>
          <w:rFonts w:ascii="Times New Roman" w:hAnsi="Times New Roman"/>
          <w:b/>
          <w:sz w:val="24"/>
          <w:szCs w:val="24"/>
        </w:rPr>
        <w:t xml:space="preserve">: </w:t>
      </w:r>
      <w:r w:rsidRPr="00A02686">
        <w:rPr>
          <w:rFonts w:ascii="Times New Roman" w:hAnsi="Times New Roman"/>
          <w:sz w:val="24"/>
          <w:szCs w:val="24"/>
        </w:rPr>
        <w:t xml:space="preserve">развивать умение работать с рисунками-схемами;                     </w:t>
      </w:r>
    </w:p>
    <w:p w:rsidR="00363048" w:rsidRPr="00A02686" w:rsidRDefault="00363048" w:rsidP="00363048">
      <w:pPr>
        <w:spacing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A02686">
        <w:rPr>
          <w:rFonts w:ascii="Times New Roman" w:hAnsi="Times New Roman"/>
          <w:b/>
          <w:sz w:val="24"/>
          <w:szCs w:val="24"/>
        </w:rPr>
        <w:t xml:space="preserve">-воспитательные: </w:t>
      </w:r>
      <w:r w:rsidRPr="00A02686">
        <w:rPr>
          <w:rFonts w:ascii="Times New Roman" w:hAnsi="Times New Roman"/>
          <w:sz w:val="24"/>
          <w:szCs w:val="24"/>
        </w:rPr>
        <w:t>воспитание</w:t>
      </w:r>
      <w:r w:rsidRPr="00A02686">
        <w:rPr>
          <w:rFonts w:ascii="Times New Roman" w:hAnsi="Times New Roman"/>
          <w:b/>
          <w:sz w:val="24"/>
          <w:szCs w:val="24"/>
        </w:rPr>
        <w:t xml:space="preserve"> </w:t>
      </w:r>
      <w:r w:rsidRPr="00A02686">
        <w:rPr>
          <w:rFonts w:ascii="Times New Roman" w:hAnsi="Times New Roman"/>
          <w:sz w:val="24"/>
          <w:szCs w:val="24"/>
        </w:rPr>
        <w:t>наблюдательности, внимательности.</w:t>
      </w:r>
    </w:p>
    <w:p w:rsidR="00363048" w:rsidRPr="00A02686" w:rsidRDefault="00363048" w:rsidP="003630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02686">
        <w:rPr>
          <w:rFonts w:ascii="Times New Roman" w:hAnsi="Times New Roman"/>
          <w:b/>
          <w:sz w:val="24"/>
          <w:szCs w:val="24"/>
        </w:rPr>
        <w:t xml:space="preserve">Тип урока: </w:t>
      </w:r>
      <w:r w:rsidRPr="00A02686">
        <w:rPr>
          <w:rFonts w:ascii="Times New Roman" w:hAnsi="Times New Roman"/>
          <w:sz w:val="24"/>
          <w:szCs w:val="24"/>
        </w:rPr>
        <w:t>формирование новых знаний</w:t>
      </w:r>
    </w:p>
    <w:p w:rsidR="00363048" w:rsidRPr="00A02686" w:rsidRDefault="00363048" w:rsidP="003630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02686">
        <w:rPr>
          <w:rFonts w:ascii="Times New Roman" w:hAnsi="Times New Roman"/>
          <w:b/>
          <w:sz w:val="24"/>
          <w:szCs w:val="24"/>
        </w:rPr>
        <w:t xml:space="preserve">Формы работы учащихся: </w:t>
      </w:r>
      <w:r w:rsidRPr="00A02686">
        <w:rPr>
          <w:rFonts w:ascii="Times New Roman" w:hAnsi="Times New Roman"/>
          <w:sz w:val="24"/>
          <w:szCs w:val="24"/>
        </w:rPr>
        <w:t>фронтальная, групповая (работа в парах)</w:t>
      </w:r>
    </w:p>
    <w:p w:rsidR="00363048" w:rsidRPr="00A02686" w:rsidRDefault="00363048" w:rsidP="003630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686">
        <w:rPr>
          <w:rFonts w:ascii="Times New Roman" w:hAnsi="Times New Roman" w:cs="Times New Roman"/>
          <w:b/>
          <w:sz w:val="24"/>
          <w:szCs w:val="24"/>
        </w:rPr>
        <w:t xml:space="preserve">Необходимое техническое оборудование:  </w:t>
      </w:r>
      <w:proofErr w:type="spellStart"/>
      <w:r w:rsidRPr="00A02686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мультимедийное</w:t>
      </w:r>
      <w:proofErr w:type="spellEnd"/>
      <w:r w:rsidRPr="00A02686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проекционное оборудование, доступ к  сети Интернет</w:t>
      </w:r>
    </w:p>
    <w:p w:rsidR="00A02686" w:rsidRDefault="00A02686" w:rsidP="00FA14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686" w:rsidRDefault="00A02686" w:rsidP="00FA14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686" w:rsidRDefault="00A02686" w:rsidP="00FA14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686" w:rsidRDefault="00A02686" w:rsidP="00FA14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Pr="00A02686" w:rsidRDefault="00363048" w:rsidP="00FA14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686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tbl>
      <w:tblPr>
        <w:tblStyle w:val="a4"/>
        <w:tblW w:w="0" w:type="auto"/>
        <w:tblLook w:val="04A0"/>
      </w:tblPr>
      <w:tblGrid>
        <w:gridCol w:w="817"/>
        <w:gridCol w:w="3260"/>
        <w:gridCol w:w="3101"/>
        <w:gridCol w:w="2393"/>
      </w:tblGrid>
      <w:tr w:rsidR="00363048" w:rsidRPr="00A02686" w:rsidTr="00363048">
        <w:tc>
          <w:tcPr>
            <w:tcW w:w="817" w:type="dxa"/>
          </w:tcPr>
          <w:p w:rsidR="00363048" w:rsidRPr="00A02686" w:rsidRDefault="0036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363048" w:rsidRPr="00A02686" w:rsidRDefault="0036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8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3101" w:type="dxa"/>
          </w:tcPr>
          <w:p w:rsidR="00363048" w:rsidRPr="00A02686" w:rsidRDefault="0036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86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2393" w:type="dxa"/>
          </w:tcPr>
          <w:p w:rsidR="00363048" w:rsidRPr="00A02686" w:rsidRDefault="00FA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86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Используемые </w:t>
            </w:r>
            <w:r w:rsidR="00363048" w:rsidRPr="00A0268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363048" w:rsidRPr="00A02686" w:rsidTr="00F74C2A">
        <w:tc>
          <w:tcPr>
            <w:tcW w:w="817" w:type="dxa"/>
          </w:tcPr>
          <w:p w:rsidR="00363048" w:rsidRPr="00A02686" w:rsidRDefault="0036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  <w:gridSpan w:val="3"/>
          </w:tcPr>
          <w:p w:rsidR="00363048" w:rsidRPr="00A02686" w:rsidRDefault="00363048" w:rsidP="00FA1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68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момент, 1 мин</w:t>
            </w:r>
            <w:r w:rsidR="00FA148E" w:rsidRPr="00A026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63048" w:rsidRPr="00A02686" w:rsidTr="00363048">
        <w:tc>
          <w:tcPr>
            <w:tcW w:w="817" w:type="dxa"/>
          </w:tcPr>
          <w:p w:rsidR="00363048" w:rsidRPr="00A02686" w:rsidRDefault="00363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63048" w:rsidRPr="00A02686" w:rsidRDefault="00FA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86">
              <w:rPr>
                <w:rFonts w:ascii="Times New Roman" w:hAnsi="Times New Roman" w:cs="Times New Roman"/>
                <w:sz w:val="24"/>
                <w:szCs w:val="24"/>
              </w:rPr>
              <w:t>Приветствует, проверяет готовность</w:t>
            </w:r>
            <w:r w:rsidR="00363048" w:rsidRPr="00A02686">
              <w:rPr>
                <w:rFonts w:ascii="Times New Roman" w:hAnsi="Times New Roman" w:cs="Times New Roman"/>
                <w:sz w:val="24"/>
                <w:szCs w:val="24"/>
              </w:rPr>
              <w:t xml:space="preserve"> к уроку</w:t>
            </w:r>
          </w:p>
        </w:tc>
        <w:tc>
          <w:tcPr>
            <w:tcW w:w="3101" w:type="dxa"/>
          </w:tcPr>
          <w:p w:rsidR="00363048" w:rsidRPr="00A02686" w:rsidRDefault="0036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86">
              <w:rPr>
                <w:rFonts w:ascii="Times New Roman" w:hAnsi="Times New Roman" w:cs="Times New Roman"/>
                <w:sz w:val="24"/>
                <w:szCs w:val="24"/>
              </w:rPr>
              <w:t>Здороваются, садятся</w:t>
            </w:r>
          </w:p>
        </w:tc>
        <w:tc>
          <w:tcPr>
            <w:tcW w:w="2393" w:type="dxa"/>
          </w:tcPr>
          <w:p w:rsidR="00363048" w:rsidRPr="00A02686" w:rsidRDefault="00363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48" w:rsidRPr="00A02686" w:rsidTr="003F4E00">
        <w:tc>
          <w:tcPr>
            <w:tcW w:w="817" w:type="dxa"/>
          </w:tcPr>
          <w:p w:rsidR="00363048" w:rsidRPr="00A02686" w:rsidRDefault="0036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  <w:gridSpan w:val="3"/>
          </w:tcPr>
          <w:p w:rsidR="00363048" w:rsidRPr="00A02686" w:rsidRDefault="0036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86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учебной задачи, 2 мин</w:t>
            </w:r>
            <w:r w:rsidR="00FA148E" w:rsidRPr="00A026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63048" w:rsidRPr="00A02686" w:rsidTr="00363048">
        <w:tc>
          <w:tcPr>
            <w:tcW w:w="817" w:type="dxa"/>
          </w:tcPr>
          <w:p w:rsidR="00363048" w:rsidRPr="00A02686" w:rsidRDefault="00363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63048" w:rsidRPr="00A02686" w:rsidRDefault="00FA148E" w:rsidP="003630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86">
              <w:rPr>
                <w:rFonts w:ascii="Times New Roman" w:hAnsi="Times New Roman" w:cs="Times New Roman"/>
                <w:sz w:val="24"/>
                <w:szCs w:val="24"/>
              </w:rPr>
              <w:t>Загадывает загадку про грибы.</w:t>
            </w:r>
          </w:p>
          <w:p w:rsidR="00363048" w:rsidRPr="00A02686" w:rsidRDefault="00363048" w:rsidP="0036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86">
              <w:rPr>
                <w:rFonts w:ascii="Times New Roman" w:hAnsi="Times New Roman" w:cs="Times New Roman"/>
                <w:sz w:val="24"/>
                <w:szCs w:val="24"/>
              </w:rPr>
              <w:t>Читает стихотворение Зои Александровой (стр. 15)</w:t>
            </w:r>
          </w:p>
        </w:tc>
        <w:tc>
          <w:tcPr>
            <w:tcW w:w="3101" w:type="dxa"/>
          </w:tcPr>
          <w:p w:rsidR="00363048" w:rsidRPr="00A02686" w:rsidRDefault="00363048" w:rsidP="003630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86">
              <w:rPr>
                <w:rFonts w:ascii="Times New Roman" w:hAnsi="Times New Roman" w:cs="Times New Roman"/>
                <w:sz w:val="24"/>
                <w:szCs w:val="24"/>
              </w:rPr>
              <w:t xml:space="preserve">Слушают, отвечают. </w:t>
            </w:r>
          </w:p>
          <w:p w:rsidR="00363048" w:rsidRPr="00A02686" w:rsidRDefault="00363048" w:rsidP="003630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48" w:rsidRPr="00A02686" w:rsidRDefault="00363048" w:rsidP="003630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48" w:rsidRPr="00A02686" w:rsidRDefault="00363048" w:rsidP="0036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86">
              <w:rPr>
                <w:rFonts w:ascii="Times New Roman" w:hAnsi="Times New Roman" w:cs="Times New Roman"/>
                <w:sz w:val="24"/>
                <w:szCs w:val="24"/>
              </w:rPr>
              <w:t>Определяют тему урока</w:t>
            </w:r>
          </w:p>
        </w:tc>
        <w:tc>
          <w:tcPr>
            <w:tcW w:w="2393" w:type="dxa"/>
          </w:tcPr>
          <w:p w:rsidR="00363048" w:rsidRPr="00A02686" w:rsidRDefault="0036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86">
              <w:rPr>
                <w:rFonts w:ascii="Times New Roman" w:hAnsi="Times New Roman" w:cs="Times New Roman"/>
                <w:sz w:val="24"/>
                <w:szCs w:val="24"/>
              </w:rPr>
              <w:t>Съедобные грибы (ЭОР 1)</w:t>
            </w:r>
          </w:p>
        </w:tc>
      </w:tr>
      <w:tr w:rsidR="00CE4CED" w:rsidRPr="00A02686" w:rsidTr="00510EE3">
        <w:tc>
          <w:tcPr>
            <w:tcW w:w="817" w:type="dxa"/>
          </w:tcPr>
          <w:p w:rsidR="00CE4CED" w:rsidRPr="00A02686" w:rsidRDefault="00FA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  <w:gridSpan w:val="3"/>
          </w:tcPr>
          <w:p w:rsidR="00CE4CED" w:rsidRPr="00A02686" w:rsidRDefault="00CE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86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</w:t>
            </w:r>
            <w:r w:rsidR="00FA148E" w:rsidRPr="00A02686">
              <w:rPr>
                <w:rFonts w:ascii="Times New Roman" w:hAnsi="Times New Roman" w:cs="Times New Roman"/>
                <w:b/>
                <w:sz w:val="24"/>
                <w:szCs w:val="24"/>
              </w:rPr>
              <w:t>, 2</w:t>
            </w:r>
            <w:r w:rsidRPr="00A02686">
              <w:rPr>
                <w:rFonts w:ascii="Times New Roman" w:hAnsi="Times New Roman" w:cs="Times New Roman"/>
                <w:b/>
                <w:sz w:val="24"/>
                <w:szCs w:val="24"/>
              </w:rPr>
              <w:t>8 мин.</w:t>
            </w:r>
          </w:p>
        </w:tc>
      </w:tr>
      <w:tr w:rsidR="00363048" w:rsidRPr="00A02686" w:rsidTr="00363048">
        <w:tc>
          <w:tcPr>
            <w:tcW w:w="817" w:type="dxa"/>
          </w:tcPr>
          <w:p w:rsidR="00363048" w:rsidRPr="00A02686" w:rsidRDefault="00363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E4CED" w:rsidRPr="00A02686" w:rsidRDefault="00363048" w:rsidP="00363048">
            <w:pPr>
              <w:framePr w:hSpace="180" w:wrap="around" w:vAnchor="text" w:hAnchor="text" w:y="1"/>
              <w:spacing w:line="360" w:lineRule="auto"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  <w:r w:rsidRPr="00A02686"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вопросы </w:t>
            </w:r>
          </w:p>
          <w:p w:rsidR="00CE4CED" w:rsidRPr="00A02686" w:rsidRDefault="00CE4CED" w:rsidP="00363048">
            <w:pPr>
              <w:framePr w:hSpace="180" w:wrap="around" w:vAnchor="text" w:hAnchor="text" w:y="1"/>
              <w:spacing w:line="360" w:lineRule="auto"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  <w:r w:rsidRPr="00A02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3048" w:rsidRPr="00A02686">
              <w:rPr>
                <w:rFonts w:ascii="Times New Roman" w:hAnsi="Times New Roman" w:cs="Times New Roman"/>
                <w:sz w:val="24"/>
                <w:szCs w:val="24"/>
              </w:rPr>
              <w:t xml:space="preserve">Знаете ли вы грибы? </w:t>
            </w:r>
          </w:p>
          <w:p w:rsidR="00363048" w:rsidRPr="00A02686" w:rsidRDefault="00363048" w:rsidP="00363048">
            <w:pPr>
              <w:framePr w:hSpace="180" w:wrap="around" w:vAnchor="text" w:hAnchor="text" w:y="1"/>
              <w:spacing w:line="360" w:lineRule="auto"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  <w:r w:rsidRPr="00A0268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="00CE4CED" w:rsidRPr="00A02686">
              <w:rPr>
                <w:rFonts w:ascii="Times New Roman" w:hAnsi="Times New Roman" w:cs="Times New Roman"/>
                <w:sz w:val="24"/>
                <w:szCs w:val="24"/>
              </w:rPr>
              <w:t>ожете ли узнать их по описанию?</w:t>
            </w:r>
          </w:p>
          <w:p w:rsidR="00363048" w:rsidRPr="00A02686" w:rsidRDefault="00363048" w:rsidP="00CE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86">
              <w:rPr>
                <w:rFonts w:ascii="Times New Roman" w:hAnsi="Times New Roman" w:cs="Times New Roman"/>
                <w:sz w:val="24"/>
                <w:szCs w:val="24"/>
              </w:rPr>
              <w:t>Предлагает выполнить задание стр. 16</w:t>
            </w:r>
            <w:r w:rsidR="00CE4CED" w:rsidRPr="00A026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01" w:type="dxa"/>
          </w:tcPr>
          <w:p w:rsidR="00363048" w:rsidRPr="00A02686" w:rsidRDefault="00CE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86">
              <w:rPr>
                <w:rFonts w:ascii="Times New Roman" w:hAnsi="Times New Roman" w:cs="Times New Roman"/>
                <w:sz w:val="24"/>
                <w:szCs w:val="24"/>
              </w:rPr>
              <w:t>Слушают текст, узнают грибы по их признакам, проверяют с помощью ЭОР, делают выводы.</w:t>
            </w:r>
          </w:p>
        </w:tc>
        <w:tc>
          <w:tcPr>
            <w:tcW w:w="2393" w:type="dxa"/>
          </w:tcPr>
          <w:p w:rsidR="00CE4CED" w:rsidRPr="00A02686" w:rsidRDefault="00CE4CED" w:rsidP="00CE4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686">
              <w:rPr>
                <w:rFonts w:ascii="Times New Roman" w:hAnsi="Times New Roman" w:cs="Times New Roman"/>
                <w:sz w:val="24"/>
                <w:szCs w:val="24"/>
              </w:rPr>
              <w:t>Белый гриб (ЭОР 2)</w:t>
            </w:r>
          </w:p>
          <w:p w:rsidR="00CE4CED" w:rsidRPr="00A02686" w:rsidRDefault="00CE4CED" w:rsidP="00CE4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686">
              <w:rPr>
                <w:rFonts w:ascii="Times New Roman" w:hAnsi="Times New Roman" w:cs="Times New Roman"/>
                <w:sz w:val="24"/>
                <w:szCs w:val="24"/>
              </w:rPr>
              <w:t>Сыроежки (ЭОР 3)</w:t>
            </w:r>
          </w:p>
          <w:p w:rsidR="00363048" w:rsidRPr="00A02686" w:rsidRDefault="00CE4CED" w:rsidP="00CE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86">
              <w:rPr>
                <w:rFonts w:ascii="Times New Roman" w:hAnsi="Times New Roman" w:cs="Times New Roman"/>
                <w:sz w:val="24"/>
                <w:szCs w:val="24"/>
              </w:rPr>
              <w:t>Подосиновик (ЭОР 4)</w:t>
            </w:r>
          </w:p>
        </w:tc>
      </w:tr>
      <w:tr w:rsidR="00363048" w:rsidRPr="00A02686" w:rsidTr="00363048">
        <w:tc>
          <w:tcPr>
            <w:tcW w:w="817" w:type="dxa"/>
          </w:tcPr>
          <w:p w:rsidR="00363048" w:rsidRPr="00A02686" w:rsidRDefault="00363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E4CED" w:rsidRPr="00A02686" w:rsidRDefault="00CE4CED" w:rsidP="00CE4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686">
              <w:rPr>
                <w:rFonts w:ascii="Times New Roman" w:hAnsi="Times New Roman" w:cs="Times New Roman"/>
                <w:sz w:val="24"/>
                <w:szCs w:val="24"/>
              </w:rPr>
              <w:t>Предлагает найти сходства грибов.</w:t>
            </w:r>
          </w:p>
          <w:p w:rsidR="00CE4CED" w:rsidRPr="00A02686" w:rsidRDefault="00CE4CED" w:rsidP="00CE4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8E" w:rsidRPr="00A02686" w:rsidRDefault="00FA148E" w:rsidP="00CE4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CED" w:rsidRPr="00A02686" w:rsidRDefault="00CE4CED" w:rsidP="00CE4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686">
              <w:rPr>
                <w:rFonts w:ascii="Times New Roman" w:hAnsi="Times New Roman" w:cs="Times New Roman"/>
                <w:sz w:val="24"/>
                <w:szCs w:val="24"/>
              </w:rPr>
              <w:t>Предлагает ответить на проблемный вопрос:</w:t>
            </w:r>
          </w:p>
          <w:p w:rsidR="00363048" w:rsidRPr="00A02686" w:rsidRDefault="00CE4CED" w:rsidP="00CE4CED">
            <w:pPr>
              <w:framePr w:hSpace="180" w:wrap="around" w:vAnchor="text" w:hAnchor="text" w:y="1"/>
              <w:spacing w:line="360" w:lineRule="auto"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  <w:r w:rsidRPr="00A02686">
              <w:rPr>
                <w:rFonts w:ascii="Times New Roman" w:hAnsi="Times New Roman" w:cs="Times New Roman"/>
                <w:sz w:val="24"/>
                <w:szCs w:val="24"/>
              </w:rPr>
              <w:t xml:space="preserve">  -Для чего грибу нужна шляпка? </w:t>
            </w:r>
          </w:p>
        </w:tc>
        <w:tc>
          <w:tcPr>
            <w:tcW w:w="3101" w:type="dxa"/>
          </w:tcPr>
          <w:p w:rsidR="00363048" w:rsidRPr="00A02686" w:rsidRDefault="00CE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86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Предлагают название частей гриба, проверяют </w:t>
            </w:r>
            <w:r w:rsidR="00A02686">
              <w:rPr>
                <w:rFonts w:ascii="Times New Roman" w:hAnsi="Times New Roman" w:cs="Times New Roman"/>
                <w:sz w:val="24"/>
                <w:szCs w:val="24"/>
              </w:rPr>
              <w:t>себя, работая с рисунком-схемой.</w:t>
            </w:r>
          </w:p>
          <w:p w:rsidR="00FA148E" w:rsidRPr="00A02686" w:rsidRDefault="00FA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8E" w:rsidRPr="00A02686" w:rsidRDefault="00FA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8E" w:rsidRPr="00A02686" w:rsidRDefault="00FA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86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Предполагают. </w:t>
            </w:r>
          </w:p>
          <w:p w:rsidR="00FA148E" w:rsidRPr="00A02686" w:rsidRDefault="00FA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8E" w:rsidRPr="00A02686" w:rsidRDefault="00FA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8E" w:rsidRPr="00A02686" w:rsidRDefault="00FA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8E" w:rsidRPr="00A02686" w:rsidRDefault="00FA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8E" w:rsidRPr="00A02686" w:rsidRDefault="00FA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86">
              <w:rPr>
                <w:rFonts w:ascii="Times New Roman" w:hAnsi="Times New Roman" w:cs="Times New Roman"/>
                <w:sz w:val="24"/>
                <w:szCs w:val="24"/>
              </w:rPr>
              <w:t>Смотрят анимацию «Грибница».</w:t>
            </w:r>
          </w:p>
        </w:tc>
        <w:tc>
          <w:tcPr>
            <w:tcW w:w="2393" w:type="dxa"/>
          </w:tcPr>
          <w:p w:rsidR="00FA148E" w:rsidRPr="00A02686" w:rsidRDefault="00FA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8E" w:rsidRPr="00A02686" w:rsidRDefault="00FA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8E" w:rsidRPr="00A02686" w:rsidRDefault="00FA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8E" w:rsidRPr="00A02686" w:rsidRDefault="00FA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8E" w:rsidRPr="00A02686" w:rsidRDefault="00FA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8E" w:rsidRPr="00A02686" w:rsidRDefault="00FA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8E" w:rsidRPr="00A02686" w:rsidRDefault="00FA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8E" w:rsidRPr="00A02686" w:rsidRDefault="00FA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8E" w:rsidRPr="00A02686" w:rsidRDefault="00FA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8E" w:rsidRPr="00A02686" w:rsidRDefault="00FA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8E" w:rsidRPr="00A02686" w:rsidRDefault="00FA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48" w:rsidRPr="00A02686" w:rsidRDefault="00CE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86">
              <w:rPr>
                <w:rFonts w:ascii="Times New Roman" w:hAnsi="Times New Roman" w:cs="Times New Roman"/>
                <w:sz w:val="24"/>
                <w:szCs w:val="24"/>
              </w:rPr>
              <w:t>Демонстрация процесса прорастания споры гриба (ЭОР 5)</w:t>
            </w:r>
          </w:p>
        </w:tc>
      </w:tr>
      <w:tr w:rsidR="00CE4CED" w:rsidRPr="00A02686" w:rsidTr="00A17AB6">
        <w:tc>
          <w:tcPr>
            <w:tcW w:w="817" w:type="dxa"/>
          </w:tcPr>
          <w:p w:rsidR="00CE4CED" w:rsidRPr="00A02686" w:rsidRDefault="00CE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  <w:gridSpan w:val="3"/>
          </w:tcPr>
          <w:p w:rsidR="00CE4CED" w:rsidRPr="00A02686" w:rsidRDefault="00CE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86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Физкультминутка, 1 мин.</w:t>
            </w:r>
            <w:r w:rsidRPr="00A02686"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CE4CED" w:rsidRPr="00A02686" w:rsidTr="00363048">
        <w:tc>
          <w:tcPr>
            <w:tcW w:w="817" w:type="dxa"/>
          </w:tcPr>
          <w:p w:rsidR="00CE4CED" w:rsidRPr="00A02686" w:rsidRDefault="00CE4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E4CED" w:rsidRPr="00A02686" w:rsidRDefault="00CE4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CE4CED" w:rsidRPr="00A02686" w:rsidRDefault="00CE4CED" w:rsidP="00CE4CED">
            <w:pPr>
              <w:spacing w:line="360" w:lineRule="auto"/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</w:pPr>
            <w:r w:rsidRPr="00A02686"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  <w:t>Вот мы в лес пришли,</w:t>
            </w:r>
          </w:p>
          <w:p w:rsidR="00CE4CED" w:rsidRPr="00A02686" w:rsidRDefault="00CE4CED" w:rsidP="00CE4CED">
            <w:pPr>
              <w:spacing w:line="360" w:lineRule="auto"/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</w:pPr>
            <w:r w:rsidRPr="00A02686"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  <w:t>Белый гриб нашли,               </w:t>
            </w:r>
          </w:p>
          <w:p w:rsidR="00CE4CED" w:rsidRPr="00A02686" w:rsidRDefault="00CE4CED" w:rsidP="00CE4CED">
            <w:pPr>
              <w:spacing w:line="360" w:lineRule="auto"/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</w:pPr>
            <w:r w:rsidRPr="00A02686"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  <w:t>Выросли маслята –</w:t>
            </w:r>
          </w:p>
          <w:p w:rsidR="00CE4CED" w:rsidRPr="00A02686" w:rsidRDefault="00CE4CED" w:rsidP="00CE4CED">
            <w:pPr>
              <w:spacing w:line="360" w:lineRule="auto"/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</w:pPr>
            <w:r w:rsidRPr="00A02686"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  <w:t>Дружные ребята.</w:t>
            </w:r>
            <w:r w:rsidRPr="00A026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2686"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  <w:t>А опята-плясуны</w:t>
            </w:r>
            <w:proofErr w:type="gramStart"/>
            <w:r w:rsidRPr="00A02686"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  <w:t>                 </w:t>
            </w:r>
            <w:r w:rsidRPr="00A026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2686"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proofErr w:type="gramEnd"/>
            <w:r w:rsidRPr="00A02686"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  <w:t>а поляне пляшут,                   </w:t>
            </w:r>
            <w:r w:rsidRPr="00A026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2686"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  <w:t>Шапочками машут,                </w:t>
            </w:r>
          </w:p>
          <w:p w:rsidR="00CE4CED" w:rsidRPr="00A02686" w:rsidRDefault="00CE4CED" w:rsidP="00CE4CED">
            <w:pPr>
              <w:spacing w:line="360" w:lineRule="auto"/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</w:pPr>
            <w:r w:rsidRPr="00A02686"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  <w:t xml:space="preserve">Раз грибок, еще </w:t>
            </w:r>
            <w:r w:rsidRPr="00A02686"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грибок         </w:t>
            </w:r>
          </w:p>
          <w:p w:rsidR="00CE4CED" w:rsidRPr="00A02686" w:rsidRDefault="00CE4CED" w:rsidP="00CE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86"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  <w:t>Положили в кузовок.   </w:t>
            </w:r>
          </w:p>
        </w:tc>
        <w:tc>
          <w:tcPr>
            <w:tcW w:w="2393" w:type="dxa"/>
          </w:tcPr>
          <w:p w:rsidR="00CE4CED" w:rsidRPr="00A02686" w:rsidRDefault="00CE4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CED" w:rsidRPr="00A02686" w:rsidTr="00363048">
        <w:tc>
          <w:tcPr>
            <w:tcW w:w="817" w:type="dxa"/>
          </w:tcPr>
          <w:p w:rsidR="00CE4CED" w:rsidRPr="00A02686" w:rsidRDefault="00CE4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E4CED" w:rsidRPr="00A02686" w:rsidRDefault="00CE4CED" w:rsidP="00CE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86">
              <w:rPr>
                <w:rFonts w:ascii="Times New Roman" w:hAnsi="Times New Roman" w:cs="Times New Roman"/>
                <w:sz w:val="24"/>
                <w:szCs w:val="24"/>
              </w:rPr>
              <w:t>Предлагает сравнить строение ножек и шляпок грибов    (стр. 18)</w:t>
            </w:r>
          </w:p>
        </w:tc>
        <w:tc>
          <w:tcPr>
            <w:tcW w:w="3101" w:type="dxa"/>
          </w:tcPr>
          <w:p w:rsidR="00CE4CED" w:rsidRPr="00A02686" w:rsidRDefault="00CE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86">
              <w:rPr>
                <w:rFonts w:ascii="Times New Roman" w:hAnsi="Times New Roman" w:cs="Times New Roman"/>
                <w:sz w:val="24"/>
                <w:szCs w:val="24"/>
              </w:rPr>
              <w:t>Сравнивают, размышляют.</w:t>
            </w:r>
          </w:p>
        </w:tc>
        <w:tc>
          <w:tcPr>
            <w:tcW w:w="2393" w:type="dxa"/>
          </w:tcPr>
          <w:p w:rsidR="00CE4CED" w:rsidRPr="00A02686" w:rsidRDefault="00CE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86">
              <w:rPr>
                <w:rFonts w:ascii="Times New Roman" w:hAnsi="Times New Roman" w:cs="Times New Roman"/>
                <w:sz w:val="24"/>
                <w:szCs w:val="24"/>
              </w:rPr>
              <w:t>Пластинчатые и трубчатые грибы (ЭОР 6)</w:t>
            </w:r>
          </w:p>
        </w:tc>
      </w:tr>
      <w:tr w:rsidR="00CE4CED" w:rsidRPr="00A02686" w:rsidTr="00363048">
        <w:tc>
          <w:tcPr>
            <w:tcW w:w="817" w:type="dxa"/>
          </w:tcPr>
          <w:p w:rsidR="00CE4CED" w:rsidRPr="00A02686" w:rsidRDefault="00CE4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E4CED" w:rsidRPr="00A02686" w:rsidRDefault="00CE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86">
              <w:rPr>
                <w:rFonts w:ascii="Times New Roman" w:hAnsi="Times New Roman" w:cs="Times New Roman"/>
                <w:sz w:val="24"/>
                <w:szCs w:val="24"/>
              </w:rPr>
              <w:t>Предлагает доказать, что грибы – живые существа.</w:t>
            </w:r>
          </w:p>
          <w:p w:rsidR="00CE4CED" w:rsidRPr="00A02686" w:rsidRDefault="00CE4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CE4CED" w:rsidRPr="00A02686" w:rsidRDefault="00CE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86">
              <w:rPr>
                <w:rFonts w:ascii="Times New Roman" w:hAnsi="Times New Roman" w:cs="Times New Roman"/>
                <w:sz w:val="24"/>
                <w:szCs w:val="24"/>
              </w:rPr>
              <w:t>Доказывают, обсуждают условия необходимые для роста грибов.</w:t>
            </w:r>
          </w:p>
        </w:tc>
        <w:tc>
          <w:tcPr>
            <w:tcW w:w="2393" w:type="dxa"/>
          </w:tcPr>
          <w:p w:rsidR="00CE4CED" w:rsidRPr="00A02686" w:rsidRDefault="00CE4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CED" w:rsidRPr="00A02686" w:rsidTr="00363048">
        <w:tc>
          <w:tcPr>
            <w:tcW w:w="817" w:type="dxa"/>
          </w:tcPr>
          <w:p w:rsidR="00CE4CED" w:rsidRPr="00A02686" w:rsidRDefault="00CE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CE4CED" w:rsidRPr="00A02686" w:rsidRDefault="00CE4CED" w:rsidP="00CE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86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Закрепление, 10 мин.</w:t>
            </w:r>
            <w:r w:rsidRPr="00A0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1" w:type="dxa"/>
          </w:tcPr>
          <w:p w:rsidR="00CE4CED" w:rsidRPr="00A02686" w:rsidRDefault="00CE4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E4CED" w:rsidRPr="00A02686" w:rsidRDefault="00CE4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CED" w:rsidRPr="00A02686" w:rsidTr="00363048">
        <w:tc>
          <w:tcPr>
            <w:tcW w:w="817" w:type="dxa"/>
          </w:tcPr>
          <w:p w:rsidR="00CE4CED" w:rsidRPr="00A02686" w:rsidRDefault="00CE4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E4CED" w:rsidRPr="00A02686" w:rsidRDefault="00CE4CED" w:rsidP="00CE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86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выполнить </w:t>
            </w:r>
            <w:r w:rsidR="00367818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</w:t>
            </w:r>
            <w:r w:rsidRPr="00A02686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367818">
              <w:rPr>
                <w:rFonts w:ascii="Times New Roman" w:hAnsi="Times New Roman" w:cs="Times New Roman"/>
                <w:sz w:val="24"/>
                <w:szCs w:val="24"/>
              </w:rPr>
              <w:t xml:space="preserve"> по очереди в парах, одновременно работая с карточками (приложение 2)</w:t>
            </w:r>
          </w:p>
        </w:tc>
        <w:tc>
          <w:tcPr>
            <w:tcW w:w="3101" w:type="dxa"/>
          </w:tcPr>
          <w:p w:rsidR="00367818" w:rsidRDefault="00367818" w:rsidP="0036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CED" w:rsidRPr="00A02686" w:rsidRDefault="00CE4CED" w:rsidP="0036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86">
              <w:rPr>
                <w:rFonts w:ascii="Times New Roman" w:hAnsi="Times New Roman" w:cs="Times New Roman"/>
                <w:sz w:val="24"/>
                <w:szCs w:val="24"/>
              </w:rPr>
              <w:t>Выполняют задание в парах</w:t>
            </w:r>
            <w:r w:rsidR="003678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93" w:type="dxa"/>
          </w:tcPr>
          <w:p w:rsidR="00CE4CED" w:rsidRPr="00A02686" w:rsidRDefault="00CE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86">
              <w:rPr>
                <w:rFonts w:ascii="Times New Roman" w:hAnsi="Times New Roman" w:cs="Times New Roman"/>
                <w:sz w:val="24"/>
                <w:szCs w:val="24"/>
              </w:rPr>
              <w:t>Строение шляпочного гриба (ЭОР 7)</w:t>
            </w:r>
          </w:p>
        </w:tc>
      </w:tr>
      <w:tr w:rsidR="00CE4CED" w:rsidRPr="00A02686" w:rsidTr="00840322">
        <w:tc>
          <w:tcPr>
            <w:tcW w:w="817" w:type="dxa"/>
          </w:tcPr>
          <w:p w:rsidR="00CE4CED" w:rsidRPr="00A02686" w:rsidRDefault="00CE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4" w:type="dxa"/>
            <w:gridSpan w:val="3"/>
          </w:tcPr>
          <w:p w:rsidR="00CE4CED" w:rsidRPr="00A02686" w:rsidRDefault="00CE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86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урока, 2 мин.</w:t>
            </w:r>
          </w:p>
        </w:tc>
      </w:tr>
      <w:tr w:rsidR="00CE4CED" w:rsidRPr="00A02686" w:rsidTr="00363048">
        <w:tc>
          <w:tcPr>
            <w:tcW w:w="817" w:type="dxa"/>
          </w:tcPr>
          <w:p w:rsidR="00CE4CED" w:rsidRPr="00A02686" w:rsidRDefault="00CE4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E4CED" w:rsidRPr="00A02686" w:rsidRDefault="00CE4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686">
              <w:rPr>
                <w:rFonts w:ascii="Times New Roman" w:hAnsi="Times New Roman" w:cs="Times New Roman"/>
                <w:sz w:val="24"/>
                <w:szCs w:val="24"/>
              </w:rPr>
              <w:t>Задает вопросы по теме урока.</w:t>
            </w:r>
          </w:p>
        </w:tc>
        <w:tc>
          <w:tcPr>
            <w:tcW w:w="3101" w:type="dxa"/>
          </w:tcPr>
          <w:p w:rsidR="00CE4CED" w:rsidRPr="00A02686" w:rsidRDefault="00CE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86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</w:tc>
        <w:tc>
          <w:tcPr>
            <w:tcW w:w="2393" w:type="dxa"/>
          </w:tcPr>
          <w:p w:rsidR="00CE4CED" w:rsidRPr="00A02686" w:rsidRDefault="00CE4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CED" w:rsidRPr="00A02686" w:rsidTr="00363048">
        <w:tc>
          <w:tcPr>
            <w:tcW w:w="817" w:type="dxa"/>
          </w:tcPr>
          <w:p w:rsidR="00CE4CED" w:rsidRPr="00A02686" w:rsidRDefault="00CE4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E4CED" w:rsidRPr="00A02686" w:rsidRDefault="00CE4CED" w:rsidP="00FA1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686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  <w:r w:rsidR="00FA148E" w:rsidRPr="00A02686">
              <w:rPr>
                <w:rFonts w:ascii="Times New Roman" w:hAnsi="Times New Roman" w:cs="Times New Roman"/>
                <w:b/>
                <w:sz w:val="24"/>
                <w:szCs w:val="24"/>
              </w:rPr>
              <w:t>, 1 мин.</w:t>
            </w:r>
          </w:p>
        </w:tc>
        <w:tc>
          <w:tcPr>
            <w:tcW w:w="3101" w:type="dxa"/>
          </w:tcPr>
          <w:p w:rsidR="00CE4CED" w:rsidRPr="00A02686" w:rsidRDefault="00CE4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E4CED" w:rsidRPr="00A02686" w:rsidRDefault="00CE4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CED" w:rsidRPr="00A02686" w:rsidTr="00363048">
        <w:tc>
          <w:tcPr>
            <w:tcW w:w="817" w:type="dxa"/>
          </w:tcPr>
          <w:p w:rsidR="00CE4CED" w:rsidRPr="00A02686" w:rsidRDefault="00CE4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E4CED" w:rsidRPr="00A02686" w:rsidRDefault="00FA1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686">
              <w:rPr>
                <w:rFonts w:ascii="Times New Roman" w:hAnsi="Times New Roman" w:cs="Times New Roman"/>
                <w:sz w:val="24"/>
                <w:szCs w:val="24"/>
              </w:rPr>
              <w:t>Предлагает оценить работу на уроке (игра «Светофор»)</w:t>
            </w:r>
          </w:p>
        </w:tc>
        <w:tc>
          <w:tcPr>
            <w:tcW w:w="3101" w:type="dxa"/>
          </w:tcPr>
          <w:p w:rsidR="00CE4CED" w:rsidRPr="00A02686" w:rsidRDefault="00FA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86">
              <w:rPr>
                <w:rFonts w:ascii="Times New Roman" w:hAnsi="Times New Roman" w:cs="Times New Roman"/>
                <w:sz w:val="24"/>
                <w:szCs w:val="24"/>
              </w:rPr>
              <w:t>Оценивают свою деятельность</w:t>
            </w:r>
          </w:p>
        </w:tc>
        <w:tc>
          <w:tcPr>
            <w:tcW w:w="2393" w:type="dxa"/>
          </w:tcPr>
          <w:p w:rsidR="00CE4CED" w:rsidRPr="00A02686" w:rsidRDefault="00CE4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48E" w:rsidRPr="00A02686" w:rsidRDefault="00FA148E" w:rsidP="00FA148E">
      <w:pPr>
        <w:rPr>
          <w:rFonts w:ascii="Times New Roman" w:hAnsi="Times New Roman"/>
          <w:sz w:val="24"/>
          <w:szCs w:val="24"/>
        </w:rPr>
      </w:pPr>
    </w:p>
    <w:p w:rsidR="00FA148E" w:rsidRPr="00A02686" w:rsidRDefault="00FA148E" w:rsidP="00FA148E">
      <w:pPr>
        <w:tabs>
          <w:tab w:val="num" w:pos="1429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02686">
        <w:rPr>
          <w:rFonts w:ascii="Times New Roman" w:hAnsi="Times New Roman"/>
          <w:sz w:val="24"/>
          <w:szCs w:val="24"/>
        </w:rPr>
        <w:t>Приложение к плану-конспекту урока</w:t>
      </w:r>
    </w:p>
    <w:p w:rsidR="00FA148E" w:rsidRPr="00A02686" w:rsidRDefault="00FA148E" w:rsidP="00FA148E">
      <w:pPr>
        <w:tabs>
          <w:tab w:val="num" w:pos="142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02686">
        <w:rPr>
          <w:rFonts w:ascii="Times New Roman" w:hAnsi="Times New Roman"/>
          <w:b/>
          <w:sz w:val="24"/>
          <w:szCs w:val="24"/>
          <w:u w:val="single"/>
        </w:rPr>
        <w:t>Шляпочные грибы, их строение</w:t>
      </w:r>
    </w:p>
    <w:p w:rsidR="00FA148E" w:rsidRPr="00A02686" w:rsidRDefault="00FA148E" w:rsidP="00FA148E">
      <w:pPr>
        <w:tabs>
          <w:tab w:val="num" w:pos="142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02686">
        <w:rPr>
          <w:rFonts w:ascii="Times New Roman" w:hAnsi="Times New Roman"/>
          <w:b/>
          <w:sz w:val="24"/>
          <w:szCs w:val="24"/>
        </w:rPr>
        <w:t xml:space="preserve">ПЕРЕЧЕНЬ </w:t>
      </w:r>
      <w:proofErr w:type="gramStart"/>
      <w:r w:rsidRPr="00A02686">
        <w:rPr>
          <w:rFonts w:ascii="Times New Roman" w:hAnsi="Times New Roman"/>
          <w:b/>
          <w:sz w:val="24"/>
          <w:szCs w:val="24"/>
        </w:rPr>
        <w:t>ИСПОЛЬЗУЕМЫХ</w:t>
      </w:r>
      <w:proofErr w:type="gramEnd"/>
      <w:r w:rsidRPr="00A02686">
        <w:rPr>
          <w:rFonts w:ascii="Times New Roman" w:hAnsi="Times New Roman"/>
          <w:b/>
          <w:sz w:val="24"/>
          <w:szCs w:val="24"/>
        </w:rPr>
        <w:t xml:space="preserve"> НА ДАННОМ УРОКЕ ЭОР</w:t>
      </w:r>
    </w:p>
    <w:tbl>
      <w:tblPr>
        <w:tblW w:w="954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1351"/>
        <w:gridCol w:w="1765"/>
        <w:gridCol w:w="1875"/>
        <w:gridCol w:w="4142"/>
      </w:tblGrid>
      <w:tr w:rsidR="00FA148E" w:rsidRPr="00A02686" w:rsidTr="004A5370">
        <w:trPr>
          <w:trHeight w:val="54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8E" w:rsidRPr="00A02686" w:rsidRDefault="00FA148E" w:rsidP="004A537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8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8E" w:rsidRPr="00A02686" w:rsidRDefault="00FA148E" w:rsidP="004A537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86">
              <w:rPr>
                <w:rFonts w:ascii="Times New Roman" w:hAnsi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8E" w:rsidRPr="00A02686" w:rsidRDefault="00FA148E" w:rsidP="004A537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86">
              <w:rPr>
                <w:rFonts w:ascii="Times New Roman" w:hAnsi="Times New Roman"/>
                <w:b/>
                <w:sz w:val="24"/>
                <w:szCs w:val="24"/>
              </w:rPr>
              <w:t>Тип, вид р</w:t>
            </w:r>
            <w:r w:rsidRPr="00A0268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02686">
              <w:rPr>
                <w:rFonts w:ascii="Times New Roman" w:hAnsi="Times New Roman"/>
                <w:b/>
                <w:sz w:val="24"/>
                <w:szCs w:val="24"/>
              </w:rPr>
              <w:t xml:space="preserve">сурса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8E" w:rsidRPr="00A02686" w:rsidRDefault="00FA148E" w:rsidP="004A537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02686">
              <w:rPr>
                <w:rFonts w:ascii="Times New Roman" w:hAnsi="Times New Roman"/>
                <w:b/>
                <w:sz w:val="24"/>
                <w:szCs w:val="24"/>
              </w:rPr>
              <w:t xml:space="preserve">Форма предъявления информации </w:t>
            </w:r>
            <w:r w:rsidRPr="00A02686">
              <w:rPr>
                <w:rFonts w:ascii="Times New Roman" w:hAnsi="Times New Roman"/>
                <w:sz w:val="24"/>
                <w:szCs w:val="24"/>
              </w:rPr>
              <w:t>(иллюстрация, презентация, видеофрагменты, тест, м</w:t>
            </w:r>
            <w:r w:rsidRPr="00A02686">
              <w:rPr>
                <w:rFonts w:ascii="Times New Roman" w:hAnsi="Times New Roman"/>
                <w:sz w:val="24"/>
                <w:szCs w:val="24"/>
              </w:rPr>
              <w:t>о</w:t>
            </w:r>
            <w:r w:rsidRPr="00A02686">
              <w:rPr>
                <w:rFonts w:ascii="Times New Roman" w:hAnsi="Times New Roman"/>
                <w:sz w:val="24"/>
                <w:szCs w:val="24"/>
              </w:rPr>
              <w:t>дель и т.д.)</w:t>
            </w:r>
            <w:proofErr w:type="gramEnd"/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8E" w:rsidRPr="00A02686" w:rsidRDefault="00FA148E" w:rsidP="004A537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86">
              <w:rPr>
                <w:rFonts w:ascii="Times New Roman" w:hAnsi="Times New Roman"/>
                <w:b/>
                <w:sz w:val="24"/>
                <w:szCs w:val="24"/>
              </w:rPr>
              <w:t>Гиперссылка на ресурс, обеспеч</w:t>
            </w:r>
            <w:r w:rsidRPr="00A0268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02686">
              <w:rPr>
                <w:rFonts w:ascii="Times New Roman" w:hAnsi="Times New Roman"/>
                <w:b/>
                <w:sz w:val="24"/>
                <w:szCs w:val="24"/>
              </w:rPr>
              <w:t>вающий доступ к ЭОР</w:t>
            </w:r>
          </w:p>
        </w:tc>
      </w:tr>
      <w:tr w:rsidR="00FA148E" w:rsidRPr="00A02686" w:rsidTr="004A5370">
        <w:trPr>
          <w:trHeight w:val="54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8E" w:rsidRPr="00A02686" w:rsidRDefault="00FA148E" w:rsidP="004A53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6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8E" w:rsidRPr="00A02686" w:rsidRDefault="00FA148E" w:rsidP="004A53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686">
              <w:rPr>
                <w:rFonts w:ascii="Times New Roman" w:hAnsi="Times New Roman"/>
                <w:sz w:val="24"/>
                <w:szCs w:val="24"/>
              </w:rPr>
              <w:t xml:space="preserve">Съедобные грибы      </w:t>
            </w:r>
          </w:p>
          <w:p w:rsidR="00FA148E" w:rsidRPr="00A02686" w:rsidRDefault="00FA148E" w:rsidP="004A53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686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A02686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t>N 125152</w:t>
            </w:r>
            <w:r w:rsidRPr="00A02686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8E" w:rsidRPr="00A02686" w:rsidRDefault="00FA148E" w:rsidP="004A53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686">
              <w:rPr>
                <w:rFonts w:ascii="Times New Roman" w:hAnsi="Times New Roman"/>
                <w:sz w:val="24"/>
                <w:szCs w:val="24"/>
              </w:rPr>
              <w:t>Информацио</w:t>
            </w:r>
            <w:r w:rsidRPr="00A02686">
              <w:rPr>
                <w:rFonts w:ascii="Times New Roman" w:hAnsi="Times New Roman"/>
                <w:sz w:val="24"/>
                <w:szCs w:val="24"/>
              </w:rPr>
              <w:t>н</w:t>
            </w:r>
            <w:r w:rsidRPr="00A02686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8E" w:rsidRPr="00A02686" w:rsidRDefault="00FA148E" w:rsidP="004A53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686">
              <w:rPr>
                <w:rFonts w:ascii="Times New Roman" w:hAnsi="Times New Roman"/>
                <w:sz w:val="24"/>
                <w:szCs w:val="24"/>
              </w:rPr>
              <w:t xml:space="preserve">Иллюстрация 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8E" w:rsidRPr="00A02686" w:rsidRDefault="00FA148E" w:rsidP="004A53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A02686">
                <w:rPr>
                  <w:rStyle w:val="a7"/>
                  <w:rFonts w:ascii="Times New Roman" w:hAnsi="Times New Roman"/>
                  <w:sz w:val="24"/>
                  <w:szCs w:val="24"/>
                </w:rPr>
                <w:t>http://files.school-collection.edu.ru/dlrstore/740d69d6-8b8c-11db-b606-0800200c9a66/index.htm</w:t>
              </w:r>
            </w:hyperlink>
          </w:p>
        </w:tc>
      </w:tr>
      <w:tr w:rsidR="00FA148E" w:rsidRPr="00A02686" w:rsidTr="004A5370">
        <w:trPr>
          <w:trHeight w:val="54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8E" w:rsidRPr="00A02686" w:rsidRDefault="00FA148E" w:rsidP="004A53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6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8E" w:rsidRPr="00A02686" w:rsidRDefault="00FA148E" w:rsidP="004A53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2686">
              <w:rPr>
                <w:rFonts w:ascii="Times New Roman" w:hAnsi="Times New Roman"/>
                <w:sz w:val="24"/>
                <w:szCs w:val="24"/>
              </w:rPr>
              <w:t xml:space="preserve">Белый гриб </w:t>
            </w:r>
            <w:r w:rsidRPr="00A02686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A02686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t>N 176321</w:t>
            </w:r>
            <w:r w:rsidRPr="00A02686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8E" w:rsidRPr="00A02686" w:rsidRDefault="00FA148E" w:rsidP="004A53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686">
              <w:rPr>
                <w:rFonts w:ascii="Times New Roman" w:hAnsi="Times New Roman"/>
                <w:sz w:val="24"/>
                <w:szCs w:val="24"/>
              </w:rPr>
              <w:t>Информацио</w:t>
            </w:r>
            <w:r w:rsidRPr="00A02686">
              <w:rPr>
                <w:rFonts w:ascii="Times New Roman" w:hAnsi="Times New Roman"/>
                <w:sz w:val="24"/>
                <w:szCs w:val="24"/>
              </w:rPr>
              <w:t>н</w:t>
            </w:r>
            <w:r w:rsidRPr="00A02686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8E" w:rsidRPr="00A02686" w:rsidRDefault="00FA148E" w:rsidP="004A53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686">
              <w:rPr>
                <w:rFonts w:ascii="Times New Roman" w:hAnsi="Times New Roman"/>
                <w:sz w:val="24"/>
                <w:szCs w:val="24"/>
              </w:rPr>
              <w:t xml:space="preserve">Иллюстрация 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8E" w:rsidRPr="00A02686" w:rsidRDefault="00FA148E" w:rsidP="004A53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A02686">
                <w:rPr>
                  <w:rStyle w:val="a7"/>
                  <w:rFonts w:ascii="Times New Roman" w:hAnsi="Times New Roman"/>
                  <w:sz w:val="24"/>
                  <w:szCs w:val="24"/>
                </w:rPr>
                <w:t>http://files.school-collection.edu.ru/dlrstore/461519aa-b55d-4</w:t>
              </w:r>
              <w:r w:rsidRPr="00A02686">
                <w:rPr>
                  <w:rStyle w:val="a7"/>
                  <w:rFonts w:ascii="Times New Roman" w:hAnsi="Times New Roman"/>
                  <w:sz w:val="24"/>
                  <w:szCs w:val="24"/>
                </w:rPr>
                <w:t>5</w:t>
              </w:r>
              <w:r w:rsidRPr="00A02686">
                <w:rPr>
                  <w:rStyle w:val="a7"/>
                  <w:rFonts w:ascii="Times New Roman" w:hAnsi="Times New Roman"/>
                  <w:sz w:val="24"/>
                  <w:szCs w:val="24"/>
                </w:rPr>
                <w:t>c5-84fe-3bb8d7d38177/grib_beliy_forma_berez</w:t>
              </w:r>
              <w:r w:rsidRPr="00A02686">
                <w:rPr>
                  <w:rStyle w:val="a7"/>
                  <w:rFonts w:ascii="Times New Roman" w:hAnsi="Times New Roman"/>
                  <w:sz w:val="24"/>
                  <w:szCs w:val="24"/>
                </w:rPr>
                <w:lastRenderedPageBreak/>
                <w:t>ovaya.jpg</w:t>
              </w:r>
            </w:hyperlink>
          </w:p>
        </w:tc>
      </w:tr>
      <w:tr w:rsidR="00FA148E" w:rsidRPr="00A02686" w:rsidTr="004A5370">
        <w:trPr>
          <w:trHeight w:val="54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8E" w:rsidRPr="00A02686" w:rsidRDefault="00FA148E" w:rsidP="004A53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68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8E" w:rsidRPr="00A02686" w:rsidRDefault="00FA148E" w:rsidP="004A53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2686">
              <w:rPr>
                <w:rFonts w:ascii="Times New Roman" w:hAnsi="Times New Roman"/>
                <w:sz w:val="24"/>
                <w:szCs w:val="24"/>
              </w:rPr>
              <w:t xml:space="preserve">Сыроежка пищевая </w:t>
            </w:r>
            <w:r w:rsidRPr="00A02686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[</w:t>
            </w:r>
            <w:r w:rsidRPr="00A02686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t>N 176164</w:t>
            </w:r>
            <w:r w:rsidRPr="00A02686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8E" w:rsidRPr="00A02686" w:rsidRDefault="00FA148E" w:rsidP="004A53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686">
              <w:rPr>
                <w:rFonts w:ascii="Times New Roman" w:hAnsi="Times New Roman"/>
                <w:sz w:val="24"/>
                <w:szCs w:val="24"/>
              </w:rPr>
              <w:t>Информацио</w:t>
            </w:r>
            <w:r w:rsidRPr="00A02686">
              <w:rPr>
                <w:rFonts w:ascii="Times New Roman" w:hAnsi="Times New Roman"/>
                <w:sz w:val="24"/>
                <w:szCs w:val="24"/>
              </w:rPr>
              <w:t>н</w:t>
            </w:r>
            <w:r w:rsidRPr="00A02686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8E" w:rsidRPr="00A02686" w:rsidRDefault="00FA148E" w:rsidP="004A53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686">
              <w:rPr>
                <w:rFonts w:ascii="Times New Roman" w:hAnsi="Times New Roman"/>
                <w:sz w:val="24"/>
                <w:szCs w:val="24"/>
              </w:rPr>
              <w:t xml:space="preserve">Иллюстрация 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8E" w:rsidRPr="00A02686" w:rsidRDefault="00FA148E" w:rsidP="004A53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A02686">
                <w:rPr>
                  <w:rStyle w:val="a7"/>
                  <w:rFonts w:ascii="Times New Roman" w:hAnsi="Times New Roman"/>
                  <w:sz w:val="24"/>
                  <w:szCs w:val="24"/>
                </w:rPr>
                <w:t>http://files.school-collectio</w:t>
              </w:r>
              <w:r w:rsidRPr="00A02686">
                <w:rPr>
                  <w:rStyle w:val="a7"/>
                  <w:rFonts w:ascii="Times New Roman" w:hAnsi="Times New Roman"/>
                  <w:sz w:val="24"/>
                  <w:szCs w:val="24"/>
                </w:rPr>
                <w:t>n</w:t>
              </w:r>
              <w:r w:rsidRPr="00A02686">
                <w:rPr>
                  <w:rStyle w:val="a7"/>
                  <w:rFonts w:ascii="Times New Roman" w:hAnsi="Times New Roman"/>
                  <w:sz w:val="24"/>
                  <w:szCs w:val="24"/>
                </w:rPr>
                <w:t>.edu.ru/dlrstore/5d10164c-843a-405a-b610-8412f5cf6dfe/siroejka_pishevaya.jpg</w:t>
              </w:r>
            </w:hyperlink>
          </w:p>
        </w:tc>
      </w:tr>
      <w:tr w:rsidR="00FA148E" w:rsidRPr="00A02686" w:rsidTr="004A5370">
        <w:trPr>
          <w:trHeight w:val="54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8E" w:rsidRPr="00A02686" w:rsidRDefault="00FA148E" w:rsidP="004A53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6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8E" w:rsidRPr="00A02686" w:rsidRDefault="00FA148E" w:rsidP="004A53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2686">
              <w:rPr>
                <w:rFonts w:ascii="Times New Roman" w:hAnsi="Times New Roman"/>
                <w:sz w:val="24"/>
                <w:szCs w:val="24"/>
              </w:rPr>
              <w:t>Подосиновик кра</w:t>
            </w:r>
            <w:r w:rsidRPr="00A02686">
              <w:rPr>
                <w:rFonts w:ascii="Times New Roman" w:hAnsi="Times New Roman"/>
                <w:sz w:val="24"/>
                <w:szCs w:val="24"/>
              </w:rPr>
              <w:t>с</w:t>
            </w:r>
            <w:r w:rsidRPr="00A02686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  <w:r w:rsidRPr="00A02686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A02686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t>N 176481</w:t>
            </w:r>
            <w:r w:rsidRPr="00A02686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8E" w:rsidRPr="00A02686" w:rsidRDefault="00FA148E" w:rsidP="004A53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686">
              <w:rPr>
                <w:rFonts w:ascii="Times New Roman" w:hAnsi="Times New Roman"/>
                <w:sz w:val="24"/>
                <w:szCs w:val="24"/>
              </w:rPr>
              <w:t>Информацио</w:t>
            </w:r>
            <w:r w:rsidRPr="00A02686">
              <w:rPr>
                <w:rFonts w:ascii="Times New Roman" w:hAnsi="Times New Roman"/>
                <w:sz w:val="24"/>
                <w:szCs w:val="24"/>
              </w:rPr>
              <w:t>н</w:t>
            </w:r>
            <w:r w:rsidRPr="00A02686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8E" w:rsidRPr="00A02686" w:rsidRDefault="00FA148E" w:rsidP="004A53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686">
              <w:rPr>
                <w:rFonts w:ascii="Times New Roman" w:hAnsi="Times New Roman"/>
                <w:sz w:val="24"/>
                <w:szCs w:val="24"/>
              </w:rPr>
              <w:t xml:space="preserve">Иллюстрация 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8E" w:rsidRPr="00A02686" w:rsidRDefault="00FA148E" w:rsidP="004A53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A02686">
                <w:rPr>
                  <w:rStyle w:val="a7"/>
                  <w:rFonts w:ascii="Times New Roman" w:hAnsi="Times New Roman"/>
                  <w:sz w:val="24"/>
                  <w:szCs w:val="24"/>
                </w:rPr>
                <w:t>http://files.school-collection.edu.ru/dlrstore/ef483a73-ea2f-46fd-b052-ae18675ac7d4/podosinovik_krasniy.jpg</w:t>
              </w:r>
            </w:hyperlink>
          </w:p>
        </w:tc>
      </w:tr>
      <w:tr w:rsidR="00FA148E" w:rsidRPr="00A02686" w:rsidTr="004A5370">
        <w:trPr>
          <w:trHeight w:val="54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8E" w:rsidRPr="00A02686" w:rsidRDefault="00FA148E" w:rsidP="004A53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6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8E" w:rsidRPr="00A02686" w:rsidRDefault="00FA148E" w:rsidP="004A5370">
            <w:pPr>
              <w:spacing w:after="0" w:line="36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02686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Грибница </w:t>
            </w:r>
            <w:r w:rsidRPr="00A02686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[</w:t>
            </w:r>
            <w:r w:rsidRPr="00A02686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t>N 181565</w:t>
            </w:r>
            <w:r w:rsidRPr="00A02686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8E" w:rsidRPr="00A02686" w:rsidRDefault="00FA148E" w:rsidP="004A53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686">
              <w:rPr>
                <w:rFonts w:ascii="Times New Roman" w:hAnsi="Times New Roman"/>
                <w:sz w:val="24"/>
                <w:szCs w:val="24"/>
              </w:rPr>
              <w:t>Информацио</w:t>
            </w:r>
            <w:r w:rsidRPr="00A02686">
              <w:rPr>
                <w:rFonts w:ascii="Times New Roman" w:hAnsi="Times New Roman"/>
                <w:sz w:val="24"/>
                <w:szCs w:val="24"/>
              </w:rPr>
              <w:t>н</w:t>
            </w:r>
            <w:r w:rsidRPr="00A02686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8E" w:rsidRPr="00A02686" w:rsidRDefault="00FA148E" w:rsidP="004A53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686">
              <w:rPr>
                <w:rFonts w:ascii="Times New Roman" w:hAnsi="Times New Roman"/>
                <w:sz w:val="24"/>
                <w:szCs w:val="24"/>
              </w:rPr>
              <w:t>Анимация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8E" w:rsidRPr="00A02686" w:rsidRDefault="00FA148E" w:rsidP="004A5370">
            <w:pPr>
              <w:tabs>
                <w:tab w:val="left" w:pos="133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2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A02686">
                <w:rPr>
                  <w:rStyle w:val="a7"/>
                  <w:rFonts w:ascii="Times New Roman" w:hAnsi="Times New Roman"/>
                  <w:sz w:val="24"/>
                  <w:szCs w:val="24"/>
                </w:rPr>
                <w:t>http://files.school-collection.edu.ru/dlrstore/8190fb18-2a11-46e3-8217-5456ff698b7b/[NNSCH_1-01]_[MA_039].swf</w:t>
              </w:r>
            </w:hyperlink>
          </w:p>
          <w:p w:rsidR="00FA148E" w:rsidRPr="00A02686" w:rsidRDefault="00FA148E" w:rsidP="004A5370">
            <w:pPr>
              <w:pStyle w:val="a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48E" w:rsidRPr="00A02686" w:rsidTr="004A5370">
        <w:trPr>
          <w:trHeight w:val="179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8E" w:rsidRPr="00A02686" w:rsidRDefault="00FA148E" w:rsidP="004A53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26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8E" w:rsidRPr="00A02686" w:rsidRDefault="00FA148E" w:rsidP="004A53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2686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t>Слайд пр</w:t>
            </w:r>
            <w:r w:rsidRPr="00A02686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A02686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зентации "Грибы" </w:t>
            </w:r>
            <w:r w:rsidRPr="00A02686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[</w:t>
            </w:r>
            <w:r w:rsidRPr="00A02686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t>N 181163</w:t>
            </w:r>
            <w:r w:rsidRPr="00A02686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8E" w:rsidRPr="00A02686" w:rsidRDefault="00FA148E" w:rsidP="004A53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686">
              <w:rPr>
                <w:rFonts w:ascii="Times New Roman" w:hAnsi="Times New Roman"/>
                <w:sz w:val="24"/>
                <w:szCs w:val="24"/>
              </w:rPr>
              <w:t>Информацио</w:t>
            </w:r>
            <w:r w:rsidRPr="00A02686">
              <w:rPr>
                <w:rFonts w:ascii="Times New Roman" w:hAnsi="Times New Roman"/>
                <w:sz w:val="24"/>
                <w:szCs w:val="24"/>
              </w:rPr>
              <w:t>н</w:t>
            </w:r>
            <w:r w:rsidRPr="00A02686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8E" w:rsidRPr="00A02686" w:rsidRDefault="00FA148E" w:rsidP="004A53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686">
              <w:rPr>
                <w:rFonts w:ascii="Times New Roman" w:hAnsi="Times New Roman"/>
                <w:sz w:val="24"/>
                <w:szCs w:val="24"/>
              </w:rPr>
              <w:t>Иллюстрация Пластинчатые и трубчатые гр</w:t>
            </w:r>
            <w:r w:rsidRPr="00A02686">
              <w:rPr>
                <w:rFonts w:ascii="Times New Roman" w:hAnsi="Times New Roman"/>
                <w:sz w:val="24"/>
                <w:szCs w:val="24"/>
              </w:rPr>
              <w:t>и</w:t>
            </w:r>
            <w:r w:rsidRPr="00A02686">
              <w:rPr>
                <w:rFonts w:ascii="Times New Roman" w:hAnsi="Times New Roman"/>
                <w:sz w:val="24"/>
                <w:szCs w:val="24"/>
              </w:rPr>
              <w:t>бы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8E" w:rsidRPr="00A02686" w:rsidRDefault="00FA148E" w:rsidP="004A5370">
            <w:pPr>
              <w:tabs>
                <w:tab w:val="left" w:pos="133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A02686">
                <w:rPr>
                  <w:rStyle w:val="a7"/>
                  <w:rFonts w:ascii="Times New Roman" w:hAnsi="Times New Roman"/>
                  <w:sz w:val="24"/>
                  <w:szCs w:val="24"/>
                </w:rPr>
                <w:t>http://files.school-collection.edu.ru/dlrstore/8ebf9127-3689-45f9-</w:t>
              </w:r>
              <w:r w:rsidRPr="00A02686">
                <w:rPr>
                  <w:rStyle w:val="a7"/>
                  <w:rFonts w:ascii="Times New Roman" w:hAnsi="Times New Roman"/>
                  <w:sz w:val="24"/>
                  <w:szCs w:val="24"/>
                </w:rPr>
                <w:t>b</w:t>
              </w:r>
              <w:r w:rsidRPr="00A02686">
                <w:rPr>
                  <w:rStyle w:val="a7"/>
                  <w:rFonts w:ascii="Times New Roman" w:hAnsi="Times New Roman"/>
                  <w:sz w:val="24"/>
                  <w:szCs w:val="24"/>
                </w:rPr>
                <w:t>d18-6ac0c159c0bb/[NNSCH_1-01]_[PD_203-2].html</w:t>
              </w:r>
            </w:hyperlink>
          </w:p>
          <w:p w:rsidR="00FA148E" w:rsidRPr="00A02686" w:rsidRDefault="00FA148E" w:rsidP="004A5370">
            <w:pPr>
              <w:tabs>
                <w:tab w:val="left" w:pos="133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48E" w:rsidRPr="00A02686" w:rsidTr="004A5370">
        <w:trPr>
          <w:trHeight w:val="54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8E" w:rsidRPr="00A02686" w:rsidRDefault="00FA148E" w:rsidP="004A53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6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8E" w:rsidRPr="00A02686" w:rsidRDefault="00FA148E" w:rsidP="004A53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686">
              <w:rPr>
                <w:rFonts w:ascii="Times New Roman" w:hAnsi="Times New Roman"/>
                <w:sz w:val="24"/>
                <w:szCs w:val="24"/>
              </w:rPr>
              <w:t>Строение шляпочн</w:t>
            </w:r>
            <w:r w:rsidRPr="00A02686">
              <w:rPr>
                <w:rFonts w:ascii="Times New Roman" w:hAnsi="Times New Roman"/>
                <w:sz w:val="24"/>
                <w:szCs w:val="24"/>
              </w:rPr>
              <w:t>о</w:t>
            </w:r>
            <w:r w:rsidRPr="00A02686">
              <w:rPr>
                <w:rFonts w:ascii="Times New Roman" w:hAnsi="Times New Roman"/>
                <w:sz w:val="24"/>
                <w:szCs w:val="24"/>
              </w:rPr>
              <w:t>го гриба</w:t>
            </w:r>
          </w:p>
          <w:p w:rsidR="00FA148E" w:rsidRPr="00A02686" w:rsidRDefault="00FA148E" w:rsidP="004A53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686">
              <w:rPr>
                <w:rStyle w:val="a7"/>
                <w:rFonts w:ascii="Times New Roman" w:hAnsi="Times New Roman"/>
                <w:bCs/>
                <w:color w:val="000000"/>
                <w:sz w:val="24"/>
                <w:szCs w:val="24"/>
              </w:rPr>
              <w:t>[</w:t>
            </w:r>
            <w:r w:rsidRPr="00A02686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t>N 114224]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8E" w:rsidRPr="00A02686" w:rsidRDefault="00FA148E" w:rsidP="004A53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686">
              <w:rPr>
                <w:rFonts w:ascii="Times New Roman" w:hAnsi="Times New Roman"/>
                <w:sz w:val="24"/>
                <w:szCs w:val="24"/>
              </w:rPr>
              <w:t xml:space="preserve">Практический 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8E" w:rsidRPr="00A02686" w:rsidRDefault="00FA148E" w:rsidP="004A53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68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Интерактивный рисунок с демонстрационным и тестовым р</w:t>
            </w:r>
            <w:r w:rsidRPr="00A0268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0268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жимами работы</w:t>
            </w:r>
            <w:r w:rsidRPr="00A02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8E" w:rsidRPr="00A02686" w:rsidRDefault="00FA148E" w:rsidP="004A53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A02686">
                <w:rPr>
                  <w:rStyle w:val="a7"/>
                  <w:rFonts w:ascii="Times New Roman" w:hAnsi="Times New Roman"/>
                  <w:sz w:val="24"/>
                  <w:szCs w:val="24"/>
                </w:rPr>
                <w:t>http://files.school-collection.edu.ru/dlrstore/9f7bd01f-0a01-022a-01bf-4c57d</w:t>
              </w:r>
              <w:r w:rsidRPr="00A02686">
                <w:rPr>
                  <w:rStyle w:val="a7"/>
                  <w:rFonts w:ascii="Times New Roman" w:hAnsi="Times New Roman"/>
                  <w:sz w:val="24"/>
                  <w:szCs w:val="24"/>
                </w:rPr>
                <w:t>1</w:t>
              </w:r>
              <w:r w:rsidRPr="00A02686">
                <w:rPr>
                  <w:rStyle w:val="a7"/>
                  <w:rFonts w:ascii="Times New Roman" w:hAnsi="Times New Roman"/>
                  <w:sz w:val="24"/>
                  <w:szCs w:val="24"/>
                </w:rPr>
                <w:t>1a4bd7/[BIO6_08-53]_[IM_01].SWF</w:t>
              </w:r>
            </w:hyperlink>
          </w:p>
        </w:tc>
      </w:tr>
    </w:tbl>
    <w:p w:rsidR="00A02686" w:rsidRDefault="00A02686" w:rsidP="00FA148E">
      <w:pPr>
        <w:rPr>
          <w:rFonts w:ascii="Times New Roman" w:hAnsi="Times New Roman"/>
          <w:sz w:val="24"/>
          <w:szCs w:val="24"/>
        </w:rPr>
      </w:pPr>
    </w:p>
    <w:p w:rsidR="00A02686" w:rsidRDefault="00A02686" w:rsidP="00FA148E">
      <w:pPr>
        <w:rPr>
          <w:rFonts w:ascii="Times New Roman" w:hAnsi="Times New Roman"/>
          <w:sz w:val="24"/>
          <w:szCs w:val="24"/>
        </w:rPr>
      </w:pPr>
    </w:p>
    <w:p w:rsidR="00A02686" w:rsidRDefault="00A02686" w:rsidP="00FA148E">
      <w:pPr>
        <w:rPr>
          <w:rFonts w:ascii="Times New Roman" w:hAnsi="Times New Roman"/>
          <w:sz w:val="24"/>
          <w:szCs w:val="24"/>
        </w:rPr>
      </w:pPr>
    </w:p>
    <w:p w:rsidR="00A02686" w:rsidRDefault="00A02686" w:rsidP="00FA148E">
      <w:pPr>
        <w:rPr>
          <w:rFonts w:ascii="Times New Roman" w:hAnsi="Times New Roman"/>
          <w:sz w:val="24"/>
          <w:szCs w:val="24"/>
        </w:rPr>
      </w:pPr>
    </w:p>
    <w:p w:rsidR="00A02686" w:rsidRDefault="00A02686" w:rsidP="00FA148E">
      <w:pPr>
        <w:rPr>
          <w:rFonts w:ascii="Times New Roman" w:hAnsi="Times New Roman"/>
          <w:sz w:val="24"/>
          <w:szCs w:val="24"/>
        </w:rPr>
      </w:pPr>
    </w:p>
    <w:p w:rsidR="00A02686" w:rsidRPr="00A02686" w:rsidRDefault="00367818" w:rsidP="0036781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FA148E" w:rsidRPr="00A02686" w:rsidRDefault="00FA148E" w:rsidP="00A02686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02686">
        <w:rPr>
          <w:rFonts w:ascii="Times New Roman" w:hAnsi="Times New Roman"/>
          <w:sz w:val="24"/>
          <w:szCs w:val="24"/>
        </w:rPr>
        <w:t>Соедини линиями названия деревьев и  грибов, под которыми они растут.</w:t>
      </w:r>
    </w:p>
    <w:p w:rsidR="00FA148E" w:rsidRPr="00A02686" w:rsidRDefault="00FA148E" w:rsidP="00FA148E">
      <w:pPr>
        <w:rPr>
          <w:rFonts w:ascii="Times New Roman" w:hAnsi="Times New Roman"/>
          <w:sz w:val="24"/>
          <w:szCs w:val="24"/>
        </w:rPr>
      </w:pPr>
      <w:r w:rsidRPr="00A02686">
        <w:rPr>
          <w:rFonts w:ascii="Times New Roman" w:hAnsi="Times New Roman"/>
          <w:sz w:val="24"/>
          <w:szCs w:val="24"/>
        </w:rPr>
        <w:t xml:space="preserve">            Береза                                                           подосиновик</w:t>
      </w:r>
    </w:p>
    <w:p w:rsidR="00FA148E" w:rsidRPr="00A02686" w:rsidRDefault="00FA148E" w:rsidP="00FA148E">
      <w:pPr>
        <w:ind w:left="888"/>
        <w:rPr>
          <w:rFonts w:ascii="Times New Roman" w:hAnsi="Times New Roman"/>
          <w:sz w:val="24"/>
          <w:szCs w:val="24"/>
        </w:rPr>
      </w:pPr>
      <w:r w:rsidRPr="00A02686">
        <w:rPr>
          <w:rFonts w:ascii="Times New Roman" w:hAnsi="Times New Roman"/>
          <w:sz w:val="24"/>
          <w:szCs w:val="24"/>
        </w:rPr>
        <w:t xml:space="preserve">Ель                                                               белый гриб                </w:t>
      </w:r>
    </w:p>
    <w:p w:rsidR="00FA148E" w:rsidRPr="00A02686" w:rsidRDefault="00FA148E" w:rsidP="00FA148E">
      <w:pPr>
        <w:ind w:left="888"/>
        <w:rPr>
          <w:rFonts w:ascii="Times New Roman" w:hAnsi="Times New Roman"/>
          <w:sz w:val="24"/>
          <w:szCs w:val="24"/>
        </w:rPr>
      </w:pPr>
      <w:r w:rsidRPr="00A02686">
        <w:rPr>
          <w:rFonts w:ascii="Times New Roman" w:hAnsi="Times New Roman"/>
          <w:sz w:val="24"/>
          <w:szCs w:val="24"/>
        </w:rPr>
        <w:t>Дуб                                                              сыроежка</w:t>
      </w:r>
    </w:p>
    <w:p w:rsidR="00FA148E" w:rsidRPr="00A02686" w:rsidRDefault="00FA148E" w:rsidP="00FA148E">
      <w:pPr>
        <w:ind w:left="888"/>
        <w:rPr>
          <w:rFonts w:ascii="Times New Roman" w:hAnsi="Times New Roman"/>
          <w:sz w:val="24"/>
          <w:szCs w:val="24"/>
        </w:rPr>
      </w:pPr>
      <w:r w:rsidRPr="00A02686">
        <w:rPr>
          <w:rFonts w:ascii="Times New Roman" w:hAnsi="Times New Roman"/>
          <w:sz w:val="24"/>
          <w:szCs w:val="24"/>
        </w:rPr>
        <w:t>Осина                                                           рыжик</w:t>
      </w:r>
    </w:p>
    <w:p w:rsidR="00FA148E" w:rsidRPr="00A02686" w:rsidRDefault="00FA148E" w:rsidP="00FA148E">
      <w:pPr>
        <w:ind w:left="888"/>
        <w:rPr>
          <w:rFonts w:ascii="Times New Roman" w:hAnsi="Times New Roman"/>
          <w:sz w:val="24"/>
          <w:szCs w:val="24"/>
        </w:rPr>
      </w:pPr>
      <w:r w:rsidRPr="00A02686">
        <w:rPr>
          <w:rFonts w:ascii="Times New Roman" w:hAnsi="Times New Roman"/>
          <w:sz w:val="24"/>
          <w:szCs w:val="24"/>
        </w:rPr>
        <w:t>Сосна</w:t>
      </w:r>
    </w:p>
    <w:p w:rsidR="00FA148E" w:rsidRPr="00A02686" w:rsidRDefault="00FA148E" w:rsidP="00A0268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2686">
        <w:rPr>
          <w:rFonts w:ascii="Times New Roman" w:hAnsi="Times New Roman"/>
          <w:sz w:val="24"/>
          <w:szCs w:val="24"/>
        </w:rPr>
        <w:t>Покажи строение шляпочного гриба, дорисуй недостающую часть.</w:t>
      </w:r>
    </w:p>
    <w:p w:rsidR="00FA148E" w:rsidRPr="00A02686" w:rsidRDefault="00FA148E" w:rsidP="00FA148E">
      <w:pPr>
        <w:rPr>
          <w:sz w:val="24"/>
          <w:szCs w:val="24"/>
        </w:rPr>
      </w:pPr>
      <w:r w:rsidRPr="00A02686">
        <w:rPr>
          <w:noProof/>
          <w:sz w:val="24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9" type="#_x0000_t87" style="position:absolute;margin-left:98.7pt;margin-top:10.85pt;width:48pt;height:115.3pt;z-index:251663360"/>
        </w:pict>
      </w:r>
      <w:r w:rsidRPr="00A02686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90.2pt;margin-top:91.15pt;width:128.25pt;height:0;z-index:251661312" o:connectortype="straight"/>
        </w:pict>
      </w:r>
      <w:r w:rsidRPr="00A02686">
        <w:rPr>
          <w:noProof/>
          <w:sz w:val="24"/>
          <w:szCs w:val="24"/>
        </w:rPr>
        <w:pict>
          <v:shape id="_x0000_s1026" type="#_x0000_t32" style="position:absolute;margin-left:214.95pt;margin-top:23.6pt;width:103.5pt;height:.75pt;z-index:251660288" o:connectortype="straight"/>
        </w:pict>
      </w:r>
      <w:r w:rsidRPr="00A02686">
        <w:rPr>
          <w:noProof/>
          <w:sz w:val="24"/>
          <w:szCs w:val="24"/>
        </w:rPr>
        <w:pict>
          <v:shape id="_x0000_s1030" type="#_x0000_t32" style="position:absolute;margin-left:-37.8pt;margin-top:79.1pt;width:128.25pt;height:0;z-index:251664384" o:connectortype="straight"/>
        </w:pict>
      </w:r>
      <w:r w:rsidRPr="00A02686">
        <w:rPr>
          <w:sz w:val="24"/>
          <w:szCs w:val="24"/>
        </w:rPr>
        <w:t xml:space="preserve">                                                   </w:t>
      </w:r>
      <w:r w:rsidRPr="00A02686">
        <w:rPr>
          <w:noProof/>
          <w:sz w:val="24"/>
          <w:szCs w:val="24"/>
        </w:rPr>
        <w:drawing>
          <wp:inline distT="0" distB="0" distL="0" distR="0">
            <wp:extent cx="1181100" cy="1676400"/>
            <wp:effectExtent l="19050" t="0" r="0" b="0"/>
            <wp:docPr id="1" name="Рисунок 1" descr="f_6906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_690676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48E" w:rsidRPr="00A02686" w:rsidRDefault="00FA148E" w:rsidP="00FA148E">
      <w:pPr>
        <w:rPr>
          <w:sz w:val="24"/>
          <w:szCs w:val="24"/>
        </w:rPr>
      </w:pPr>
      <w:r w:rsidRPr="00A02686">
        <w:rPr>
          <w:noProof/>
          <w:sz w:val="24"/>
          <w:szCs w:val="24"/>
        </w:rPr>
        <w:pict>
          <v:shape id="_x0000_s1028" type="#_x0000_t32" style="position:absolute;margin-left:221.45pt;margin-top:7.4pt;width:118.5pt;height:0;z-index:251662336" o:connectortype="straight"/>
        </w:pict>
      </w:r>
    </w:p>
    <w:p w:rsidR="00FA148E" w:rsidRPr="00A02686" w:rsidRDefault="00FA148E" w:rsidP="00FA148E">
      <w:pPr>
        <w:rPr>
          <w:sz w:val="24"/>
          <w:szCs w:val="24"/>
        </w:rPr>
      </w:pPr>
    </w:p>
    <w:p w:rsidR="00FA148E" w:rsidRPr="00A02686" w:rsidRDefault="00FA148E" w:rsidP="00A02686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02686">
        <w:rPr>
          <w:rFonts w:ascii="Times New Roman" w:hAnsi="Times New Roman"/>
          <w:sz w:val="24"/>
          <w:szCs w:val="24"/>
        </w:rPr>
        <w:t>Для чего нужны грибы?</w:t>
      </w:r>
    </w:p>
    <w:p w:rsidR="00FA148E" w:rsidRPr="00A02686" w:rsidRDefault="00FA148E" w:rsidP="00FA148E">
      <w:pPr>
        <w:spacing w:after="0"/>
        <w:ind w:left="528"/>
        <w:rPr>
          <w:rFonts w:ascii="Times New Roman" w:hAnsi="Times New Roman"/>
          <w:sz w:val="24"/>
          <w:szCs w:val="24"/>
        </w:rPr>
      </w:pPr>
      <w:r w:rsidRPr="00A02686">
        <w:rPr>
          <w:rFonts w:ascii="Times New Roman" w:hAnsi="Times New Roman"/>
          <w:sz w:val="24"/>
          <w:szCs w:val="24"/>
        </w:rPr>
        <w:t>Грибы нужны животным. Они ими питаются и лечатся.  В шляпках гр</w:t>
      </w:r>
      <w:r w:rsidRPr="00A02686">
        <w:rPr>
          <w:rFonts w:ascii="Times New Roman" w:hAnsi="Times New Roman"/>
          <w:sz w:val="24"/>
          <w:szCs w:val="24"/>
        </w:rPr>
        <w:t>и</w:t>
      </w:r>
      <w:r w:rsidRPr="00A02686">
        <w:rPr>
          <w:rFonts w:ascii="Times New Roman" w:hAnsi="Times New Roman"/>
          <w:sz w:val="24"/>
          <w:szCs w:val="24"/>
        </w:rPr>
        <w:t xml:space="preserve">бов развиваются личинки многих насекомых. </w:t>
      </w:r>
    </w:p>
    <w:p w:rsidR="00FA148E" w:rsidRPr="00A02686" w:rsidRDefault="00FA148E" w:rsidP="00FA148E">
      <w:pPr>
        <w:spacing w:after="0"/>
        <w:ind w:left="528"/>
        <w:rPr>
          <w:rFonts w:ascii="Times New Roman" w:hAnsi="Times New Roman"/>
          <w:sz w:val="24"/>
          <w:szCs w:val="24"/>
        </w:rPr>
      </w:pPr>
      <w:r w:rsidRPr="00A02686">
        <w:rPr>
          <w:rFonts w:ascii="Times New Roman" w:hAnsi="Times New Roman"/>
          <w:sz w:val="24"/>
          <w:szCs w:val="24"/>
        </w:rPr>
        <w:t>Грибы нужны растениям. Грибницы приникают в корни деревьев и о</w:t>
      </w:r>
      <w:r w:rsidRPr="00A02686">
        <w:rPr>
          <w:rFonts w:ascii="Times New Roman" w:hAnsi="Times New Roman"/>
          <w:sz w:val="24"/>
          <w:szCs w:val="24"/>
        </w:rPr>
        <w:t>б</w:t>
      </w:r>
      <w:r w:rsidRPr="00A02686">
        <w:rPr>
          <w:rFonts w:ascii="Times New Roman" w:hAnsi="Times New Roman"/>
          <w:sz w:val="24"/>
          <w:szCs w:val="24"/>
        </w:rPr>
        <w:t xml:space="preserve">мениваются с ними питательными веществами. </w:t>
      </w:r>
    </w:p>
    <w:p w:rsidR="00FA148E" w:rsidRPr="00A02686" w:rsidRDefault="00FA148E" w:rsidP="00FA148E">
      <w:pPr>
        <w:spacing w:after="0"/>
        <w:ind w:left="528"/>
        <w:rPr>
          <w:rFonts w:ascii="Times New Roman" w:hAnsi="Times New Roman"/>
          <w:sz w:val="24"/>
          <w:szCs w:val="24"/>
        </w:rPr>
      </w:pPr>
      <w:r w:rsidRPr="00A02686">
        <w:rPr>
          <w:rFonts w:ascii="Times New Roman" w:hAnsi="Times New Roman"/>
          <w:sz w:val="24"/>
          <w:szCs w:val="24"/>
        </w:rPr>
        <w:t>Отмирающие грибницы удобряю почву, на их месте трава гуще и в</w:t>
      </w:r>
      <w:r w:rsidRPr="00A02686">
        <w:rPr>
          <w:rFonts w:ascii="Times New Roman" w:hAnsi="Times New Roman"/>
          <w:sz w:val="24"/>
          <w:szCs w:val="24"/>
        </w:rPr>
        <w:t>ы</w:t>
      </w:r>
      <w:r w:rsidRPr="00A02686">
        <w:rPr>
          <w:rFonts w:ascii="Times New Roman" w:hAnsi="Times New Roman"/>
          <w:sz w:val="24"/>
          <w:szCs w:val="24"/>
        </w:rPr>
        <w:t>ше.</w:t>
      </w:r>
    </w:p>
    <w:p w:rsidR="00FA148E" w:rsidRPr="00A02686" w:rsidRDefault="00FA148E" w:rsidP="00A02686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A02686">
        <w:rPr>
          <w:rFonts w:ascii="Times New Roman" w:hAnsi="Times New Roman"/>
          <w:sz w:val="24"/>
          <w:szCs w:val="24"/>
        </w:rPr>
        <w:t xml:space="preserve">Нарисуй грибы </w:t>
      </w:r>
    </w:p>
    <w:p w:rsidR="00FA148E" w:rsidRPr="00A02686" w:rsidRDefault="00FA148E" w:rsidP="00FA148E">
      <w:pPr>
        <w:spacing w:after="0"/>
        <w:ind w:left="528"/>
        <w:rPr>
          <w:rFonts w:ascii="Times New Roman" w:hAnsi="Times New Roman"/>
          <w:sz w:val="24"/>
          <w:szCs w:val="24"/>
        </w:rPr>
      </w:pPr>
    </w:p>
    <w:p w:rsidR="00FA148E" w:rsidRPr="00A02686" w:rsidRDefault="00FA148E" w:rsidP="00FA148E">
      <w:pPr>
        <w:spacing w:after="0"/>
        <w:ind w:left="528"/>
        <w:rPr>
          <w:rFonts w:ascii="Times New Roman" w:hAnsi="Times New Roman"/>
          <w:sz w:val="24"/>
          <w:szCs w:val="24"/>
        </w:rPr>
      </w:pPr>
    </w:p>
    <w:p w:rsidR="00FA148E" w:rsidRPr="00A02686" w:rsidRDefault="00FA148E" w:rsidP="00FA148E">
      <w:pPr>
        <w:spacing w:after="0"/>
        <w:ind w:left="528"/>
        <w:rPr>
          <w:rFonts w:ascii="Times New Roman" w:hAnsi="Times New Roman"/>
          <w:sz w:val="24"/>
          <w:szCs w:val="24"/>
        </w:rPr>
      </w:pPr>
    </w:p>
    <w:p w:rsidR="00FA148E" w:rsidRPr="00A02686" w:rsidRDefault="00FA148E" w:rsidP="00FA148E">
      <w:pPr>
        <w:spacing w:after="0"/>
        <w:ind w:left="528"/>
        <w:rPr>
          <w:rFonts w:ascii="Times New Roman" w:hAnsi="Times New Roman"/>
          <w:sz w:val="24"/>
          <w:szCs w:val="24"/>
        </w:rPr>
      </w:pPr>
    </w:p>
    <w:p w:rsidR="00FA148E" w:rsidRPr="00A02686" w:rsidRDefault="00FA148E" w:rsidP="00FA148E">
      <w:pPr>
        <w:spacing w:after="0"/>
        <w:ind w:left="528"/>
        <w:rPr>
          <w:rFonts w:ascii="Times New Roman" w:hAnsi="Times New Roman"/>
          <w:sz w:val="24"/>
          <w:szCs w:val="24"/>
        </w:rPr>
      </w:pPr>
    </w:p>
    <w:p w:rsidR="00FA148E" w:rsidRPr="00A02686" w:rsidRDefault="00FA148E" w:rsidP="00FA148E">
      <w:pPr>
        <w:spacing w:after="0"/>
        <w:ind w:left="528"/>
        <w:rPr>
          <w:rFonts w:ascii="Times New Roman" w:hAnsi="Times New Roman"/>
          <w:sz w:val="24"/>
          <w:szCs w:val="24"/>
        </w:rPr>
      </w:pPr>
    </w:p>
    <w:p w:rsidR="00FA148E" w:rsidRPr="00A02686" w:rsidRDefault="00FA148E" w:rsidP="00FA148E">
      <w:pPr>
        <w:spacing w:after="0"/>
        <w:ind w:left="528"/>
        <w:rPr>
          <w:rFonts w:ascii="Times New Roman" w:hAnsi="Times New Roman"/>
          <w:sz w:val="24"/>
          <w:szCs w:val="24"/>
        </w:rPr>
      </w:pPr>
      <w:r w:rsidRPr="00A02686">
        <w:rPr>
          <w:rFonts w:ascii="Times New Roman" w:hAnsi="Times New Roman"/>
          <w:sz w:val="24"/>
          <w:szCs w:val="24"/>
        </w:rPr>
        <w:t xml:space="preserve">                                                              Оцени свою работу на уроке  </w:t>
      </w:r>
      <w:r w:rsidRPr="00A02686">
        <w:rPr>
          <w:noProof/>
          <w:sz w:val="24"/>
          <w:szCs w:val="24"/>
        </w:rPr>
        <w:drawing>
          <wp:inline distT="0" distB="0" distL="0" distR="0">
            <wp:extent cx="548640" cy="845820"/>
            <wp:effectExtent l="19050" t="0" r="3810" b="0"/>
            <wp:docPr id="2" name="Рисунок 2" descr="Prostie-raskraski16-661x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stie-raskraski16-661x102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68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363048" w:rsidRPr="00A02686" w:rsidRDefault="00363048">
      <w:pPr>
        <w:rPr>
          <w:rFonts w:ascii="Times New Roman" w:hAnsi="Times New Roman" w:cs="Times New Roman"/>
          <w:sz w:val="24"/>
          <w:szCs w:val="24"/>
        </w:rPr>
      </w:pPr>
    </w:p>
    <w:sectPr w:rsidR="00363048" w:rsidRPr="00A02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3110"/>
    <w:multiLevelType w:val="hybridMultilevel"/>
    <w:tmpl w:val="FFC03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B311D"/>
    <w:multiLevelType w:val="hybridMultilevel"/>
    <w:tmpl w:val="5E4C0C8A"/>
    <w:lvl w:ilvl="0" w:tplc="01185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048"/>
    <w:rsid w:val="00363048"/>
    <w:rsid w:val="00367818"/>
    <w:rsid w:val="00A02686"/>
    <w:rsid w:val="00CE4CED"/>
    <w:rsid w:val="00FA1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363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63048"/>
  </w:style>
  <w:style w:type="paragraph" w:styleId="a3">
    <w:name w:val="List Paragraph"/>
    <w:basedOn w:val="a"/>
    <w:uiPriority w:val="34"/>
    <w:qFormat/>
    <w:rsid w:val="00363048"/>
    <w:pPr>
      <w:ind w:left="720"/>
      <w:contextualSpacing/>
    </w:pPr>
    <w:rPr>
      <w:rFonts w:ascii="Calibri" w:eastAsia="MS Mincho" w:hAnsi="Calibri" w:cs="Times New Roman"/>
    </w:rPr>
  </w:style>
  <w:style w:type="table" w:styleId="a4">
    <w:name w:val="Table Grid"/>
    <w:basedOn w:val="a1"/>
    <w:uiPriority w:val="59"/>
    <w:rsid w:val="003630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CE4CED"/>
  </w:style>
  <w:style w:type="paragraph" w:styleId="a5">
    <w:name w:val="Balloon Text"/>
    <w:basedOn w:val="a"/>
    <w:link w:val="a6"/>
    <w:uiPriority w:val="99"/>
    <w:semiHidden/>
    <w:unhideWhenUsed/>
    <w:rsid w:val="00FA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48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A148E"/>
    <w:rPr>
      <w:color w:val="0000FF"/>
      <w:u w:val="single"/>
    </w:rPr>
  </w:style>
  <w:style w:type="paragraph" w:styleId="a8">
    <w:name w:val="No Spacing"/>
    <w:uiPriority w:val="1"/>
    <w:qFormat/>
    <w:rsid w:val="00FA148E"/>
    <w:pPr>
      <w:spacing w:after="0" w:line="240" w:lineRule="auto"/>
    </w:pPr>
    <w:rPr>
      <w:rFonts w:ascii="Calibri" w:eastAsia="MS Mincho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ef483a73-ea2f-46fd-b052-ae18675ac7d4/podosinovik_krasniy.jpg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5d10164c-843a-405a-b610-8412f5cf6dfe/siroejka_pishevaya.jpg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461519aa-b55d-45c5-84fe-3bb8d7d38177/grib_beliy_forma_berezovaya.jpg" TargetMode="External"/><Relationship Id="rId11" Type="http://schemas.openxmlformats.org/officeDocument/2006/relationships/hyperlink" Target="http://files.school-collection.edu.ru/dlrstore/9f7bd01f-0a01-022a-01bf-4c57d11a4bd7/%5bBIO6_08-53%5d_%5bIM_01%5d.SWF" TargetMode="External"/><Relationship Id="rId5" Type="http://schemas.openxmlformats.org/officeDocument/2006/relationships/hyperlink" Target="http://files.school-collection.edu.ru/dlrstore/740d69d6-8b8c-11db-b606-0800200c9a66/index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files.school-collection.edu.ru/dlrstore/8ebf9127-3689-45f9-bd18-6ac0c159c0bb/%5bNNSCH_1-01%5d_%5bPD_203-2%5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8190fb18-2a11-46e3-8217-5456ff698b7b/%5bNNSCH_1-01%5d_%5bMA_039%5d.sw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Хаустова</dc:creator>
  <cp:keywords/>
  <dc:description/>
  <cp:lastModifiedBy>Хаустова</cp:lastModifiedBy>
  <cp:revision>3</cp:revision>
  <dcterms:created xsi:type="dcterms:W3CDTF">2014-07-07T08:05:00Z</dcterms:created>
  <dcterms:modified xsi:type="dcterms:W3CDTF">2014-07-07T08:53:00Z</dcterms:modified>
</cp:coreProperties>
</file>