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83" w:rsidRDefault="00DD5D83" w:rsidP="000C77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8"/>
          <w:lang w:eastAsia="ru-RU"/>
        </w:rPr>
      </w:pPr>
    </w:p>
    <w:p w:rsidR="00DD5D83" w:rsidRDefault="00DD5D83" w:rsidP="000C77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8"/>
          <w:lang w:eastAsia="ru-RU"/>
        </w:rPr>
      </w:pPr>
    </w:p>
    <w:p w:rsidR="00DD5D83" w:rsidRDefault="00DD5D83" w:rsidP="00DD5D83"/>
    <w:p w:rsidR="00DD5D83" w:rsidRDefault="00DD5D83" w:rsidP="00DD5D83"/>
    <w:p w:rsidR="00DD5D83" w:rsidRDefault="00DD5D83" w:rsidP="00DD5D83"/>
    <w:p w:rsidR="00DD5D83" w:rsidRDefault="00DD5D83" w:rsidP="00DD5D83"/>
    <w:p w:rsidR="00DD5D83" w:rsidRDefault="00DD5D83" w:rsidP="00DD5D83"/>
    <w:p w:rsidR="00DD5D83" w:rsidRDefault="00DD5D83" w:rsidP="00DD5D83"/>
    <w:p w:rsidR="00DD5D83" w:rsidRPr="00BB7D29" w:rsidRDefault="00DD5D83" w:rsidP="00DD5D83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Технологическая карта урока </w:t>
      </w:r>
      <w:r w:rsidRPr="00BB7D29">
        <w:rPr>
          <w:rFonts w:ascii="Times New Roman" w:hAnsi="Times New Roman" w:cs="Times New Roman"/>
          <w:sz w:val="44"/>
        </w:rPr>
        <w:t>английского языка</w:t>
      </w:r>
    </w:p>
    <w:p w:rsidR="00DD5D83" w:rsidRDefault="00DD5D83" w:rsidP="00DD5D83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4</w:t>
      </w:r>
      <w:r w:rsidRPr="00BB7D29">
        <w:rPr>
          <w:rFonts w:ascii="Times New Roman" w:hAnsi="Times New Roman" w:cs="Times New Roman"/>
          <w:sz w:val="44"/>
        </w:rPr>
        <w:t xml:space="preserve"> класс</w:t>
      </w:r>
    </w:p>
    <w:p w:rsidR="00DD5D83" w:rsidRPr="00430B2C" w:rsidRDefault="00DD5D83" w:rsidP="00DD5D83">
      <w:pPr>
        <w:jc w:val="center"/>
        <w:rPr>
          <w:rFonts w:ascii="Times New Roman" w:hAnsi="Times New Roman" w:cs="Times New Roman"/>
          <w:sz w:val="72"/>
        </w:rPr>
      </w:pPr>
      <w:r>
        <w:rPr>
          <w:rFonts w:ascii="Times New Roman" w:hAnsi="Times New Roman" w:cs="Times New Roman"/>
          <w:sz w:val="36"/>
          <w:lang w:eastAsia="ru-RU"/>
        </w:rPr>
        <w:t>«</w:t>
      </w:r>
      <w:r w:rsidRPr="00430B2C">
        <w:rPr>
          <w:rFonts w:ascii="Times New Roman" w:hAnsi="Times New Roman" w:cs="Times New Roman"/>
          <w:sz w:val="36"/>
          <w:lang w:eastAsia="ru-RU"/>
        </w:rPr>
        <w:t>Анализ контрольной работы</w:t>
      </w:r>
      <w:r>
        <w:rPr>
          <w:rFonts w:ascii="Times New Roman" w:hAnsi="Times New Roman" w:cs="Times New Roman"/>
          <w:sz w:val="36"/>
          <w:lang w:eastAsia="ru-RU"/>
        </w:rPr>
        <w:t>»</w:t>
      </w:r>
      <w:r w:rsidRPr="00430B2C">
        <w:rPr>
          <w:rFonts w:ascii="Times New Roman" w:hAnsi="Times New Roman" w:cs="Times New Roman"/>
          <w:sz w:val="36"/>
          <w:lang w:eastAsia="ru-RU"/>
        </w:rPr>
        <w:t xml:space="preserve">  </w:t>
      </w:r>
    </w:p>
    <w:p w:rsidR="00DD5D83" w:rsidRDefault="00DD5D83" w:rsidP="00DD5D83">
      <w:pPr>
        <w:rPr>
          <w:rFonts w:ascii="Times New Roman" w:hAnsi="Times New Roman" w:cs="Times New Roman"/>
          <w:sz w:val="44"/>
        </w:rPr>
      </w:pPr>
    </w:p>
    <w:p w:rsidR="00DD5D83" w:rsidRDefault="00DD5D83" w:rsidP="00DD5D83">
      <w:pPr>
        <w:rPr>
          <w:rFonts w:ascii="Times New Roman" w:hAnsi="Times New Roman" w:cs="Times New Roman"/>
          <w:sz w:val="44"/>
        </w:rPr>
      </w:pPr>
    </w:p>
    <w:p w:rsidR="00DD5D83" w:rsidRPr="00627FE0" w:rsidRDefault="00DD5D83" w:rsidP="00DD5D83">
      <w:pPr>
        <w:pStyle w:val="NoSpacing"/>
        <w:jc w:val="right"/>
        <w:rPr>
          <w:rFonts w:ascii="Times New Roman" w:hAnsi="Times New Roman" w:cs="Times New Roman"/>
          <w:sz w:val="24"/>
        </w:rPr>
      </w:pPr>
      <w:r w:rsidRPr="00627FE0">
        <w:rPr>
          <w:rFonts w:ascii="Times New Roman" w:hAnsi="Times New Roman" w:cs="Times New Roman"/>
          <w:sz w:val="24"/>
        </w:rPr>
        <w:t>Шайдурова Валентина Федоровна</w:t>
      </w:r>
    </w:p>
    <w:p w:rsidR="00DD5D83" w:rsidRPr="00627FE0" w:rsidRDefault="00DD5D83" w:rsidP="00DD5D83">
      <w:pPr>
        <w:pStyle w:val="NoSpacing"/>
        <w:jc w:val="right"/>
        <w:rPr>
          <w:rFonts w:ascii="Times New Roman" w:hAnsi="Times New Roman" w:cs="Times New Roman"/>
          <w:sz w:val="24"/>
        </w:rPr>
      </w:pPr>
      <w:r w:rsidRPr="00627FE0">
        <w:rPr>
          <w:rFonts w:ascii="Times New Roman" w:hAnsi="Times New Roman" w:cs="Times New Roman"/>
          <w:sz w:val="24"/>
        </w:rPr>
        <w:t>Учитель английского языка</w:t>
      </w:r>
    </w:p>
    <w:p w:rsidR="00DD5D83" w:rsidRPr="00627FE0" w:rsidRDefault="00DD5D83" w:rsidP="00DD5D83">
      <w:pPr>
        <w:pStyle w:val="NoSpacing"/>
        <w:jc w:val="right"/>
        <w:rPr>
          <w:rFonts w:ascii="Times New Roman" w:hAnsi="Times New Roman" w:cs="Times New Roman"/>
          <w:sz w:val="24"/>
        </w:rPr>
      </w:pPr>
      <w:r w:rsidRPr="00627FE0">
        <w:rPr>
          <w:rFonts w:ascii="Times New Roman" w:hAnsi="Times New Roman" w:cs="Times New Roman"/>
          <w:sz w:val="24"/>
        </w:rPr>
        <w:t>ГБОУ «Школа №106»</w:t>
      </w:r>
    </w:p>
    <w:p w:rsidR="00DD5D83" w:rsidRDefault="00DD5D83" w:rsidP="00DD5D83">
      <w:pPr>
        <w:pStyle w:val="NoSpacing"/>
        <w:jc w:val="right"/>
        <w:rPr>
          <w:rFonts w:ascii="Times New Roman" w:hAnsi="Times New Roman" w:cs="Times New Roman"/>
          <w:sz w:val="24"/>
        </w:rPr>
      </w:pPr>
      <w:r w:rsidRPr="00627FE0">
        <w:rPr>
          <w:rFonts w:ascii="Times New Roman" w:hAnsi="Times New Roman" w:cs="Times New Roman"/>
          <w:sz w:val="24"/>
        </w:rPr>
        <w:t>Санкт-Петербург</w:t>
      </w:r>
    </w:p>
    <w:p w:rsidR="00DD5D83" w:rsidRDefault="00DD5D83" w:rsidP="00DD5D83">
      <w:pPr>
        <w:pStyle w:val="NoSpacing"/>
        <w:jc w:val="center"/>
        <w:rPr>
          <w:rFonts w:ascii="Times New Roman" w:hAnsi="Times New Roman" w:cs="Times New Roman"/>
          <w:sz w:val="28"/>
        </w:rPr>
      </w:pPr>
    </w:p>
    <w:p w:rsidR="00DD5D83" w:rsidRDefault="00DD5D83" w:rsidP="00DD5D83">
      <w:pPr>
        <w:pStyle w:val="NoSpacing"/>
        <w:jc w:val="center"/>
        <w:rPr>
          <w:rFonts w:ascii="Times New Roman" w:hAnsi="Times New Roman" w:cs="Times New Roman"/>
          <w:sz w:val="28"/>
        </w:rPr>
      </w:pPr>
    </w:p>
    <w:p w:rsidR="00DD5D83" w:rsidRPr="00DD5D83" w:rsidRDefault="00DD5D83" w:rsidP="00DD5D83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B24D9E">
        <w:rPr>
          <w:rFonts w:ascii="Times New Roman" w:hAnsi="Times New Roman" w:cs="Times New Roman"/>
          <w:sz w:val="28"/>
        </w:rPr>
        <w:t>2015</w:t>
      </w:r>
    </w:p>
    <w:p w:rsidR="00DD5D83" w:rsidRDefault="00DD5D83" w:rsidP="000C77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8"/>
          <w:lang w:eastAsia="ru-RU"/>
        </w:rPr>
      </w:pPr>
    </w:p>
    <w:p w:rsidR="000C777F" w:rsidRPr="00371922" w:rsidRDefault="000C777F" w:rsidP="000C77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8"/>
          <w:lang w:eastAsia="ru-RU"/>
        </w:rPr>
      </w:pPr>
      <w:r w:rsidRPr="0037192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8"/>
          <w:lang w:eastAsia="ru-RU"/>
        </w:rPr>
        <w:lastRenderedPageBreak/>
        <w:t xml:space="preserve">Технологическая карта урока </w:t>
      </w:r>
    </w:p>
    <w:tbl>
      <w:tblPr>
        <w:tblW w:w="1460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3827"/>
        <w:gridCol w:w="4977"/>
        <w:gridCol w:w="2819"/>
      </w:tblGrid>
      <w:tr w:rsidR="000C777F" w:rsidRPr="00371922" w:rsidTr="00162216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7F" w:rsidRPr="00371922" w:rsidRDefault="000C777F" w:rsidP="00162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1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Предмет, класс</w:t>
            </w:r>
          </w:p>
        </w:tc>
        <w:tc>
          <w:tcPr>
            <w:tcW w:w="116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7F" w:rsidRPr="00371922" w:rsidRDefault="000C777F" w:rsidP="000C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19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Английский язык , 4 класс</w:t>
            </w:r>
          </w:p>
        </w:tc>
      </w:tr>
      <w:tr w:rsidR="000C777F" w:rsidRPr="00371922" w:rsidTr="00162216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7F" w:rsidRPr="00371922" w:rsidRDefault="000C777F" w:rsidP="00162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1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16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7F" w:rsidRPr="00371922" w:rsidRDefault="000C777F" w:rsidP="00162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19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Шайдурова Валентина Федоровна</w:t>
            </w:r>
          </w:p>
        </w:tc>
      </w:tr>
      <w:tr w:rsidR="000C777F" w:rsidRPr="00371922" w:rsidTr="00162216">
        <w:trPr>
          <w:trHeight w:val="221"/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7F" w:rsidRPr="00371922" w:rsidRDefault="000C777F" w:rsidP="00162216">
            <w:pPr>
              <w:pStyle w:val="NoSpacing"/>
              <w:rPr>
                <w:rFonts w:ascii="Times New Roman" w:hAnsi="Times New Roman" w:cs="Times New Roman"/>
                <w:b/>
                <w:lang w:eastAsia="ru-RU"/>
              </w:rPr>
            </w:pPr>
            <w:r w:rsidRPr="00371922">
              <w:rPr>
                <w:rFonts w:ascii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116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7F" w:rsidRPr="00371922" w:rsidRDefault="00484C19" w:rsidP="000C777F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371922">
              <w:rPr>
                <w:rFonts w:ascii="Times New Roman" w:hAnsi="Times New Roman" w:cs="Times New Roman"/>
                <w:lang w:eastAsia="ru-RU"/>
              </w:rPr>
              <w:t xml:space="preserve">Анализ контрольной работы </w:t>
            </w:r>
            <w:r w:rsidR="000C777F" w:rsidRPr="0037192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7D3B7B">
              <w:rPr>
                <w:rFonts w:ascii="Times New Roman" w:hAnsi="Times New Roman" w:cs="Times New Roman"/>
                <w:lang w:eastAsia="ru-RU"/>
              </w:rPr>
              <w:t>за 4-ю четверть</w:t>
            </w:r>
          </w:p>
        </w:tc>
      </w:tr>
      <w:tr w:rsidR="000C777F" w:rsidRPr="00371922" w:rsidTr="00162216">
        <w:trPr>
          <w:trHeight w:val="221"/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7F" w:rsidRPr="00371922" w:rsidRDefault="000C777F" w:rsidP="00162216">
            <w:pPr>
              <w:pStyle w:val="NoSpacing"/>
              <w:rPr>
                <w:rFonts w:ascii="Times New Roman" w:hAnsi="Times New Roman" w:cs="Times New Roman"/>
                <w:b/>
                <w:lang w:eastAsia="ru-RU"/>
              </w:rPr>
            </w:pPr>
            <w:r w:rsidRPr="00371922">
              <w:rPr>
                <w:rFonts w:ascii="Times New Roman" w:hAnsi="Times New Roman" w:cs="Times New Roman"/>
                <w:b/>
                <w:lang w:eastAsia="ru-RU"/>
              </w:rPr>
              <w:t>УМК,  № урока по теме</w:t>
            </w:r>
          </w:p>
        </w:tc>
        <w:tc>
          <w:tcPr>
            <w:tcW w:w="116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7F" w:rsidRPr="00371922" w:rsidRDefault="000C777F" w:rsidP="00484C19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371922">
              <w:rPr>
                <w:rFonts w:ascii="Times New Roman" w:hAnsi="Times New Roman" w:cs="Times New Roman"/>
              </w:rPr>
              <w:t>«</w:t>
            </w:r>
            <w:r w:rsidRPr="00371922">
              <w:rPr>
                <w:rFonts w:ascii="Times New Roman" w:hAnsi="Times New Roman" w:cs="Times New Roman"/>
                <w:lang w:val="en-US"/>
              </w:rPr>
              <w:t>Enjoy</w:t>
            </w:r>
            <w:r w:rsidRPr="00371922">
              <w:rPr>
                <w:rFonts w:ascii="Times New Roman" w:hAnsi="Times New Roman" w:cs="Times New Roman"/>
              </w:rPr>
              <w:t xml:space="preserve"> </w:t>
            </w:r>
            <w:r w:rsidRPr="00371922">
              <w:rPr>
                <w:rFonts w:ascii="Times New Roman" w:hAnsi="Times New Roman" w:cs="Times New Roman"/>
                <w:lang w:val="en-US"/>
              </w:rPr>
              <w:t>English</w:t>
            </w:r>
            <w:r w:rsidRPr="00371922">
              <w:rPr>
                <w:rFonts w:ascii="Times New Roman" w:hAnsi="Times New Roman" w:cs="Times New Roman"/>
              </w:rPr>
              <w:t>» 4 класс,  авторы М.З. Биболетова, О.А. Денисенко, Н.Н. Трубанёва</w:t>
            </w:r>
            <w:r w:rsidRPr="00371922">
              <w:rPr>
                <w:rFonts w:ascii="Times New Roman" w:hAnsi="Times New Roman" w:cs="Times New Roman"/>
                <w:lang w:eastAsia="ru-RU"/>
              </w:rPr>
              <w:t xml:space="preserve"> , Урок №</w:t>
            </w:r>
            <w:r w:rsidR="00484C19" w:rsidRPr="00371922">
              <w:rPr>
                <w:rFonts w:ascii="Times New Roman" w:hAnsi="Times New Roman" w:cs="Times New Roman"/>
                <w:lang w:eastAsia="ru-RU"/>
              </w:rPr>
              <w:t>64</w:t>
            </w:r>
          </w:p>
        </w:tc>
      </w:tr>
      <w:tr w:rsidR="000C777F" w:rsidRPr="00371922" w:rsidTr="00162216">
        <w:trPr>
          <w:trHeight w:val="237"/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7F" w:rsidRPr="00371922" w:rsidRDefault="000C777F" w:rsidP="00162216">
            <w:pPr>
              <w:pStyle w:val="NoSpacing"/>
              <w:rPr>
                <w:rFonts w:ascii="Times New Roman" w:hAnsi="Times New Roman" w:cs="Times New Roman"/>
                <w:b/>
                <w:lang w:eastAsia="ru-RU"/>
              </w:rPr>
            </w:pPr>
            <w:r w:rsidRPr="00371922">
              <w:rPr>
                <w:rFonts w:ascii="Times New Roman" w:hAnsi="Times New Roman" w:cs="Times New Roman"/>
                <w:b/>
                <w:lang w:eastAsia="ru-RU"/>
              </w:rPr>
              <w:t>Тип урока</w:t>
            </w:r>
          </w:p>
        </w:tc>
        <w:tc>
          <w:tcPr>
            <w:tcW w:w="116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7F" w:rsidRPr="00371922" w:rsidRDefault="000C777F" w:rsidP="000C777F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371922">
              <w:rPr>
                <w:rFonts w:ascii="Times New Roman" w:hAnsi="Times New Roman" w:cs="Times New Roman"/>
                <w:lang w:eastAsia="ru-RU"/>
              </w:rPr>
              <w:t>Урок  развивающего контроля</w:t>
            </w:r>
          </w:p>
        </w:tc>
      </w:tr>
      <w:tr w:rsidR="000C777F" w:rsidRPr="00371922" w:rsidTr="00162216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7F" w:rsidRPr="00371922" w:rsidRDefault="000C777F" w:rsidP="00162216">
            <w:pPr>
              <w:pStyle w:val="NoSpacing"/>
              <w:rPr>
                <w:rFonts w:ascii="Times New Roman" w:hAnsi="Times New Roman" w:cs="Times New Roman"/>
                <w:b/>
                <w:lang w:eastAsia="ru-RU"/>
              </w:rPr>
            </w:pPr>
            <w:r w:rsidRPr="00371922">
              <w:rPr>
                <w:rFonts w:ascii="Times New Roman" w:hAnsi="Times New Roman" w:cs="Times New Roman"/>
                <w:b/>
                <w:lang w:eastAsia="ru-RU"/>
              </w:rPr>
              <w:t>Педагогические технологии</w:t>
            </w:r>
          </w:p>
        </w:tc>
        <w:tc>
          <w:tcPr>
            <w:tcW w:w="116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7F" w:rsidRPr="00371922" w:rsidRDefault="004A1689" w:rsidP="004A1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Технология  развития критического мышления, </w:t>
            </w:r>
            <w:r w:rsidR="001D1565" w:rsidRPr="00371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D1565" w:rsidRPr="00371922">
              <w:rPr>
                <w:rFonts w:ascii="Times New Roman" w:hAnsi="Times New Roman" w:cs="Times New Roman"/>
                <w:b/>
                <w:lang w:eastAsia="ru-RU"/>
              </w:rPr>
              <w:t xml:space="preserve"> ИКТ -технология</w:t>
            </w:r>
          </w:p>
        </w:tc>
      </w:tr>
      <w:tr w:rsidR="000C777F" w:rsidRPr="00371922" w:rsidTr="00162216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7F" w:rsidRPr="00371922" w:rsidRDefault="000C777F" w:rsidP="00162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1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116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565" w:rsidRPr="00371922" w:rsidRDefault="001D1565" w:rsidP="001D1565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371922">
              <w:rPr>
                <w:rFonts w:ascii="Times New Roman" w:hAnsi="Times New Roman" w:cs="Times New Roman"/>
                <w:lang w:eastAsia="ru-RU"/>
              </w:rPr>
              <w:t>Развитие умения осуществлять контроль и самоконтроль</w:t>
            </w:r>
            <w:r w:rsidR="003F3783">
              <w:rPr>
                <w:rFonts w:ascii="Times New Roman" w:hAnsi="Times New Roman" w:cs="Times New Roman"/>
                <w:lang w:eastAsia="ru-RU"/>
              </w:rPr>
              <w:t xml:space="preserve"> изученных понятий и алгоритмов;</w:t>
            </w:r>
          </w:p>
          <w:p w:rsidR="000C777F" w:rsidRPr="00371922" w:rsidRDefault="001D1565" w:rsidP="001D1565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371922">
              <w:rPr>
                <w:rFonts w:ascii="Times New Roman" w:hAnsi="Times New Roman" w:cs="Times New Roman"/>
                <w:lang w:eastAsia="ru-RU"/>
              </w:rPr>
              <w:t>формирование умения контролировать собственную деятельность при</w:t>
            </w:r>
            <w:r w:rsidR="00762C06" w:rsidRPr="0037192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71922">
              <w:rPr>
                <w:rFonts w:ascii="Times New Roman" w:hAnsi="Times New Roman" w:cs="Times New Roman"/>
                <w:lang w:eastAsia="ru-RU"/>
              </w:rPr>
              <w:t>анализе контрольной работы за 4-ю четверть</w:t>
            </w:r>
          </w:p>
        </w:tc>
      </w:tr>
      <w:tr w:rsidR="000C777F" w:rsidRPr="00463857" w:rsidTr="00162216">
        <w:trPr>
          <w:tblCellSpacing w:w="0" w:type="dxa"/>
        </w:trPr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7F" w:rsidRPr="00371922" w:rsidRDefault="000C777F" w:rsidP="00162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1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урока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77F" w:rsidRPr="00371922" w:rsidRDefault="000C777F" w:rsidP="00162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обучающие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77F" w:rsidRPr="00371922" w:rsidRDefault="000C777F" w:rsidP="00162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развивающие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77F" w:rsidRPr="00371922" w:rsidRDefault="000C777F" w:rsidP="00162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воспитательные</w:t>
            </w:r>
          </w:p>
        </w:tc>
      </w:tr>
      <w:tr w:rsidR="000C777F" w:rsidRPr="00463857" w:rsidTr="00162216">
        <w:trPr>
          <w:tblCellSpacing w:w="0" w:type="dxa"/>
        </w:trPr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77F" w:rsidRPr="00371922" w:rsidRDefault="000C777F" w:rsidP="0016221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C19" w:rsidRPr="00371922" w:rsidRDefault="00484C19" w:rsidP="00CA3BB7">
            <w:pPr>
              <w:pStyle w:val="NoSpacing"/>
              <w:rPr>
                <w:rFonts w:ascii="Times New Roman" w:hAnsi="Times New Roman" w:cs="Times New Roman"/>
              </w:rPr>
            </w:pPr>
            <w:r w:rsidRPr="00F105A9">
              <w:rPr>
                <w:rFonts w:ascii="Times New Roman" w:hAnsi="Times New Roman" w:cs="Times New Roman"/>
              </w:rPr>
              <w:t xml:space="preserve">- </w:t>
            </w:r>
            <w:r w:rsidRPr="00371922">
              <w:rPr>
                <w:rFonts w:ascii="Times New Roman" w:hAnsi="Times New Roman" w:cs="Times New Roman"/>
              </w:rPr>
              <w:t xml:space="preserve">контролировать процесс </w:t>
            </w:r>
            <w:r w:rsidR="00274F4E" w:rsidRPr="00371922">
              <w:rPr>
                <w:rFonts w:ascii="Times New Roman" w:hAnsi="Times New Roman" w:cs="Times New Roman"/>
              </w:rPr>
              <w:t xml:space="preserve"> аудирования</w:t>
            </w:r>
          </w:p>
          <w:p w:rsidR="00CA3BB7" w:rsidRPr="00371922" w:rsidRDefault="000C777F" w:rsidP="00CA3BB7">
            <w:pPr>
              <w:pStyle w:val="NoSpacing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 xml:space="preserve">- </w:t>
            </w:r>
            <w:r w:rsidR="00CA3BB7" w:rsidRPr="00371922">
              <w:rPr>
                <w:rFonts w:ascii="Times New Roman" w:hAnsi="Times New Roman" w:cs="Times New Roman"/>
              </w:rPr>
              <w:t xml:space="preserve">контролировать процесс формирования  навыков </w:t>
            </w:r>
            <w:r w:rsidRPr="00371922">
              <w:rPr>
                <w:rFonts w:ascii="Times New Roman" w:hAnsi="Times New Roman" w:cs="Times New Roman"/>
              </w:rPr>
              <w:t xml:space="preserve"> и умения разговорной речи, используя </w:t>
            </w:r>
            <w:r w:rsidR="00CA3BB7" w:rsidRPr="00371922">
              <w:rPr>
                <w:rFonts w:ascii="Times New Roman" w:hAnsi="Times New Roman" w:cs="Times New Roman"/>
              </w:rPr>
              <w:t xml:space="preserve">глаголы в </w:t>
            </w:r>
            <w:r w:rsidR="00484C19" w:rsidRPr="00371922">
              <w:rPr>
                <w:rFonts w:ascii="Times New Roman" w:hAnsi="Times New Roman" w:cs="Times New Roman"/>
                <w:lang w:val="en-US"/>
              </w:rPr>
              <w:t>Present</w:t>
            </w:r>
            <w:r w:rsidR="00484C19" w:rsidRPr="00371922">
              <w:rPr>
                <w:rFonts w:ascii="Times New Roman" w:hAnsi="Times New Roman" w:cs="Times New Roman"/>
              </w:rPr>
              <w:t xml:space="preserve"> </w:t>
            </w:r>
            <w:r w:rsidR="00484C19" w:rsidRPr="00371922">
              <w:rPr>
                <w:rFonts w:ascii="Times New Roman" w:hAnsi="Times New Roman" w:cs="Times New Roman"/>
                <w:lang w:val="en-US"/>
              </w:rPr>
              <w:t>Simple</w:t>
            </w:r>
            <w:r w:rsidR="00484C19" w:rsidRPr="00371922">
              <w:rPr>
                <w:rFonts w:ascii="Times New Roman" w:hAnsi="Times New Roman" w:cs="Times New Roman"/>
              </w:rPr>
              <w:t xml:space="preserve">, </w:t>
            </w:r>
            <w:r w:rsidR="00CA3BB7" w:rsidRPr="00371922">
              <w:rPr>
                <w:rFonts w:ascii="Times New Roman" w:hAnsi="Times New Roman" w:cs="Times New Roman"/>
                <w:lang w:val="en-US"/>
              </w:rPr>
              <w:t>Past</w:t>
            </w:r>
            <w:r w:rsidR="00CA3BB7" w:rsidRPr="00371922">
              <w:rPr>
                <w:rFonts w:ascii="Times New Roman" w:hAnsi="Times New Roman" w:cs="Times New Roman"/>
              </w:rPr>
              <w:t xml:space="preserve"> </w:t>
            </w:r>
            <w:r w:rsidR="00CA3BB7" w:rsidRPr="00371922">
              <w:rPr>
                <w:rFonts w:ascii="Times New Roman" w:hAnsi="Times New Roman" w:cs="Times New Roman"/>
                <w:lang w:val="en-US"/>
              </w:rPr>
              <w:t>Simple</w:t>
            </w:r>
            <w:r w:rsidR="00484C19" w:rsidRPr="00371922">
              <w:rPr>
                <w:rFonts w:ascii="Times New Roman" w:hAnsi="Times New Roman" w:cs="Times New Roman"/>
              </w:rPr>
              <w:t xml:space="preserve">, </w:t>
            </w:r>
            <w:r w:rsidR="00484C19" w:rsidRPr="00371922">
              <w:rPr>
                <w:rFonts w:ascii="Times New Roman" w:hAnsi="Times New Roman" w:cs="Times New Roman"/>
                <w:lang w:val="en-US"/>
              </w:rPr>
              <w:t>Future</w:t>
            </w:r>
            <w:r w:rsidR="00484C19" w:rsidRPr="00371922">
              <w:rPr>
                <w:rFonts w:ascii="Times New Roman" w:hAnsi="Times New Roman" w:cs="Times New Roman"/>
              </w:rPr>
              <w:t xml:space="preserve"> </w:t>
            </w:r>
            <w:r w:rsidR="00484C19" w:rsidRPr="00371922">
              <w:rPr>
                <w:rFonts w:ascii="Times New Roman" w:hAnsi="Times New Roman" w:cs="Times New Roman"/>
                <w:lang w:val="en-US"/>
              </w:rPr>
              <w:t>Simple</w:t>
            </w:r>
            <w:r w:rsidR="00CA3BB7" w:rsidRPr="00371922">
              <w:rPr>
                <w:rFonts w:ascii="Times New Roman" w:hAnsi="Times New Roman" w:cs="Times New Roman"/>
              </w:rPr>
              <w:t xml:space="preserve"> </w:t>
            </w:r>
            <w:r w:rsidRPr="00371922">
              <w:rPr>
                <w:rFonts w:ascii="Times New Roman" w:hAnsi="Times New Roman" w:cs="Times New Roman"/>
              </w:rPr>
              <w:t>;</w:t>
            </w:r>
          </w:p>
          <w:p w:rsidR="000C777F" w:rsidRPr="00371922" w:rsidRDefault="000C777F" w:rsidP="00CA3BB7">
            <w:pPr>
              <w:pStyle w:val="NoSpacing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- совершенствовать технику поискового и просмотрового чтения</w:t>
            </w:r>
            <w:r w:rsidR="00CA3BB7" w:rsidRPr="00371922">
              <w:rPr>
                <w:rFonts w:ascii="Times New Roman" w:hAnsi="Times New Roman" w:cs="Times New Roman"/>
              </w:rPr>
              <w:t>;</w:t>
            </w:r>
          </w:p>
          <w:p w:rsidR="00274F4E" w:rsidRPr="00371922" w:rsidRDefault="00274F4E" w:rsidP="00CA3BB7">
            <w:pPr>
              <w:pStyle w:val="NoSpacing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- контроль письменной речи</w:t>
            </w:r>
          </w:p>
          <w:p w:rsidR="00CA3BB7" w:rsidRPr="00371922" w:rsidRDefault="00CA3BB7" w:rsidP="00CA3BB7">
            <w:pPr>
              <w:pStyle w:val="NoSpacing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- пользоваться он-лайн ресурсами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7F" w:rsidRPr="00371922" w:rsidRDefault="000C777F" w:rsidP="00162216">
            <w:pPr>
              <w:pStyle w:val="NoSpacing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 xml:space="preserve">- развивать у </w:t>
            </w:r>
            <w:r w:rsidR="005C183A" w:rsidRPr="00371922">
              <w:rPr>
                <w:rFonts w:ascii="Times New Roman" w:hAnsi="Times New Roman" w:cs="Times New Roman"/>
              </w:rPr>
              <w:t xml:space="preserve">обучающихся </w:t>
            </w:r>
            <w:r w:rsidR="00274F4E" w:rsidRPr="00371922">
              <w:rPr>
                <w:rFonts w:ascii="Times New Roman" w:hAnsi="Times New Roman" w:cs="Times New Roman"/>
              </w:rPr>
              <w:t>способность анализировать свои учебные действия  и корректировать их;</w:t>
            </w:r>
          </w:p>
          <w:p w:rsidR="000C777F" w:rsidRPr="00371922" w:rsidRDefault="000C777F" w:rsidP="00CA3BB7">
            <w:pPr>
              <w:pStyle w:val="NoSpacing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 xml:space="preserve">- содействовать установлению в сознании </w:t>
            </w:r>
            <w:r w:rsidR="00CA3BB7" w:rsidRPr="00371922">
              <w:rPr>
                <w:rFonts w:ascii="Times New Roman" w:hAnsi="Times New Roman" w:cs="Times New Roman"/>
              </w:rPr>
              <w:t xml:space="preserve">обучающегося </w:t>
            </w:r>
            <w:r w:rsidRPr="00371922">
              <w:rPr>
                <w:rFonts w:ascii="Times New Roman" w:hAnsi="Times New Roman" w:cs="Times New Roman"/>
              </w:rPr>
              <w:t xml:space="preserve"> устойчивых связей между накопленным и новым опытом познавательной и практической деятельности;</w:t>
            </w:r>
            <w:r w:rsidRPr="00371922">
              <w:rPr>
                <w:rFonts w:ascii="Times New Roman" w:hAnsi="Times New Roman" w:cs="Times New Roman"/>
              </w:rPr>
              <w:br/>
              <w:t>- формировать и развивать учебно-организационные умения и навыки (взаимоконтроль, самостоятельная работа, коллективная деятельность);</w:t>
            </w:r>
            <w:r w:rsidRPr="00371922">
              <w:rPr>
                <w:rFonts w:ascii="Times New Roman" w:hAnsi="Times New Roman" w:cs="Times New Roman"/>
              </w:rPr>
              <w:br/>
              <w:t xml:space="preserve">- развивать способность к рефлексии, как важнейшей составляющей умения учиться 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7F" w:rsidRPr="00371922" w:rsidRDefault="000C777F" w:rsidP="00162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922">
              <w:rPr>
                <w:rFonts w:ascii="Times New Roman" w:hAnsi="Times New Roman" w:cs="Times New Roman"/>
              </w:rPr>
              <w:t>– развивать настойчивость и умение преодолевать трудности для достижения намеченной цели;</w:t>
            </w:r>
            <w:r w:rsidRPr="00371922">
              <w:rPr>
                <w:rFonts w:ascii="Times New Roman" w:hAnsi="Times New Roman" w:cs="Times New Roman"/>
              </w:rPr>
              <w:br/>
              <w:t>– активизировать познавательную инициативу обучающихся и формировать их социальную компетентность</w:t>
            </w:r>
          </w:p>
        </w:tc>
      </w:tr>
      <w:tr w:rsidR="000C777F" w:rsidRPr="00463857" w:rsidTr="00162216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7F" w:rsidRPr="000130C6" w:rsidRDefault="000C777F" w:rsidP="00162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0130C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Вид используемых на уроке средств ИКТ</w:t>
            </w:r>
            <w:r w:rsidRPr="000130C6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16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7F" w:rsidRDefault="000C777F" w:rsidP="001622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Pr="00677FCD">
              <w:rPr>
                <w:rFonts w:ascii="Times New Roman" w:hAnsi="Times New Roman"/>
              </w:rPr>
              <w:t>бучающая компьютерная программа “E</w:t>
            </w:r>
            <w:r>
              <w:rPr>
                <w:rFonts w:ascii="Times New Roman" w:hAnsi="Times New Roman"/>
              </w:rPr>
              <w:t>njoy Listening and Playing</w:t>
            </w:r>
            <w:r w:rsidRPr="00677FCD">
              <w:rPr>
                <w:rFonts w:ascii="Times New Roman" w:hAnsi="Times New Roman"/>
              </w:rPr>
              <w:t>” к учебнику </w:t>
            </w:r>
            <w:r w:rsidR="00CA3BB7">
              <w:rPr>
                <w:rFonts w:ascii="Times New Roman" w:hAnsi="Times New Roman"/>
              </w:rPr>
              <w:t>   “Enjoy English”, 4</w:t>
            </w:r>
            <w:r>
              <w:rPr>
                <w:rFonts w:ascii="Times New Roman" w:hAnsi="Times New Roman"/>
              </w:rPr>
              <w:t xml:space="preserve"> класс. </w:t>
            </w:r>
          </w:p>
          <w:p w:rsidR="000C777F" w:rsidRDefault="000C777F" w:rsidP="001622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Pr="00812909">
              <w:rPr>
                <w:rFonts w:ascii="Times New Roman" w:hAnsi="Times New Roman"/>
              </w:rPr>
              <w:t>бучающая компьютерная программа «Интерактивные плакаты к УМК    “Enjoy English” для 2-4 классов.</w:t>
            </w:r>
          </w:p>
          <w:p w:rsidR="000C777F" w:rsidRPr="00CA3BB7" w:rsidRDefault="000C777F" w:rsidP="00162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-</w:t>
            </w:r>
            <w:r w:rsidRPr="00463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ресурсы сети Интернет</w:t>
            </w:r>
            <w:r w:rsidR="00C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(он лайн тестирование  на сервере  </w:t>
            </w:r>
            <w:r w:rsidR="00C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Google</w:t>
            </w:r>
            <w:r w:rsidR="00CA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C777F" w:rsidRPr="00463857" w:rsidRDefault="000C777F" w:rsidP="0048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авторская презентация учителя  к уроку №</w:t>
            </w:r>
            <w:r w:rsidR="0048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0C777F" w:rsidRPr="00463857" w:rsidTr="00162216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7F" w:rsidRPr="000130C6" w:rsidRDefault="000C777F" w:rsidP="00162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0130C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Необходимое аппаратное и программное обеспечение</w:t>
            </w:r>
          </w:p>
        </w:tc>
        <w:tc>
          <w:tcPr>
            <w:tcW w:w="116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7F" w:rsidRDefault="000C777F" w:rsidP="00162216">
            <w:pPr>
              <w:pStyle w:val="NoSpacing"/>
              <w:rPr>
                <w:lang w:eastAsia="ru-RU"/>
              </w:rPr>
            </w:pPr>
            <w:r>
              <w:rPr>
                <w:lang w:eastAsia="ru-RU"/>
              </w:rPr>
              <w:t xml:space="preserve"> -выход в Интернет;</w:t>
            </w:r>
          </w:p>
          <w:p w:rsidR="000C777F" w:rsidRPr="00371922" w:rsidRDefault="000C777F" w:rsidP="00162216">
            <w:pPr>
              <w:pStyle w:val="NoSpacing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463857">
              <w:rPr>
                <w:lang w:eastAsia="ru-RU"/>
              </w:rPr>
              <w:t>компьютер</w:t>
            </w:r>
            <w:r w:rsidR="00371922" w:rsidRPr="00F105A9">
              <w:rPr>
                <w:lang w:eastAsia="ru-RU"/>
              </w:rPr>
              <w:t xml:space="preserve"> </w:t>
            </w:r>
            <w:r w:rsidR="00371922">
              <w:rPr>
                <w:lang w:eastAsia="ru-RU"/>
              </w:rPr>
              <w:t>учителя</w:t>
            </w:r>
          </w:p>
          <w:p w:rsidR="00371922" w:rsidRPr="00371922" w:rsidRDefault="00371922" w:rsidP="00371922">
            <w:pPr>
              <w:spacing w:after="0" w:line="240" w:lineRule="auto"/>
              <w:rPr>
                <w:rFonts w:ascii="Times New Roman" w:hAnsi="Times New Roman"/>
              </w:rPr>
            </w:pPr>
            <w:r w:rsidRPr="00371922">
              <w:rPr>
                <w:lang w:eastAsia="ru-RU"/>
              </w:rPr>
              <w:t xml:space="preserve">- </w:t>
            </w:r>
            <w:r>
              <w:rPr>
                <w:rFonts w:ascii="Times New Roman" w:hAnsi="Times New Roman"/>
              </w:rPr>
              <w:t>персональные компьютеры – 8 штук ( по одному  на каждой парте)</w:t>
            </w:r>
          </w:p>
        </w:tc>
      </w:tr>
      <w:tr w:rsidR="000C777F" w:rsidRPr="00463857" w:rsidTr="00162216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77F" w:rsidRPr="000130C6" w:rsidRDefault="000C777F" w:rsidP="00162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Образовательные ресурсы Интернет</w:t>
            </w:r>
          </w:p>
        </w:tc>
        <w:tc>
          <w:tcPr>
            <w:tcW w:w="116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7F" w:rsidRPr="00463857" w:rsidRDefault="000C777F" w:rsidP="005C1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F6506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www.titul.ru</w:t>
              </w:r>
            </w:hyperlink>
            <w:r>
              <w:rPr>
                <w:sz w:val="24"/>
                <w:szCs w:val="24"/>
              </w:rPr>
              <w:t xml:space="preserve">   </w:t>
            </w:r>
            <w:hyperlink r:id="rId6" w:history="1">
              <w:r w:rsidRPr="00F6506A">
                <w:rPr>
                  <w:rStyle w:val="Hyperlink"/>
                  <w:rFonts w:ascii="Times New Roman" w:eastAsia="Calibri" w:hAnsi="Times New Roman"/>
                  <w:sz w:val="24"/>
                  <w:szCs w:val="24"/>
                  <w:lang w:val="en-US"/>
                </w:rPr>
                <w:t>www</w:t>
              </w:r>
              <w:r w:rsidRPr="00F6506A">
                <w:rPr>
                  <w:rStyle w:val="Hyperlink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Pr="00F6506A">
                <w:rPr>
                  <w:rStyle w:val="Hyperlink"/>
                  <w:rFonts w:ascii="Times New Roman" w:eastAsia="Calibri" w:hAnsi="Times New Roman"/>
                  <w:sz w:val="24"/>
                  <w:szCs w:val="24"/>
                  <w:lang w:val="en-US"/>
                </w:rPr>
                <w:t>inyaz</w:t>
              </w:r>
              <w:r w:rsidRPr="00F6506A">
                <w:rPr>
                  <w:rStyle w:val="Hyperlink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Pr="00F6506A">
                <w:rPr>
                  <w:rStyle w:val="Hyperlink"/>
                  <w:rFonts w:ascii="Times New Roman" w:eastAsia="Calibri" w:hAnsi="Times New Roman"/>
                  <w:sz w:val="24"/>
                  <w:szCs w:val="24"/>
                  <w:lang w:val="en-US"/>
                </w:rPr>
                <w:t>prosv</w:t>
              </w:r>
              <w:r w:rsidRPr="00F6506A">
                <w:rPr>
                  <w:rStyle w:val="Hyperlink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Pr="00F6506A">
                <w:rPr>
                  <w:rStyle w:val="Hyperlink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</w:hyperlink>
            <w:r w:rsidR="00CA3BB7">
              <w:t xml:space="preserve">   </w:t>
            </w:r>
            <w:r w:rsidR="005C183A">
              <w:t xml:space="preserve">         </w:t>
            </w:r>
            <w:hyperlink r:id="rId7" w:tgtFrame="_blank" w:history="1">
              <w:r w:rsidR="00CA3BB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https://docs.google.com/forms</w:t>
              </w:r>
            </w:hyperlink>
          </w:p>
        </w:tc>
      </w:tr>
    </w:tbl>
    <w:p w:rsidR="000C777F" w:rsidRDefault="000C777F" w:rsidP="000C777F"/>
    <w:tbl>
      <w:tblPr>
        <w:tblW w:w="15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5"/>
        <w:gridCol w:w="3267"/>
        <w:gridCol w:w="279"/>
        <w:gridCol w:w="9805"/>
      </w:tblGrid>
      <w:tr w:rsidR="000C777F" w:rsidRPr="00D02ABA" w:rsidTr="00162216">
        <w:tc>
          <w:tcPr>
            <w:tcW w:w="2485" w:type="dxa"/>
          </w:tcPr>
          <w:p w:rsidR="000C777F" w:rsidRPr="000130C6" w:rsidRDefault="000C777F" w:rsidP="00162216">
            <w:pPr>
              <w:pStyle w:val="NoSpacing"/>
              <w:rPr>
                <w:b/>
              </w:rPr>
            </w:pPr>
            <w:r w:rsidRPr="000130C6">
              <w:rPr>
                <w:b/>
              </w:rPr>
              <w:t>Планируемый результат</w:t>
            </w:r>
          </w:p>
        </w:tc>
        <w:tc>
          <w:tcPr>
            <w:tcW w:w="3546" w:type="dxa"/>
            <w:gridSpan w:val="2"/>
          </w:tcPr>
          <w:p w:rsidR="000C777F" w:rsidRPr="00371922" w:rsidRDefault="000C777F" w:rsidP="00162216">
            <w:pPr>
              <w:pStyle w:val="NoSpacing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Предметные умения</w:t>
            </w:r>
          </w:p>
        </w:tc>
        <w:tc>
          <w:tcPr>
            <w:tcW w:w="9805" w:type="dxa"/>
          </w:tcPr>
          <w:p w:rsidR="000C777F" w:rsidRPr="00D02ABA" w:rsidRDefault="000C777F" w:rsidP="00162216">
            <w:pPr>
              <w:pStyle w:val="NoSpacing"/>
            </w:pPr>
            <w:r w:rsidRPr="00D02ABA">
              <w:t>Универсальные учебные действия</w:t>
            </w:r>
          </w:p>
        </w:tc>
      </w:tr>
      <w:tr w:rsidR="000C777F" w:rsidRPr="00D02ABA" w:rsidTr="00162216">
        <w:tc>
          <w:tcPr>
            <w:tcW w:w="2485" w:type="dxa"/>
          </w:tcPr>
          <w:p w:rsidR="000C777F" w:rsidRPr="00D02ABA" w:rsidRDefault="000C777F" w:rsidP="00162216">
            <w:pPr>
              <w:pStyle w:val="NoSpacing"/>
            </w:pPr>
          </w:p>
        </w:tc>
        <w:tc>
          <w:tcPr>
            <w:tcW w:w="3546" w:type="dxa"/>
            <w:gridSpan w:val="2"/>
          </w:tcPr>
          <w:p w:rsidR="00274F4E" w:rsidRPr="00371922" w:rsidRDefault="000C777F" w:rsidP="00274F4E">
            <w:pPr>
              <w:pStyle w:val="NoSpacing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 xml:space="preserve">Ученики могут </w:t>
            </w:r>
          </w:p>
          <w:p w:rsidR="000C777F" w:rsidRPr="00371922" w:rsidRDefault="00274F4E" w:rsidP="00274F4E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371922">
              <w:rPr>
                <w:rFonts w:ascii="Times New Roman" w:hAnsi="Times New Roman" w:cs="Times New Roman"/>
              </w:rPr>
              <w:t>понимать на слух разные типы текстов.</w:t>
            </w:r>
          </w:p>
          <w:p w:rsidR="000C777F" w:rsidRPr="00371922" w:rsidRDefault="00274F4E" w:rsidP="00162216">
            <w:pPr>
              <w:pStyle w:val="NoSpacing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 xml:space="preserve">Владеют разговорной речью по  лексическим темам  4-го класса. </w:t>
            </w:r>
          </w:p>
          <w:p w:rsidR="000C777F" w:rsidRPr="00371922" w:rsidRDefault="000C777F" w:rsidP="00162216">
            <w:pPr>
              <w:pStyle w:val="NoSpacing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Умеют читать текст, находить необходимую информацию</w:t>
            </w:r>
            <w:r w:rsidR="005C183A" w:rsidRPr="00371922">
              <w:rPr>
                <w:rFonts w:ascii="Times New Roman" w:hAnsi="Times New Roman" w:cs="Times New Roman"/>
              </w:rPr>
              <w:t xml:space="preserve"> и творчески преобразовывать</w:t>
            </w:r>
            <w:r w:rsidRPr="00371922">
              <w:rPr>
                <w:rFonts w:ascii="Times New Roman" w:hAnsi="Times New Roman" w:cs="Times New Roman"/>
              </w:rPr>
              <w:t>.</w:t>
            </w:r>
          </w:p>
          <w:p w:rsidR="000C777F" w:rsidRPr="00371922" w:rsidRDefault="000C777F" w:rsidP="00162216">
            <w:pPr>
              <w:pStyle w:val="NoSpacing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 xml:space="preserve"> Умеют высказывать свое мнение о прочитанном в мо</w:t>
            </w:r>
            <w:r w:rsidR="00274F4E" w:rsidRPr="00371922">
              <w:rPr>
                <w:rFonts w:ascii="Times New Roman" w:hAnsi="Times New Roman" w:cs="Times New Roman"/>
              </w:rPr>
              <w:t>нологическом варианте и диалогеумеют писать  личного характера.</w:t>
            </w:r>
          </w:p>
          <w:p w:rsidR="00274F4E" w:rsidRPr="00371922" w:rsidRDefault="00274F4E" w:rsidP="00162216">
            <w:pPr>
              <w:pStyle w:val="NoSpacing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Умеют пользоваться он-лайн ресурсами для тестирования</w:t>
            </w:r>
          </w:p>
          <w:p w:rsidR="000C777F" w:rsidRPr="00371922" w:rsidRDefault="000C777F" w:rsidP="0016221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805" w:type="dxa"/>
          </w:tcPr>
          <w:p w:rsidR="000C777F" w:rsidRPr="00371922" w:rsidRDefault="000C777F" w:rsidP="0016221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71922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</w:t>
            </w:r>
            <w:r w:rsidRPr="00371922">
              <w:rPr>
                <w:rFonts w:ascii="Times New Roman" w:hAnsi="Times New Roman" w:cs="Times New Roman"/>
                <w:sz w:val="20"/>
                <w:szCs w:val="20"/>
              </w:rPr>
              <w:t>: проявляют познавательный интерес к учебной деятельности, изучению иностранного языка ; руководствуются значимыми учебными мотивами ; оценивают свои поступки ; определяют границы собственного знания и «незнания»; оперируют  основными моральными нормами, такими как здоровый образ жизни.</w:t>
            </w:r>
          </w:p>
          <w:p w:rsidR="00762C06" w:rsidRPr="00371922" w:rsidRDefault="000C777F" w:rsidP="00762C06">
            <w:pPr>
              <w:pStyle w:val="NoSpacing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371922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r w:rsidRPr="00371922">
              <w:rPr>
                <w:rFonts w:ascii="Times New Roman" w:hAnsi="Times New Roman" w:cs="Times New Roman"/>
                <w:sz w:val="20"/>
                <w:szCs w:val="20"/>
              </w:rPr>
              <w:t xml:space="preserve">: принимают и сохраняют учебную задачу ; планируют свои действия в соответствии с поставленной задачей и условиями её реализации, в том числе и во внутреннем плане; </w:t>
            </w:r>
            <w:r w:rsidR="00762C06" w:rsidRPr="00371922">
              <w:rPr>
                <w:rFonts w:ascii="Times New Roman" w:hAnsi="Times New Roman" w:cs="Times New Roman"/>
                <w:sz w:val="20"/>
              </w:rPr>
              <w:t xml:space="preserve">умеют </w:t>
            </w:r>
            <w:r w:rsidR="00762C06" w:rsidRPr="00371922">
              <w:rPr>
                <w:rFonts w:ascii="Times New Roman" w:hAnsi="Times New Roman" w:cs="Times New Roman"/>
                <w:sz w:val="20"/>
                <w:lang w:eastAsia="ru-RU"/>
              </w:rPr>
              <w:t>осуществлять контроль и самоконтроль изученных понятий и алгоритмов,</w:t>
            </w:r>
          </w:p>
          <w:p w:rsidR="00762C06" w:rsidRPr="00371922" w:rsidRDefault="00762C06" w:rsidP="00762C06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371922">
              <w:rPr>
                <w:rFonts w:ascii="Times New Roman" w:hAnsi="Times New Roman" w:cs="Times New Roman"/>
                <w:sz w:val="20"/>
                <w:lang w:eastAsia="ru-RU"/>
              </w:rPr>
              <w:t xml:space="preserve"> Умеют  контролировать собственную деятельность при анализе контрольной работы</w:t>
            </w:r>
          </w:p>
          <w:p w:rsidR="000C777F" w:rsidRPr="00371922" w:rsidRDefault="000C777F" w:rsidP="0016221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719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371922">
              <w:rPr>
                <w:rFonts w:ascii="Times New Roman" w:hAnsi="Times New Roman" w:cs="Times New Roman"/>
                <w:sz w:val="20"/>
                <w:szCs w:val="20"/>
              </w:rPr>
              <w:t>составляют осознанные и произвольные речевые высказывания в устной форме ; владеют необходимыми орфографическими навыками и умениями; понимают прослушанный текст и выполняют задание из учебника на основе прослушанного; выделяют необходимую информацию; находят ответы на вопросы в тексте и в иллюстрациях учебника; делают выводы в результате совместной деятельности класса и учителя.</w:t>
            </w:r>
          </w:p>
          <w:p w:rsidR="000C777F" w:rsidRPr="00371922" w:rsidRDefault="000C777F" w:rsidP="00162216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3719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371922">
              <w:rPr>
                <w:rFonts w:ascii="Times New Roman" w:hAnsi="Times New Roman" w:cs="Times New Roman"/>
                <w:sz w:val="20"/>
                <w:szCs w:val="20"/>
              </w:rPr>
              <w:t>оформляют свои мысли в устной форме форме, понятной для учителя, собеседника, партнёра; слушают и понимают речь других; работают в паре и группе.</w:t>
            </w:r>
          </w:p>
        </w:tc>
      </w:tr>
      <w:tr w:rsidR="000C777F" w:rsidRPr="00D02ABA" w:rsidTr="00162216">
        <w:tc>
          <w:tcPr>
            <w:tcW w:w="2485" w:type="dxa"/>
          </w:tcPr>
          <w:p w:rsidR="000C777F" w:rsidRPr="00371922" w:rsidRDefault="000C777F" w:rsidP="00162216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71922">
              <w:rPr>
                <w:rFonts w:ascii="Times New Roman" w:hAnsi="Times New Roman" w:cs="Times New Roman"/>
                <w:b/>
              </w:rPr>
              <w:t>Основные понятия</w:t>
            </w:r>
          </w:p>
        </w:tc>
        <w:tc>
          <w:tcPr>
            <w:tcW w:w="13351" w:type="dxa"/>
            <w:gridSpan w:val="3"/>
          </w:tcPr>
          <w:p w:rsidR="000C777F" w:rsidRPr="00371922" w:rsidRDefault="000C777F" w:rsidP="00274F4E">
            <w:pPr>
              <w:pStyle w:val="NoSpacing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Лексика классного обиход</w:t>
            </w:r>
            <w:r w:rsidR="005C183A" w:rsidRPr="00371922">
              <w:rPr>
                <w:rFonts w:ascii="Times New Roman" w:hAnsi="Times New Roman" w:cs="Times New Roman"/>
              </w:rPr>
              <w:t>а, лексический материал по тем</w:t>
            </w:r>
            <w:r w:rsidR="00274F4E" w:rsidRPr="00371922">
              <w:rPr>
                <w:rFonts w:ascii="Times New Roman" w:hAnsi="Times New Roman" w:cs="Times New Roman"/>
              </w:rPr>
              <w:t xml:space="preserve">ам 4 класса, он-лайн ресурсы, </w:t>
            </w:r>
          </w:p>
        </w:tc>
      </w:tr>
      <w:tr w:rsidR="000C777F" w:rsidRPr="00D02ABA" w:rsidTr="00162216">
        <w:tc>
          <w:tcPr>
            <w:tcW w:w="15836" w:type="dxa"/>
            <w:gridSpan w:val="4"/>
          </w:tcPr>
          <w:p w:rsidR="000C777F" w:rsidRPr="00371922" w:rsidRDefault="000C777F" w:rsidP="00162216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71922">
              <w:rPr>
                <w:rFonts w:ascii="Times New Roman" w:hAnsi="Times New Roman" w:cs="Times New Roman"/>
                <w:b/>
              </w:rPr>
              <w:t>Организация пространства</w:t>
            </w:r>
          </w:p>
        </w:tc>
      </w:tr>
      <w:tr w:rsidR="000C777F" w:rsidRPr="00D02ABA" w:rsidTr="00162216">
        <w:tc>
          <w:tcPr>
            <w:tcW w:w="2485" w:type="dxa"/>
          </w:tcPr>
          <w:p w:rsidR="000C777F" w:rsidRPr="00371922" w:rsidRDefault="000C777F" w:rsidP="00162216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71922">
              <w:rPr>
                <w:rFonts w:ascii="Times New Roman" w:hAnsi="Times New Roman" w:cs="Times New Roman"/>
                <w:b/>
              </w:rPr>
              <w:t>Межпредметные связи</w:t>
            </w:r>
          </w:p>
        </w:tc>
        <w:tc>
          <w:tcPr>
            <w:tcW w:w="3267" w:type="dxa"/>
          </w:tcPr>
          <w:p w:rsidR="000C777F" w:rsidRPr="00371922" w:rsidRDefault="000C777F" w:rsidP="00162216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71922">
              <w:rPr>
                <w:rFonts w:ascii="Times New Roman" w:hAnsi="Times New Roman" w:cs="Times New Roman"/>
                <w:b/>
              </w:rPr>
              <w:t>Формы работы</w:t>
            </w:r>
          </w:p>
        </w:tc>
        <w:tc>
          <w:tcPr>
            <w:tcW w:w="10084" w:type="dxa"/>
            <w:gridSpan w:val="2"/>
          </w:tcPr>
          <w:p w:rsidR="000C777F" w:rsidRPr="00371922" w:rsidRDefault="000C777F" w:rsidP="00162216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71922">
              <w:rPr>
                <w:rFonts w:ascii="Times New Roman" w:hAnsi="Times New Roman" w:cs="Times New Roman"/>
                <w:b/>
              </w:rPr>
              <w:t>Ресурсы</w:t>
            </w:r>
          </w:p>
          <w:p w:rsidR="000C777F" w:rsidRPr="00371922" w:rsidRDefault="000C777F" w:rsidP="00162216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0C777F" w:rsidRPr="00D02ABA" w:rsidTr="00162216">
        <w:tc>
          <w:tcPr>
            <w:tcW w:w="2485" w:type="dxa"/>
          </w:tcPr>
          <w:p w:rsidR="000C777F" w:rsidRPr="00371922" w:rsidRDefault="000C777F" w:rsidP="00162216">
            <w:pPr>
              <w:pStyle w:val="NoSpacing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Литературное чтение,</w:t>
            </w:r>
          </w:p>
          <w:p w:rsidR="000C777F" w:rsidRPr="00371922" w:rsidRDefault="000C777F" w:rsidP="00162216">
            <w:pPr>
              <w:pStyle w:val="NoSpacing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окружающий мир</w:t>
            </w:r>
          </w:p>
          <w:p w:rsidR="005C183A" w:rsidRPr="00371922" w:rsidRDefault="005C183A" w:rsidP="00162216">
            <w:pPr>
              <w:pStyle w:val="NoSpacing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267" w:type="dxa"/>
          </w:tcPr>
          <w:p w:rsidR="000C777F" w:rsidRPr="00371922" w:rsidRDefault="000C777F" w:rsidP="00162216">
            <w:pPr>
              <w:pStyle w:val="NoSpacing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Индивидуальная, групповая, фронтальная</w:t>
            </w:r>
          </w:p>
        </w:tc>
        <w:tc>
          <w:tcPr>
            <w:tcW w:w="10084" w:type="dxa"/>
            <w:gridSpan w:val="2"/>
          </w:tcPr>
          <w:p w:rsidR="000C777F" w:rsidRPr="00371922" w:rsidRDefault="000C777F" w:rsidP="00162216">
            <w:pPr>
              <w:pStyle w:val="NoSpacing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 xml:space="preserve">-учебник, </w:t>
            </w:r>
            <w:r w:rsidR="001D1565" w:rsidRPr="00371922">
              <w:rPr>
                <w:rFonts w:ascii="Times New Roman" w:hAnsi="Times New Roman" w:cs="Times New Roman"/>
              </w:rPr>
              <w:t>рабочая тетрадь</w:t>
            </w:r>
          </w:p>
          <w:p w:rsidR="000C777F" w:rsidRPr="00371922" w:rsidRDefault="001D1565" w:rsidP="00162216">
            <w:pPr>
              <w:pStyle w:val="NoSpacing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 xml:space="preserve">-  бланк самоконтроля, </w:t>
            </w:r>
          </w:p>
          <w:p w:rsidR="000C777F" w:rsidRPr="00371922" w:rsidRDefault="000C777F" w:rsidP="00162216">
            <w:pPr>
              <w:pStyle w:val="NoSpacing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-</w:t>
            </w:r>
            <w:r w:rsidR="00274F4E" w:rsidRPr="00371922">
              <w:rPr>
                <w:rFonts w:ascii="Times New Roman" w:hAnsi="Times New Roman" w:cs="Times New Roman"/>
              </w:rPr>
              <w:t xml:space="preserve"> эталоны</w:t>
            </w:r>
            <w:r w:rsidR="00762C06" w:rsidRPr="00371922">
              <w:rPr>
                <w:rFonts w:ascii="Times New Roman" w:hAnsi="Times New Roman" w:cs="Times New Roman"/>
              </w:rPr>
              <w:t xml:space="preserve">, </w:t>
            </w:r>
            <w:r w:rsidR="00274F4E" w:rsidRPr="00371922">
              <w:rPr>
                <w:rFonts w:ascii="Times New Roman" w:hAnsi="Times New Roman" w:cs="Times New Roman"/>
              </w:rPr>
              <w:t xml:space="preserve"> </w:t>
            </w:r>
            <w:r w:rsidR="00762C06" w:rsidRPr="00371922">
              <w:rPr>
                <w:rFonts w:ascii="Times New Roman" w:hAnsi="Times New Roman" w:cs="Times New Roman"/>
              </w:rPr>
              <w:t>тетради для работы над ошибками</w:t>
            </w:r>
          </w:p>
          <w:p w:rsidR="00762C06" w:rsidRPr="00371922" w:rsidRDefault="000C777F" w:rsidP="00762C06">
            <w:pPr>
              <w:pStyle w:val="NoSpacing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- опорная схема для рефлексии</w:t>
            </w:r>
          </w:p>
          <w:p w:rsidR="001D1565" w:rsidRPr="00371922" w:rsidRDefault="00762C06" w:rsidP="00762C06">
            <w:pPr>
              <w:pStyle w:val="NoSpacing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 xml:space="preserve">- </w:t>
            </w:r>
            <w:r w:rsidR="001D1565" w:rsidRPr="00371922">
              <w:rPr>
                <w:rFonts w:ascii="Times New Roman" w:hAnsi="Times New Roman" w:cs="Times New Roman"/>
              </w:rPr>
              <w:t>памятка «Рабо</w:t>
            </w:r>
            <w:r w:rsidRPr="00371922">
              <w:rPr>
                <w:rFonts w:ascii="Times New Roman" w:hAnsi="Times New Roman" w:cs="Times New Roman"/>
              </w:rPr>
              <w:t>та над ошибками»</w:t>
            </w:r>
          </w:p>
        </w:tc>
      </w:tr>
    </w:tbl>
    <w:p w:rsidR="005C183A" w:rsidRDefault="005C183A"/>
    <w:tbl>
      <w:tblPr>
        <w:tblW w:w="182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32"/>
        <w:gridCol w:w="1559"/>
        <w:gridCol w:w="3686"/>
        <w:gridCol w:w="4110"/>
        <w:gridCol w:w="7241"/>
      </w:tblGrid>
      <w:tr w:rsidR="004E572A" w:rsidRPr="00E71A06" w:rsidTr="00162216">
        <w:tc>
          <w:tcPr>
            <w:tcW w:w="1632" w:type="dxa"/>
          </w:tcPr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71922">
              <w:rPr>
                <w:rFonts w:ascii="Times New Roman" w:hAnsi="Times New Roman" w:cs="Times New Roman"/>
                <w:b/>
                <w:bCs/>
              </w:rPr>
              <w:t>Этапы урока</w:t>
            </w:r>
          </w:p>
        </w:tc>
        <w:tc>
          <w:tcPr>
            <w:tcW w:w="1559" w:type="dxa"/>
          </w:tcPr>
          <w:p w:rsidR="004E572A" w:rsidRPr="00371922" w:rsidRDefault="004E572A" w:rsidP="00162216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71922">
              <w:rPr>
                <w:rFonts w:ascii="Times New Roman" w:hAnsi="Times New Roman" w:cs="Times New Roman"/>
                <w:b/>
              </w:rPr>
              <w:t>Ресурсы</w:t>
            </w:r>
          </w:p>
        </w:tc>
        <w:tc>
          <w:tcPr>
            <w:tcW w:w="3686" w:type="dxa"/>
          </w:tcPr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71922">
              <w:rPr>
                <w:rFonts w:ascii="Times New Roman" w:hAnsi="Times New Roman" w:cs="Times New Roman"/>
                <w:b/>
                <w:bCs/>
              </w:rPr>
              <w:t>Деятельность учителя</w:t>
            </w:r>
          </w:p>
        </w:tc>
        <w:tc>
          <w:tcPr>
            <w:tcW w:w="4110" w:type="dxa"/>
          </w:tcPr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71922">
              <w:rPr>
                <w:rFonts w:ascii="Times New Roman" w:hAnsi="Times New Roman" w:cs="Times New Roman"/>
                <w:b/>
                <w:bCs/>
              </w:rPr>
              <w:t>Деятельность учащихся</w:t>
            </w:r>
          </w:p>
        </w:tc>
        <w:tc>
          <w:tcPr>
            <w:tcW w:w="7241" w:type="dxa"/>
          </w:tcPr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71922">
              <w:rPr>
                <w:rFonts w:ascii="Times New Roman" w:hAnsi="Times New Roman" w:cs="Times New Roman"/>
                <w:b/>
                <w:bCs/>
              </w:rPr>
              <w:t>Универсальные Учебные Действия</w:t>
            </w:r>
          </w:p>
        </w:tc>
      </w:tr>
      <w:tr w:rsidR="004E572A" w:rsidRPr="000A43B0" w:rsidTr="00162216">
        <w:tc>
          <w:tcPr>
            <w:tcW w:w="1632" w:type="dxa"/>
          </w:tcPr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1.</w:t>
            </w:r>
            <w:r w:rsidR="00F105A9" w:rsidRPr="00A95F85">
              <w:rPr>
                <w:rFonts w:ascii="Times New Roman" w:hAnsi="Times New Roman" w:cs="Times New Roman"/>
              </w:rPr>
              <w:t xml:space="preserve"> Этап мотивации (самоопределение) к контрольно-коррекционной   деятельности</w:t>
            </w:r>
          </w:p>
        </w:tc>
        <w:tc>
          <w:tcPr>
            <w:tcW w:w="1559" w:type="dxa"/>
          </w:tcPr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 xml:space="preserve">Аудиозапись </w:t>
            </w:r>
            <w:r w:rsidR="00762C06" w:rsidRPr="00371922">
              <w:rPr>
                <w:rFonts w:ascii="Times New Roman" w:hAnsi="Times New Roman" w:cs="Times New Roman"/>
              </w:rPr>
              <w:t>к уроку 64</w:t>
            </w:r>
            <w:r w:rsidRPr="00371922">
              <w:rPr>
                <w:rFonts w:ascii="Times New Roman" w:hAnsi="Times New Roman" w:cs="Times New Roman"/>
              </w:rPr>
              <w:t xml:space="preserve"> №1</w:t>
            </w:r>
          </w:p>
        </w:tc>
        <w:tc>
          <w:tcPr>
            <w:tcW w:w="3686" w:type="dxa"/>
          </w:tcPr>
          <w:p w:rsidR="004E572A" w:rsidRPr="00371922" w:rsidRDefault="004E572A" w:rsidP="00762C06">
            <w:pPr>
              <w:pStyle w:val="NoSpacing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371922">
              <w:rPr>
                <w:rFonts w:ascii="Times New Roman" w:hAnsi="Times New Roman" w:cs="Times New Roman"/>
              </w:rPr>
              <w:t>Подготовка класса к работе, мотивация  к</w:t>
            </w:r>
            <w:r w:rsidR="00762C06" w:rsidRPr="00371922">
              <w:rPr>
                <w:rFonts w:ascii="Times New Roman" w:hAnsi="Times New Roman" w:cs="Times New Roman"/>
              </w:rPr>
              <w:t xml:space="preserve"> </w:t>
            </w:r>
            <w:r w:rsidRPr="0037192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62C06" w:rsidRPr="00371922">
              <w:rPr>
                <w:rFonts w:ascii="Times New Roman" w:hAnsi="Times New Roman" w:cs="Times New Roman"/>
                <w:lang w:eastAsia="ru-RU"/>
              </w:rPr>
              <w:t>контролю и самоконтролю изученных понятий и алгоритмов, к контролю собственной  деятельности</w:t>
            </w: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Настрой на работу</w:t>
            </w:r>
            <w:r w:rsidR="00762C06" w:rsidRPr="00371922">
              <w:rPr>
                <w:rFonts w:ascii="Times New Roman" w:hAnsi="Times New Roman" w:cs="Times New Roman"/>
              </w:rPr>
              <w:t>.</w:t>
            </w:r>
          </w:p>
          <w:p w:rsidR="00762C06" w:rsidRPr="00371922" w:rsidRDefault="00762C06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 xml:space="preserve">Подготовка материалов для анализ контрольной работы: эталоны, тетради для работы над ошибками, </w:t>
            </w:r>
          </w:p>
          <w:p w:rsidR="004E572A" w:rsidRPr="00371922" w:rsidRDefault="00762C06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памятка «Работа над ошибками»</w:t>
            </w:r>
          </w:p>
        </w:tc>
        <w:tc>
          <w:tcPr>
            <w:tcW w:w="7241" w:type="dxa"/>
          </w:tcPr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  <w:b/>
                <w:bCs/>
              </w:rPr>
              <w:t>Личностные</w:t>
            </w:r>
            <w:r w:rsidRPr="00371922">
              <w:rPr>
                <w:rFonts w:ascii="Times New Roman" w:hAnsi="Times New Roman" w:cs="Times New Roman"/>
              </w:rPr>
              <w:t>: самоопределение</w:t>
            </w: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71922">
              <w:rPr>
                <w:rFonts w:ascii="Times New Roman" w:hAnsi="Times New Roman" w:cs="Times New Roman"/>
              </w:rPr>
              <w:t>: целеполагание</w:t>
            </w: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371922">
              <w:rPr>
                <w:rFonts w:ascii="Times New Roman" w:hAnsi="Times New Roman" w:cs="Times New Roman"/>
              </w:rPr>
              <w:t xml:space="preserve">: планирование учебного </w:t>
            </w: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сотрудничества с учителем и сверстниками</w:t>
            </w:r>
          </w:p>
        </w:tc>
      </w:tr>
      <w:tr w:rsidR="004E572A" w:rsidRPr="000A43B0" w:rsidTr="00162216">
        <w:tc>
          <w:tcPr>
            <w:tcW w:w="1632" w:type="dxa"/>
          </w:tcPr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2.Актуализация и пробные учебные действия</w:t>
            </w:r>
          </w:p>
        </w:tc>
        <w:tc>
          <w:tcPr>
            <w:tcW w:w="1559" w:type="dxa"/>
          </w:tcPr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 xml:space="preserve">Авторская презентация </w:t>
            </w: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 xml:space="preserve">Кадры </w:t>
            </w:r>
            <w:r w:rsidR="00762C06" w:rsidRPr="00371922">
              <w:rPr>
                <w:rFonts w:ascii="Times New Roman" w:hAnsi="Times New Roman" w:cs="Times New Roman"/>
              </w:rPr>
              <w:t>2,3</w:t>
            </w: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«Интерактивные плакаты к УМК    “Enjoy English</w:t>
            </w:r>
            <w:r w:rsidR="0037192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6" w:type="dxa"/>
          </w:tcPr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371922">
              <w:rPr>
                <w:rFonts w:ascii="Times New Roman" w:hAnsi="Times New Roman" w:cs="Times New Roman"/>
                <w:sz w:val="18"/>
              </w:rPr>
              <w:t xml:space="preserve">Организует повторение и знаковую фиксацию способов действий, запланированных для рефлексивного анализа учащимися. </w:t>
            </w: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371922">
              <w:rPr>
                <w:rFonts w:ascii="Times New Roman" w:hAnsi="Times New Roman" w:cs="Times New Roman"/>
                <w:sz w:val="18"/>
              </w:rPr>
              <w:t xml:space="preserve">Организует мотивирование («хочу»-«надо»-«могу»). Организует самопроверку учащимися своих работ по </w:t>
            </w:r>
            <w:r w:rsidR="00371922" w:rsidRPr="00371922">
              <w:rPr>
                <w:rFonts w:ascii="Times New Roman" w:hAnsi="Times New Roman" w:cs="Times New Roman"/>
                <w:sz w:val="18"/>
              </w:rPr>
              <w:t>эталону</w:t>
            </w:r>
            <w:r w:rsidRPr="00371922">
              <w:rPr>
                <w:rFonts w:ascii="Times New Roman" w:hAnsi="Times New Roman" w:cs="Times New Roman"/>
                <w:sz w:val="18"/>
              </w:rPr>
              <w:t xml:space="preserve"> с фиксацией полученных результатов.</w:t>
            </w:r>
          </w:p>
        </w:tc>
        <w:tc>
          <w:tcPr>
            <w:tcW w:w="4110" w:type="dxa"/>
          </w:tcPr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Обсуждают затруднения по данной теме.</w:t>
            </w: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Выполняют самостоятельную работу на применение способов действий.</w:t>
            </w: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572A" w:rsidRPr="00371922" w:rsidRDefault="00371922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самопроверку,  используя памятку</w:t>
            </w:r>
            <w:r w:rsidRPr="00371922">
              <w:rPr>
                <w:rFonts w:ascii="Times New Roman" w:hAnsi="Times New Roman" w:cs="Times New Roman"/>
              </w:rPr>
              <w:t xml:space="preserve"> «Работа над ошибками»</w:t>
            </w:r>
          </w:p>
        </w:tc>
        <w:tc>
          <w:tcPr>
            <w:tcW w:w="7241" w:type="dxa"/>
          </w:tcPr>
          <w:p w:rsidR="004E572A" w:rsidRPr="00371922" w:rsidRDefault="004E572A" w:rsidP="0016221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71922">
              <w:rPr>
                <w:rFonts w:ascii="Times New Roman" w:hAnsi="Times New Roman" w:cs="Times New Roman"/>
                <w:b/>
                <w:bCs/>
                <w:lang w:eastAsia="ar-SA"/>
              </w:rPr>
              <w:t>Коммуникативные:</w:t>
            </w:r>
            <w:r w:rsidRPr="00371922">
              <w:rPr>
                <w:rFonts w:ascii="Times New Roman" w:hAnsi="Times New Roman" w:cs="Times New Roman"/>
                <w:lang w:eastAsia="ar-SA"/>
              </w:rPr>
              <w:t xml:space="preserve"> планирование учебного </w:t>
            </w:r>
          </w:p>
          <w:p w:rsidR="004E572A" w:rsidRPr="00371922" w:rsidRDefault="004E572A" w:rsidP="0016221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71922">
              <w:rPr>
                <w:rFonts w:ascii="Times New Roman" w:hAnsi="Times New Roman" w:cs="Times New Roman"/>
                <w:lang w:eastAsia="ar-SA"/>
              </w:rPr>
              <w:t>сотрудничества с учителем и сверстниками;</w:t>
            </w:r>
          </w:p>
          <w:p w:rsidR="004E572A" w:rsidRPr="00371922" w:rsidRDefault="004E572A" w:rsidP="0016221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371922">
              <w:rPr>
                <w:rFonts w:ascii="Times New Roman" w:hAnsi="Times New Roman" w:cs="Times New Roman"/>
                <w:b/>
                <w:bCs/>
                <w:lang w:eastAsia="ar-SA"/>
              </w:rPr>
              <w:t>Познавательные:</w:t>
            </w:r>
          </w:p>
          <w:p w:rsidR="004E572A" w:rsidRPr="00371922" w:rsidRDefault="004E572A" w:rsidP="0016221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71922">
              <w:rPr>
                <w:rFonts w:ascii="Times New Roman" w:hAnsi="Times New Roman" w:cs="Times New Roman"/>
                <w:lang w:eastAsia="ar-SA"/>
              </w:rPr>
              <w:t xml:space="preserve">самостоятельное выделение и формулирование </w:t>
            </w:r>
          </w:p>
          <w:p w:rsidR="004E572A" w:rsidRPr="00371922" w:rsidRDefault="004E572A" w:rsidP="0016221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371922">
              <w:rPr>
                <w:rFonts w:ascii="Times New Roman" w:hAnsi="Times New Roman" w:cs="Times New Roman"/>
                <w:lang w:eastAsia="ar-SA"/>
              </w:rPr>
              <w:t>познавательной цели.</w:t>
            </w: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Логические – </w:t>
            </w:r>
            <w:r w:rsidRPr="00371922">
              <w:rPr>
                <w:rFonts w:ascii="Times New Roman" w:hAnsi="Times New Roman" w:cs="Times New Roman"/>
                <w:lang w:eastAsia="ar-SA"/>
              </w:rPr>
              <w:t>формулирование проблемы.</w:t>
            </w:r>
          </w:p>
        </w:tc>
      </w:tr>
      <w:tr w:rsidR="004E572A" w:rsidRPr="000A43B0" w:rsidTr="00162216">
        <w:tc>
          <w:tcPr>
            <w:tcW w:w="1632" w:type="dxa"/>
          </w:tcPr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3.Локализация учебных затруднений</w:t>
            </w:r>
          </w:p>
        </w:tc>
        <w:tc>
          <w:tcPr>
            <w:tcW w:w="1559" w:type="dxa"/>
          </w:tcPr>
          <w:p w:rsidR="004E572A" w:rsidRPr="00371922" w:rsidRDefault="00EC1013" w:rsidP="00162216">
            <w:pPr>
              <w:spacing w:after="0" w:line="240" w:lineRule="auto"/>
              <w:rPr>
                <w:rFonts w:ascii="Times New Roman" w:hAnsi="Times New Roman" w:cs="Times New Roman"/>
                <w:iCs/>
                <w:lang w:eastAsia="ar-SA"/>
              </w:rPr>
            </w:pPr>
            <w:r>
              <w:rPr>
                <w:rFonts w:ascii="Times New Roman" w:hAnsi="Times New Roman" w:cs="Times New Roman"/>
                <w:iCs/>
                <w:lang w:eastAsia="ar-SA"/>
              </w:rPr>
              <w:t>Упр. 1</w:t>
            </w:r>
            <w:r w:rsidR="004E572A" w:rsidRPr="00371922">
              <w:rPr>
                <w:rFonts w:ascii="Times New Roman" w:hAnsi="Times New Roman" w:cs="Times New Roman"/>
                <w:iCs/>
                <w:lang w:eastAsia="ar-SA"/>
              </w:rPr>
              <w:t xml:space="preserve"> с. </w:t>
            </w:r>
            <w:r>
              <w:rPr>
                <w:rFonts w:ascii="Times New Roman" w:hAnsi="Times New Roman" w:cs="Times New Roman"/>
                <w:iCs/>
                <w:lang w:eastAsia="ar-SA"/>
              </w:rPr>
              <w:t>125</w:t>
            </w: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  <w:iCs/>
                <w:lang w:eastAsia="ar-SA"/>
              </w:rPr>
            </w:pP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 xml:space="preserve">Авторская презентация </w:t>
            </w: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Кадры 4</w:t>
            </w:r>
            <w:r w:rsidR="00762C06" w:rsidRPr="00371922">
              <w:rPr>
                <w:rFonts w:ascii="Times New Roman" w:hAnsi="Times New Roman" w:cs="Times New Roman"/>
              </w:rPr>
              <w:t>, 5</w:t>
            </w: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371922">
              <w:rPr>
                <w:rFonts w:ascii="Times New Roman" w:hAnsi="Times New Roman" w:cs="Times New Roman"/>
              </w:rPr>
              <w:t xml:space="preserve">Консультирует.  </w:t>
            </w:r>
            <w:r w:rsidRPr="00371922">
              <w:rPr>
                <w:rFonts w:ascii="Times New Roman" w:hAnsi="Times New Roman" w:cs="Times New Roman"/>
                <w:i/>
                <w:iCs/>
                <w:lang w:eastAsia="ar-SA"/>
              </w:rPr>
              <w:t>Анализирует предложенные модели и помогает в выборе наиболее удачной</w:t>
            </w: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1922">
              <w:rPr>
                <w:rFonts w:ascii="Times New Roman" w:hAnsi="Times New Roman" w:cs="Times New Roman"/>
                <w:i/>
                <w:iCs/>
                <w:lang w:eastAsia="ar-SA"/>
              </w:rPr>
              <w:t>.</w:t>
            </w:r>
            <w:r w:rsidRPr="00371922">
              <w:rPr>
                <w:rFonts w:ascii="Times New Roman" w:hAnsi="Times New Roman" w:cs="Times New Roman"/>
                <w:sz w:val="20"/>
              </w:rPr>
              <w:t>-уточняют алгоритм исправления ошибок, анализируют свое решение и определяют место ошибок – место затруднение.</w:t>
            </w: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1922">
              <w:rPr>
                <w:rFonts w:ascii="Times New Roman" w:hAnsi="Times New Roman" w:cs="Times New Roman"/>
                <w:sz w:val="20"/>
              </w:rPr>
              <w:t>-выявляют и фиксируют способы действий (алгоритмы, формулы, правила),  в  которых допущены ошибки, - причину затруднений.</w:t>
            </w: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1922">
              <w:rPr>
                <w:rFonts w:ascii="Times New Roman" w:hAnsi="Times New Roman" w:cs="Times New Roman"/>
                <w:sz w:val="20"/>
              </w:rPr>
              <w:t>-учащиеся, которые не выявили ошибок, выполняют пошаговую проверку своих решений.</w:t>
            </w: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  <w:sz w:val="20"/>
              </w:rPr>
              <w:t xml:space="preserve"> Если при проверке обнаружены ошибки, то присоединяются к первой группе, если нет – выполняют дополнительные задания творческого уровня.</w:t>
            </w:r>
          </w:p>
        </w:tc>
        <w:tc>
          <w:tcPr>
            <w:tcW w:w="7241" w:type="dxa"/>
          </w:tcPr>
          <w:p w:rsidR="004E572A" w:rsidRPr="00371922" w:rsidRDefault="004E572A" w:rsidP="0016221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71922">
              <w:rPr>
                <w:rFonts w:ascii="Times New Roman" w:hAnsi="Times New Roman" w:cs="Times New Roman"/>
                <w:b/>
                <w:bCs/>
                <w:lang w:eastAsia="ar-SA"/>
              </w:rPr>
              <w:t>Регулятивные:</w:t>
            </w:r>
            <w:r w:rsidRPr="00371922">
              <w:rPr>
                <w:rFonts w:ascii="Times New Roman" w:hAnsi="Times New Roman" w:cs="Times New Roman"/>
                <w:lang w:eastAsia="ar-SA"/>
              </w:rPr>
              <w:t xml:space="preserve"> целеполагание, прогнозирование;</w:t>
            </w: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71922">
              <w:rPr>
                <w:rFonts w:ascii="Times New Roman" w:hAnsi="Times New Roman" w:cs="Times New Roman"/>
                <w:b/>
                <w:bCs/>
                <w:lang w:eastAsia="ar-SA"/>
              </w:rPr>
              <w:t>Познавательные</w:t>
            </w:r>
            <w:r w:rsidRPr="00371922">
              <w:rPr>
                <w:rFonts w:ascii="Times New Roman" w:hAnsi="Times New Roman" w:cs="Times New Roman"/>
                <w:lang w:eastAsia="ar-SA"/>
              </w:rPr>
              <w:t>: выбор наиболее эффективных</w:t>
            </w: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71922">
              <w:rPr>
                <w:rFonts w:ascii="Times New Roman" w:hAnsi="Times New Roman" w:cs="Times New Roman"/>
                <w:lang w:eastAsia="ar-SA"/>
              </w:rPr>
              <w:t xml:space="preserve"> способов</w:t>
            </w: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71922">
              <w:rPr>
                <w:rFonts w:ascii="Times New Roman" w:hAnsi="Times New Roman" w:cs="Times New Roman"/>
                <w:lang w:eastAsia="ar-SA"/>
              </w:rPr>
              <w:t>решения задач в зависимости от конкретных условий</w:t>
            </w:r>
          </w:p>
          <w:p w:rsidR="004E572A" w:rsidRPr="00371922" w:rsidRDefault="004E572A" w:rsidP="0016221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371922">
              <w:rPr>
                <w:rFonts w:ascii="Times New Roman" w:hAnsi="Times New Roman" w:cs="Times New Roman"/>
              </w:rPr>
              <w:t xml:space="preserve">: планирование учебного </w:t>
            </w:r>
          </w:p>
          <w:p w:rsidR="004E572A" w:rsidRPr="00371922" w:rsidRDefault="004E572A" w:rsidP="0016221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сотрудничества с учителем и сверстниками</w:t>
            </w: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572A" w:rsidRPr="000A43B0" w:rsidTr="00162216">
        <w:trPr>
          <w:trHeight w:val="170"/>
        </w:trPr>
        <w:tc>
          <w:tcPr>
            <w:tcW w:w="1632" w:type="dxa"/>
          </w:tcPr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4.Построение проекта коррекции выявленных затруднений</w:t>
            </w:r>
          </w:p>
        </w:tc>
        <w:tc>
          <w:tcPr>
            <w:tcW w:w="1559" w:type="dxa"/>
          </w:tcPr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 xml:space="preserve">Авторская презентация </w:t>
            </w: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 xml:space="preserve">Кадр  </w:t>
            </w:r>
            <w:r w:rsidR="00762C06" w:rsidRPr="00371922">
              <w:rPr>
                <w:rFonts w:ascii="Times New Roman" w:hAnsi="Times New Roman" w:cs="Times New Roman"/>
              </w:rPr>
              <w:t>6</w:t>
            </w: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«Интерактивные плакаты к УМК    “Enjoy English”</w:t>
            </w:r>
          </w:p>
        </w:tc>
        <w:tc>
          <w:tcPr>
            <w:tcW w:w="3686" w:type="dxa"/>
          </w:tcPr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Помогает в планировании последующей коррекции</w:t>
            </w:r>
          </w:p>
        </w:tc>
        <w:tc>
          <w:tcPr>
            <w:tcW w:w="4110" w:type="dxa"/>
          </w:tcPr>
          <w:p w:rsid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Формулируют индивидуальную цель своих будущих коррекционных действий.</w:t>
            </w: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 xml:space="preserve"> Выбир</w:t>
            </w:r>
            <w:r w:rsidR="00371922">
              <w:rPr>
                <w:rFonts w:ascii="Times New Roman" w:hAnsi="Times New Roman" w:cs="Times New Roman"/>
              </w:rPr>
              <w:t>ают способ и средства коррекции используя эталон</w:t>
            </w: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1" w:type="dxa"/>
          </w:tcPr>
          <w:p w:rsidR="004E572A" w:rsidRPr="00371922" w:rsidRDefault="004E572A" w:rsidP="001622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371922"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  <w:t>Предметные</w:t>
            </w:r>
            <w:r w:rsidRPr="00371922">
              <w:rPr>
                <w:rFonts w:ascii="Times New Roman" w:hAnsi="Times New Roman" w:cs="Times New Roman"/>
                <w:sz w:val="20"/>
                <w:lang w:eastAsia="ar-SA"/>
              </w:rPr>
              <w:t xml:space="preserve">: формирование навыков построения </w:t>
            </w:r>
          </w:p>
          <w:p w:rsidR="004E572A" w:rsidRPr="00371922" w:rsidRDefault="004E572A" w:rsidP="001622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371922">
              <w:rPr>
                <w:rFonts w:ascii="Times New Roman" w:hAnsi="Times New Roman" w:cs="Times New Roman"/>
                <w:sz w:val="20"/>
                <w:lang w:eastAsia="ar-SA"/>
              </w:rPr>
              <w:t>математических моделей и решения практических</w:t>
            </w:r>
          </w:p>
          <w:p w:rsidR="004E572A" w:rsidRPr="00371922" w:rsidRDefault="004E572A" w:rsidP="001622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371922">
              <w:rPr>
                <w:rFonts w:ascii="Times New Roman" w:hAnsi="Times New Roman" w:cs="Times New Roman"/>
                <w:sz w:val="20"/>
                <w:lang w:eastAsia="ar-SA"/>
              </w:rPr>
              <w:t xml:space="preserve"> задач</w:t>
            </w:r>
          </w:p>
          <w:p w:rsidR="004E572A" w:rsidRPr="00371922" w:rsidRDefault="004E572A" w:rsidP="001622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1922">
              <w:rPr>
                <w:rFonts w:ascii="Times New Roman" w:hAnsi="Times New Roman" w:cs="Times New Roman"/>
                <w:b/>
                <w:bCs/>
                <w:sz w:val="20"/>
              </w:rPr>
              <w:t>Коммуникативные</w:t>
            </w:r>
            <w:r w:rsidRPr="00371922">
              <w:rPr>
                <w:rFonts w:ascii="Times New Roman" w:hAnsi="Times New Roman" w:cs="Times New Roman"/>
                <w:sz w:val="20"/>
              </w:rPr>
              <w:t xml:space="preserve">: планирование учебного </w:t>
            </w:r>
          </w:p>
          <w:p w:rsidR="004E572A" w:rsidRPr="00371922" w:rsidRDefault="004E572A" w:rsidP="001622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1922">
              <w:rPr>
                <w:rFonts w:ascii="Times New Roman" w:hAnsi="Times New Roman" w:cs="Times New Roman"/>
                <w:sz w:val="20"/>
              </w:rPr>
              <w:t>сотрудничества с учителем и сверстниками</w:t>
            </w: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1922">
              <w:rPr>
                <w:rFonts w:ascii="Times New Roman" w:hAnsi="Times New Roman" w:cs="Times New Roman"/>
                <w:b/>
                <w:bCs/>
                <w:sz w:val="20"/>
              </w:rPr>
              <w:t>Познавательные:</w:t>
            </w:r>
            <w:r w:rsidRPr="00371922">
              <w:rPr>
                <w:rFonts w:ascii="Times New Roman" w:hAnsi="Times New Roman" w:cs="Times New Roman"/>
                <w:sz w:val="20"/>
              </w:rPr>
              <w:t xml:space="preserve"> моделирование, решение проблемы,</w:t>
            </w: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1922">
              <w:rPr>
                <w:rFonts w:ascii="Times New Roman" w:hAnsi="Times New Roman" w:cs="Times New Roman"/>
                <w:sz w:val="20"/>
              </w:rPr>
              <w:t xml:space="preserve"> Построение логических цепей, анализ, умение </w:t>
            </w: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  <w:sz w:val="20"/>
              </w:rPr>
              <w:t>структурировать знания</w:t>
            </w:r>
          </w:p>
        </w:tc>
      </w:tr>
      <w:tr w:rsidR="004E572A" w:rsidRPr="000130C6" w:rsidTr="00162216">
        <w:trPr>
          <w:trHeight w:val="170"/>
        </w:trPr>
        <w:tc>
          <w:tcPr>
            <w:tcW w:w="1632" w:type="dxa"/>
          </w:tcPr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5.Реализация построенного проекта</w:t>
            </w:r>
          </w:p>
        </w:tc>
        <w:tc>
          <w:tcPr>
            <w:tcW w:w="1559" w:type="dxa"/>
          </w:tcPr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 xml:space="preserve">Упр. </w:t>
            </w:r>
            <w:r w:rsidR="00EC1013">
              <w:rPr>
                <w:rFonts w:ascii="Times New Roman" w:hAnsi="Times New Roman" w:cs="Times New Roman"/>
              </w:rPr>
              <w:t>1</w:t>
            </w:r>
            <w:r w:rsidRPr="00371922">
              <w:rPr>
                <w:rFonts w:ascii="Times New Roman" w:hAnsi="Times New Roman" w:cs="Times New Roman"/>
              </w:rPr>
              <w:t xml:space="preserve"> с. 1</w:t>
            </w:r>
            <w:r w:rsidR="00EC1013">
              <w:rPr>
                <w:rFonts w:ascii="Times New Roman" w:hAnsi="Times New Roman" w:cs="Times New Roman"/>
              </w:rPr>
              <w:t>27, 129</w:t>
            </w:r>
            <w:r w:rsidRPr="00371922">
              <w:rPr>
                <w:rFonts w:ascii="Times New Roman" w:hAnsi="Times New Roman" w:cs="Times New Roman"/>
              </w:rPr>
              <w:t xml:space="preserve"> </w:t>
            </w:r>
          </w:p>
          <w:p w:rsidR="004E572A" w:rsidRPr="00371922" w:rsidRDefault="00EC1013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памятка «Работа над ошибками»</w:t>
            </w:r>
          </w:p>
        </w:tc>
        <w:tc>
          <w:tcPr>
            <w:tcW w:w="3686" w:type="dxa"/>
          </w:tcPr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Контролирует деятельность учащихся.</w:t>
            </w: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1922">
              <w:rPr>
                <w:rFonts w:ascii="Times New Roman" w:hAnsi="Times New Roman" w:cs="Times New Roman"/>
                <w:sz w:val="20"/>
              </w:rPr>
              <w:t>Исправляют свои ошибки выбранным методом на основе применения выбранных средств. Соотносят свои результаты с эталоном.</w:t>
            </w: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1922">
              <w:rPr>
                <w:rFonts w:ascii="Times New Roman" w:hAnsi="Times New Roman" w:cs="Times New Roman"/>
                <w:sz w:val="20"/>
              </w:rPr>
              <w:t>- в случае затруднения – исправляют ошибки с помощью предложенного эталона для самопроверки.</w:t>
            </w: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1922">
              <w:rPr>
                <w:rFonts w:ascii="Times New Roman" w:hAnsi="Times New Roman" w:cs="Times New Roman"/>
                <w:sz w:val="20"/>
              </w:rPr>
              <w:t>Выбирают или придумывают задания, аналогичные тем, в которых были допущены ошибки. Решают эти задания.</w:t>
            </w: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  <w:sz w:val="20"/>
              </w:rPr>
              <w:t>Учащиеся, не допустившие ошибок в С/р решают задания творческого уровня или выступают в качестве консультантов.</w:t>
            </w:r>
          </w:p>
        </w:tc>
        <w:tc>
          <w:tcPr>
            <w:tcW w:w="7241" w:type="dxa"/>
          </w:tcPr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71922">
              <w:rPr>
                <w:rFonts w:ascii="Times New Roman" w:hAnsi="Times New Roman" w:cs="Times New Roman"/>
              </w:rPr>
              <w:t>: контроль и коррекция;</w:t>
            </w: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 xml:space="preserve"> прогнозирование</w:t>
            </w: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371922">
              <w:rPr>
                <w:rFonts w:ascii="Times New Roman" w:hAnsi="Times New Roman" w:cs="Times New Roman"/>
              </w:rPr>
              <w:t xml:space="preserve">: учебное сотрудничество </w:t>
            </w: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с учителем и сверстниками</w:t>
            </w: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  <w:b/>
                <w:bCs/>
              </w:rPr>
              <w:t xml:space="preserve">Познавательные:  </w:t>
            </w:r>
            <w:r w:rsidRPr="00371922">
              <w:rPr>
                <w:rFonts w:ascii="Times New Roman" w:hAnsi="Times New Roman" w:cs="Times New Roman"/>
              </w:rPr>
              <w:t>логические (установление причинн</w:t>
            </w: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 xml:space="preserve">о-следственных связей, построение логической цепи </w:t>
            </w: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рассуждений</w:t>
            </w:r>
          </w:p>
        </w:tc>
      </w:tr>
      <w:tr w:rsidR="004E572A" w:rsidRPr="000A43B0" w:rsidTr="00162216">
        <w:trPr>
          <w:trHeight w:val="170"/>
        </w:trPr>
        <w:tc>
          <w:tcPr>
            <w:tcW w:w="1632" w:type="dxa"/>
          </w:tcPr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6.Обобщение затруднений во внешней речи</w:t>
            </w:r>
          </w:p>
        </w:tc>
        <w:tc>
          <w:tcPr>
            <w:tcW w:w="1559" w:type="dxa"/>
          </w:tcPr>
          <w:p w:rsidR="004E572A" w:rsidRPr="00371922" w:rsidRDefault="00EC1013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371922">
              <w:rPr>
                <w:rFonts w:ascii="Times New Roman" w:hAnsi="Times New Roman" w:cs="Times New Roman"/>
              </w:rPr>
              <w:t>талоны</w:t>
            </w:r>
          </w:p>
        </w:tc>
        <w:tc>
          <w:tcPr>
            <w:tcW w:w="3686" w:type="dxa"/>
          </w:tcPr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Организует обсуждение типовых затруднений.</w:t>
            </w: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Проговаривают формулировки способов действий, которые вызвали затруднения.</w:t>
            </w:r>
          </w:p>
        </w:tc>
        <w:tc>
          <w:tcPr>
            <w:tcW w:w="7241" w:type="dxa"/>
          </w:tcPr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71922">
              <w:rPr>
                <w:rFonts w:ascii="Times New Roman" w:hAnsi="Times New Roman" w:cs="Times New Roman"/>
              </w:rPr>
              <w:t>: определение последовательных,</w:t>
            </w: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 xml:space="preserve"> промежуточных целей с учетом конечного результата.</w:t>
            </w: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371922">
              <w:rPr>
                <w:rFonts w:ascii="Times New Roman" w:hAnsi="Times New Roman" w:cs="Times New Roman"/>
              </w:rPr>
              <w:t>: умение с достаточной полнотой и</w:t>
            </w: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 xml:space="preserve"> Точностью выражать свои мысли</w:t>
            </w:r>
          </w:p>
        </w:tc>
      </w:tr>
      <w:tr w:rsidR="004E572A" w:rsidRPr="000A43B0" w:rsidTr="00162216">
        <w:trPr>
          <w:trHeight w:val="2238"/>
        </w:trPr>
        <w:tc>
          <w:tcPr>
            <w:tcW w:w="1632" w:type="dxa"/>
          </w:tcPr>
          <w:p w:rsidR="00F105A9" w:rsidRPr="00F105A9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7.</w:t>
            </w:r>
            <w:r w:rsidRPr="00F105A9">
              <w:rPr>
                <w:rFonts w:ascii="Times New Roman" w:hAnsi="Times New Roman" w:cs="Times New Roman"/>
                <w:sz w:val="20"/>
              </w:rPr>
              <w:t>Самостоятельная работа</w:t>
            </w:r>
          </w:p>
          <w:p w:rsidR="00F105A9" w:rsidRPr="00F105A9" w:rsidRDefault="00F105A9" w:rsidP="0016221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105A9">
              <w:rPr>
                <w:rFonts w:ascii="Times New Roman" w:hAnsi="Times New Roman" w:cs="Times New Roman"/>
                <w:sz w:val="20"/>
              </w:rPr>
              <w:t xml:space="preserve"> с самопроверко</w:t>
            </w:r>
            <w:r w:rsidR="004E572A" w:rsidRPr="00F105A9">
              <w:rPr>
                <w:rFonts w:ascii="Times New Roman" w:hAnsi="Times New Roman" w:cs="Times New Roman"/>
                <w:sz w:val="20"/>
              </w:rPr>
              <w:t xml:space="preserve">й </w:t>
            </w: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5A9">
              <w:rPr>
                <w:rFonts w:ascii="Times New Roman" w:hAnsi="Times New Roman" w:cs="Times New Roman"/>
                <w:sz w:val="20"/>
              </w:rPr>
              <w:t>по эталону</w:t>
            </w:r>
          </w:p>
        </w:tc>
        <w:tc>
          <w:tcPr>
            <w:tcW w:w="1559" w:type="dxa"/>
          </w:tcPr>
          <w:p w:rsidR="004E572A" w:rsidRPr="00371922" w:rsidRDefault="004E572A" w:rsidP="00762C0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71922">
              <w:rPr>
                <w:rFonts w:ascii="Times New Roman" w:hAnsi="Times New Roman" w:cs="Times New Roman"/>
              </w:rPr>
              <w:t xml:space="preserve"> </w:t>
            </w:r>
            <w:r w:rsidR="00762C06" w:rsidRPr="00371922">
              <w:rPr>
                <w:rFonts w:ascii="Times New Roman" w:hAnsi="Times New Roman" w:cs="Times New Roman"/>
              </w:rPr>
              <w:t xml:space="preserve">Тесты в </w:t>
            </w:r>
            <w:r w:rsidR="00762C06" w:rsidRPr="00371922">
              <w:rPr>
                <w:rFonts w:ascii="Times New Roman" w:hAnsi="Times New Roman" w:cs="Times New Roman"/>
                <w:lang w:val="en-US"/>
              </w:rPr>
              <w:t>Google</w:t>
            </w:r>
          </w:p>
        </w:tc>
        <w:tc>
          <w:tcPr>
            <w:tcW w:w="3686" w:type="dxa"/>
          </w:tcPr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Консультирует, проверяет правильность решения, помогает в оформлении, создает ситуацию успеха.</w:t>
            </w: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Выполняют самостоятельную работу, аналогичную первой, при этом берут только те задания, в которых были допущены ошибки.</w:t>
            </w: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Проводят самопроверку, фиксируют свои результаты.</w:t>
            </w: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Учащиеся, выполняющие творческие задания, осуществляют самопроверку по предложенному образцу.</w:t>
            </w:r>
          </w:p>
        </w:tc>
        <w:tc>
          <w:tcPr>
            <w:tcW w:w="7241" w:type="dxa"/>
          </w:tcPr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71922">
              <w:rPr>
                <w:rFonts w:ascii="Times New Roman" w:hAnsi="Times New Roman" w:cs="Times New Roman"/>
              </w:rPr>
              <w:t>: саморегуляция как способность к</w:t>
            </w: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 xml:space="preserve"> мобилизации сил и энергии к волевому усилию и</w:t>
            </w: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 xml:space="preserve"> преодолению препятствий</w:t>
            </w: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  <w:b/>
                <w:bCs/>
              </w:rPr>
              <w:t xml:space="preserve">Познавательные:  </w:t>
            </w:r>
            <w:r w:rsidRPr="00371922">
              <w:rPr>
                <w:rFonts w:ascii="Times New Roman" w:hAnsi="Times New Roman" w:cs="Times New Roman"/>
              </w:rPr>
              <w:t>формулирование проблемы,</w:t>
            </w: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 xml:space="preserve"> создание способов решения проблемы,</w:t>
            </w: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 xml:space="preserve"> исследовательская деятельность</w:t>
            </w:r>
          </w:p>
        </w:tc>
      </w:tr>
      <w:tr w:rsidR="004E572A" w:rsidRPr="000A43B0" w:rsidTr="00162216">
        <w:trPr>
          <w:trHeight w:val="170"/>
        </w:trPr>
        <w:tc>
          <w:tcPr>
            <w:tcW w:w="1632" w:type="dxa"/>
          </w:tcPr>
          <w:p w:rsidR="004E572A" w:rsidRPr="00371922" w:rsidRDefault="004E572A" w:rsidP="00F10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8.</w:t>
            </w:r>
            <w:r w:rsidR="00F105A9">
              <w:rPr>
                <w:rFonts w:ascii="Times New Roman" w:hAnsi="Times New Roman" w:cs="Times New Roman"/>
              </w:rPr>
              <w:t xml:space="preserve"> Р</w:t>
            </w:r>
            <w:r w:rsidR="00F105A9" w:rsidRPr="00A95F85">
              <w:rPr>
                <w:rFonts w:ascii="Times New Roman" w:hAnsi="Times New Roman" w:cs="Times New Roman"/>
              </w:rPr>
              <w:t>ешен</w:t>
            </w:r>
            <w:r w:rsidR="00F105A9">
              <w:rPr>
                <w:rFonts w:ascii="Times New Roman" w:hAnsi="Times New Roman" w:cs="Times New Roman"/>
              </w:rPr>
              <w:t>ие</w:t>
            </w:r>
            <w:r w:rsidR="00F105A9" w:rsidRPr="00A95F85">
              <w:rPr>
                <w:rFonts w:ascii="Times New Roman" w:hAnsi="Times New Roman" w:cs="Times New Roman"/>
              </w:rPr>
              <w:t xml:space="preserve"> заданий творческого уровня</w:t>
            </w:r>
          </w:p>
        </w:tc>
        <w:tc>
          <w:tcPr>
            <w:tcW w:w="1559" w:type="dxa"/>
          </w:tcPr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 xml:space="preserve">Авторская презентация </w:t>
            </w: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К</w:t>
            </w:r>
            <w:r w:rsidR="00371922">
              <w:rPr>
                <w:rFonts w:ascii="Times New Roman" w:hAnsi="Times New Roman" w:cs="Times New Roman"/>
              </w:rPr>
              <w:t xml:space="preserve">адр </w:t>
            </w:r>
            <w:r w:rsidRPr="00371922">
              <w:rPr>
                <w:rFonts w:ascii="Times New Roman" w:hAnsi="Times New Roman" w:cs="Times New Roman"/>
              </w:rPr>
              <w:t>7</w:t>
            </w: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«Интерактивные плакаты к УМК    “Enjoy English”</w:t>
            </w: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Контролирует, проверяет правильность решения, помогает в оформлении.</w:t>
            </w: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Выполняют задания, в которых рассматриваемые способы действий связываются с ранее изученными и между собой.</w:t>
            </w: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572A" w:rsidRPr="00371922" w:rsidRDefault="004E572A" w:rsidP="00F10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1" w:type="dxa"/>
          </w:tcPr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71922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Регулятивные: </w:t>
            </w:r>
            <w:r w:rsidRPr="00371922">
              <w:rPr>
                <w:rFonts w:ascii="Times New Roman" w:hAnsi="Times New Roman" w:cs="Times New Roman"/>
                <w:lang w:eastAsia="ar-SA"/>
              </w:rPr>
              <w:t>целеполагание  (постановка учебно-</w:t>
            </w:r>
          </w:p>
          <w:p w:rsidR="004E572A" w:rsidRPr="00371922" w:rsidRDefault="00F105A9" w:rsidP="00162216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</w:t>
            </w:r>
            <w:r w:rsidR="004E572A" w:rsidRPr="00371922">
              <w:rPr>
                <w:rFonts w:ascii="Times New Roman" w:hAnsi="Times New Roman" w:cs="Times New Roman"/>
                <w:lang w:eastAsia="ar-SA"/>
              </w:rPr>
              <w:t>ознавательной задачи на основе соотнесения того,</w:t>
            </w: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71922">
              <w:rPr>
                <w:rFonts w:ascii="Times New Roman" w:hAnsi="Times New Roman" w:cs="Times New Roman"/>
                <w:lang w:eastAsia="ar-SA"/>
              </w:rPr>
              <w:t xml:space="preserve"> что уже известно и усвоено и того, что неизвестно.</w:t>
            </w:r>
          </w:p>
          <w:p w:rsidR="00F105A9" w:rsidRPr="00F105A9" w:rsidRDefault="00F105A9" w:rsidP="00F105A9">
            <w:pPr>
              <w:pStyle w:val="NoSpacing"/>
              <w:rPr>
                <w:rFonts w:ascii="Times New Roman" w:hAnsi="Times New Roman" w:cs="Times New Roman"/>
              </w:rPr>
            </w:pPr>
            <w:r w:rsidRPr="00F105A9">
              <w:rPr>
                <w:rFonts w:cs="Times New Roman"/>
                <w:b/>
              </w:rPr>
              <w:t>Позн</w:t>
            </w:r>
            <w:r>
              <w:rPr>
                <w:rFonts w:cs="Times New Roman"/>
                <w:b/>
              </w:rPr>
              <w:t>а</w:t>
            </w:r>
            <w:r w:rsidRPr="00F105A9">
              <w:rPr>
                <w:rFonts w:cs="Times New Roman"/>
                <w:b/>
              </w:rPr>
              <w:t>вательные:</w:t>
            </w:r>
            <w:r w:rsidRPr="00F105A9">
              <w:t xml:space="preserve"> </w:t>
            </w:r>
            <w:r>
              <w:t>в</w:t>
            </w:r>
            <w:r w:rsidRPr="00F105A9">
              <w:rPr>
                <w:rFonts w:ascii="Times New Roman" w:hAnsi="Times New Roman" w:cs="Times New Roman"/>
              </w:rPr>
              <w:t>ыбор языковых средств в зависимо</w:t>
            </w:r>
          </w:p>
          <w:p w:rsidR="00F105A9" w:rsidRPr="00F105A9" w:rsidRDefault="00F105A9" w:rsidP="00F105A9">
            <w:pPr>
              <w:pStyle w:val="NoSpacing"/>
              <w:rPr>
                <w:rFonts w:ascii="Times New Roman" w:hAnsi="Times New Roman" w:cs="Times New Roman"/>
              </w:rPr>
            </w:pPr>
            <w:r w:rsidRPr="00F105A9">
              <w:rPr>
                <w:rFonts w:ascii="Times New Roman" w:hAnsi="Times New Roman" w:cs="Times New Roman"/>
              </w:rPr>
              <w:t>сти от конкретных ситуаций речевого иноязычного</w:t>
            </w:r>
          </w:p>
          <w:p w:rsidR="00F105A9" w:rsidRPr="00F105A9" w:rsidRDefault="00F105A9" w:rsidP="00F105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5A9">
              <w:rPr>
                <w:rFonts w:ascii="Times New Roman" w:hAnsi="Times New Roman" w:cs="Times New Roman"/>
              </w:rPr>
              <w:t>общения;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</w:t>
            </w:r>
            <w:r w:rsidRPr="00F105A9">
              <w:rPr>
                <w:rFonts w:ascii="Times New Roman" w:hAnsi="Times New Roman" w:cs="Times New Roman"/>
              </w:rPr>
              <w:t>ормулирование проблемы творческого и поискового характера;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F105A9">
              <w:rPr>
                <w:rFonts w:ascii="Times New Roman" w:hAnsi="Times New Roman" w:cs="Times New Roman"/>
              </w:rPr>
              <w:t>амостоятельное решение проблемы.</w:t>
            </w:r>
          </w:p>
          <w:p w:rsidR="004E572A" w:rsidRPr="00F105A9" w:rsidRDefault="004E572A" w:rsidP="0016221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E572A" w:rsidRPr="000A43B0" w:rsidTr="00162216">
        <w:trPr>
          <w:trHeight w:val="267"/>
        </w:trPr>
        <w:tc>
          <w:tcPr>
            <w:tcW w:w="1632" w:type="dxa"/>
          </w:tcPr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9.Рефлексия учебной деятельности на уроке</w:t>
            </w:r>
          </w:p>
        </w:tc>
        <w:tc>
          <w:tcPr>
            <w:tcW w:w="1559" w:type="dxa"/>
          </w:tcPr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Опорная схема для рефлексии</w:t>
            </w: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 xml:space="preserve"> </w:t>
            </w: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Авторская презентация</w:t>
            </w: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Слайд 8</w:t>
            </w:r>
          </w:p>
        </w:tc>
        <w:tc>
          <w:tcPr>
            <w:tcW w:w="3686" w:type="dxa"/>
          </w:tcPr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Предлагает выбрать формы рефлексии и подводит итог работы, анализируя достигнутые результаты.</w:t>
            </w: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Предлагает дом задание по результатам деятельности учащихся:</w:t>
            </w: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 xml:space="preserve">Рабочая тетрадь, </w:t>
            </w:r>
            <w:r w:rsidR="00371922">
              <w:rPr>
                <w:rFonts w:ascii="Times New Roman" w:hAnsi="Times New Roman" w:cs="Times New Roman"/>
              </w:rPr>
              <w:t xml:space="preserve">упр. 1-3  с 62. </w:t>
            </w: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 xml:space="preserve">Уточняют алгоритм исправления ошибок, называют способы действий, вызвавших затруднения, фиксируют степень соответствия поставленной цели и результатов деятельности. </w:t>
            </w: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572A" w:rsidRPr="00371922" w:rsidRDefault="004E572A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Оценивают собственную деятельность, намечают цели последующей деятельности. В соответствие с результатами деятельности согласовывают дом задание.</w:t>
            </w:r>
          </w:p>
        </w:tc>
        <w:tc>
          <w:tcPr>
            <w:tcW w:w="7241" w:type="dxa"/>
          </w:tcPr>
          <w:p w:rsidR="004E572A" w:rsidRPr="00371922" w:rsidRDefault="004E572A" w:rsidP="0016221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71922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Коммуникативные: </w:t>
            </w:r>
            <w:r w:rsidRPr="00371922">
              <w:rPr>
                <w:rFonts w:ascii="Times New Roman" w:hAnsi="Times New Roman" w:cs="Times New Roman"/>
                <w:lang w:eastAsia="ar-SA"/>
              </w:rPr>
              <w:t>умение с достаточной полнотой и</w:t>
            </w:r>
          </w:p>
          <w:p w:rsidR="004E572A" w:rsidRPr="00371922" w:rsidRDefault="004E572A" w:rsidP="0016221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71922">
              <w:rPr>
                <w:rFonts w:ascii="Times New Roman" w:hAnsi="Times New Roman" w:cs="Times New Roman"/>
                <w:lang w:eastAsia="ar-SA"/>
              </w:rPr>
              <w:t xml:space="preserve"> точностью выражать свои мысли;</w:t>
            </w:r>
          </w:p>
          <w:p w:rsidR="004E572A" w:rsidRPr="00371922" w:rsidRDefault="004E572A" w:rsidP="0016221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  <w:b/>
                <w:bCs/>
                <w:lang w:eastAsia="ar-SA"/>
              </w:rPr>
              <w:t>Регулятивные:</w:t>
            </w:r>
            <w:r w:rsidRPr="00371922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371922">
              <w:rPr>
                <w:rFonts w:ascii="Times New Roman" w:hAnsi="Times New Roman" w:cs="Times New Roman"/>
              </w:rPr>
              <w:t xml:space="preserve">планирование,  контроль, оценка, </w:t>
            </w:r>
          </w:p>
          <w:p w:rsidR="004E572A" w:rsidRPr="00371922" w:rsidRDefault="004E572A" w:rsidP="0016221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 xml:space="preserve">коррекция, выделение и осознание того, что усвоено, </w:t>
            </w:r>
          </w:p>
          <w:p w:rsidR="00F105A9" w:rsidRDefault="004E572A" w:rsidP="00F105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71922">
              <w:rPr>
                <w:rFonts w:ascii="Times New Roman" w:hAnsi="Times New Roman" w:cs="Times New Roman"/>
              </w:rPr>
              <w:t>что ещё подлежит усвоению</w:t>
            </w:r>
            <w:r w:rsidR="00F105A9" w:rsidRPr="0037192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105A9" w:rsidRPr="00371922" w:rsidRDefault="00F105A9" w:rsidP="00F10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  <w:b/>
                <w:bCs/>
              </w:rPr>
              <w:t xml:space="preserve">Познавательные:  </w:t>
            </w:r>
            <w:r w:rsidRPr="00371922">
              <w:rPr>
                <w:rFonts w:ascii="Times New Roman" w:hAnsi="Times New Roman" w:cs="Times New Roman"/>
              </w:rPr>
              <w:t xml:space="preserve">оценка процесса результата </w:t>
            </w:r>
          </w:p>
          <w:p w:rsidR="004E572A" w:rsidRPr="00371922" w:rsidRDefault="00F105A9" w:rsidP="00F105A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деятельности.</w:t>
            </w:r>
          </w:p>
        </w:tc>
      </w:tr>
    </w:tbl>
    <w:p w:rsidR="005C183A" w:rsidRDefault="005C183A"/>
    <w:sectPr w:rsidR="005C183A" w:rsidSect="000C777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67926"/>
    <w:multiLevelType w:val="hybridMultilevel"/>
    <w:tmpl w:val="DCF67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B350E"/>
    <w:multiLevelType w:val="hybridMultilevel"/>
    <w:tmpl w:val="34B20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C777F"/>
    <w:rsid w:val="000C777F"/>
    <w:rsid w:val="001D1565"/>
    <w:rsid w:val="00274F4E"/>
    <w:rsid w:val="00371922"/>
    <w:rsid w:val="003F3783"/>
    <w:rsid w:val="00430119"/>
    <w:rsid w:val="0047336C"/>
    <w:rsid w:val="00484C19"/>
    <w:rsid w:val="004A1689"/>
    <w:rsid w:val="004E572A"/>
    <w:rsid w:val="005C183A"/>
    <w:rsid w:val="005D4C9A"/>
    <w:rsid w:val="00727714"/>
    <w:rsid w:val="00762C06"/>
    <w:rsid w:val="007D3B7B"/>
    <w:rsid w:val="008C3266"/>
    <w:rsid w:val="008D3A8E"/>
    <w:rsid w:val="00966B97"/>
    <w:rsid w:val="00A13B96"/>
    <w:rsid w:val="00B15AB9"/>
    <w:rsid w:val="00CA3BB7"/>
    <w:rsid w:val="00DD5D83"/>
    <w:rsid w:val="00E45A54"/>
    <w:rsid w:val="00EC1013"/>
    <w:rsid w:val="00F10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C777F"/>
    <w:pPr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rsid w:val="000C777F"/>
    <w:rPr>
      <w:color w:val="0000FF"/>
      <w:u w:val="single"/>
    </w:rPr>
  </w:style>
  <w:style w:type="table" w:styleId="TableGrid">
    <w:name w:val="Table Grid"/>
    <w:basedOn w:val="TableNormal"/>
    <w:rsid w:val="00274F4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99"/>
    <w:locked/>
    <w:rsid w:val="00274F4E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1D1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6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docs.google.com/forms/d/1q3lfGnPa8nw8goTLxLofHt8xIefcmPOof8OxhVSJHtQ/viewform&amp;usd=2&amp;usg=ALhdy2_gw8a75uQzyMCZjo5ACRefdNYSR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yaz.prosv.ru/" TargetMode="External"/><Relationship Id="rId5" Type="http://schemas.openxmlformats.org/officeDocument/2006/relationships/hyperlink" Target="http://www.titul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1625</Words>
  <Characters>9266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Техн. карта_ 4 класс_ Анализ контр. работы</vt:lpstr>
      <vt:lpstr>Технологическая карта урока </vt:lpstr>
    </vt:vector>
  </TitlesOfParts>
  <Company/>
  <LinksUpToDate>false</LinksUpToDate>
  <CharactersWithSpaces>10870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Техн. карта_ 4 класс_ Анализ контр. работы</dc:title>
  <dc:creator>acer; Шайдурова ВФ ГБОУ Школа№106</dc:creator>
  <cp:lastModifiedBy>acer</cp:lastModifiedBy>
  <cp:revision>7</cp:revision>
  <cp:lastPrinted>2015-05-03T15:32:00Z</cp:lastPrinted>
  <dcterms:created xsi:type="dcterms:W3CDTF">2015-05-02T14:30:00Z</dcterms:created>
  <dcterms:modified xsi:type="dcterms:W3CDTF">2015-05-10T08:40:00Z</dcterms:modified>
</cp:coreProperties>
</file>