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5C" w:rsidRDefault="0069575C" w:rsidP="006957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69575C" w:rsidRDefault="0069575C" w:rsidP="006957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Новохоперского муниципального района Воронежской области </w:t>
      </w:r>
    </w:p>
    <w:p w:rsidR="0069575C" w:rsidRDefault="0069575C" w:rsidP="006957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«Краснянская средняя общеобразовательная школа»</w:t>
      </w:r>
    </w:p>
    <w:p w:rsidR="0069575C" w:rsidRDefault="0069575C" w:rsidP="006957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575C" w:rsidRDefault="0069575C" w:rsidP="006957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575C" w:rsidRDefault="0069575C" w:rsidP="006957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работы: </w:t>
      </w:r>
      <w:r w:rsidRPr="0069575C">
        <w:rPr>
          <w:rFonts w:ascii="Times New Roman" w:hAnsi="Times New Roman" w:cs="Times New Roman"/>
          <w:sz w:val="28"/>
          <w:szCs w:val="28"/>
        </w:rPr>
        <w:t>Влияние внешних факторов на проращивание семян</w:t>
      </w:r>
    </w:p>
    <w:p w:rsidR="0069575C" w:rsidRDefault="0B480642" w:rsidP="0B48064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B480642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B480642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Pr="0B480642">
        <w:rPr>
          <w:rFonts w:ascii="Times New Roman" w:hAnsi="Times New Roman" w:cs="Times New Roman"/>
          <w:sz w:val="28"/>
          <w:szCs w:val="28"/>
        </w:rPr>
        <w:t xml:space="preserve"> Дмитрий Алексеевич, </w:t>
      </w:r>
    </w:p>
    <w:p w:rsidR="0069575C" w:rsidRDefault="0069575C" w:rsidP="0069575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«Краснянская СОШ», село Красное</w:t>
      </w:r>
    </w:p>
    <w:p w:rsidR="0069575C" w:rsidRDefault="0069575C" w:rsidP="0069575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575C" w:rsidRDefault="0069575C" w:rsidP="0069575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Арчакова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Васильевна, </w:t>
      </w:r>
    </w:p>
    <w:p w:rsidR="0069575C" w:rsidRDefault="004576E4" w:rsidP="0069575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 и биологии</w:t>
      </w:r>
    </w:p>
    <w:p w:rsidR="0069575C" w:rsidRDefault="0069575C" w:rsidP="0069575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«Краснянская СОШ»</w:t>
      </w:r>
    </w:p>
    <w:p w:rsidR="0069575C" w:rsidRDefault="0069575C" w:rsidP="0069575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575C" w:rsidRDefault="0069575C" w:rsidP="0069575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575C" w:rsidRDefault="0069575C" w:rsidP="0069575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575C" w:rsidRDefault="0B480642" w:rsidP="0B48064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B480642">
        <w:rPr>
          <w:rFonts w:ascii="Times New Roman" w:hAnsi="Times New Roman" w:cs="Times New Roman"/>
          <w:sz w:val="28"/>
          <w:szCs w:val="28"/>
        </w:rPr>
        <w:t>С.Красное 2019</w:t>
      </w:r>
    </w:p>
    <w:p w:rsidR="0069575C" w:rsidRDefault="0069575C" w:rsidP="0069575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756C" w:rsidRDefault="00FB756C" w:rsidP="0069575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756C" w:rsidRDefault="00FB756C" w:rsidP="0069575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756C" w:rsidRDefault="00FB756C" w:rsidP="0069575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756C" w:rsidRDefault="00FB756C" w:rsidP="0069575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4741D" w:rsidRDefault="0084741D" w:rsidP="0069575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</w:t>
      </w:r>
    </w:p>
    <w:p w:rsidR="0084741D" w:rsidRDefault="0084741D" w:rsidP="0084741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Введение</w:t>
      </w:r>
    </w:p>
    <w:p w:rsidR="0084741D" w:rsidRDefault="0084741D" w:rsidP="0084741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Теоретическая часть</w:t>
      </w:r>
    </w:p>
    <w:p w:rsidR="0084741D" w:rsidRDefault="0084741D" w:rsidP="0084741D">
      <w:pPr>
        <w:pStyle w:val="a5"/>
        <w:spacing w:line="36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А)  Наука о семенах</w:t>
      </w:r>
    </w:p>
    <w:p w:rsidR="0084741D" w:rsidRDefault="0084741D" w:rsidP="0084741D">
      <w:pPr>
        <w:pStyle w:val="a5"/>
        <w:spacing w:line="36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Б) Строение семени</w:t>
      </w:r>
    </w:p>
    <w:p w:rsidR="0084741D" w:rsidRDefault="0084741D" w:rsidP="008474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часть</w:t>
      </w:r>
    </w:p>
    <w:p w:rsidR="0084741D" w:rsidRDefault="0084741D" w:rsidP="008474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А) Влияние воды на прорастание семян</w:t>
      </w:r>
    </w:p>
    <w:p w:rsidR="0084741D" w:rsidRDefault="0084741D" w:rsidP="008474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387">
        <w:rPr>
          <w:rFonts w:ascii="Times New Roman" w:hAnsi="Times New Roman" w:cs="Times New Roman"/>
          <w:b/>
          <w:sz w:val="28"/>
          <w:szCs w:val="28"/>
          <w:u w:val="single"/>
        </w:rPr>
        <w:t>Б)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Влияние воздуха на прорастание семян</w:t>
      </w:r>
    </w:p>
    <w:p w:rsidR="0084741D" w:rsidRDefault="0084741D" w:rsidP="008474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387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Start"/>
      <w:r w:rsidRPr="008E338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лияние тепла на  прорастание семян</w:t>
      </w:r>
    </w:p>
    <w:p w:rsidR="0084741D" w:rsidRPr="008E3387" w:rsidRDefault="0084741D" w:rsidP="008474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4. Заключение</w:t>
      </w:r>
    </w:p>
    <w:p w:rsidR="0084741D" w:rsidRDefault="0084741D" w:rsidP="0084741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741D" w:rsidRDefault="0084741D" w:rsidP="0084741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741D" w:rsidRDefault="0084741D" w:rsidP="0084741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741D" w:rsidRDefault="0084741D" w:rsidP="0084741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741D" w:rsidRDefault="0084741D" w:rsidP="0084741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741D" w:rsidRDefault="0084741D" w:rsidP="0084741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741D" w:rsidRDefault="0084741D" w:rsidP="0084741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741D" w:rsidRDefault="0084741D" w:rsidP="0084741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741D" w:rsidRDefault="0084741D" w:rsidP="0084741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741D" w:rsidRDefault="0084741D" w:rsidP="0084741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741D" w:rsidRDefault="0084741D" w:rsidP="0084741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741D" w:rsidRDefault="0084741D" w:rsidP="0084741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741D" w:rsidRPr="008E3387" w:rsidRDefault="0084741D" w:rsidP="0084741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38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Введение.</w:t>
      </w:r>
    </w:p>
    <w:p w:rsidR="0084741D" w:rsidRPr="00B75962" w:rsidRDefault="0084741D" w:rsidP="0084741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962">
        <w:rPr>
          <w:rFonts w:ascii="Times New Roman" w:hAnsi="Times New Roman" w:cs="Times New Roman"/>
          <w:sz w:val="28"/>
          <w:szCs w:val="28"/>
        </w:rPr>
        <w:t>Жизнь каждого цветкового растения начинается с семени. Из одного зернышка вырастает целое растение, подчас внушительных размеров. На это интересное явление в растительном мире обратили внимание еще  наши далекие предки. Собирая в течение многих веков питательные семена и плоды дикорастущих растений, и запасая их впрок, первобытный человек замечал, как  «безжизненные» зернышки превращаются в живые растения с корнями, листьями, стеблем. Загадочными казались эти превращения. Заглядывая вглубь истории вопроса, наш знаменитый ученый К. А. Тимирязев писал: «Едва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75962">
        <w:rPr>
          <w:rFonts w:ascii="Times New Roman" w:hAnsi="Times New Roman" w:cs="Times New Roman"/>
          <w:sz w:val="28"/>
          <w:szCs w:val="28"/>
        </w:rPr>
        <w:t xml:space="preserve"> ли какое явление в жизни растения обращало на себя так много внимания, как это первое ее проявление; мы видим в нем олицетворение самой жизни, символ пробуждения от сна и смерти». Выращивание растений из семян – очень увлекательный процесс. Наблюдение за всеми фазами развития растения от прорастания семечка до появления первых цветов или плодов – волшебство природы в действии.</w:t>
      </w:r>
    </w:p>
    <w:p w:rsidR="0084741D" w:rsidRPr="00B75962" w:rsidRDefault="0084741D" w:rsidP="0084741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962">
        <w:rPr>
          <w:rFonts w:ascii="Times New Roman" w:hAnsi="Times New Roman" w:cs="Times New Roman"/>
          <w:sz w:val="28"/>
          <w:szCs w:val="28"/>
        </w:rPr>
        <w:t>Мне тоже стало интересно, как  из маленького семени может вырасти большое растение. Оказывается, чтобы семена начали прорастать, нужны благоприятные  условия.</w:t>
      </w:r>
    </w:p>
    <w:p w:rsidR="0084741D" w:rsidRPr="00B75962" w:rsidRDefault="0084741D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62">
        <w:rPr>
          <w:rFonts w:ascii="Times New Roman" w:hAnsi="Times New Roman" w:cs="Times New Roman"/>
          <w:b/>
          <w:i/>
          <w:sz w:val="28"/>
          <w:szCs w:val="28"/>
        </w:rPr>
        <w:t>Цель работы:</w:t>
      </w:r>
      <w:r w:rsidRPr="00B75962">
        <w:rPr>
          <w:rFonts w:ascii="Times New Roman" w:hAnsi="Times New Roman" w:cs="Times New Roman"/>
          <w:sz w:val="28"/>
          <w:szCs w:val="28"/>
        </w:rPr>
        <w:t xml:space="preserve"> влияние внешних факторов на прорастание семян.</w:t>
      </w:r>
    </w:p>
    <w:p w:rsidR="0084741D" w:rsidRPr="00B75962" w:rsidRDefault="0084741D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62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B75962">
        <w:rPr>
          <w:rFonts w:ascii="Times New Roman" w:hAnsi="Times New Roman" w:cs="Times New Roman"/>
          <w:sz w:val="28"/>
          <w:szCs w:val="28"/>
        </w:rPr>
        <w:t xml:space="preserve"> изучить литературу по теме «Семя»; выделить условия,  необходимые для  прорастания семян;  заложить опыты, доказывающие влияние влаги, тепла, воздуха   для прорастания семян;  сделать выводы.</w:t>
      </w:r>
    </w:p>
    <w:p w:rsidR="0084741D" w:rsidRPr="00B75962" w:rsidRDefault="0084741D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62">
        <w:rPr>
          <w:rFonts w:ascii="Times New Roman" w:hAnsi="Times New Roman" w:cs="Times New Roman"/>
          <w:b/>
          <w:i/>
          <w:sz w:val="28"/>
          <w:szCs w:val="28"/>
        </w:rPr>
        <w:t>Объект исследования</w:t>
      </w:r>
      <w:r w:rsidRPr="00B75962">
        <w:rPr>
          <w:rFonts w:ascii="Times New Roman" w:hAnsi="Times New Roman" w:cs="Times New Roman"/>
          <w:sz w:val="28"/>
          <w:szCs w:val="28"/>
        </w:rPr>
        <w:t>: семена фасоли.</w:t>
      </w:r>
    </w:p>
    <w:p w:rsidR="0084741D" w:rsidRPr="00B75962" w:rsidRDefault="0084741D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62">
        <w:rPr>
          <w:rFonts w:ascii="Times New Roman" w:hAnsi="Times New Roman" w:cs="Times New Roman"/>
          <w:sz w:val="28"/>
          <w:szCs w:val="28"/>
        </w:rPr>
        <w:t xml:space="preserve">Исследовательская работа  разделяется на две части: теоретическую и практическую. </w:t>
      </w:r>
      <w:r w:rsidR="00FB756C">
        <w:rPr>
          <w:rFonts w:ascii="Times New Roman" w:hAnsi="Times New Roman" w:cs="Times New Roman"/>
          <w:sz w:val="28"/>
          <w:szCs w:val="28"/>
        </w:rPr>
        <w:t>В теоретической части я  изучил</w:t>
      </w:r>
      <w:r w:rsidRPr="00B75962">
        <w:rPr>
          <w:rFonts w:ascii="Times New Roman" w:hAnsi="Times New Roman" w:cs="Times New Roman"/>
          <w:sz w:val="28"/>
          <w:szCs w:val="28"/>
        </w:rPr>
        <w:t xml:space="preserve"> вопросы по теме проращивания семян. В</w:t>
      </w:r>
      <w:r w:rsidR="00FB756C">
        <w:rPr>
          <w:rFonts w:ascii="Times New Roman" w:hAnsi="Times New Roman" w:cs="Times New Roman"/>
          <w:sz w:val="28"/>
          <w:szCs w:val="28"/>
        </w:rPr>
        <w:t xml:space="preserve"> практической части использовал</w:t>
      </w:r>
      <w:r w:rsidRPr="00B75962">
        <w:rPr>
          <w:rFonts w:ascii="Times New Roman" w:hAnsi="Times New Roman" w:cs="Times New Roman"/>
          <w:sz w:val="28"/>
          <w:szCs w:val="28"/>
        </w:rPr>
        <w:t xml:space="preserve"> опытно-экспериментальные методы исследования, по результатам которых мною были сделаны соответствующие выводы. </w:t>
      </w:r>
    </w:p>
    <w:p w:rsidR="0030055F" w:rsidRDefault="0030055F" w:rsidP="0084741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55F" w:rsidRDefault="0030055F" w:rsidP="0084741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41D" w:rsidRPr="00B75962" w:rsidRDefault="0084741D" w:rsidP="0084741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962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часть.</w:t>
      </w:r>
    </w:p>
    <w:p w:rsidR="0084741D" w:rsidRPr="00B75962" w:rsidRDefault="0084741D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62">
        <w:rPr>
          <w:rFonts w:ascii="Times New Roman" w:hAnsi="Times New Roman" w:cs="Times New Roman"/>
          <w:b/>
          <w:sz w:val="28"/>
          <w:szCs w:val="28"/>
        </w:rPr>
        <w:t>Карпология – наука, которая занимается изучением семян и плодов</w:t>
      </w:r>
      <w:r w:rsidRPr="00B75962">
        <w:rPr>
          <w:rFonts w:ascii="Times New Roman" w:hAnsi="Times New Roman" w:cs="Times New Roman"/>
          <w:sz w:val="28"/>
          <w:szCs w:val="28"/>
        </w:rPr>
        <w:t>.</w:t>
      </w:r>
    </w:p>
    <w:p w:rsidR="0084741D" w:rsidRPr="00B75962" w:rsidRDefault="0084741D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962">
        <w:rPr>
          <w:rFonts w:ascii="Times New Roman" w:hAnsi="Times New Roman" w:cs="Times New Roman"/>
          <w:sz w:val="28"/>
          <w:szCs w:val="28"/>
        </w:rPr>
        <w:t>Се́мя</w:t>
      </w:r>
      <w:proofErr w:type="spellEnd"/>
      <w:r w:rsidRPr="00B75962">
        <w:rPr>
          <w:rFonts w:ascii="Times New Roman" w:hAnsi="Times New Roman" w:cs="Times New Roman"/>
          <w:sz w:val="28"/>
          <w:szCs w:val="28"/>
        </w:rPr>
        <w:t xml:space="preserve"> — особая многоклеточная структура сложного строения, которая служит для размножения и расселения семенных растений и содержащая зародыш.</w:t>
      </w:r>
    </w:p>
    <w:p w:rsidR="0084741D" w:rsidRPr="00B75962" w:rsidRDefault="0084741D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62">
        <w:rPr>
          <w:rFonts w:ascii="Times New Roman" w:hAnsi="Times New Roman" w:cs="Times New Roman"/>
          <w:sz w:val="28"/>
          <w:szCs w:val="28"/>
        </w:rPr>
        <w:t xml:space="preserve">По форме семена различных растений бывают округлые и продолговатые; поверхность их гладкая, покрыта волосками </w:t>
      </w:r>
      <w:proofErr w:type="spellStart"/>
      <w:r w:rsidRPr="00B75962">
        <w:rPr>
          <w:rFonts w:ascii="Times New Roman" w:hAnsi="Times New Roman" w:cs="Times New Roman"/>
          <w:sz w:val="28"/>
          <w:szCs w:val="28"/>
        </w:rPr>
        <w:t>сзацепкам</w:t>
      </w:r>
      <w:proofErr w:type="spellEnd"/>
      <w:r w:rsidRPr="00B75962">
        <w:rPr>
          <w:rFonts w:ascii="Times New Roman" w:hAnsi="Times New Roman" w:cs="Times New Roman"/>
          <w:sz w:val="28"/>
          <w:szCs w:val="28"/>
        </w:rPr>
        <w:t>; окраска белого, красного, черного, зеленого цвета. Снаружи у семян имеется плотный покров - кожура. Главная функция семенной  кожуры - защита семени от повреждений, высыханий, проникновение болезнетворных организмов и от преждевременного прорастания.</w:t>
      </w:r>
    </w:p>
    <w:p w:rsidR="0084741D" w:rsidRDefault="0084741D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62">
        <w:rPr>
          <w:rFonts w:ascii="Times New Roman" w:hAnsi="Times New Roman" w:cs="Times New Roman"/>
          <w:sz w:val="28"/>
          <w:szCs w:val="28"/>
        </w:rPr>
        <w:t xml:space="preserve">         На кожуре есть </w:t>
      </w:r>
      <w:r w:rsidRPr="00B75962">
        <w:rPr>
          <w:rFonts w:ascii="Times New Roman" w:hAnsi="Times New Roman" w:cs="Times New Roman"/>
          <w:b/>
          <w:sz w:val="28"/>
          <w:szCs w:val="28"/>
        </w:rPr>
        <w:t xml:space="preserve">рубчик </w:t>
      </w:r>
      <w:r w:rsidRPr="00B75962">
        <w:rPr>
          <w:rFonts w:ascii="Times New Roman" w:hAnsi="Times New Roman" w:cs="Times New Roman"/>
          <w:sz w:val="28"/>
          <w:szCs w:val="28"/>
        </w:rPr>
        <w:t xml:space="preserve">- след от места прикрепления семени к плоду. Рядом с рубчиком находится маленькое отверстие - </w:t>
      </w:r>
      <w:r w:rsidRPr="00B75962">
        <w:rPr>
          <w:rFonts w:ascii="Times New Roman" w:hAnsi="Times New Roman" w:cs="Times New Roman"/>
          <w:b/>
          <w:sz w:val="28"/>
          <w:szCs w:val="28"/>
        </w:rPr>
        <w:t>семявход</w:t>
      </w:r>
      <w:r w:rsidRPr="00B75962">
        <w:rPr>
          <w:rFonts w:ascii="Times New Roman" w:hAnsi="Times New Roman" w:cs="Times New Roman"/>
          <w:sz w:val="28"/>
          <w:szCs w:val="28"/>
        </w:rPr>
        <w:t xml:space="preserve">, или  </w:t>
      </w:r>
      <w:proofErr w:type="spellStart"/>
      <w:r w:rsidRPr="00B75962">
        <w:rPr>
          <w:rFonts w:ascii="Times New Roman" w:hAnsi="Times New Roman" w:cs="Times New Roman"/>
          <w:b/>
          <w:sz w:val="28"/>
          <w:szCs w:val="28"/>
        </w:rPr>
        <w:t>микропиле</w:t>
      </w:r>
      <w:proofErr w:type="spellEnd"/>
      <w:r w:rsidRPr="00B75962">
        <w:rPr>
          <w:rFonts w:ascii="Times New Roman" w:hAnsi="Times New Roman" w:cs="Times New Roman"/>
          <w:sz w:val="28"/>
          <w:szCs w:val="28"/>
        </w:rPr>
        <w:t xml:space="preserve">. Через семявход семя дышит, через него внутрь семени проникают капли воды, после чего семя набухает и </w:t>
      </w:r>
      <w:proofErr w:type="spellStart"/>
      <w:r w:rsidRPr="00B75962">
        <w:rPr>
          <w:rFonts w:ascii="Times New Roman" w:hAnsi="Times New Roman" w:cs="Times New Roman"/>
          <w:sz w:val="28"/>
          <w:szCs w:val="28"/>
        </w:rPr>
        <w:t>прорастает</w:t>
      </w:r>
      <w:proofErr w:type="gramStart"/>
      <w:r w:rsidRPr="00B7596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75962">
        <w:rPr>
          <w:rFonts w:ascii="Times New Roman" w:hAnsi="Times New Roman" w:cs="Times New Roman"/>
          <w:sz w:val="28"/>
          <w:szCs w:val="28"/>
        </w:rPr>
        <w:t>нутри</w:t>
      </w:r>
      <w:proofErr w:type="spellEnd"/>
      <w:r w:rsidRPr="00B75962">
        <w:rPr>
          <w:rFonts w:ascii="Times New Roman" w:hAnsi="Times New Roman" w:cs="Times New Roman"/>
          <w:sz w:val="28"/>
          <w:szCs w:val="28"/>
        </w:rPr>
        <w:t xml:space="preserve"> семени под кожурой находиться зародыш нового растения. Зародыш нового растения в семени имеет две хорошо различимые части </w:t>
      </w:r>
      <w:r w:rsidRPr="00B75962">
        <w:rPr>
          <w:rFonts w:ascii="Times New Roman" w:hAnsi="Times New Roman" w:cs="Times New Roman"/>
          <w:b/>
          <w:sz w:val="28"/>
          <w:szCs w:val="28"/>
        </w:rPr>
        <w:t>зародышевый побег</w:t>
      </w:r>
      <w:r w:rsidRPr="00B75962">
        <w:rPr>
          <w:rFonts w:ascii="Times New Roman" w:hAnsi="Times New Roman" w:cs="Times New Roman"/>
          <w:sz w:val="28"/>
          <w:szCs w:val="28"/>
        </w:rPr>
        <w:t xml:space="preserve"> и </w:t>
      </w:r>
      <w:r w:rsidRPr="00B75962">
        <w:rPr>
          <w:rFonts w:ascii="Times New Roman" w:hAnsi="Times New Roman" w:cs="Times New Roman"/>
          <w:b/>
          <w:sz w:val="28"/>
          <w:szCs w:val="28"/>
        </w:rPr>
        <w:t>зародышевый корень</w:t>
      </w:r>
      <w:r w:rsidRPr="00B759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41D" w:rsidRPr="0005709C" w:rsidRDefault="0084741D" w:rsidP="0084741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09C">
        <w:rPr>
          <w:rFonts w:ascii="Times New Roman" w:hAnsi="Times New Roman" w:cs="Times New Roman"/>
          <w:sz w:val="28"/>
          <w:szCs w:val="28"/>
        </w:rPr>
        <w:t>Прорасти и дать начало новому растению способны только семена с живым зародышем.</w:t>
      </w:r>
    </w:p>
    <w:p w:rsidR="0084741D" w:rsidRPr="0005709C" w:rsidRDefault="0084741D" w:rsidP="0084741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09C">
        <w:rPr>
          <w:rFonts w:ascii="Times New Roman" w:hAnsi="Times New Roman" w:cs="Times New Roman"/>
          <w:sz w:val="28"/>
          <w:szCs w:val="28"/>
        </w:rPr>
        <w:t>С наступлением благоприятных условий по температуре и влажности семена поглощают воду и при достаточном доступе воздуха прорастают, формируя проросток. Первым прорывает кожуру семени и выступает наружу зародышевый корень, который закрепляет новое растение в почве, снабжает его водой и минеральными веществами.</w:t>
      </w:r>
    </w:p>
    <w:p w:rsidR="0084741D" w:rsidRPr="00B75962" w:rsidRDefault="0084741D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41D" w:rsidRPr="00B75962" w:rsidRDefault="0084741D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41D" w:rsidRPr="00B75962" w:rsidRDefault="0084741D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41D" w:rsidRDefault="0084741D" w:rsidP="0084741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41D" w:rsidRDefault="0084741D" w:rsidP="0084741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41D" w:rsidRDefault="0084741D" w:rsidP="0084741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962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часть.</w:t>
      </w:r>
    </w:p>
    <w:p w:rsidR="0084741D" w:rsidRPr="0005709C" w:rsidRDefault="0084741D" w:rsidP="0084741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09C">
        <w:rPr>
          <w:rFonts w:ascii="Times New Roman" w:hAnsi="Times New Roman" w:cs="Times New Roman"/>
          <w:sz w:val="28"/>
          <w:szCs w:val="28"/>
        </w:rPr>
        <w:t>Наблюдения за влиянием условий на прорастание семян и развитием проростков мы проводили, проращивая семена в условиях лаборатории.</w:t>
      </w:r>
      <w:r w:rsidR="00FB756C">
        <w:rPr>
          <w:rFonts w:ascii="Times New Roman" w:hAnsi="Times New Roman" w:cs="Times New Roman"/>
          <w:sz w:val="28"/>
          <w:szCs w:val="28"/>
        </w:rPr>
        <w:t xml:space="preserve"> </w:t>
      </w:r>
      <w:r w:rsidRPr="0005709C">
        <w:rPr>
          <w:rFonts w:ascii="Times New Roman" w:hAnsi="Times New Roman" w:cs="Times New Roman"/>
          <w:sz w:val="28"/>
          <w:szCs w:val="28"/>
        </w:rPr>
        <w:t>Для наблюдения мы использовали крупные семена двудольного растения фасоли, в зародыше которого хорошо видны все органы.</w:t>
      </w:r>
      <w:r w:rsidR="00FB756C">
        <w:rPr>
          <w:rFonts w:ascii="Times New Roman" w:hAnsi="Times New Roman" w:cs="Times New Roman"/>
          <w:sz w:val="28"/>
          <w:szCs w:val="28"/>
        </w:rPr>
        <w:t xml:space="preserve"> </w:t>
      </w:r>
      <w:r w:rsidRPr="0005709C">
        <w:rPr>
          <w:rFonts w:ascii="Times New Roman" w:hAnsi="Times New Roman" w:cs="Times New Roman"/>
          <w:sz w:val="28"/>
          <w:szCs w:val="28"/>
        </w:rPr>
        <w:t>Ранней стадией формирования</w:t>
      </w:r>
      <w:r w:rsidR="00FB756C">
        <w:rPr>
          <w:rFonts w:ascii="Times New Roman" w:hAnsi="Times New Roman" w:cs="Times New Roman"/>
          <w:sz w:val="28"/>
          <w:szCs w:val="28"/>
        </w:rPr>
        <w:t xml:space="preserve"> </w:t>
      </w:r>
      <w:r w:rsidRPr="0005709C">
        <w:rPr>
          <w:rFonts w:ascii="Times New Roman" w:hAnsi="Times New Roman" w:cs="Times New Roman"/>
          <w:sz w:val="28"/>
          <w:szCs w:val="28"/>
        </w:rPr>
        <w:t xml:space="preserve">нового растительного организма является прорастание семян.  </w:t>
      </w:r>
    </w:p>
    <w:p w:rsidR="0084741D" w:rsidRDefault="0084741D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62">
        <w:rPr>
          <w:rFonts w:ascii="Times New Roman" w:hAnsi="Times New Roman" w:cs="Times New Roman"/>
          <w:sz w:val="28"/>
          <w:szCs w:val="28"/>
        </w:rPr>
        <w:t xml:space="preserve">       </w:t>
      </w:r>
      <w:r w:rsidR="00FB756C">
        <w:rPr>
          <w:rFonts w:ascii="Times New Roman" w:hAnsi="Times New Roman" w:cs="Times New Roman"/>
          <w:sz w:val="28"/>
          <w:szCs w:val="28"/>
        </w:rPr>
        <w:t xml:space="preserve">   В своем исследовании я решил</w:t>
      </w:r>
      <w:r w:rsidRPr="00B75962">
        <w:rPr>
          <w:rFonts w:ascii="Times New Roman" w:hAnsi="Times New Roman" w:cs="Times New Roman"/>
          <w:sz w:val="28"/>
          <w:szCs w:val="28"/>
        </w:rPr>
        <w:t xml:space="preserve"> выяснить, как на прорастание семян влияют вода, воздух и тепло. </w:t>
      </w:r>
    </w:p>
    <w:p w:rsidR="0084741D" w:rsidRDefault="0084741D" w:rsidP="0084741D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96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Опыт 1. </w:t>
      </w:r>
      <w:r w:rsidRPr="00B75962">
        <w:rPr>
          <w:rFonts w:ascii="Times New Roman" w:hAnsi="Times New Roman" w:cs="Times New Roman"/>
          <w:b/>
          <w:i/>
          <w:sz w:val="28"/>
          <w:szCs w:val="28"/>
        </w:rPr>
        <w:t>Необходимость воды для прорастания семян.</w:t>
      </w:r>
    </w:p>
    <w:p w:rsidR="0084741D" w:rsidRPr="0084741D" w:rsidRDefault="0084741D" w:rsidP="0084741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41D">
        <w:rPr>
          <w:rFonts w:ascii="Times New Roman" w:hAnsi="Times New Roman" w:cs="Times New Roman"/>
          <w:sz w:val="28"/>
          <w:szCs w:val="28"/>
        </w:rPr>
        <w:t xml:space="preserve"> Семена, выходя из состояния покоя, должны поглотить некоторое количество воды для того, чтобы у них возобновились физиологические процессы, связанные с прорастанием. Прорастанию семян предшествует их набухание. Набухание семян вызывает вода, которая проникает внутрь семени. </w:t>
      </w:r>
    </w:p>
    <w:p w:rsidR="0084741D" w:rsidRPr="00B75962" w:rsidRDefault="0084741D" w:rsidP="0084741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Исследуя влияние воды на прорастание семян</w:t>
      </w:r>
      <w:r w:rsidR="007951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Pr="00B75962">
        <w:rPr>
          <w:rFonts w:ascii="Times New Roman" w:hAnsi="Times New Roman" w:cs="Times New Roman"/>
          <w:sz w:val="28"/>
          <w:szCs w:val="28"/>
        </w:rPr>
        <w:t xml:space="preserve">  взяли два стакана. На дно стаканов положили  семена фасоли. В первом стакане семена оставили сухими. Во второй на дно налили немного воды. Через несколько дней в стакане, где была вода, семена проросли. В стакане без воды семена не изменились.</w:t>
      </w:r>
    </w:p>
    <w:p w:rsidR="0084741D" w:rsidRPr="00B75962" w:rsidRDefault="0084741D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62">
        <w:rPr>
          <w:rStyle w:val="a3"/>
          <w:rFonts w:ascii="Times New Roman" w:hAnsi="Times New Roman" w:cs="Times New Roman"/>
          <w:sz w:val="28"/>
          <w:szCs w:val="28"/>
        </w:rPr>
        <w:t>Вывод:</w:t>
      </w:r>
      <w:r w:rsidRPr="00B75962">
        <w:rPr>
          <w:rFonts w:ascii="Times New Roman" w:hAnsi="Times New Roman" w:cs="Times New Roman"/>
          <w:sz w:val="28"/>
          <w:szCs w:val="28"/>
        </w:rPr>
        <w:t xml:space="preserve"> вода – необходимое условие прорастания семян.</w:t>
      </w:r>
    </w:p>
    <w:p w:rsidR="0084741D" w:rsidRPr="00B75962" w:rsidRDefault="0084741D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Опыт 2.</w:t>
      </w:r>
      <w:r w:rsidRPr="00B75962">
        <w:rPr>
          <w:rFonts w:ascii="Times New Roman" w:hAnsi="Times New Roman" w:cs="Times New Roman"/>
          <w:b/>
          <w:i/>
          <w:sz w:val="28"/>
          <w:szCs w:val="28"/>
        </w:rPr>
        <w:t>Необходимость воздуха для прорастания семян.</w:t>
      </w:r>
    </w:p>
    <w:p w:rsidR="0084741D" w:rsidRPr="00B75962" w:rsidRDefault="0030055F" w:rsidP="0030055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55F">
        <w:rPr>
          <w:rFonts w:ascii="Times New Roman" w:hAnsi="Times New Roman" w:cs="Times New Roman"/>
          <w:sz w:val="28"/>
          <w:szCs w:val="28"/>
        </w:rPr>
        <w:t xml:space="preserve">Для чего при прорастании семенам нужна вода, мы выяснили. А зачем нужен воздух? Дыхание необходимо на ранней фазе прорастания семян, поэтому снабжение кислородом влияет на прорастание. </w:t>
      </w:r>
      <w:r w:rsidR="0084741D" w:rsidRPr="0030055F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30055F">
        <w:rPr>
          <w:rFonts w:ascii="Times New Roman" w:hAnsi="Times New Roman" w:cs="Times New Roman"/>
          <w:sz w:val="28"/>
          <w:szCs w:val="28"/>
        </w:rPr>
        <w:t>установить дышат семена или 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055F">
        <w:rPr>
          <w:rFonts w:ascii="Times New Roman" w:hAnsi="Times New Roman" w:cs="Times New Roman"/>
          <w:sz w:val="28"/>
          <w:szCs w:val="28"/>
        </w:rPr>
        <w:t xml:space="preserve"> мы</w:t>
      </w:r>
      <w:r w:rsidR="0084741D" w:rsidRPr="0030055F">
        <w:rPr>
          <w:rFonts w:ascii="Times New Roman" w:hAnsi="Times New Roman" w:cs="Times New Roman"/>
          <w:sz w:val="28"/>
          <w:szCs w:val="28"/>
        </w:rPr>
        <w:t xml:space="preserve"> поместили семена фасоли</w:t>
      </w:r>
      <w:r w:rsidR="00975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два стакана</w:t>
      </w:r>
      <w:r w:rsidR="0084741D" w:rsidRPr="00B75962">
        <w:rPr>
          <w:rFonts w:ascii="Times New Roman" w:hAnsi="Times New Roman" w:cs="Times New Roman"/>
          <w:sz w:val="28"/>
          <w:szCs w:val="28"/>
        </w:rPr>
        <w:t xml:space="preserve">. Первый стакан до краёв наполнили кипячённой охлаждённой водой. Во втором стакане семена лишь смочили. Стаканы прикрыли стеклом и поставили в тёплое место. Через несколько  дней в стакане с небольшим количеством воды семена проросли. В стакане, наполненном водой, семена набухли, но </w:t>
      </w:r>
      <w:r w:rsidR="0084741D" w:rsidRPr="00B75962">
        <w:rPr>
          <w:rFonts w:ascii="Times New Roman" w:hAnsi="Times New Roman" w:cs="Times New Roman"/>
          <w:sz w:val="28"/>
          <w:szCs w:val="28"/>
        </w:rPr>
        <w:lastRenderedPageBreak/>
        <w:t>не проросли. Здесь вода вытеснила из стакана воздух, необходимый семенам для дыхания.</w:t>
      </w:r>
    </w:p>
    <w:p w:rsidR="0084741D" w:rsidRPr="00B75962" w:rsidRDefault="0084741D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62">
        <w:rPr>
          <w:rStyle w:val="a3"/>
          <w:rFonts w:ascii="Times New Roman" w:hAnsi="Times New Roman" w:cs="Times New Roman"/>
          <w:sz w:val="28"/>
          <w:szCs w:val="28"/>
        </w:rPr>
        <w:t>Вывод:</w:t>
      </w:r>
      <w:r w:rsidRPr="00B75962">
        <w:rPr>
          <w:rFonts w:ascii="Times New Roman" w:hAnsi="Times New Roman" w:cs="Times New Roman"/>
          <w:sz w:val="28"/>
          <w:szCs w:val="28"/>
        </w:rPr>
        <w:t xml:space="preserve"> кислород воздуха важное условие прорастания семян и развития проростка.</w:t>
      </w:r>
    </w:p>
    <w:p w:rsidR="0084741D" w:rsidRPr="00B75962" w:rsidRDefault="0084741D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62">
        <w:rPr>
          <w:rFonts w:ascii="Times New Roman" w:hAnsi="Times New Roman" w:cs="Times New Roman"/>
          <w:b/>
          <w:sz w:val="28"/>
          <w:szCs w:val="28"/>
          <w:u w:val="single"/>
        </w:rPr>
        <w:t>Опыт 3.</w:t>
      </w:r>
      <w:r w:rsidRPr="00B75962">
        <w:rPr>
          <w:rFonts w:ascii="Times New Roman" w:hAnsi="Times New Roman" w:cs="Times New Roman"/>
          <w:b/>
          <w:i/>
          <w:sz w:val="28"/>
          <w:szCs w:val="28"/>
        </w:rPr>
        <w:t>Необходимость тепла для прорастания семян.</w:t>
      </w:r>
    </w:p>
    <w:p w:rsidR="0084741D" w:rsidRPr="00B75962" w:rsidRDefault="0030055F" w:rsidP="0030055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55F">
        <w:rPr>
          <w:rFonts w:ascii="Times New Roman" w:hAnsi="Times New Roman" w:cs="Times New Roman"/>
          <w:sz w:val="28"/>
          <w:szCs w:val="28"/>
        </w:rPr>
        <w:t>Если семенам достаточно воды и воздуха, но не хватает тепла, они не прорастут и, в конце концов, погибнут. Для того</w:t>
      </w:r>
      <w:proofErr w:type="gramStart"/>
      <w:r w:rsidRPr="003005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055F">
        <w:rPr>
          <w:rFonts w:ascii="Times New Roman" w:hAnsi="Times New Roman" w:cs="Times New Roman"/>
          <w:sz w:val="28"/>
          <w:szCs w:val="28"/>
        </w:rPr>
        <w:t xml:space="preserve"> чтобы убедиться в этом мы</w:t>
      </w:r>
      <w:r w:rsidR="00975272">
        <w:rPr>
          <w:rFonts w:ascii="Times New Roman" w:hAnsi="Times New Roman" w:cs="Times New Roman"/>
          <w:sz w:val="28"/>
          <w:szCs w:val="28"/>
        </w:rPr>
        <w:t xml:space="preserve"> </w:t>
      </w:r>
      <w:r w:rsidR="0084741D" w:rsidRPr="00B75962">
        <w:rPr>
          <w:rFonts w:ascii="Times New Roman" w:hAnsi="Times New Roman" w:cs="Times New Roman"/>
          <w:sz w:val="28"/>
          <w:szCs w:val="28"/>
        </w:rPr>
        <w:t>взяли два стакана с семенами фасоли. На дно каждого стакана налили немного воды, чтобы семена могли прорасти. Один стакан поместили в тёплое место, другой –  в холодильник. Когда семена, помещённые в тёплое место, проросли, сравнили их с семенами, выставленными на холод. Мы увидели, что на холоде семена не проросли.</w:t>
      </w:r>
    </w:p>
    <w:p w:rsidR="0084741D" w:rsidRPr="00B75962" w:rsidRDefault="0084741D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62">
        <w:rPr>
          <w:rStyle w:val="a3"/>
          <w:rFonts w:ascii="Times New Roman" w:hAnsi="Times New Roman" w:cs="Times New Roman"/>
          <w:sz w:val="28"/>
          <w:szCs w:val="28"/>
        </w:rPr>
        <w:t xml:space="preserve">Вывод: </w:t>
      </w:r>
      <w:r w:rsidRPr="00B75962">
        <w:rPr>
          <w:rFonts w:ascii="Times New Roman" w:hAnsi="Times New Roman" w:cs="Times New Roman"/>
          <w:sz w:val="28"/>
          <w:szCs w:val="28"/>
        </w:rPr>
        <w:t xml:space="preserve">Прорастающим семенам необходимо тепло. </w:t>
      </w:r>
    </w:p>
    <w:p w:rsidR="0030055F" w:rsidRDefault="0030055F" w:rsidP="0084741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55F" w:rsidRDefault="0030055F" w:rsidP="0084741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55F" w:rsidRDefault="0030055F" w:rsidP="0084741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55F" w:rsidRDefault="0030055F" w:rsidP="0084741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55F" w:rsidRDefault="0030055F" w:rsidP="0084741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55F" w:rsidRDefault="0030055F" w:rsidP="0084741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55F" w:rsidRDefault="0030055F" w:rsidP="0084741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55F" w:rsidRDefault="0030055F" w:rsidP="0084741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55F" w:rsidRDefault="0030055F" w:rsidP="0084741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55F" w:rsidRDefault="0030055F" w:rsidP="0084741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55F" w:rsidRDefault="0030055F" w:rsidP="0084741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55F" w:rsidRDefault="0030055F" w:rsidP="0084741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55F" w:rsidRDefault="0030055F" w:rsidP="0084741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55F" w:rsidRDefault="0030055F" w:rsidP="0084741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55F" w:rsidRDefault="0030055F" w:rsidP="0084741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55F" w:rsidRDefault="0030055F" w:rsidP="0084741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55F" w:rsidRDefault="0030055F" w:rsidP="0084741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41D" w:rsidRPr="00B75962" w:rsidRDefault="0084741D" w:rsidP="0084741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96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84741D" w:rsidRPr="00B75962" w:rsidRDefault="0084741D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62">
        <w:rPr>
          <w:rFonts w:ascii="Times New Roman" w:hAnsi="Times New Roman" w:cs="Times New Roman"/>
          <w:sz w:val="28"/>
          <w:szCs w:val="28"/>
        </w:rPr>
        <w:t xml:space="preserve">Исследуя влияние внешних условий на проращивание семян, мы провели ряд опытных работ, в результате которых на практике убедились в том, что   семенам  для прорастания семян необходима: влага, свет, тепло. Проводя исследования по проращиванию семян, нами были выполнены все поставленные цели, а именно, на практике были рассмотрено влияние внешних факторов на  проращивание семян. </w:t>
      </w:r>
    </w:p>
    <w:p w:rsidR="0084741D" w:rsidRPr="00B75962" w:rsidRDefault="0084741D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62">
        <w:rPr>
          <w:rFonts w:ascii="Times New Roman" w:hAnsi="Times New Roman" w:cs="Times New Roman"/>
          <w:b/>
          <w:sz w:val="28"/>
          <w:szCs w:val="28"/>
        </w:rPr>
        <w:t xml:space="preserve">Мною были сделаны следующие выводы: </w:t>
      </w:r>
      <w:r w:rsidRPr="00B75962">
        <w:rPr>
          <w:rFonts w:ascii="Times New Roman" w:hAnsi="Times New Roman" w:cs="Times New Roman"/>
          <w:sz w:val="28"/>
          <w:szCs w:val="28"/>
        </w:rPr>
        <w:t xml:space="preserve">для прорастания семени  нужны тепло, воздух и вода. </w:t>
      </w:r>
    </w:p>
    <w:p w:rsidR="0084741D" w:rsidRPr="00B75962" w:rsidRDefault="0084741D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62">
        <w:rPr>
          <w:rFonts w:ascii="Times New Roman" w:hAnsi="Times New Roman" w:cs="Times New Roman"/>
          <w:sz w:val="28"/>
          <w:szCs w:val="28"/>
        </w:rPr>
        <w:t>Данная работа помогла мне выработать такое качество, как терпение. Вырастить урожай любого растения – это огромный труд. А, когда надо вести наблюдение, сравнивать и анализировать - это увлекательный и познавательный труд. Мне</w:t>
      </w:r>
      <w:r w:rsidR="00FB756C">
        <w:rPr>
          <w:rFonts w:ascii="Times New Roman" w:hAnsi="Times New Roman" w:cs="Times New Roman"/>
          <w:sz w:val="28"/>
          <w:szCs w:val="28"/>
        </w:rPr>
        <w:t xml:space="preserve"> было интересно. Я многое узнал и многому научил</w:t>
      </w:r>
      <w:r w:rsidRPr="00B75962">
        <w:rPr>
          <w:rFonts w:ascii="Times New Roman" w:hAnsi="Times New Roman" w:cs="Times New Roman"/>
          <w:sz w:val="28"/>
          <w:szCs w:val="28"/>
        </w:rPr>
        <w:t>с</w:t>
      </w:r>
      <w:r w:rsidR="00FB756C">
        <w:rPr>
          <w:rFonts w:ascii="Times New Roman" w:hAnsi="Times New Roman" w:cs="Times New Roman"/>
          <w:sz w:val="28"/>
          <w:szCs w:val="28"/>
        </w:rPr>
        <w:t>я</w:t>
      </w:r>
      <w:r w:rsidRPr="00B75962">
        <w:rPr>
          <w:rFonts w:ascii="Times New Roman" w:hAnsi="Times New Roman" w:cs="Times New Roman"/>
          <w:sz w:val="28"/>
          <w:szCs w:val="28"/>
        </w:rPr>
        <w:t>. Со своими наблюден</w:t>
      </w:r>
      <w:r w:rsidR="00FB756C">
        <w:rPr>
          <w:rFonts w:ascii="Times New Roman" w:hAnsi="Times New Roman" w:cs="Times New Roman"/>
          <w:sz w:val="28"/>
          <w:szCs w:val="28"/>
        </w:rPr>
        <w:t>иями и выводами я поделил</w:t>
      </w:r>
      <w:r w:rsidRPr="00B75962">
        <w:rPr>
          <w:rFonts w:ascii="Times New Roman" w:hAnsi="Times New Roman" w:cs="Times New Roman"/>
          <w:sz w:val="28"/>
          <w:szCs w:val="28"/>
        </w:rPr>
        <w:t>с</w:t>
      </w:r>
      <w:r w:rsidR="00FB756C">
        <w:rPr>
          <w:rFonts w:ascii="Times New Roman" w:hAnsi="Times New Roman" w:cs="Times New Roman"/>
          <w:sz w:val="28"/>
          <w:szCs w:val="28"/>
        </w:rPr>
        <w:t>я</w:t>
      </w:r>
      <w:r w:rsidRPr="00B75962">
        <w:rPr>
          <w:rFonts w:ascii="Times New Roman" w:hAnsi="Times New Roman" w:cs="Times New Roman"/>
          <w:sz w:val="28"/>
          <w:szCs w:val="28"/>
        </w:rPr>
        <w:t xml:space="preserve"> со своими одноклассниками. </w:t>
      </w:r>
    </w:p>
    <w:p w:rsidR="0084741D" w:rsidRPr="00B75962" w:rsidRDefault="0084741D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41D" w:rsidRPr="00B75962" w:rsidRDefault="0084741D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55F" w:rsidRDefault="0030055F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55F" w:rsidRDefault="0030055F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55F" w:rsidRDefault="0030055F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55F" w:rsidRDefault="0030055F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55F" w:rsidRDefault="0030055F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55F" w:rsidRDefault="0030055F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55F" w:rsidRDefault="0030055F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55F" w:rsidRDefault="0030055F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55F" w:rsidRDefault="0030055F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55F" w:rsidRDefault="0030055F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55F" w:rsidRDefault="0030055F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55F" w:rsidRDefault="0030055F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55F" w:rsidRDefault="0030055F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41D" w:rsidRPr="00B75962" w:rsidRDefault="0084741D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62"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84741D" w:rsidRPr="00B75962" w:rsidRDefault="0084741D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62">
        <w:rPr>
          <w:rFonts w:ascii="Times New Roman" w:hAnsi="Times New Roman" w:cs="Times New Roman"/>
          <w:sz w:val="28"/>
          <w:szCs w:val="28"/>
        </w:rPr>
        <w:t xml:space="preserve">И.Н.Пономарева, О.А.Корнилова, </w:t>
      </w:r>
      <w:proofErr w:type="spellStart"/>
      <w:r w:rsidRPr="00B75962">
        <w:rPr>
          <w:rFonts w:ascii="Times New Roman" w:hAnsi="Times New Roman" w:cs="Times New Roman"/>
          <w:sz w:val="28"/>
          <w:szCs w:val="28"/>
        </w:rPr>
        <w:t>В.С.Кучменко</w:t>
      </w:r>
      <w:proofErr w:type="spellEnd"/>
      <w:r w:rsidRPr="00B75962">
        <w:rPr>
          <w:rFonts w:ascii="Times New Roman" w:hAnsi="Times New Roman" w:cs="Times New Roman"/>
          <w:sz w:val="28"/>
          <w:szCs w:val="28"/>
        </w:rPr>
        <w:t xml:space="preserve"> Биология: Растения для 6 </w:t>
      </w:r>
      <w:proofErr w:type="spellStart"/>
      <w:r w:rsidRPr="00B75962">
        <w:rPr>
          <w:rFonts w:ascii="Times New Roman" w:hAnsi="Times New Roman" w:cs="Times New Roman"/>
          <w:sz w:val="28"/>
          <w:szCs w:val="28"/>
        </w:rPr>
        <w:t>классобщеобразовательной</w:t>
      </w:r>
      <w:proofErr w:type="spellEnd"/>
      <w:r w:rsidRPr="00B75962">
        <w:rPr>
          <w:rFonts w:ascii="Times New Roman" w:hAnsi="Times New Roman" w:cs="Times New Roman"/>
          <w:sz w:val="28"/>
          <w:szCs w:val="28"/>
        </w:rPr>
        <w:t xml:space="preserve"> школы – М.:  «</w:t>
      </w:r>
      <w:proofErr w:type="spellStart"/>
      <w:r w:rsidRPr="00B75962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B75962">
        <w:rPr>
          <w:rFonts w:ascii="Times New Roman" w:hAnsi="Times New Roman" w:cs="Times New Roman"/>
          <w:sz w:val="28"/>
          <w:szCs w:val="28"/>
        </w:rPr>
        <w:t>, 2001.</w:t>
      </w:r>
    </w:p>
    <w:p w:rsidR="0084741D" w:rsidRPr="00B75962" w:rsidRDefault="0084741D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62">
        <w:rPr>
          <w:rFonts w:ascii="Times New Roman" w:hAnsi="Times New Roman" w:cs="Times New Roman"/>
          <w:sz w:val="28"/>
          <w:szCs w:val="28"/>
        </w:rPr>
        <w:t>Серия «Эрудит». Мир растений. – М.:ООО «ТД «Издательство Мир книги», 2006.</w:t>
      </w:r>
    </w:p>
    <w:p w:rsidR="0084741D" w:rsidRPr="00B75962" w:rsidRDefault="0084741D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62">
        <w:rPr>
          <w:rFonts w:ascii="Times New Roman" w:hAnsi="Times New Roman" w:cs="Times New Roman"/>
          <w:sz w:val="28"/>
          <w:szCs w:val="28"/>
        </w:rPr>
        <w:t>Шариков К.Е. Живой организм и окружающая среда. – Мн.: Ураджай,1987</w:t>
      </w:r>
    </w:p>
    <w:p w:rsidR="0084741D" w:rsidRPr="00B75962" w:rsidRDefault="0084741D" w:rsidP="008474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41D" w:rsidRPr="00FE1DE6" w:rsidRDefault="0084741D" w:rsidP="008474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D3" w:rsidRDefault="00766DD3"/>
    <w:sectPr w:rsidR="00766DD3" w:rsidSect="0069575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66656"/>
    <w:multiLevelType w:val="hybridMultilevel"/>
    <w:tmpl w:val="4DFE8590"/>
    <w:lvl w:ilvl="0" w:tplc="D7628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4741D"/>
    <w:rsid w:val="0030055F"/>
    <w:rsid w:val="003A639F"/>
    <w:rsid w:val="004576E4"/>
    <w:rsid w:val="0057390F"/>
    <w:rsid w:val="0069575C"/>
    <w:rsid w:val="00766DD3"/>
    <w:rsid w:val="0079512A"/>
    <w:rsid w:val="0084741D"/>
    <w:rsid w:val="00975272"/>
    <w:rsid w:val="00A41315"/>
    <w:rsid w:val="00FB756C"/>
    <w:rsid w:val="0B480642"/>
    <w:rsid w:val="2C38F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1D"/>
  </w:style>
  <w:style w:type="paragraph" w:styleId="2">
    <w:name w:val="heading 2"/>
    <w:basedOn w:val="a"/>
    <w:next w:val="a"/>
    <w:link w:val="20"/>
    <w:unhideWhenUsed/>
    <w:qFormat/>
    <w:rsid w:val="0084741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741D"/>
    <w:rPr>
      <w:b/>
      <w:bCs/>
    </w:rPr>
  </w:style>
  <w:style w:type="paragraph" w:styleId="a4">
    <w:name w:val="No Spacing"/>
    <w:uiPriority w:val="1"/>
    <w:qFormat/>
    <w:rsid w:val="0084741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4741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741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2018-04-10T12:15:00Z</cp:lastPrinted>
  <dcterms:created xsi:type="dcterms:W3CDTF">2018-04-06T16:53:00Z</dcterms:created>
  <dcterms:modified xsi:type="dcterms:W3CDTF">2019-05-02T17:57:00Z</dcterms:modified>
</cp:coreProperties>
</file>