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4C34A1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4C34A1" w:rsidRDefault="004C34A1" w:rsidP="004C34A1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D25A58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5A58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5A5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25A58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25A5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D25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D25A58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FC1236" w:rsidRDefault="00FC1236" w:rsidP="004C34A1">
      <w:pPr>
        <w:jc w:val="center"/>
      </w:pPr>
    </w:p>
    <w:p w:rsidR="004C34A1" w:rsidRPr="00074411" w:rsidRDefault="004C34A1" w:rsidP="00AE5E5F">
      <w:pPr>
        <w:spacing w:after="0" w:line="360" w:lineRule="auto"/>
        <w:rPr>
          <w:b/>
        </w:rPr>
      </w:pPr>
    </w:p>
    <w:p w:rsidR="004C34A1" w:rsidRPr="001F5850" w:rsidRDefault="00074411" w:rsidP="001F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50">
        <w:rPr>
          <w:rFonts w:ascii="Times New Roman" w:hAnsi="Times New Roman" w:cs="Times New Roman"/>
          <w:b/>
          <w:sz w:val="28"/>
          <w:szCs w:val="28"/>
        </w:rPr>
        <w:t>План работ</w:t>
      </w:r>
      <w:r w:rsidR="0026671D">
        <w:rPr>
          <w:rFonts w:ascii="Times New Roman" w:hAnsi="Times New Roman" w:cs="Times New Roman"/>
          <w:b/>
          <w:sz w:val="28"/>
          <w:szCs w:val="28"/>
        </w:rPr>
        <w:t>ы</w:t>
      </w:r>
      <w:r w:rsidRPr="001F5850">
        <w:rPr>
          <w:rFonts w:ascii="Times New Roman" w:hAnsi="Times New Roman" w:cs="Times New Roman"/>
          <w:b/>
          <w:sz w:val="28"/>
          <w:szCs w:val="28"/>
        </w:rPr>
        <w:t xml:space="preserve"> ученического самоуправления </w:t>
      </w:r>
    </w:p>
    <w:p w:rsidR="00074411" w:rsidRPr="001F5850" w:rsidRDefault="00074411" w:rsidP="001F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50">
        <w:rPr>
          <w:rFonts w:ascii="Times New Roman" w:hAnsi="Times New Roman" w:cs="Times New Roman"/>
          <w:b/>
          <w:sz w:val="28"/>
          <w:szCs w:val="28"/>
        </w:rPr>
        <w:t>«</w:t>
      </w:r>
      <w:r w:rsidR="002B136A" w:rsidRPr="001F5850">
        <w:rPr>
          <w:rFonts w:ascii="Times New Roman" w:hAnsi="Times New Roman" w:cs="Times New Roman"/>
          <w:b/>
          <w:sz w:val="28"/>
          <w:szCs w:val="28"/>
        </w:rPr>
        <w:t>Росток</w:t>
      </w:r>
      <w:r w:rsidRPr="001F5850">
        <w:rPr>
          <w:rFonts w:ascii="Times New Roman" w:hAnsi="Times New Roman" w:cs="Times New Roman"/>
          <w:b/>
          <w:sz w:val="28"/>
          <w:szCs w:val="28"/>
        </w:rPr>
        <w:t>»</w:t>
      </w:r>
    </w:p>
    <w:p w:rsidR="00074411" w:rsidRPr="001F5850" w:rsidRDefault="00511AD9" w:rsidP="001F5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50">
        <w:rPr>
          <w:rFonts w:ascii="Times New Roman" w:hAnsi="Times New Roman" w:cs="Times New Roman"/>
          <w:b/>
          <w:sz w:val="28"/>
          <w:szCs w:val="28"/>
        </w:rPr>
        <w:t>на 2016 – 2017</w:t>
      </w:r>
      <w:r w:rsidR="00074411" w:rsidRPr="001F58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74411" w:rsidRDefault="001F5850" w:rsidP="000744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39315" cy="2251710"/>
            <wp:effectExtent l="0" t="0" r="0" b="0"/>
            <wp:docPr id="1" name="Рисунок 1" descr="C:\Users\user\Desktop\19401879.excbiwh6m7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401879.excbiwh6m7.W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5F" w:rsidRDefault="00AE5E5F" w:rsidP="00A821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</w:p>
    <w:p w:rsidR="00A821FE" w:rsidRPr="00A821FE" w:rsidRDefault="00A821FE" w:rsidP="00A8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21FE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A821FE" w:rsidRPr="00A821FE" w:rsidRDefault="00A821FE" w:rsidP="00A8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21FE">
        <w:rPr>
          <w:rFonts w:ascii="Times New Roman" w:hAnsi="Times New Roman" w:cs="Times New Roman"/>
          <w:sz w:val="24"/>
          <w:szCs w:val="24"/>
        </w:rPr>
        <w:t>воспитатель группы продлённого дня</w:t>
      </w:r>
    </w:p>
    <w:p w:rsidR="00A821FE" w:rsidRPr="00A821FE" w:rsidRDefault="00A821FE" w:rsidP="00A8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21FE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AE5E5F" w:rsidRDefault="00A821FE" w:rsidP="00A821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1FE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821F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821FE">
        <w:rPr>
          <w:rFonts w:ascii="Times New Roman" w:hAnsi="Times New Roman" w:cs="Times New Roman"/>
          <w:sz w:val="24"/>
          <w:szCs w:val="24"/>
        </w:rPr>
        <w:t>К)ОШИ №4»</w:t>
      </w:r>
    </w:p>
    <w:p w:rsidR="00AE5E5F" w:rsidRDefault="00AE5E5F" w:rsidP="00AE5E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FE" w:rsidRDefault="00A821FE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1FE" w:rsidRDefault="00A821FE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1FE" w:rsidRDefault="00A821FE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1FE" w:rsidRDefault="00A821FE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1FE" w:rsidRDefault="00A821FE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5F" w:rsidRPr="00AE5E5F" w:rsidRDefault="00AE5E5F" w:rsidP="00A82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AE5E5F" w:rsidRPr="00AE5E5F" w:rsidRDefault="00D25A58" w:rsidP="00A82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2016/2017</w:t>
      </w:r>
    </w:p>
    <w:p w:rsidR="00511AD9" w:rsidRPr="00900AAC" w:rsidRDefault="00511AD9" w:rsidP="00900A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0AAC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900AAC">
        <w:rPr>
          <w:rFonts w:ascii="Times New Roman" w:hAnsi="Times New Roman" w:cs="Times New Roman"/>
          <w:sz w:val="24"/>
          <w:szCs w:val="24"/>
        </w:rPr>
        <w:t xml:space="preserve"> создание благоприятных педагогических, организационных социальных условий для самореализации, самоутверждения, саморазвития каждого учащегося в процессе включения его в разнообразную содержательную индивидуальную и коллективную деятельность; стимулирование учащихся к социальной активности и творчеству. </w:t>
      </w:r>
    </w:p>
    <w:p w:rsidR="00900AAC" w:rsidRDefault="00900AAC" w:rsidP="0090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AA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00AAC" w:rsidRDefault="00900AAC" w:rsidP="0090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Pr="00900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культуру делового взаимодействия в микрогруппах;</w:t>
      </w:r>
    </w:p>
    <w:p w:rsidR="00900AAC" w:rsidRDefault="00900AAC" w:rsidP="0090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мотивировать обучающихся </w:t>
      </w:r>
      <w:r w:rsidR="001E146C">
        <w:rPr>
          <w:rFonts w:ascii="Times New Roman" w:hAnsi="Times New Roman" w:cs="Times New Roman"/>
          <w:sz w:val="24"/>
          <w:szCs w:val="24"/>
        </w:rPr>
        <w:t xml:space="preserve">воспитанников на умение </w:t>
      </w:r>
      <w:r>
        <w:rPr>
          <w:rFonts w:ascii="Times New Roman" w:hAnsi="Times New Roman" w:cs="Times New Roman"/>
          <w:sz w:val="24"/>
          <w:szCs w:val="24"/>
        </w:rPr>
        <w:t>планировать свою деятельность самостоятельно;</w:t>
      </w:r>
    </w:p>
    <w:p w:rsidR="00900AAC" w:rsidRPr="00900AAC" w:rsidRDefault="00900AAC" w:rsidP="0090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</w:t>
      </w:r>
      <w:r w:rsidR="001E146C">
        <w:rPr>
          <w:rFonts w:ascii="Times New Roman" w:hAnsi="Times New Roman" w:cs="Times New Roman"/>
          <w:sz w:val="24"/>
          <w:szCs w:val="24"/>
        </w:rPr>
        <w:t xml:space="preserve">мение и навыки взаимодействия в малых группах </w:t>
      </w:r>
    </w:p>
    <w:p w:rsidR="00511AD9" w:rsidRDefault="00511AD9" w:rsidP="0090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AAC">
        <w:rPr>
          <w:rFonts w:ascii="Times New Roman" w:hAnsi="Times New Roman" w:cs="Times New Roman"/>
          <w:sz w:val="24"/>
          <w:szCs w:val="24"/>
        </w:rPr>
        <w:t>умение планировать трудовую деятельность, рационально использовать рабочее время и место, вести учет результатов труда;</w:t>
      </w:r>
    </w:p>
    <w:p w:rsidR="009671A9" w:rsidRPr="00900AAC" w:rsidRDefault="009671A9" w:rsidP="00900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толерантности, взаимоуважения в малых группах</w:t>
      </w:r>
      <w:r w:rsidR="00FC59C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671A9" w:rsidRDefault="009671A9" w:rsidP="00895C4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55A11" w:rsidRDefault="00895C4F" w:rsidP="00895C4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895C4F">
        <w:rPr>
          <w:b/>
          <w:color w:val="000000"/>
        </w:rPr>
        <w:t xml:space="preserve">Дорожная карта </w:t>
      </w:r>
      <w:r w:rsidR="00A738A5">
        <w:rPr>
          <w:b/>
          <w:color w:val="000000"/>
        </w:rPr>
        <w:t xml:space="preserve">– план маршрута </w:t>
      </w:r>
      <w:r w:rsidRPr="00895C4F">
        <w:rPr>
          <w:b/>
          <w:color w:val="000000"/>
        </w:rPr>
        <w:t xml:space="preserve">деятельности членов классного самоуправления </w:t>
      </w:r>
    </w:p>
    <w:p w:rsidR="00AE5E5F" w:rsidRPr="00AE5E5F" w:rsidRDefault="00895C4F" w:rsidP="00895C4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895C4F">
        <w:rPr>
          <w:b/>
          <w:color w:val="000000"/>
        </w:rPr>
        <w:t xml:space="preserve">на </w:t>
      </w:r>
      <w:r w:rsidR="00900AAC">
        <w:rPr>
          <w:b/>
          <w:color w:val="000000"/>
        </w:rPr>
        <w:t>2016 -2017</w:t>
      </w:r>
      <w:r w:rsidRPr="00895C4F">
        <w:rPr>
          <w:b/>
          <w:color w:val="000000"/>
        </w:rPr>
        <w:t xml:space="preserve"> учебный год</w:t>
      </w:r>
      <w:r w:rsidR="00AE5E5F" w:rsidRPr="00AE5E5F">
        <w:rPr>
          <w:b/>
          <w:color w:val="000000"/>
        </w:rPr>
        <w:br/>
      </w:r>
    </w:p>
    <w:p w:rsidR="00655A11" w:rsidRDefault="00655A11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6379"/>
        <w:gridCol w:w="1560"/>
        <w:gridCol w:w="2126"/>
      </w:tblGrid>
      <w:tr w:rsidR="00A738A5" w:rsidTr="00A738A5">
        <w:tc>
          <w:tcPr>
            <w:tcW w:w="6379" w:type="dxa"/>
          </w:tcPr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мероприятия/вида деятельности</w:t>
            </w:r>
          </w:p>
        </w:tc>
        <w:tc>
          <w:tcPr>
            <w:tcW w:w="1560" w:type="dxa"/>
          </w:tcPr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реализации</w:t>
            </w:r>
          </w:p>
        </w:tc>
        <w:tc>
          <w:tcPr>
            <w:tcW w:w="2126" w:type="dxa"/>
          </w:tcPr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</w:tr>
      <w:tr w:rsidR="00A738A5" w:rsidTr="00A738A5">
        <w:tc>
          <w:tcPr>
            <w:tcW w:w="6379" w:type="dxa"/>
          </w:tcPr>
          <w:p w:rsidR="003B6C9F" w:rsidRDefault="00F008F6" w:rsidP="0079137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Организационное классное собрание «</w:t>
            </w:r>
            <w:r w:rsidR="001074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 дружный коллектив» Обсуждение плана на учебный год:</w:t>
            </w:r>
          </w:p>
          <w:p w:rsidR="0010745D" w:rsidRDefault="0010745D" w:rsidP="0010745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жизни нашего коллектива</w:t>
            </w:r>
          </w:p>
          <w:p w:rsidR="0010745D" w:rsidRDefault="0010745D" w:rsidP="0010745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Кодекс чести нашего класса</w:t>
            </w:r>
          </w:p>
          <w:p w:rsidR="0010745D" w:rsidRDefault="0010745D" w:rsidP="0010745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Составление графика </w:t>
            </w:r>
            <w:r w:rsidR="00844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дежурства:</w:t>
            </w:r>
          </w:p>
          <w:p w:rsidR="00844389" w:rsidRDefault="00844389" w:rsidP="0084438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столовой</w:t>
            </w:r>
          </w:p>
          <w:p w:rsidR="00844389" w:rsidRDefault="00844389" w:rsidP="0084438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классу</w:t>
            </w:r>
          </w:p>
          <w:p w:rsidR="00844389" w:rsidRDefault="00844389" w:rsidP="0084438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школе</w:t>
            </w:r>
          </w:p>
          <w:p w:rsidR="00844389" w:rsidRDefault="00844389" w:rsidP="008443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Подготовка к КТД «Посвящение в пятиклассники» для подшефных 5 классов:</w:t>
            </w:r>
          </w:p>
          <w:p w:rsidR="00844389" w:rsidRDefault="00844389" w:rsidP="0084438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сценария проведения праздника</w:t>
            </w:r>
          </w:p>
          <w:p w:rsidR="00844389" w:rsidRDefault="00844389" w:rsidP="0084438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праздника</w:t>
            </w:r>
          </w:p>
          <w:p w:rsidR="00844389" w:rsidRDefault="00844389" w:rsidP="008443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844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и проведение «Дня Осенних Именинников», выдвижение и подготовка учащихся класса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школьный конкурс «Алло, мы ищем таланты</w:t>
            </w:r>
            <w:r w:rsidRPr="008443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844389" w:rsidRDefault="00844389" w:rsidP="00844389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и обсуждение сценария</w:t>
            </w:r>
          </w:p>
          <w:p w:rsidR="00900AAC" w:rsidRDefault="00EA3DE7" w:rsidP="00EA3DE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 листовки – программы праздника</w:t>
            </w:r>
          </w:p>
          <w:p w:rsidR="00EA3DE7" w:rsidRDefault="00EA3DE7" w:rsidP="00EA3DE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праздника</w:t>
            </w:r>
          </w:p>
          <w:p w:rsidR="00EA3DE7" w:rsidRDefault="00EA3DE7" w:rsidP="00EA3D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Подготовка к проведению осенних стартов «На пьедестале Олимпа»</w:t>
            </w:r>
          </w:p>
          <w:p w:rsidR="00F33853" w:rsidRDefault="00F33853" w:rsidP="00F3385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</w:t>
            </w:r>
            <w:r w:rsidR="001C3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ганизация команд из параллелей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классов</w:t>
            </w:r>
          </w:p>
          <w:p w:rsidR="00F33853" w:rsidRPr="00F33853" w:rsidRDefault="00F33853" w:rsidP="00F3385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названия и девиза команды</w:t>
            </w:r>
          </w:p>
          <w:p w:rsidR="00F33853" w:rsidRPr="00EA3DE7" w:rsidRDefault="00F33853" w:rsidP="00EA3DE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Выпуск газет к праздничным мероприятиям «День учителя» и «День пожилого человека»</w:t>
            </w:r>
          </w:p>
        </w:tc>
        <w:tc>
          <w:tcPr>
            <w:tcW w:w="1560" w:type="dxa"/>
          </w:tcPr>
          <w:p w:rsidR="009671A9" w:rsidRPr="009671A9" w:rsidRDefault="009671A9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четверть</w:t>
            </w:r>
          </w:p>
          <w:p w:rsidR="0079137F" w:rsidRDefault="009671A9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-</w:t>
            </w:r>
          </w:p>
          <w:p w:rsidR="009671A9" w:rsidRPr="00A738A5" w:rsidRDefault="009671A9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1F5850" w:rsidRDefault="001F5850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</w:t>
            </w:r>
          </w:p>
          <w:p w:rsidR="003B6C9F" w:rsidRDefault="00F33853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лидеры центров</w:t>
            </w:r>
          </w:p>
          <w:p w:rsidR="00F33853" w:rsidRDefault="00F33853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 класс</w:t>
            </w:r>
            <w:r w:rsidR="001F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</w:p>
          <w:p w:rsidR="00F33853" w:rsidRDefault="00F33853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33853" w:rsidRDefault="00F33853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Староста, лидер центра «Внутренних дел»</w:t>
            </w:r>
          </w:p>
          <w:p w:rsidR="00F33853" w:rsidRDefault="00F33853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33853" w:rsidRDefault="00F33853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Староста, лидер центра «Культура и досуг»</w:t>
            </w:r>
          </w:p>
          <w:p w:rsidR="00157DDC" w:rsidRDefault="00157DDC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7DDC" w:rsidRDefault="00157DDC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Староста, лидер центра «Культура и досуг»</w:t>
            </w:r>
          </w:p>
          <w:p w:rsidR="00157DDC" w:rsidRDefault="00157DDC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7DDC" w:rsidRDefault="00157DDC" w:rsidP="003B6C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7DDC" w:rsidRDefault="00157DDC" w:rsidP="00157D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7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Староста, лидер центра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Физкультура и спорт</w:t>
            </w:r>
            <w:r w:rsidRPr="00157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157DDC" w:rsidRDefault="00CE329E" w:rsidP="00157D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57D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оста, лидеры центров: «Культура и досуг», «Забота», «Пресс –</w:t>
            </w:r>
            <w:r w:rsid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центра»</w:t>
            </w:r>
          </w:p>
          <w:p w:rsidR="00157DDC" w:rsidRPr="00A738A5" w:rsidRDefault="00157DDC" w:rsidP="00157DD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8A5" w:rsidTr="00A738A5">
        <w:tc>
          <w:tcPr>
            <w:tcW w:w="6379" w:type="dxa"/>
          </w:tcPr>
          <w:p w:rsidR="004E281C" w:rsidRDefault="00CE329E" w:rsidP="00631A4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Подготовка к мероприятиям:</w:t>
            </w:r>
          </w:p>
          <w:p w:rsidR="00CE329E" w:rsidRPr="00CE329E" w:rsidRDefault="00CE329E" w:rsidP="00CE329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3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«День матери»</w:t>
            </w:r>
          </w:p>
          <w:p w:rsidR="00CE329E" w:rsidRPr="00CE329E" w:rsidRDefault="00CE329E" w:rsidP="00CE329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32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«Новогодний карнавал»</w:t>
            </w:r>
          </w:p>
          <w:p w:rsidR="00CE329E" w:rsidRDefault="00CE329E" w:rsidP="00631A4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Выпуск поздравительных открыток:</w:t>
            </w:r>
          </w:p>
          <w:p w:rsidR="00CE329E" w:rsidRDefault="00CE329E" w:rsidP="00CE329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 Новому году</w:t>
            </w:r>
          </w:p>
          <w:p w:rsidR="00CE329E" w:rsidRDefault="00CE329E" w:rsidP="00CE329E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«Мамино сердце»</w:t>
            </w:r>
          </w:p>
          <w:p w:rsidR="00CE329E" w:rsidRDefault="00CE329E" w:rsidP="00CE32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 трудовых делах по итогам четверти и полугодию:</w:t>
            </w:r>
          </w:p>
          <w:p w:rsidR="00CE329E" w:rsidRDefault="00CE329E" w:rsidP="00CE329E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Операция «Бунт»</w:t>
            </w:r>
          </w:p>
          <w:p w:rsidR="00CE329E" w:rsidRDefault="00CE329E" w:rsidP="00CE329E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Операция «Чистый двор»</w:t>
            </w:r>
          </w:p>
          <w:p w:rsidR="00CE329E" w:rsidRDefault="00CE329E" w:rsidP="00CE32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Помощь в изготовлении кормушек для птиц ученикам начальной школы</w:t>
            </w:r>
          </w:p>
          <w:p w:rsidR="00116638" w:rsidRDefault="00116638" w:rsidP="00CE32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6638" w:rsidRDefault="00116638" w:rsidP="00CE32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E329E" w:rsidRDefault="00CE329E" w:rsidP="00CE32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Участие в организации </w:t>
            </w:r>
            <w:r w:rsid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спортивных мероприятий:</w:t>
            </w:r>
          </w:p>
          <w:p w:rsidR="00116638" w:rsidRDefault="00116638" w:rsidP="001166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учеников начальной школы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Зимние забавы»</w:t>
            </w:r>
          </w:p>
          <w:p w:rsidR="00116638" w:rsidRPr="00116638" w:rsidRDefault="001C3409" w:rsidP="0011663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параллелей 3-4</w:t>
            </w:r>
            <w:r w:rsid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классов «На страже ЗОЖ»</w:t>
            </w:r>
          </w:p>
        </w:tc>
        <w:tc>
          <w:tcPr>
            <w:tcW w:w="1560" w:type="dxa"/>
          </w:tcPr>
          <w:p w:rsidR="00A738A5" w:rsidRDefault="009671A9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II </w:t>
            </w:r>
            <w:r w:rsidR="00F00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четверть</w:t>
            </w:r>
          </w:p>
          <w:p w:rsidR="00F008F6" w:rsidRPr="00F008F6" w:rsidRDefault="00F008F6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 - декабрь</w:t>
            </w:r>
          </w:p>
        </w:tc>
        <w:tc>
          <w:tcPr>
            <w:tcW w:w="2126" w:type="dxa"/>
          </w:tcPr>
          <w:p w:rsidR="004E281C" w:rsidRDefault="00116638" w:rsidP="004E28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Староста, лидер центра «Культура и досуг»</w:t>
            </w:r>
          </w:p>
          <w:p w:rsidR="00116638" w:rsidRDefault="00116638" w:rsidP="004E28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Староста класса, лидер </w:t>
            </w:r>
            <w:r w:rsidRP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«Пресс – центра»</w:t>
            </w:r>
          </w:p>
          <w:p w:rsidR="00116638" w:rsidRDefault="00116638" w:rsidP="004E28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6638" w:rsidRDefault="00116638" w:rsidP="001166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 класса, лидер центра «Внутренних дел»</w:t>
            </w:r>
          </w:p>
          <w:p w:rsidR="00116638" w:rsidRDefault="00116638" w:rsidP="001166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 класса, лидер центра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Забота</w:t>
            </w:r>
            <w:r w:rsidRPr="0011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116638" w:rsidRDefault="00116638" w:rsidP="001166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6638" w:rsidRDefault="00116638" w:rsidP="001166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 класса, лидер центра «Физкультура и спорт»</w:t>
            </w:r>
          </w:p>
          <w:p w:rsidR="00116638" w:rsidRPr="00A738A5" w:rsidRDefault="00116638" w:rsidP="0011663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738A5" w:rsidTr="00A738A5">
        <w:tc>
          <w:tcPr>
            <w:tcW w:w="6379" w:type="dxa"/>
          </w:tcPr>
          <w:p w:rsidR="00DA328E" w:rsidRDefault="0011663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Участие в проведении праздников:</w:t>
            </w:r>
          </w:p>
          <w:p w:rsidR="00116638" w:rsidRDefault="0011663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«Рождество Христово</w:t>
            </w:r>
          </w:p>
          <w:p w:rsidR="00116638" w:rsidRDefault="0011663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«Армейские забавы»</w:t>
            </w:r>
          </w:p>
          <w:p w:rsidR="00116638" w:rsidRDefault="0011663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«8 марта – женский день»</w:t>
            </w:r>
          </w:p>
          <w:p w:rsidR="00116638" w:rsidRDefault="0011663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663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 проведении конкурса поздравительных открыток к праздникам:</w:t>
            </w:r>
          </w:p>
          <w:p w:rsidR="00433EC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«День защитника Отечества»</w:t>
            </w:r>
          </w:p>
          <w:p w:rsidR="00433EC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«8 марта»</w:t>
            </w:r>
          </w:p>
          <w:p w:rsidR="00433EC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EC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 подготовке спортивных мероприятий:</w:t>
            </w:r>
          </w:p>
          <w:p w:rsidR="00433EC8" w:rsidRDefault="00433EC8" w:rsidP="00433EC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Деньрождественские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встречи»;</w:t>
            </w:r>
          </w:p>
          <w:p w:rsidR="00433EC8" w:rsidRPr="00433EC8" w:rsidRDefault="00433EC8" w:rsidP="00433EC8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«А ну – ка, мальчики – а ну – ка, девочки»</w:t>
            </w:r>
          </w:p>
        </w:tc>
        <w:tc>
          <w:tcPr>
            <w:tcW w:w="1560" w:type="dxa"/>
          </w:tcPr>
          <w:p w:rsidR="00A738A5" w:rsidRDefault="009671A9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="00F00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четверть</w:t>
            </w:r>
          </w:p>
          <w:p w:rsidR="00F008F6" w:rsidRDefault="00F008F6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–</w:t>
            </w:r>
          </w:p>
          <w:p w:rsidR="00F008F6" w:rsidRPr="00F008F6" w:rsidRDefault="00F008F6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 - март</w:t>
            </w:r>
          </w:p>
        </w:tc>
        <w:tc>
          <w:tcPr>
            <w:tcW w:w="2126" w:type="dxa"/>
          </w:tcPr>
          <w:p w:rsidR="002D416B" w:rsidRDefault="00487789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Староста, лидер центра «Культура и досуг»</w:t>
            </w:r>
          </w:p>
          <w:p w:rsidR="00433EC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EC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EC8" w:rsidRDefault="00487789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 класса, лидер «Пресс – центра»</w:t>
            </w:r>
          </w:p>
          <w:p w:rsidR="00433EC8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87789" w:rsidRDefault="00487789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EC8" w:rsidRPr="00A738A5" w:rsidRDefault="00433EC8" w:rsidP="00A738A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Староста класса, лидер центра «Физкультура и спорт»</w:t>
            </w:r>
          </w:p>
        </w:tc>
      </w:tr>
      <w:tr w:rsidR="00A738A5" w:rsidTr="00A738A5">
        <w:tc>
          <w:tcPr>
            <w:tcW w:w="6379" w:type="dxa"/>
          </w:tcPr>
          <w:p w:rsidR="00433EC8" w:rsidRPr="00433EC8" w:rsidRDefault="00433EC8" w:rsidP="00433E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акции «Цветочная карусель</w:t>
            </w: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433EC8" w:rsidRDefault="00433EC8" w:rsidP="00433E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EC8" w:rsidRPr="00433EC8" w:rsidRDefault="00433EC8" w:rsidP="00433E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классного кабинета к летним каникулам, генеральная уборка класса</w:t>
            </w:r>
          </w:p>
          <w:p w:rsidR="00433EC8" w:rsidRDefault="00433EC8" w:rsidP="00433E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EC8" w:rsidRDefault="00433EC8" w:rsidP="00433E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заметки в школьную стенгазету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433EC8" w:rsidRPr="00433EC8" w:rsidRDefault="00433EC8" w:rsidP="00433EC8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59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смеха</w:t>
            </w:r>
          </w:p>
          <w:p w:rsidR="00BB2E96" w:rsidRDefault="00433EC8" w:rsidP="00433EC8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591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Победы</w:t>
            </w:r>
          </w:p>
          <w:p w:rsidR="00433EC8" w:rsidRDefault="00433EC8" w:rsidP="00433EC8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33EC8" w:rsidRDefault="00433EC8" w:rsidP="00433EC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 подготовке праздника:</w:t>
            </w:r>
          </w:p>
          <w:p w:rsidR="00433EC8" w:rsidRPr="00433EC8" w:rsidRDefault="00433EC8" w:rsidP="00433EC8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«Детства последний звонок»</w:t>
            </w:r>
          </w:p>
          <w:p w:rsidR="00433EC8" w:rsidRPr="00433EC8" w:rsidRDefault="00433EC8" w:rsidP="00433EC8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33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 заметки к газете «Школьные годы чудесные»</w:t>
            </w:r>
          </w:p>
        </w:tc>
        <w:tc>
          <w:tcPr>
            <w:tcW w:w="1560" w:type="dxa"/>
          </w:tcPr>
          <w:p w:rsidR="00A738A5" w:rsidRDefault="009671A9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="00F008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четверть</w:t>
            </w:r>
          </w:p>
          <w:p w:rsidR="00F008F6" w:rsidRDefault="00F008F6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апрель- </w:t>
            </w:r>
          </w:p>
          <w:p w:rsidR="00F008F6" w:rsidRPr="00F008F6" w:rsidRDefault="00F008F6" w:rsidP="009671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B27BC4" w:rsidRPr="00A738A5" w:rsidRDefault="00B27BC4" w:rsidP="00BB2E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E1C87" w:rsidRDefault="00BE1C87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E1C87" w:rsidRDefault="00BE1C87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681D" w:rsidRDefault="00DA681D" w:rsidP="00DA68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Используемая литература</w:t>
      </w:r>
    </w:p>
    <w:p w:rsidR="00DA681D" w:rsidRDefault="00DA681D" w:rsidP="00DA681D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Рожков, М.И. Развитие самоуправления в детских коллективах [Текст] / М.И. Рожков - М., "</w:t>
      </w: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Владос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", 2002 - 160 с.</w:t>
      </w:r>
    </w:p>
    <w:p w:rsidR="00DA681D" w:rsidRPr="00DA681D" w:rsidRDefault="00DA681D" w:rsidP="00DA681D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Хуснутдинова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И.Н., Сборник практических материалов по организации отрядной работы [Текст] / И.Н. </w:t>
      </w: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Хуснутдинова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- М</w:t>
      </w:r>
      <w:proofErr w:type="gram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:, </w:t>
      </w:r>
      <w:proofErr w:type="gram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Педагогическое общество России, 2005. - 211с.</w:t>
      </w:r>
    </w:p>
    <w:p w:rsidR="00BE1C87" w:rsidRPr="00DA681D" w:rsidRDefault="00DA681D" w:rsidP="00DA681D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Байкова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Л.А. Методика воспитательной работы: Учебное пособие для студентов </w:t>
      </w: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высш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уч. Заведений [Текст]: Л.А, </w:t>
      </w: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Байкова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Л.К. </w:t>
      </w: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Гребенкина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О.В. </w:t>
      </w: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Еремкина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др.; Под ред. В.А. </w:t>
      </w:r>
      <w:proofErr w:type="spellStart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Сластенина</w:t>
      </w:r>
      <w:proofErr w:type="spellEnd"/>
      <w:r w:rsidRPr="00DA68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- 3-е изд., стер. - М.: Изд. центр "Академия", 2005. - 144 с.</w:t>
      </w:r>
    </w:p>
    <w:p w:rsidR="00BE1C87" w:rsidRDefault="00BE1C87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E1C87" w:rsidRDefault="00BE1C87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5E5F" w:rsidRPr="00074411" w:rsidRDefault="00AE5E5F" w:rsidP="00AE5E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5E5F" w:rsidRPr="00074411" w:rsidSect="00A738A5">
      <w:pgSz w:w="11906" w:h="16838"/>
      <w:pgMar w:top="1134" w:right="850" w:bottom="1134" w:left="1701" w:header="708" w:footer="708" w:gutter="0"/>
      <w:pgBorders w:offsetFrom="page">
        <w:top w:val="twistedLines1" w:sz="13" w:space="24" w:color="365F91" w:themeColor="accent1" w:themeShade="BF"/>
        <w:left w:val="twistedLines1" w:sz="13" w:space="24" w:color="365F91" w:themeColor="accent1" w:themeShade="BF"/>
        <w:bottom w:val="twistedLines1" w:sz="13" w:space="24" w:color="365F91" w:themeColor="accent1" w:themeShade="BF"/>
        <w:right w:val="twistedLines1" w:sz="13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24D"/>
    <w:multiLevelType w:val="hybridMultilevel"/>
    <w:tmpl w:val="CF323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285"/>
    <w:multiLevelType w:val="hybridMultilevel"/>
    <w:tmpl w:val="CBEA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2A3C"/>
    <w:multiLevelType w:val="hybridMultilevel"/>
    <w:tmpl w:val="FCE0C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7988"/>
    <w:multiLevelType w:val="hybridMultilevel"/>
    <w:tmpl w:val="69B6D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6F6B"/>
    <w:multiLevelType w:val="hybridMultilevel"/>
    <w:tmpl w:val="40488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87B25"/>
    <w:multiLevelType w:val="hybridMultilevel"/>
    <w:tmpl w:val="FBCA2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404"/>
    <w:multiLevelType w:val="hybridMultilevel"/>
    <w:tmpl w:val="618E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00214"/>
    <w:multiLevelType w:val="hybridMultilevel"/>
    <w:tmpl w:val="ECAC2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96F"/>
    <w:multiLevelType w:val="hybridMultilevel"/>
    <w:tmpl w:val="537E7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B36E0"/>
    <w:multiLevelType w:val="hybridMultilevel"/>
    <w:tmpl w:val="C7302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7ED"/>
    <w:multiLevelType w:val="hybridMultilevel"/>
    <w:tmpl w:val="ADD0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6AD6"/>
    <w:multiLevelType w:val="hybridMultilevel"/>
    <w:tmpl w:val="AEC68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A1FFF"/>
    <w:multiLevelType w:val="hybridMultilevel"/>
    <w:tmpl w:val="5E8C9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30"/>
    <w:rsid w:val="00074411"/>
    <w:rsid w:val="000A6958"/>
    <w:rsid w:val="0010745D"/>
    <w:rsid w:val="00116638"/>
    <w:rsid w:val="00157DDC"/>
    <w:rsid w:val="00164595"/>
    <w:rsid w:val="00193DEC"/>
    <w:rsid w:val="001C3409"/>
    <w:rsid w:val="001E146C"/>
    <w:rsid w:val="001F5850"/>
    <w:rsid w:val="0026671D"/>
    <w:rsid w:val="002B136A"/>
    <w:rsid w:val="002B7987"/>
    <w:rsid w:val="002D416B"/>
    <w:rsid w:val="00335A18"/>
    <w:rsid w:val="003B6C9F"/>
    <w:rsid w:val="003E19D9"/>
    <w:rsid w:val="00433EC8"/>
    <w:rsid w:val="00487324"/>
    <w:rsid w:val="00487789"/>
    <w:rsid w:val="004B76CE"/>
    <w:rsid w:val="004C34A1"/>
    <w:rsid w:val="004C3F03"/>
    <w:rsid w:val="004E1F75"/>
    <w:rsid w:val="004E281C"/>
    <w:rsid w:val="00511AD9"/>
    <w:rsid w:val="00535145"/>
    <w:rsid w:val="0053641B"/>
    <w:rsid w:val="005914B5"/>
    <w:rsid w:val="00631A40"/>
    <w:rsid w:val="00655A11"/>
    <w:rsid w:val="007909C0"/>
    <w:rsid w:val="0079137F"/>
    <w:rsid w:val="007F7EA4"/>
    <w:rsid w:val="00844389"/>
    <w:rsid w:val="00895C4F"/>
    <w:rsid w:val="008E7789"/>
    <w:rsid w:val="00900AAC"/>
    <w:rsid w:val="009671A9"/>
    <w:rsid w:val="0096780A"/>
    <w:rsid w:val="00A00DDB"/>
    <w:rsid w:val="00A738A5"/>
    <w:rsid w:val="00A821FE"/>
    <w:rsid w:val="00AE5E5F"/>
    <w:rsid w:val="00B27BC4"/>
    <w:rsid w:val="00B742F3"/>
    <w:rsid w:val="00BB2E96"/>
    <w:rsid w:val="00BC6455"/>
    <w:rsid w:val="00BD0757"/>
    <w:rsid w:val="00BE1C87"/>
    <w:rsid w:val="00C3723D"/>
    <w:rsid w:val="00CE329E"/>
    <w:rsid w:val="00D25A58"/>
    <w:rsid w:val="00D51FE2"/>
    <w:rsid w:val="00DA328E"/>
    <w:rsid w:val="00DA681D"/>
    <w:rsid w:val="00EA2B6B"/>
    <w:rsid w:val="00EA3DE7"/>
    <w:rsid w:val="00F008F6"/>
    <w:rsid w:val="00F05C6A"/>
    <w:rsid w:val="00F33853"/>
    <w:rsid w:val="00F84430"/>
    <w:rsid w:val="00FC1236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2019-03-29T01:45:00Z</dcterms:created>
  <dcterms:modified xsi:type="dcterms:W3CDTF">2019-12-08T13:27:00Z</dcterms:modified>
</cp:coreProperties>
</file>