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9" w:rsidRPr="004925D9" w:rsidRDefault="004925D9" w:rsidP="0088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Праздник Букваря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, Баба Яга, Ужастик, Кощей, Вампир, Атаманша, Разбойники, «Букварь», «Родное слово», «Пятерка», «Двойка».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4925D9" w:rsidRPr="004925D9" w:rsidRDefault="00A53DF6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на сцену, танцуют, поют «Хлопайте в ладоши»</w:t>
      </w:r>
    </w:p>
    <w:p w:rsidR="00A53DF6" w:rsidRDefault="00A53DF6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D9" w:rsidRPr="004925D9" w:rsidRDefault="00A53DF6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Сияньем глаз лучистых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Наполнен зал притихший,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светятся улыбки,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песня рвется ввысь.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Сегодня в школе праздник!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всем гостям мы рады!!!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Ученики: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Много праздников прекрасных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 листках календаря,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меж ними тоже праздник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Школьный – праздник Букваря.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A53DF6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1е</w:t>
      </w:r>
      <w:r w:rsidR="004925D9" w:rsidRPr="004925D9">
        <w:rPr>
          <w:rFonts w:ascii="Times New Roman" w:hAnsi="Times New Roman" w:cs="Times New Roman"/>
          <w:sz w:val="28"/>
          <w:szCs w:val="28"/>
        </w:rPr>
        <w:t xml:space="preserve"> к нам приходите,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улыбки захватите,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Научились мы читать.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Будем праздник отмечать!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Среди ярких толстых книжек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Неприметна и скромна,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Но зато читать - в полгода!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Научила нас она!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Вдоль картинок мы шагали.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 ступенькам – сточкам шли.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 сентября до декабря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класс ходили мы не зря.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Буквы все теперь мы знаем.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Здравствуй, праздник Букваря!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A53DF6" w:rsidRDefault="004925D9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3DF6">
        <w:rPr>
          <w:rFonts w:ascii="Times New Roman" w:hAnsi="Times New Roman" w:cs="Times New Roman"/>
          <w:b/>
          <w:i/>
          <w:sz w:val="28"/>
          <w:szCs w:val="28"/>
        </w:rPr>
        <w:t xml:space="preserve">На сцене зажигают свет, звучит волшебная музыка. Выходит </w:t>
      </w:r>
      <w:proofErr w:type="spellStart"/>
      <w:r w:rsidRPr="00A53DF6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A53DF6">
        <w:rPr>
          <w:rFonts w:ascii="Times New Roman" w:hAnsi="Times New Roman" w:cs="Times New Roman"/>
          <w:b/>
          <w:i/>
          <w:sz w:val="28"/>
          <w:szCs w:val="28"/>
        </w:rPr>
        <w:t xml:space="preserve"> и выносит Букварь.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DF6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A53D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25D9">
        <w:rPr>
          <w:rFonts w:ascii="Times New Roman" w:hAnsi="Times New Roman" w:cs="Times New Roman"/>
          <w:sz w:val="28"/>
          <w:szCs w:val="28"/>
        </w:rPr>
        <w:t xml:space="preserve"> Здравствуйте, ребята! Я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, самая прикольная и веселая девочка на свете! Сегодня у вас праздник Букваря, который вы прочли от корки и до корки. Поздравляю вас с этим событием. Давайте еще раз заглянем на страницы этой книги.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F6" w:rsidRPr="00A53DF6" w:rsidRDefault="004925D9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3DF6"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 в вагончики. </w:t>
      </w:r>
    </w:p>
    <w:p w:rsidR="00A53DF6" w:rsidRPr="00A53DF6" w:rsidRDefault="00A53DF6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3DF6">
        <w:rPr>
          <w:rFonts w:ascii="Times New Roman" w:hAnsi="Times New Roman" w:cs="Times New Roman"/>
          <w:b/>
          <w:i/>
          <w:sz w:val="28"/>
          <w:szCs w:val="28"/>
        </w:rPr>
        <w:t>Песня – танец «</w:t>
      </w:r>
      <w:proofErr w:type="spellStart"/>
      <w:r w:rsidRPr="00A53DF6">
        <w:rPr>
          <w:rFonts w:ascii="Times New Roman" w:hAnsi="Times New Roman" w:cs="Times New Roman"/>
          <w:b/>
          <w:i/>
          <w:sz w:val="28"/>
          <w:szCs w:val="28"/>
        </w:rPr>
        <w:t>паравоз</w:t>
      </w:r>
      <w:proofErr w:type="spellEnd"/>
      <w:r w:rsidRPr="00A53DF6">
        <w:rPr>
          <w:rFonts w:ascii="Times New Roman" w:hAnsi="Times New Roman" w:cs="Times New Roman"/>
          <w:b/>
          <w:i/>
          <w:sz w:val="28"/>
          <w:szCs w:val="28"/>
        </w:rPr>
        <w:t xml:space="preserve"> – букашка»</w:t>
      </w:r>
    </w:p>
    <w:p w:rsidR="004925D9" w:rsidRPr="00A53DF6" w:rsidRDefault="004925D9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3DF6">
        <w:rPr>
          <w:rFonts w:ascii="Times New Roman" w:hAnsi="Times New Roman" w:cs="Times New Roman"/>
          <w:b/>
          <w:i/>
          <w:sz w:val="28"/>
          <w:szCs w:val="28"/>
        </w:rPr>
        <w:t>Вдруг выключается свет, звучит зловещая музыка. Затем свет включается, музыка стихает, и все видят, что Букварь пропал, а вместо него лежит записка.</w:t>
      </w:r>
    </w:p>
    <w:p w:rsidR="004925D9" w:rsidRPr="00A53DF6" w:rsidRDefault="004925D9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DF6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Ой-ой-ой! А где Букварь? Тут какая-то записка. Что, что здесь написано?!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«Мы Букварь у вас украли,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Его названье разобрали.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Как все буквы соберете,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Быстро вы Букварь найдете.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Вот вам карта, чтобы знать,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Где же буквы вам искать!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Нечистая сила»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Ой-ой-ой! Ну что ж, ребята!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названии «Букварь»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Семь букв имеется,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все их знаем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на них надеемся.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Нам надо все буквы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вместе собрать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Тогда и узнаем,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где книгу искать.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Мы всякую нечисть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должны навестить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в честном бою ее победить.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Когда разгромим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25D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925D9">
        <w:rPr>
          <w:rFonts w:ascii="Times New Roman" w:hAnsi="Times New Roman" w:cs="Times New Roman"/>
          <w:sz w:val="28"/>
          <w:szCs w:val="28"/>
        </w:rPr>
        <w:t xml:space="preserve"> всю нечисть и тварь,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Тогда и вернем наш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чудесный Букварь.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По карте первая буква Б находится у Бабы Яги. Отправляемся в путь на нашем веселом паровозике.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Уч</w:t>
      </w:r>
      <w:r w:rsidR="00A53DF6">
        <w:rPr>
          <w:rFonts w:ascii="Times New Roman" w:hAnsi="Times New Roman" w:cs="Times New Roman"/>
          <w:sz w:val="28"/>
          <w:szCs w:val="28"/>
        </w:rPr>
        <w:t>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Пары разводит паровоз,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Горит его фонарь.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Помчимся в грохоте колес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Спасать родной Букварь!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Ну-ка, ребята,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вставайте, вставайте!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Поезду мчаться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быстрей помогайте!</w:t>
      </w: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F6" w:rsidRPr="00AA10BD" w:rsidRDefault="00A53DF6" w:rsidP="00492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0BD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AA10BD" w:rsidRPr="00AA10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10BD" w:rsidRPr="00AA10BD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="00AA10BD" w:rsidRPr="00AA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0BD" w:rsidRPr="00AA10BD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="00AA10BD" w:rsidRPr="00AA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0BD" w:rsidRPr="00AA10BD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="00AA10BD" w:rsidRPr="00AA10BD">
        <w:rPr>
          <w:rFonts w:ascii="Times New Roman" w:hAnsi="Times New Roman" w:cs="Times New Roman"/>
          <w:b/>
          <w:sz w:val="28"/>
          <w:szCs w:val="28"/>
        </w:rPr>
        <w:t>» (танец)</w:t>
      </w:r>
    </w:p>
    <w:p w:rsidR="004925D9" w:rsidRPr="00AA10BD" w:rsidRDefault="00AA10BD" w:rsidP="00492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0BD">
        <w:rPr>
          <w:rFonts w:ascii="Times New Roman" w:hAnsi="Times New Roman" w:cs="Times New Roman"/>
          <w:b/>
          <w:sz w:val="28"/>
          <w:szCs w:val="28"/>
        </w:rPr>
        <w:t>После песни на сцене баба яга.</w:t>
      </w:r>
    </w:p>
    <w:p w:rsidR="00AA10BD" w:rsidRPr="004925D9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Баба Яга: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Баба Яга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Костяная Нога,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Злая-презлая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Вот я какая!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Коли решите, что я загадала,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Ждет вас награда.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так сказала!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не решите – ждет вас тогда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подарок большая, большая беда!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Здравствуйте, сладенькие! Приветик, мои миленькие! Букву приехали вызволять?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: Да, бабушка, отдайте нам букву!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Баба Яга. Ишь, какие хитрые! Просто так букву им отдай! Ща-а-ас, разбежались! Вот задание мое выполните, тогда отдам. Очень сказки я люблю, да память плохая. Половину помню, а половину нет. Угадайте, что за сказки я вспомнила.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У нас ребята много сказок знают – сразу догадаются!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Желтая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(Красная Шапочка.)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Илья-Царевич и Серый волк. (Иван Царевич и Серый волк.)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Гадкий цыпленок. (Гадкий утенок.)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Стойкий железный солдатик. (Стойкий оловянный солдатик.)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Сказка о рыбаке и рыбачке. (Сказка о рыбаке и рыбке.)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Луковый мальчик. (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Голос за кадром: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Сказка – ложь,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 в ней намек: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Чаще сказки вы читайте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уроки извлекайте!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Баба Яга. Отгадали, вот вам ваша буква.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Букву вешают на дерево.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Ах, одна буква есть! Найдем и вторую! Судя по карте, буква У в плену у Ужастика. Что нам Ужастики, мы их не боимся!</w:t>
      </w:r>
    </w:p>
    <w:p w:rsidR="00AA10BD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BD" w:rsidRPr="004925D9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то </w:t>
      </w:r>
      <w:proofErr w:type="gramEnd"/>
      <w:r>
        <w:rPr>
          <w:rFonts w:ascii="Times New Roman" w:hAnsi="Times New Roman" w:cs="Times New Roman"/>
          <w:sz w:val="28"/>
          <w:szCs w:val="28"/>
        </w:rPr>
        <w:t>1 класс)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. Выходит Ужастик.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Ужастик.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Ужастик! Я ужасный!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я очень, очень страшный!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 ночам я прихожу,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Всех пугаю и бужу.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Разгадайте мое задание,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А то приду к вам ночью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на свидание!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У-у-у-у-у-у-у!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О-о-ой, как нам страшно! Что у тебя там за задание?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Ужастик.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сло-го-ви-ца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ней пословица таится.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Отправляйся в путь-дорогу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Делай шаг от слога к слогу,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Всю пословицу прочти,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запутайся в пути!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Ну, кто смелый? Кто готов пословицу отыскать?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Из вагончиков приглашают несколько человек. Они получают карточки, на которых написаны части пословицы: Кто много читает, тот много знает.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Надо же, справились! Забирайте букву У.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Что ж, ребята, снова в путь!</w:t>
      </w: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 Кощеем справимся мы как-нибудь.</w:t>
      </w:r>
    </w:p>
    <w:p w:rsidR="00AA10BD" w:rsidRPr="004925D9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Действие четвертое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Под музыку выходит Кощей.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Кощей.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Бессмертный Кощей!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люблю я детей,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Так что смотрите,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Меня не гневите!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Быстро отвечайте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букву получайте!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Игра «Это я»!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ватагою веселой каждый день шагает в школу?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Это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приходит в класс с опозданием на час?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Нет,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Кто домашний свой урок выполняет точно в срок?!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Это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хранит в порядке книжки ручки и тетрадки?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- Это я...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вас, скажите вслух, на уроке ловит мух?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вас, скажите хором, занят в классе разговором?!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Нет,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вас, узнать хочу, забияка и драчун?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такой ловкач лучше всех играет в мяч?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Это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- Это я...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Это кто играл в футбол и забил в окошко гол?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своим трудом украшает класс и дом?!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Это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Есть ребята между вами те, кто помогает маме?!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- Это я...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из малышей ходит грязный до ушей?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Нет, не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из вас сюда принес песни, шутки, смех до слез?!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Это я...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Ой, угодили! Вот ваша буква К.</w:t>
      </w: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BD" w:rsidRPr="00AA10BD" w:rsidRDefault="00AA10BD" w:rsidP="00492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(ДВ)</w:t>
      </w:r>
      <w:r w:rsidRPr="00AA10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10BD" w:rsidRPr="004925D9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Следующая остановка по карте – Вампир, с буквой В.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Дети едут дальше. Под музыку выходит Вампир.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Вампир.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Вампир, я Вампир!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Покусаю вас до дыр!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Если не исполните,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что скажу,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Нападу на вас и укушу!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Сыграйте со мной в игру. Если весело играть будете, задорно, отдам вам букву.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Правила такие: днем, пока я сплю (вампиры всегда днем спят), вы можете прыгать и скакать. Но как только скажут: «Ночь», – вы должны замереть и не шевелиться. А не то я вас укушу!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Дети играют.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Мне очень понравилось! Хорошие вы! Так бы вас и съел! Отдаю вам букву.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Что ж, ребята, снова в путь!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Последние буквы найдем как-нибудь.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Действие шестое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Звучит музыка песни «Говорят, мы бяки-буки». Танцуя, выходят Атаманша и Разбойники.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Атаманша. Я атаманша!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Разбойники. А мы разбойники!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 (вместе). А вы уже, уже покойники!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Если правильный ответ нам не дадите,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 совет даем – бегите!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Атаманша. Отгадайте наши загадки, а мы отдадим вам ваши буквы А и Р.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Разбойники по очереди загадывают загадки: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Стоит веселый, светлый дом,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Ребят проворных много в нем,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Рисуют и читают.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(Школа)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Кулик невелик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Целой сотне велит: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 сядь да учись,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 встань, разойдись.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(Школьный звонок)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До чего же скучно, братцы,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 чужой спине кататься!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Дал бы кто мне пару ног,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Чтобы сам я бегать мог.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б такой исполнил танец!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 нельзя, я школьный 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(Ранец)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Новый дом несу в руке.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Дверцы дома на замке,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Обитают в доме том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Книжки, ручки и альбом.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(Портфель)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Есть добрая вещица у меня.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Нельзя мне без нее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Прожить и дня.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Помогает мне во всем,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Но живет моим умом.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решу – она решит,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спешу – она спешит...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Занимательная штучка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Как зовется она?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 xml:space="preserve">(Ручка)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Пишет он, когда диктуют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Он и чертит, и рисует.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А сегодня вечерком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Он раскрасил мне альбом.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(Карандаш)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Разноцветные сестрицы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Заскучали без водицы,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Дядя, длинный и худой,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Носит воду бородой.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Нарисуют дом и дым...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(Краски и кисточка)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черном поле заяц белый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Прыгал, бегал, петли делал.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След за ним был тоже бел.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же этот заяц?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(Мел)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Сделать ровную черту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Всем я помогаю.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Что-нибудь без меня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Начертить сумей-ка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Угадайте-ка, друзья,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же я?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(Линейка)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Написать по ней сумей-ка,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Называюсь я 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(Тетрадь)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Черные, кривые,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От рождения немые,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как только станут в ряд -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Сразу все заговорят.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(Буквы)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Знаки, черточки и точки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Если их составить в строчки,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 страницы поместить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Начинают говорить.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Небольшой для текстов дом,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как много мыслей в нем.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(Книга)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 стены большой и важный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Дом стоит многоэтажный.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на нижнем этаже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Всех жильцов прочли уже!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(Книжный шкаф)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Молодцы, хорошо! Вот вам буквы А и Р. А это письмо! Удачи!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Разбойники уходят под музыку.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 прикрепляет буквы А и Р на дерево и вдруг замечает письмо.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 Письмо! Что там? Наверное, там написано, как найти последнюю букву, – ведь только ее нам не хватает. (Читает текст.)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Хитрый знак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назвать его никак.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Он не произносится,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Но в слово часто просится.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Почему у дома угол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Превратился сразу в уголь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Без пожара, просто так?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Это буква... (Мягкий знак.)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BD" w:rsidRPr="00AA10BD" w:rsidRDefault="00AA10BD" w:rsidP="00492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0BD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A1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, все мы буквы отгадали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слово вместе прочитаем: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У каждой девчонки,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Любого мальчишки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В портфеле есть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Эта заветная книжка.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Читают и ныне,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Читали и встарь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Чудесную книжку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 названьем...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(Букварь)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Под музыку выходит Букварь.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Букварь.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За ребят я очень рад,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Вижу – дружный вы отряд!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Про горы, про долины,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Про водные глубины,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Про реки, звезды и моря,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обойтись без Букваря!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Училися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 по мне и встарь,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книга школьная – Букварь!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. Уважаемый Букварь! Ребята подготовили для тебя подарок: </w:t>
      </w:r>
    </w:p>
    <w:p w:rsidR="00AA10BD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BD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(ЕВ)</w:t>
      </w:r>
    </w:p>
    <w:p w:rsidR="00AA10BD" w:rsidRPr="004925D9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Инсценировка стихотворения «Буква Я»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Всем известно буква "Я"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азбуке – последняя.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известно ли кому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Отчего и почему?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Неизвестно!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Интересно?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- Интересно!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Ну, так слушайте рассказ!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Жили в Азбуке у нас буквы.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Жили, не тужили,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Потому что все дружили.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Где никто не ссорится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Там и дело спорится.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Только раз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 дело встало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Из-за страшного скандала: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Буква "Я"...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строку не встала.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Взбунтовалась буква "Я":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Я, – сказала буква "Я",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Главная, заглавная!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хочу,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Чтобы повсюду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Впереди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Стояла 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хочу стоять в ряду,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Быть желаю на виду!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Говорят ей: – Встань на место!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Отвечает: - Не пойду!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ведь вам не просто буква!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– местоимение!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Вы в сравнении со мной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Недоразумение!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Недоразумение – ни более, ни менее!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Тут вся азбука пришла в страшное волнение.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Буква Ф.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Фу-ты, ну-ты! – фыркнул "эф",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От обиды покраснев.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Буква С.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Срам!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Сердито "эс" сказало.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Буква В.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"Вэ" кричит: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Воображала!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Это всякий так бы мог!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Может, я и сам предлог!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Проворчало "пэ":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Попробуй,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Потолкуй с такой особой!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Нужен к ней подход особый!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Вдруг промямлил мягкий знак.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сердитый твердый знак молча показал кулак.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Тише, буквы! Стыдно, знаки!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Закричали гласные!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Не хватало только драки!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ещё согласные!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Надо раньше разобраться,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потом уже и драться!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же грамотный народ!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Буква «Я» сама поймет: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Разве мыслимое дело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Всюду «Я» совать вперед?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Ведь никто в таком письме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Не поймет ни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"Я" затопала ногами: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Не хочу водиться с вами!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Буду делать все сама,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Хватит у меня ума!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Буквы тут переглянулись,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 буквально улыбнулись,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ответил дружный хор: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Хорошо!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Идем на спор.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Если сможешь в одиночку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Написать хотя бы строчку –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Правда,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Стало быть,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Твоя!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Чтобы я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 не сумела,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ж не кто-нибудь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"Я"!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Буква "Я" взялась за дело: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Целый час она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Пыхтела,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кряхтела,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потела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Написать она сумела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Только: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"Я – я – я – я – я!"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Как зальется буква "ха":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lastRenderedPageBreak/>
        <w:t>– Ха – ха – ха – ха – ха – ха – ха!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"О" от смеха покатилось!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"А" за голову схватилось!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"Б" схватилось за живот...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Буква "Я"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Сперва крепилась,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А потом как заревет: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Я, ребята, виновата!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Признаю вину свою!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Я согласна встать, ребята,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Даже сзади буквы "Ю".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– Что ж, – решил весь алфавит,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Если хочет, пусть стоит.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Дело ведь совсем не в месте,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Дело в том, что все мы вместе!</w:t>
      </w: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BD" w:rsidRPr="00AA10BD" w:rsidRDefault="00AA10BD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0BD">
        <w:rPr>
          <w:rFonts w:ascii="Times New Roman" w:hAnsi="Times New Roman" w:cs="Times New Roman"/>
          <w:b/>
          <w:i/>
          <w:sz w:val="28"/>
          <w:szCs w:val="28"/>
        </w:rPr>
        <w:t>Песня  -</w:t>
      </w:r>
      <w:proofErr w:type="gramEnd"/>
      <w:r w:rsidRPr="00AA10BD">
        <w:rPr>
          <w:rFonts w:ascii="Times New Roman" w:hAnsi="Times New Roman" w:cs="Times New Roman"/>
          <w:b/>
          <w:i/>
          <w:sz w:val="28"/>
          <w:szCs w:val="28"/>
        </w:rPr>
        <w:t xml:space="preserve"> танец «33 родных сестрицы»</w:t>
      </w:r>
    </w:p>
    <w:p w:rsidR="00AA10BD" w:rsidRDefault="00AA10BD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Приходят «двойка» и «пятерка»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Двойка. И что вы тут собрались? И не лень вам? Лучше бы дома сидели. Буквы зачем-то учили! А что их учить? Это колесо! Это молоток! А это скамейка!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Ученик. Это </w:t>
      </w:r>
      <w:proofErr w:type="gramStart"/>
      <w:r w:rsidRPr="004925D9">
        <w:rPr>
          <w:rFonts w:ascii="Times New Roman" w:hAnsi="Times New Roman" w:cs="Times New Roman"/>
          <w:sz w:val="28"/>
          <w:szCs w:val="28"/>
        </w:rPr>
        <w:t>не колесо</w:t>
      </w:r>
      <w:proofErr w:type="gramEnd"/>
      <w:r w:rsidRPr="004925D9">
        <w:rPr>
          <w:rFonts w:ascii="Times New Roman" w:hAnsi="Times New Roman" w:cs="Times New Roman"/>
          <w:sz w:val="28"/>
          <w:szCs w:val="28"/>
        </w:rPr>
        <w:t>, а буква О, и не молоток, а буква Т, и не скамейка, а буква Н.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Двойка. Ну и что! Какие они вам друзья! Я ваш лучший друг! Со мной весело и ничего делать не надо! Кто хочет со мной дружить? Никто? Ну и не надо! Я в другой класс пойду друзей искать!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Пятерка. А кто хочет со мной дружить? О, сколько у меня друзей! Я очень рада!</w:t>
      </w:r>
    </w:p>
    <w:p w:rsid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7B7BC3" w:rsidRDefault="007B7BC3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BC3">
        <w:rPr>
          <w:rFonts w:ascii="Times New Roman" w:hAnsi="Times New Roman" w:cs="Times New Roman"/>
          <w:b/>
          <w:i/>
          <w:sz w:val="28"/>
          <w:szCs w:val="28"/>
        </w:rPr>
        <w:t xml:space="preserve"> Песня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Ребятам объявляется,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Что поезд отправляется!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Поехали! Отъехали!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Поехали! Доехали!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</w:t>
      </w:r>
      <w:r w:rsidR="007B7BC3">
        <w:rPr>
          <w:rFonts w:ascii="Times New Roman" w:hAnsi="Times New Roman" w:cs="Times New Roman"/>
          <w:sz w:val="28"/>
          <w:szCs w:val="28"/>
        </w:rPr>
        <w:t>ятерка</w:t>
      </w:r>
      <w:r w:rsidRPr="004925D9">
        <w:rPr>
          <w:rFonts w:ascii="Times New Roman" w:hAnsi="Times New Roman" w:cs="Times New Roman"/>
          <w:sz w:val="28"/>
          <w:szCs w:val="28"/>
        </w:rPr>
        <w:t>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Букварь, ты отдохни.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на полке полежи.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В школу в сентябре опять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Первоклассники придут.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И страницами твоими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царство грамоты войдут.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 герои представления говорят по строчке: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И в десять лет, и в шесть, и в пять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Все вызывает интерес: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Далекий космос,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ближний лес,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Цветы, машины,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птицы, пляски.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 xml:space="preserve">Все прочитаем 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в жизни сказки!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D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925D9">
        <w:rPr>
          <w:rFonts w:ascii="Times New Roman" w:hAnsi="Times New Roman" w:cs="Times New Roman"/>
          <w:sz w:val="28"/>
          <w:szCs w:val="28"/>
        </w:rPr>
        <w:t>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Нужны лишь книга на столе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Да мир в семье и на Земле!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Ученики: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теперь читаем сами,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Знаем слоги и слова.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Скажем «Букварю»: "Спасибо!" –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хотим сказать "спасибо!"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Мы тебя благодарим!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Говорим мы: "До свиданья!"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D9">
        <w:rPr>
          <w:rFonts w:ascii="Times New Roman" w:hAnsi="Times New Roman" w:cs="Times New Roman"/>
          <w:sz w:val="28"/>
          <w:szCs w:val="28"/>
        </w:rPr>
        <w:t>"Здравствуй", – новой книге говорим!</w:t>
      </w:r>
    </w:p>
    <w:p w:rsidR="004925D9" w:rsidRPr="004925D9" w:rsidRDefault="004925D9" w:rsidP="0049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D3" w:rsidRPr="007B7BC3" w:rsidRDefault="007B7BC3" w:rsidP="00492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B7BC3">
        <w:rPr>
          <w:rFonts w:ascii="Times New Roman" w:hAnsi="Times New Roman" w:cs="Times New Roman"/>
          <w:b/>
          <w:i/>
          <w:sz w:val="28"/>
          <w:szCs w:val="28"/>
        </w:rPr>
        <w:t>Финальный танец</w:t>
      </w:r>
      <w:bookmarkEnd w:id="0"/>
    </w:p>
    <w:sectPr w:rsidR="00C813D3" w:rsidRPr="007B7B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29" w:rsidRDefault="005D5A29" w:rsidP="00D71EE5">
      <w:pPr>
        <w:spacing w:after="0" w:line="240" w:lineRule="auto"/>
      </w:pPr>
      <w:r>
        <w:separator/>
      </w:r>
    </w:p>
  </w:endnote>
  <w:endnote w:type="continuationSeparator" w:id="0">
    <w:p w:rsidR="005D5A29" w:rsidRDefault="005D5A29" w:rsidP="00D7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23216"/>
      <w:docPartObj>
        <w:docPartGallery w:val="Page Numbers (Bottom of Page)"/>
        <w:docPartUnique/>
      </w:docPartObj>
    </w:sdtPr>
    <w:sdtContent>
      <w:p w:rsidR="00A53DF6" w:rsidRDefault="00A53DF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C3">
          <w:rPr>
            <w:noProof/>
          </w:rPr>
          <w:t>14</w:t>
        </w:r>
        <w:r>
          <w:fldChar w:fldCharType="end"/>
        </w:r>
      </w:p>
    </w:sdtContent>
  </w:sdt>
  <w:p w:rsidR="00A53DF6" w:rsidRDefault="00A53DF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29" w:rsidRDefault="005D5A29" w:rsidP="00D71EE5">
      <w:pPr>
        <w:spacing w:after="0" w:line="240" w:lineRule="auto"/>
      </w:pPr>
      <w:r>
        <w:separator/>
      </w:r>
    </w:p>
  </w:footnote>
  <w:footnote w:type="continuationSeparator" w:id="0">
    <w:p w:rsidR="005D5A29" w:rsidRDefault="005D5A29" w:rsidP="00D7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E"/>
    <w:rsid w:val="004925D9"/>
    <w:rsid w:val="00530B4B"/>
    <w:rsid w:val="005D5A29"/>
    <w:rsid w:val="00731BCE"/>
    <w:rsid w:val="007B7BC3"/>
    <w:rsid w:val="008832BC"/>
    <w:rsid w:val="0097273E"/>
    <w:rsid w:val="00A53DF6"/>
    <w:rsid w:val="00AA10BD"/>
    <w:rsid w:val="00C813D3"/>
    <w:rsid w:val="00D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917B-4EAC-431B-849D-A125CBE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4B"/>
  </w:style>
  <w:style w:type="paragraph" w:styleId="1">
    <w:name w:val="heading 1"/>
    <w:basedOn w:val="a"/>
    <w:next w:val="a"/>
    <w:link w:val="10"/>
    <w:uiPriority w:val="9"/>
    <w:qFormat/>
    <w:rsid w:val="00530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B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B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B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B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B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B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B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0B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0B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0B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0B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0B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0B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0B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0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0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0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0B4B"/>
    <w:rPr>
      <w:b/>
      <w:bCs/>
    </w:rPr>
  </w:style>
  <w:style w:type="character" w:styleId="a9">
    <w:name w:val="Emphasis"/>
    <w:basedOn w:val="a0"/>
    <w:uiPriority w:val="20"/>
    <w:qFormat/>
    <w:rsid w:val="00530B4B"/>
    <w:rPr>
      <w:i/>
      <w:iCs/>
    </w:rPr>
  </w:style>
  <w:style w:type="paragraph" w:styleId="aa">
    <w:name w:val="No Spacing"/>
    <w:link w:val="ab"/>
    <w:uiPriority w:val="1"/>
    <w:qFormat/>
    <w:rsid w:val="00530B4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30B4B"/>
  </w:style>
  <w:style w:type="paragraph" w:styleId="ac">
    <w:name w:val="List Paragraph"/>
    <w:basedOn w:val="a"/>
    <w:uiPriority w:val="34"/>
    <w:qFormat/>
    <w:rsid w:val="00530B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B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0B4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30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0B4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30B4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30B4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30B4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30B4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30B4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30B4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71EE5"/>
  </w:style>
  <w:style w:type="paragraph" w:styleId="af7">
    <w:name w:val="footer"/>
    <w:basedOn w:val="a"/>
    <w:link w:val="af8"/>
    <w:uiPriority w:val="99"/>
    <w:unhideWhenUsed/>
    <w:rsid w:val="00D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71EE5"/>
  </w:style>
  <w:style w:type="paragraph" w:styleId="af9">
    <w:name w:val="Balloon Text"/>
    <w:basedOn w:val="a"/>
    <w:link w:val="afa"/>
    <w:uiPriority w:val="99"/>
    <w:semiHidden/>
    <w:unhideWhenUsed/>
    <w:rsid w:val="00D7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5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358102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34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Ученик</cp:lastModifiedBy>
  <cp:revision>9</cp:revision>
  <cp:lastPrinted>2018-02-05T11:07:00Z</cp:lastPrinted>
  <dcterms:created xsi:type="dcterms:W3CDTF">2018-01-25T12:56:00Z</dcterms:created>
  <dcterms:modified xsi:type="dcterms:W3CDTF">2018-03-04T12:03:00Z</dcterms:modified>
</cp:coreProperties>
</file>