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0A" w:rsidRDefault="0003280A" w:rsidP="000328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запятой в положительной десятичной дроби: </w:t>
      </w:r>
    </w:p>
    <w:p w:rsidR="0003280A" w:rsidRDefault="0003280A" w:rsidP="000328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E67025">
        <w:rPr>
          <w:rFonts w:ascii="Times New Roman" w:hAnsi="Times New Roman" w:cs="Times New Roman"/>
          <w:sz w:val="28"/>
          <w:szCs w:val="28"/>
        </w:rPr>
        <w:t xml:space="preserve">закрепления изученного </w:t>
      </w:r>
      <w:r>
        <w:rPr>
          <w:rFonts w:ascii="Times New Roman" w:hAnsi="Times New Roman" w:cs="Times New Roman"/>
          <w:sz w:val="28"/>
          <w:szCs w:val="28"/>
        </w:rPr>
        <w:t>материала (6 класс)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1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05FE">
        <w:rPr>
          <w:rFonts w:ascii="Times New Roman" w:hAnsi="Times New Roman" w:cs="Times New Roman"/>
          <w:sz w:val="28"/>
          <w:szCs w:val="28"/>
        </w:rPr>
        <w:t xml:space="preserve"> закрепить навык умножения и деления положительной десятичной дроби на 10, 100, 1000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D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D8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811" w:rsidRPr="007F7DF0" w:rsidRDefault="00841811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1811">
        <w:rPr>
          <w:rFonts w:ascii="Times New Roman" w:hAnsi="Times New Roman" w:cs="Times New Roman"/>
          <w:sz w:val="28"/>
          <w:szCs w:val="28"/>
        </w:rPr>
        <w:t>закрепить алгоритм умножения и деления де</w:t>
      </w:r>
      <w:r>
        <w:rPr>
          <w:rFonts w:ascii="Times New Roman" w:hAnsi="Times New Roman" w:cs="Times New Roman"/>
          <w:sz w:val="28"/>
          <w:szCs w:val="28"/>
        </w:rPr>
        <w:t>сятичной дроби на 10, 100, 1000 и т.д.;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3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универсальных логических действий (анализ объектов с целью выделения существенных и несущественных признаков).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F0">
        <w:rPr>
          <w:rFonts w:ascii="Times New Roman" w:hAnsi="Times New Roman" w:cs="Times New Roman"/>
          <w:b/>
          <w:sz w:val="28"/>
          <w:szCs w:val="28"/>
        </w:rPr>
        <w:t>Методические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Урок разработан с учетом обучения по учебнику: С. М. Никольский, М. К. Потапов, Математика. 6 класс.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7309">
        <w:rPr>
          <w:rFonts w:ascii="Times New Roman" w:hAnsi="Times New Roman" w:cs="Times New Roman"/>
          <w:sz w:val="28"/>
          <w:szCs w:val="28"/>
        </w:rPr>
        <w:t xml:space="preserve"> раздаточный материал: карточки для самостоятельной работы.</w:t>
      </w:r>
    </w:p>
    <w:p w:rsidR="0003280A" w:rsidRDefault="0003280A" w:rsidP="000328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3280A" w:rsidRDefault="0003280A" w:rsidP="000328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9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544D7C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203E93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6827CA" w:rsidRDefault="006827CA" w:rsidP="00682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A0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Базовое повторение – 6 минут</w:t>
      </w:r>
      <w:r w:rsidRPr="00A20FA0">
        <w:rPr>
          <w:rFonts w:ascii="Times New Roman" w:hAnsi="Times New Roman" w:cs="Times New Roman"/>
          <w:b/>
          <w:sz w:val="28"/>
          <w:szCs w:val="28"/>
        </w:rPr>
        <w:t>.</w:t>
      </w:r>
    </w:p>
    <w:p w:rsidR="006827CA" w:rsidRPr="007B5F38" w:rsidRDefault="006827CA" w:rsidP="00682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5DCA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Фронтальный опрос:</w:t>
      </w:r>
    </w:p>
    <w:p w:rsidR="006827CA" w:rsidRPr="00AA7BC5" w:rsidRDefault="006827CA" w:rsidP="00682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умножить десятичную</w:t>
      </w:r>
      <w:r>
        <w:rPr>
          <w:rFonts w:ascii="Times New Roman" w:hAnsi="Times New Roman" w:cs="Times New Roman"/>
          <w:sz w:val="28"/>
          <w:szCs w:val="28"/>
        </w:rPr>
        <w:t xml:space="preserve"> дробь на 10, 100, 1000 и т.д.? </w:t>
      </w:r>
      <w:r w:rsidRPr="00A515B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Pr="00AA7BC5">
        <w:rPr>
          <w:rFonts w:ascii="Times New Roman" w:hAnsi="Times New Roman" w:cs="Times New Roman"/>
          <w:sz w:val="28"/>
          <w:szCs w:val="28"/>
        </w:rPr>
        <w:t xml:space="preserve"> </w:t>
      </w:r>
      <w:r w:rsidRPr="00AA7BC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Чтобы десятичную дробь увеличить в 10, 100, 1000 т.д. раз, т. е. умножить на 10, 100, 1000 и т.д., надо в записи дроби перенести запятую влево на 1, 2, 3 и т.д. цифры, приписав при необходимости нули справа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6827CA" w:rsidRPr="0018774B" w:rsidRDefault="006827CA" w:rsidP="00682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разделить десятичную дробь на 10, 100, 1000 и т.д.?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Pr="0018774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Чтобы десятичную дробь уменьшить в 10, 100, 1000 т.д. раз, т. е. разделить на 10, 100, 1000 и т.д., надо в записи дроби перенести запятую вправо на 1, 2, 3 и т.д. цифры, приписав при необходимости нули слева.</w:t>
      </w:r>
    </w:p>
    <w:p w:rsidR="00172959" w:rsidRDefault="005E453E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какую сторону и </w:t>
      </w:r>
      <w:r w:rsidR="00CD7475">
        <w:rPr>
          <w:rFonts w:ascii="Times New Roman" w:hAnsi="Times New Roman" w:cs="Times New Roman"/>
          <w:sz w:val="28"/>
          <w:szCs w:val="28"/>
        </w:rPr>
        <w:t xml:space="preserve">на сколько цифр надо перенести запятую, чтобы увеличить десятичную дробь в 10 раз? </w:t>
      </w:r>
      <w:r w:rsidR="00EE65FC">
        <w:rPr>
          <w:rFonts w:ascii="Times New Roman" w:hAnsi="Times New Roman" w:cs="Times New Roman"/>
          <w:sz w:val="28"/>
          <w:szCs w:val="28"/>
        </w:rPr>
        <w:t>100000 раз? 10000000 раз?</w:t>
      </w:r>
      <w:r w:rsidR="00D4482F">
        <w:rPr>
          <w:rFonts w:ascii="Times New Roman" w:hAnsi="Times New Roman" w:cs="Times New Roman"/>
          <w:sz w:val="28"/>
          <w:szCs w:val="28"/>
        </w:rPr>
        <w:t xml:space="preserve"> </w:t>
      </w:r>
      <w:r w:rsidR="00D4482F" w:rsidRPr="00C5047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// </w:t>
      </w:r>
      <w:r w:rsidR="004829BB" w:rsidRPr="00C5047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Чтобы увеличить десятичную дробь нужно перенести запятую вправо на 1, 5</w:t>
      </w:r>
      <w:r w:rsidR="00C5047D" w:rsidRPr="00C5047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, 7 знаков соответственно.</w:t>
      </w:r>
    </w:p>
    <w:p w:rsidR="00BE6CDD" w:rsidRDefault="00350074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В какую сторону и на сколько цифр надо перенести запятую, чтобы</w:t>
      </w:r>
      <w:r>
        <w:rPr>
          <w:rFonts w:ascii="Times New Roman" w:hAnsi="Times New Roman" w:cs="Times New Roman"/>
          <w:sz w:val="28"/>
          <w:szCs w:val="28"/>
        </w:rPr>
        <w:t xml:space="preserve"> уменьшить </w:t>
      </w:r>
      <w:r>
        <w:rPr>
          <w:rFonts w:ascii="Times New Roman" w:hAnsi="Times New Roman" w:cs="Times New Roman"/>
          <w:sz w:val="28"/>
          <w:szCs w:val="28"/>
        </w:rPr>
        <w:t>десятичную дробь в 10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раз? </w:t>
      </w:r>
      <w:r>
        <w:rPr>
          <w:rFonts w:ascii="Times New Roman" w:hAnsi="Times New Roman" w:cs="Times New Roman"/>
          <w:sz w:val="28"/>
          <w:szCs w:val="28"/>
        </w:rPr>
        <w:t>10000 раз? 100000</w:t>
      </w:r>
      <w:r w:rsidR="00390B6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раз?</w:t>
      </w:r>
      <w:r w:rsidR="009C42E5">
        <w:rPr>
          <w:rFonts w:ascii="Times New Roman" w:hAnsi="Times New Roman" w:cs="Times New Roman"/>
          <w:sz w:val="28"/>
          <w:szCs w:val="28"/>
        </w:rPr>
        <w:t xml:space="preserve"> </w:t>
      </w:r>
      <w:r w:rsidR="009C42E5" w:rsidRPr="009C42E5">
        <w:rPr>
          <w:rFonts w:ascii="Times New Roman" w:hAnsi="Times New Roman" w:cs="Times New Roman"/>
          <w:sz w:val="28"/>
          <w:szCs w:val="28"/>
        </w:rPr>
        <w:t xml:space="preserve">// </w:t>
      </w:r>
      <w:r w:rsidR="009C42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Чтобы </w:t>
      </w:r>
      <w:r w:rsidR="009C42E5" w:rsidRPr="009C42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уменьшить </w:t>
      </w:r>
      <w:r w:rsidR="009C42E5" w:rsidRPr="00C5047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десятичную дро</w:t>
      </w:r>
      <w:r w:rsidR="009C42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бь нужно перенести запятую влево на 2, 4, 8</w:t>
      </w:r>
      <w:r w:rsidR="009C42E5" w:rsidRPr="00C5047D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знаков соответственно.</w:t>
      </w:r>
    </w:p>
    <w:p w:rsidR="00260165" w:rsidRDefault="00260165" w:rsidP="002601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FCB">
        <w:rPr>
          <w:rFonts w:ascii="Times New Roman" w:hAnsi="Times New Roman" w:cs="Times New Roman"/>
          <w:b/>
          <w:sz w:val="28"/>
          <w:szCs w:val="28"/>
        </w:rPr>
        <w:t>.2. Самостоятельная работа с последующей самопроверкой.</w:t>
      </w:r>
    </w:p>
    <w:p w:rsidR="00260165" w:rsidRDefault="00260165" w:rsidP="0026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работает самостоятельно – решает на доске.</w:t>
      </w:r>
    </w:p>
    <w:p w:rsidR="00A106AE" w:rsidRDefault="00A106AE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260165" w:rsidRDefault="00A106AE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34,87 ‧ 1000</w:t>
      </w:r>
      <w:r w:rsidR="00894E0E">
        <w:rPr>
          <w:rFonts w:ascii="Times New Roman" w:hAnsi="Times New Roman" w:cs="Times New Roman"/>
          <w:sz w:val="28"/>
          <w:szCs w:val="28"/>
        </w:rPr>
        <w:t xml:space="preserve"> </w:t>
      </w:r>
      <w:r w:rsidR="00894E0E" w:rsidRPr="00894E0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34870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6AE" w:rsidRDefault="00A106AE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0C2D">
        <w:rPr>
          <w:rFonts w:ascii="Times New Roman" w:hAnsi="Times New Roman" w:cs="Times New Roman"/>
          <w:sz w:val="28"/>
          <w:szCs w:val="28"/>
        </w:rPr>
        <w:t xml:space="preserve">0,004 </w:t>
      </w:r>
      <w:r w:rsidR="002D0C2D">
        <w:rPr>
          <w:rFonts w:ascii="Times New Roman" w:hAnsi="Times New Roman" w:cs="Times New Roman"/>
          <w:sz w:val="28"/>
          <w:szCs w:val="28"/>
        </w:rPr>
        <w:t>‧</w:t>
      </w:r>
      <w:r w:rsidR="002D0C2D">
        <w:rPr>
          <w:rFonts w:ascii="Times New Roman" w:hAnsi="Times New Roman" w:cs="Times New Roman"/>
          <w:sz w:val="28"/>
          <w:szCs w:val="28"/>
        </w:rPr>
        <w:t xml:space="preserve"> 10</w:t>
      </w:r>
      <w:r w:rsidR="00894E0E">
        <w:rPr>
          <w:rFonts w:ascii="Times New Roman" w:hAnsi="Times New Roman" w:cs="Times New Roman"/>
          <w:sz w:val="28"/>
          <w:szCs w:val="28"/>
        </w:rPr>
        <w:t xml:space="preserve"> </w:t>
      </w:r>
      <w:r w:rsidR="00894E0E" w:rsidRPr="00894E0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0,04</w:t>
      </w:r>
      <w:r w:rsidR="002D0C2D">
        <w:rPr>
          <w:rFonts w:ascii="Times New Roman" w:hAnsi="Times New Roman" w:cs="Times New Roman"/>
          <w:sz w:val="28"/>
          <w:szCs w:val="28"/>
        </w:rPr>
        <w:t>;</w:t>
      </w:r>
    </w:p>
    <w:p w:rsidR="002D0C2D" w:rsidRDefault="002D0C2D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8496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100000</w:t>
      </w:r>
      <w:r w:rsidR="00894E0E">
        <w:rPr>
          <w:rFonts w:ascii="Times New Roman" w:hAnsi="Times New Roman" w:cs="Times New Roman"/>
          <w:sz w:val="28"/>
          <w:szCs w:val="28"/>
        </w:rPr>
        <w:t xml:space="preserve"> </w:t>
      </w:r>
      <w:r w:rsidR="00894E0E" w:rsidRPr="00894E0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0,08496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CC3" w:rsidRDefault="00363CC3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0,0000082 </w:t>
      </w:r>
      <w:r>
        <w:rPr>
          <w:rFonts w:ascii="Times New Roman" w:hAnsi="Times New Roman" w:cs="Times New Roman"/>
          <w:sz w:val="28"/>
          <w:szCs w:val="28"/>
        </w:rPr>
        <w:t>‧</w:t>
      </w:r>
      <w:r w:rsidR="009F0DF0">
        <w:rPr>
          <w:rFonts w:ascii="Times New Roman" w:hAnsi="Times New Roman" w:cs="Times New Roman"/>
          <w:sz w:val="28"/>
          <w:szCs w:val="28"/>
        </w:rPr>
        <w:t xml:space="preserve"> 1000000</w:t>
      </w:r>
      <w:r w:rsidR="00894E0E">
        <w:rPr>
          <w:rFonts w:ascii="Times New Roman" w:hAnsi="Times New Roman" w:cs="Times New Roman"/>
          <w:sz w:val="28"/>
          <w:szCs w:val="28"/>
        </w:rPr>
        <w:t xml:space="preserve"> </w:t>
      </w:r>
      <w:r w:rsidR="00894E0E" w:rsidRPr="00894E0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8,2</w:t>
      </w:r>
      <w:r w:rsidR="009F0DF0">
        <w:rPr>
          <w:rFonts w:ascii="Times New Roman" w:hAnsi="Times New Roman" w:cs="Times New Roman"/>
          <w:sz w:val="28"/>
          <w:szCs w:val="28"/>
        </w:rPr>
        <w:t>;</w:t>
      </w:r>
    </w:p>
    <w:p w:rsidR="009F0DF0" w:rsidRDefault="009F0DF0" w:rsidP="00032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453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894E0E">
        <w:rPr>
          <w:rFonts w:ascii="Times New Roman" w:hAnsi="Times New Roman" w:cs="Times New Roman"/>
          <w:sz w:val="28"/>
          <w:szCs w:val="28"/>
        </w:rPr>
        <w:t xml:space="preserve"> </w:t>
      </w:r>
      <w:r w:rsidR="00894E0E" w:rsidRPr="00894E0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4,53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A5" w:rsidRDefault="00ED29A5" w:rsidP="00ED29A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B7276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Закрепление изученного материала </w:t>
      </w:r>
      <w:r w:rsidR="007D3079">
        <w:rPr>
          <w:rFonts w:ascii="Times New Roman" w:eastAsiaTheme="minorEastAsia" w:hAnsi="Times New Roman" w:cs="Times New Roman"/>
          <w:b/>
          <w:sz w:val="28"/>
          <w:szCs w:val="28"/>
        </w:rPr>
        <w:t xml:space="preserve">– самостоятельная работа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– 16 минут.</w:t>
      </w:r>
    </w:p>
    <w:p w:rsidR="00BB7152" w:rsidRDefault="00BB7152" w:rsidP="0062127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7152">
        <w:rPr>
          <w:rFonts w:ascii="Times New Roman" w:eastAsiaTheme="minorEastAsia" w:hAnsi="Times New Roman" w:cs="Times New Roman"/>
          <w:sz w:val="28"/>
          <w:szCs w:val="28"/>
        </w:rPr>
        <w:t>Чтобы выразить километры в 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трах, необходимо вспомнить, что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км = 1000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и данное чи</w:t>
      </w:r>
      <w:r w:rsidR="00E33E3D">
        <w:rPr>
          <w:rFonts w:ascii="Times New Roman" w:eastAsiaTheme="minorEastAsia" w:hAnsi="Times New Roman" w:cs="Times New Roman"/>
          <w:sz w:val="28"/>
          <w:szCs w:val="28"/>
        </w:rPr>
        <w:t>сло умножить на 1000. Пример 3,247</w:t>
      </w:r>
      <w:r w:rsidR="005546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3E3D">
        <w:rPr>
          <w:rFonts w:ascii="Times New Roman" w:eastAsiaTheme="minorEastAsia" w:hAnsi="Times New Roman" w:cs="Times New Roman"/>
          <w:sz w:val="28"/>
          <w:szCs w:val="28"/>
        </w:rPr>
        <w:t xml:space="preserve">км = 3, 247 ‧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1000 = 3247</w:t>
      </w:r>
      <w:r w:rsidR="005546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55465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21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Чтобы выразить м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 xml:space="preserve">етры в километрах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необходимо данное число разделить на 1000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Пример: 25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 xml:space="preserve">м = </w:t>
      </w:r>
      <w:proofErr w:type="gramStart"/>
      <w:r w:rsidRPr="00BB7152">
        <w:rPr>
          <w:rFonts w:ascii="Times New Roman" w:eastAsiaTheme="minorEastAsia" w:hAnsi="Times New Roman" w:cs="Times New Roman"/>
          <w:sz w:val="28"/>
          <w:szCs w:val="28"/>
        </w:rPr>
        <w:t>25 :</w:t>
      </w:r>
      <w:proofErr w:type="gramEnd"/>
      <w:r w:rsidRPr="00BB7152">
        <w:rPr>
          <w:rFonts w:ascii="Times New Roman" w:eastAsiaTheme="minorEastAsia" w:hAnsi="Times New Roman" w:cs="Times New Roman"/>
          <w:sz w:val="28"/>
          <w:szCs w:val="28"/>
        </w:rPr>
        <w:t xml:space="preserve"> 1000 = 0,025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 xml:space="preserve">м </w:t>
      </w:r>
      <w:r w:rsidRPr="00BB7152">
        <w:rPr>
          <w:rFonts w:ascii="Times New Roman" w:eastAsiaTheme="minorEastAsia" w:hAnsi="Times New Roman" w:cs="Times New Roman"/>
          <w:sz w:val="28"/>
          <w:szCs w:val="28"/>
        </w:rPr>
        <w:t>Аналогично поступают с другими единицами измерения</w:t>
      </w:r>
      <w:r w:rsidR="00774B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708F" w:rsidRPr="00FD3C83" w:rsidRDefault="00BB7152" w:rsidP="00AB70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Выразите</w:t>
      </w:r>
      <w:r w:rsidR="00D962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627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D96273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D3C83" w:rsidRDefault="00004A47" w:rsidP="00AB70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3,247 км </w:t>
      </w:r>
      <w:r w:rsidRPr="003F11A2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3247 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3C83" w:rsidRDefault="00AB708F" w:rsidP="00FD3C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3C83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F51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F11A2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 w:rsidR="003F11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11A2" w:rsidRPr="003F11A2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0,3 </w:t>
      </w:r>
      <w:r w:rsidRPr="00FD3C8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B708F" w:rsidRPr="00FD3C83" w:rsidRDefault="00AB708F" w:rsidP="00FD3C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3C83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BF51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11A2">
        <w:rPr>
          <w:rFonts w:ascii="Times New Roman" w:eastAsiaTheme="minorEastAsia" w:hAnsi="Times New Roman" w:cs="Times New Roman"/>
          <w:sz w:val="28"/>
          <w:szCs w:val="28"/>
        </w:rPr>
        <w:t xml:space="preserve">см </w:t>
      </w:r>
      <w:r w:rsidR="003F11A2" w:rsidRPr="003F11A2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0,35 </w:t>
      </w:r>
      <w:r w:rsidR="00FD3C8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3C83" w:rsidRDefault="009C664D" w:rsidP="00FD3C8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3,2 см </w:t>
      </w:r>
      <w:r w:rsidRPr="009C6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32 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мм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3C83" w:rsidRDefault="000C1C92" w:rsidP="00AB70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0,2 кг </w:t>
      </w:r>
      <w:r w:rsidRPr="009C6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= 200</w:t>
      </w:r>
      <w:r w:rsidR="005546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F51DE" w:rsidRDefault="00E57A9D" w:rsidP="00AB70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1,3 кг </w:t>
      </w:r>
      <w:r w:rsidRPr="009C6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1300 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B708F" w:rsidRPr="00FD3C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32954" w:rsidRDefault="00AB708F" w:rsidP="00AB70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3C83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F51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241C">
        <w:rPr>
          <w:rFonts w:ascii="Times New Roman" w:eastAsiaTheme="minorEastAsia" w:hAnsi="Times New Roman" w:cs="Times New Roman"/>
          <w:sz w:val="28"/>
          <w:szCs w:val="28"/>
        </w:rPr>
        <w:t xml:space="preserve">мм </w:t>
      </w:r>
      <w:r w:rsidR="0089241C" w:rsidRPr="009C664D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= 0,006 </w:t>
      </w:r>
      <w:r w:rsidRPr="00FD3C83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B276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2F5F" w:rsidRDefault="00372F5F" w:rsidP="009C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1E7919">
        <w:rPr>
          <w:rFonts w:ascii="Times New Roman" w:eastAsiaTheme="minorEastAsia" w:hAnsi="Times New Roman" w:cs="Times New Roman"/>
          <w:sz w:val="28"/>
          <w:szCs w:val="28"/>
        </w:rPr>
        <w:t xml:space="preserve">№780. Как изменится дробь, если… – </w:t>
      </w:r>
      <w:r w:rsidR="009C39AE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="009C39AE">
        <w:rPr>
          <w:rFonts w:ascii="Times New Roman" w:hAnsi="Times New Roman" w:cs="Times New Roman"/>
          <w:sz w:val="28"/>
          <w:szCs w:val="28"/>
        </w:rPr>
        <w:t>:</w:t>
      </w:r>
    </w:p>
    <w:p w:rsidR="001B3BF3" w:rsidRDefault="009C39AE" w:rsidP="001B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B3BF3">
        <w:rPr>
          <w:rFonts w:ascii="Times New Roman" w:hAnsi="Times New Roman" w:cs="Times New Roman"/>
          <w:sz w:val="28"/>
          <w:szCs w:val="28"/>
        </w:rPr>
        <w:t>запятую в ее десятичной записи перенести сначала на 2 цифры вправо, а затем на 3 цифры влево</w:t>
      </w:r>
      <w:r w:rsidR="00504B4E">
        <w:rPr>
          <w:rFonts w:ascii="Times New Roman" w:hAnsi="Times New Roman" w:cs="Times New Roman"/>
          <w:sz w:val="28"/>
          <w:szCs w:val="28"/>
        </w:rPr>
        <w:t>?</w:t>
      </w:r>
      <w:r w:rsidR="00EA70DA">
        <w:rPr>
          <w:rFonts w:ascii="Times New Roman" w:hAnsi="Times New Roman" w:cs="Times New Roman"/>
          <w:sz w:val="28"/>
          <w:szCs w:val="28"/>
        </w:rPr>
        <w:t xml:space="preserve"> </w:t>
      </w:r>
      <w:r w:rsidR="00EA70DA" w:rsidRPr="00EA70D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// </w:t>
      </w:r>
      <w:r w:rsidR="00EA70DA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Сначала дробь увеличится в 100 раз, потом уменьшится в 1000 раз</w:t>
      </w:r>
      <w:r w:rsidR="001B3BF3">
        <w:rPr>
          <w:rFonts w:ascii="Times New Roman" w:hAnsi="Times New Roman" w:cs="Times New Roman"/>
          <w:sz w:val="28"/>
          <w:szCs w:val="28"/>
        </w:rPr>
        <w:t>;</w:t>
      </w:r>
    </w:p>
    <w:p w:rsidR="009C39AE" w:rsidRDefault="009C39AE" w:rsidP="001B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B732A">
        <w:rPr>
          <w:rFonts w:ascii="Times New Roman" w:hAnsi="Times New Roman" w:cs="Times New Roman"/>
          <w:sz w:val="28"/>
          <w:szCs w:val="28"/>
        </w:rPr>
        <w:t xml:space="preserve"> запятую в ее десятичной записи перенести сначала на 3 цифры влево, а затем на 2 цифры вправо</w:t>
      </w:r>
      <w:r w:rsidR="00504B4E">
        <w:rPr>
          <w:rFonts w:ascii="Times New Roman" w:hAnsi="Times New Roman" w:cs="Times New Roman"/>
          <w:sz w:val="28"/>
          <w:szCs w:val="28"/>
        </w:rPr>
        <w:t>?</w:t>
      </w:r>
      <w:r w:rsidR="00E2183E" w:rsidRPr="00E2183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E2183E" w:rsidRPr="00EA70DA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// </w:t>
      </w:r>
      <w:r w:rsidR="00E2183E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Сначала дробь </w:t>
      </w:r>
      <w:r w:rsidR="007F382A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уменьшится</w:t>
      </w:r>
      <w:r w:rsidR="007F382A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="00E2183E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10</w:t>
      </w:r>
      <w:r w:rsidR="007F382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0</w:t>
      </w:r>
      <w:r w:rsidR="00E2183E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0 раз, потом </w:t>
      </w:r>
      <w:r w:rsidR="007F382A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увеличится </w:t>
      </w:r>
      <w:r w:rsidR="007F382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1</w:t>
      </w:r>
      <w:r w:rsidR="00E2183E" w:rsidRPr="00EA70DA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00 раз</w:t>
      </w:r>
      <w:r w:rsidR="007F382A">
        <w:rPr>
          <w:rFonts w:ascii="Times New Roman" w:hAnsi="Times New Roman" w:cs="Times New Roman"/>
          <w:sz w:val="28"/>
          <w:szCs w:val="28"/>
        </w:rPr>
        <w:t>.</w:t>
      </w:r>
    </w:p>
    <w:p w:rsidR="001D159A" w:rsidRDefault="001D159A" w:rsidP="001B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6273">
        <w:rPr>
          <w:rFonts w:ascii="Times New Roman" w:hAnsi="Times New Roman" w:cs="Times New Roman"/>
          <w:sz w:val="28"/>
          <w:szCs w:val="28"/>
        </w:rPr>
        <w:t>Решите уравнения</w:t>
      </w:r>
      <w:r w:rsidR="00A517F1">
        <w:rPr>
          <w:rFonts w:ascii="Times New Roman" w:hAnsi="Times New Roman" w:cs="Times New Roman"/>
          <w:sz w:val="28"/>
          <w:szCs w:val="28"/>
        </w:rPr>
        <w:t xml:space="preserve"> </w:t>
      </w:r>
      <w:r w:rsidR="00A517F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517F1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D96273">
        <w:rPr>
          <w:rFonts w:ascii="Times New Roman" w:hAnsi="Times New Roman" w:cs="Times New Roman"/>
          <w:sz w:val="28"/>
          <w:szCs w:val="28"/>
        </w:rPr>
        <w:t>:</w:t>
      </w:r>
    </w:p>
    <w:p w:rsidR="00FA6D76" w:rsidRPr="001656EE" w:rsidRDefault="00FA6D76" w:rsidP="0072604F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x=47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5</m:t>
        </m:r>
      </m:oMath>
      <w:r w:rsidR="001656E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44421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47,5</w:t>
      </w:r>
      <w:r w:rsidR="00F444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A6D76" w:rsidRPr="00F44421" w:rsidRDefault="00FA6D76" w:rsidP="0072604F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100x=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9</m:t>
        </m:r>
      </m:oMath>
      <w:r w:rsidR="00F4442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44421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0,09</w:t>
      </w:r>
      <w:r w:rsidR="00F444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B64AF" w:rsidRPr="00F44421" w:rsidRDefault="00816BA2" w:rsidP="0072604F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1000x=84,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6</m:t>
        </m:r>
      </m:oMath>
      <w:r w:rsidR="00F4442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44421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0,0846</w:t>
      </w:r>
      <w:r w:rsidR="00F444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B64AF" w:rsidRPr="00F44421" w:rsidRDefault="005D6EF0" w:rsidP="0072604F">
      <w:pPr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8,74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</m:t>
        </m:r>
      </m:oMath>
      <w:r w:rsidR="00F4442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76E1E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0,000874</w:t>
      </w:r>
      <w:r w:rsidR="00076E1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29A5" w:rsidRPr="00076E1E" w:rsidRDefault="00AA21F2" w:rsidP="0072604F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349 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x=1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0</m:t>
        </m:r>
      </m:oMath>
      <w:r w:rsidR="00076E1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76E1E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34,9</w:t>
      </w:r>
      <w:r w:rsidR="00076E1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2479" w:rsidRDefault="00531555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93 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r>
          <w:rPr>
            <w:rFonts w:ascii="Cambria Math" w:hAnsi="Cambria Math" w:cs="Times New Roman"/>
            <w:sz w:val="28"/>
            <w:szCs w:val="28"/>
          </w:rPr>
          <m:t>100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076E1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76E1E" w:rsidRPr="00076E1E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0,093</w:t>
      </w:r>
      <w:r w:rsidR="00076E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424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2479" w:rsidRDefault="00C42479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</m:oMath>
      <w:r w:rsidRPr="00C76CC8">
        <w:rPr>
          <w:rFonts w:ascii="Cambria Math" w:hAnsi="Cambria Math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6CC8">
        <w:rPr>
          <w:rFonts w:ascii="Times New Roman" w:eastAsiaTheme="minorEastAsia" w:hAnsi="Times New Roman" w:cs="Times New Roman"/>
          <w:sz w:val="28"/>
          <w:szCs w:val="28"/>
        </w:rPr>
        <w:t>№782</w:t>
      </w:r>
      <w:r w:rsidR="00B67723">
        <w:rPr>
          <w:rFonts w:ascii="Times New Roman" w:eastAsiaTheme="minorEastAsia" w:hAnsi="Times New Roman" w:cs="Times New Roman"/>
          <w:sz w:val="28"/>
          <w:szCs w:val="28"/>
        </w:rPr>
        <w:t xml:space="preserve"> (а, в)</w:t>
      </w:r>
      <w:r w:rsidR="00C76CC8">
        <w:rPr>
          <w:rFonts w:ascii="Times New Roman" w:eastAsiaTheme="minorEastAsia" w:hAnsi="Times New Roman" w:cs="Times New Roman"/>
          <w:sz w:val="28"/>
          <w:szCs w:val="28"/>
        </w:rPr>
        <w:t xml:space="preserve">. Какое число больше и во сколько раз </w:t>
      </w:r>
      <w:r w:rsidR="00C76CC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C76CC8" w:rsidRPr="00E71C07">
        <w:rPr>
          <w:rFonts w:ascii="Times New Roman" w:hAnsi="Times New Roman" w:cs="Times New Roman"/>
          <w:sz w:val="28"/>
          <w:szCs w:val="28"/>
          <w:u w:val="single"/>
        </w:rPr>
        <w:t>комментированный ответ у доски</w:t>
      </w:r>
      <w:r w:rsidR="00C76CC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72C7C" w:rsidRPr="00855023" w:rsidRDefault="00472C7C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B67723">
        <w:rPr>
          <w:rFonts w:ascii="Times New Roman" w:eastAsiaTheme="minorEastAsia" w:hAnsi="Times New Roman" w:cs="Times New Roman"/>
          <w:sz w:val="28"/>
          <w:szCs w:val="28"/>
        </w:rPr>
        <w:t xml:space="preserve">32,549 или 325,59 </w:t>
      </w:r>
      <w:r w:rsidR="00B67723" w:rsidRPr="00855023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Число 325,59 больше числа 32,549 в 10 раз</w:t>
      </w:r>
      <w:r w:rsidR="0085502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67723" w:rsidRDefault="00B67723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47,58 или 4,758 </w:t>
      </w:r>
      <w:r w:rsidRPr="00855023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 xml:space="preserve">Число </w:t>
      </w:r>
      <w:r w:rsidR="00855023" w:rsidRPr="00855023">
        <w:rPr>
          <w:rFonts w:ascii="Times New Roman" w:eastAsiaTheme="minorEastAsia" w:hAnsi="Times New Roman" w:cs="Times New Roman"/>
          <w:color w:val="8496B0" w:themeColor="text2" w:themeTint="99"/>
          <w:sz w:val="28"/>
          <w:szCs w:val="28"/>
        </w:rPr>
        <w:t>47,58 больше числа 4,758 в 10 раз</w:t>
      </w:r>
      <w:r w:rsidR="0085502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04C4" w:rsidRDefault="004704C4" w:rsidP="004704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E26EE3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Контроль за усвоением изученного материала – проверочная работа «</w:t>
      </w:r>
      <w:r w:rsidR="0029382B" w:rsidRPr="0029382B">
        <w:rPr>
          <w:rFonts w:ascii="Times New Roman" w:eastAsiaTheme="minorEastAsia" w:hAnsi="Times New Roman" w:cs="Times New Roman"/>
          <w:b/>
          <w:sz w:val="28"/>
          <w:szCs w:val="28"/>
        </w:rPr>
        <w:t>Перенос запятой в положительной десятичной дроби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» – 14 минут.</w:t>
      </w:r>
    </w:p>
    <w:p w:rsidR="004704C4" w:rsidRPr="00160DBA" w:rsidRDefault="004704C4" w:rsidP="004704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DB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4704C4" w:rsidRDefault="003829EC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Вычислите:</w:t>
      </w:r>
    </w:p>
    <w:p w:rsidR="003829EC" w:rsidRDefault="003829EC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72,35 ‧ 10</w:t>
      </w:r>
    </w:p>
    <w:p w:rsidR="003829EC" w:rsidRDefault="003829EC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5,389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</w:t>
      </w:r>
    </w:p>
    <w:p w:rsidR="003829EC" w:rsidRDefault="003829EC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2,6 : 10</w:t>
      </w:r>
    </w:p>
    <w:p w:rsidR="00B17AF8" w:rsidRDefault="00B17AF8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125,6 : 100</w:t>
      </w:r>
    </w:p>
    <w:p w:rsidR="00B17AF8" w:rsidRDefault="00B17AF8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3,5 </w:t>
      </w:r>
      <w:r>
        <w:rPr>
          <w:rFonts w:ascii="Times New Roman" w:eastAsiaTheme="minorEastAsia" w:hAnsi="Times New Roman" w:cs="Times New Roman"/>
          <w:sz w:val="28"/>
          <w:szCs w:val="28"/>
        </w:rPr>
        <w:t>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1000</w:t>
      </w:r>
    </w:p>
    <w:p w:rsidR="00B17AF8" w:rsidRDefault="00B17AF8" w:rsidP="00C42479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47 : 1000</w:t>
      </w:r>
    </w:p>
    <w:p w:rsidR="00B17AF8" w:rsidRDefault="00B17AF8" w:rsidP="00173C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512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2BDC" w:rsidRPr="00512BDC">
        <w:rPr>
          <w:rFonts w:ascii="Times New Roman" w:eastAsiaTheme="minorEastAsia" w:hAnsi="Times New Roman" w:cs="Times New Roman"/>
          <w:sz w:val="28"/>
          <w:szCs w:val="28"/>
        </w:rPr>
        <w:t>Данные дроби умножили</w:t>
      </w:r>
      <w:r w:rsidR="00512B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2BDC" w:rsidRPr="00512BDC">
        <w:rPr>
          <w:rFonts w:ascii="Times New Roman" w:eastAsiaTheme="minorEastAsia" w:hAnsi="Times New Roman" w:cs="Times New Roman"/>
          <w:sz w:val="28"/>
          <w:szCs w:val="28"/>
        </w:rPr>
        <w:t xml:space="preserve">(разделили) </w:t>
      </w:r>
      <w:r w:rsidR="00512BDC">
        <w:rPr>
          <w:rFonts w:ascii="Times New Roman" w:eastAsiaTheme="minorEastAsia" w:hAnsi="Times New Roman" w:cs="Times New Roman"/>
          <w:sz w:val="28"/>
          <w:szCs w:val="28"/>
        </w:rPr>
        <w:t xml:space="preserve">на 10,100, 1000 … Определите на какое из этих чисел </w:t>
      </w:r>
      <w:r w:rsidR="00512BDC" w:rsidRPr="00512BDC">
        <w:rPr>
          <w:rFonts w:ascii="Times New Roman" w:eastAsiaTheme="minorEastAsia" w:hAnsi="Times New Roman" w:cs="Times New Roman"/>
          <w:sz w:val="28"/>
          <w:szCs w:val="28"/>
        </w:rPr>
        <w:t>умножили (разделили) дробь</w:t>
      </w:r>
      <w:r w:rsidR="00512BD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2BDC" w:rsidRDefault="00512BD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6,26 ‧</w:t>
      </w:r>
      <w:r w:rsidR="00D4623E">
        <w:rPr>
          <w:rFonts w:ascii="Times New Roman" w:eastAsiaTheme="minorEastAsia" w:hAnsi="Times New Roman" w:cs="Times New Roman"/>
          <w:sz w:val="28"/>
          <w:szCs w:val="28"/>
        </w:rPr>
        <w:t xml:space="preserve"> ____ = 65,2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623E" w:rsidRDefault="00D4623E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0,018 </w:t>
      </w:r>
      <w:r>
        <w:rPr>
          <w:rFonts w:ascii="Times New Roman" w:eastAsiaTheme="minorEastAsia" w:hAnsi="Times New Roman" w:cs="Times New Roman"/>
          <w:sz w:val="28"/>
          <w:szCs w:val="28"/>
        </w:rPr>
        <w:t>‧ ____</w:t>
      </w:r>
      <w:r w:rsidR="0075102C">
        <w:rPr>
          <w:rFonts w:ascii="Times New Roman" w:eastAsiaTheme="minorEastAsia" w:hAnsi="Times New Roman" w:cs="Times New Roman"/>
          <w:sz w:val="28"/>
          <w:szCs w:val="28"/>
        </w:rPr>
        <w:t xml:space="preserve"> = 1,8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102C" w:rsidRDefault="0075102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2,5 </w:t>
      </w:r>
      <w:r>
        <w:rPr>
          <w:rFonts w:ascii="Times New Roman" w:eastAsiaTheme="minorEastAsia" w:hAnsi="Times New Roman" w:cs="Times New Roman"/>
          <w:sz w:val="28"/>
          <w:szCs w:val="28"/>
        </w:rPr>
        <w:t>‧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2500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102C" w:rsidRDefault="0075102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23,5 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2,35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102C" w:rsidRDefault="0075102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135,6 : ____ = 1,356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102C" w:rsidRDefault="0075102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67 : _____ = 0,067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728" w:rsidRDefault="00244728" w:rsidP="003C0C8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244728">
        <w:rPr>
          <w:rFonts w:ascii="Times New Roman" w:eastAsiaTheme="minorEastAsia" w:hAnsi="Times New Roman" w:cs="Times New Roman"/>
          <w:sz w:val="28"/>
          <w:szCs w:val="28"/>
        </w:rPr>
        <w:t xml:space="preserve">Набор крышек для консервирования </w:t>
      </w:r>
      <w:r w:rsidR="003C0C8A">
        <w:rPr>
          <w:rFonts w:ascii="Times New Roman" w:eastAsiaTheme="minorEastAsia" w:hAnsi="Times New Roman" w:cs="Times New Roman"/>
          <w:sz w:val="28"/>
          <w:szCs w:val="28"/>
        </w:rPr>
        <w:t xml:space="preserve">из 10 штук стоит 21,5 р. Какова </w:t>
      </w:r>
      <w:r w:rsidRPr="00244728">
        <w:rPr>
          <w:rFonts w:ascii="Times New Roman" w:eastAsiaTheme="minorEastAsia" w:hAnsi="Times New Roman" w:cs="Times New Roman"/>
          <w:sz w:val="28"/>
          <w:szCs w:val="28"/>
        </w:rPr>
        <w:t>стоимость 100 штук крышек?</w:t>
      </w:r>
    </w:p>
    <w:p w:rsidR="00244728" w:rsidRDefault="00244728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Решите уравнения:</w:t>
      </w:r>
    </w:p>
    <w:p w:rsidR="00244728" w:rsidRDefault="00244728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 = 235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E4EEC" w:rsidRDefault="007E4EE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1000х = 78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E4EEC" w:rsidRDefault="007E4EE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387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х = 10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E4EEC" w:rsidRDefault="007E4EEC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93074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х = 100000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102C" w:rsidRDefault="0075102C" w:rsidP="007510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8F6C88" w:rsidRDefault="008F6C88" w:rsidP="008F6C88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Вычислите:</w:t>
      </w:r>
    </w:p>
    <w:p w:rsidR="008F6C88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37,56 ‧ 10</w:t>
      </w:r>
      <w:r w:rsidR="00173C8B">
        <w:rPr>
          <w:rFonts w:ascii="Times New Roman" w:hAnsi="Times New Roman" w:cs="Times New Roman"/>
          <w:sz w:val="28"/>
          <w:szCs w:val="28"/>
        </w:rPr>
        <w:t>;</w:t>
      </w:r>
    </w:p>
    <w:p w:rsidR="00857CAF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8,245 </w:t>
      </w:r>
      <w:r>
        <w:rPr>
          <w:rFonts w:ascii="Times New Roman" w:hAnsi="Times New Roman" w:cs="Times New Roman"/>
          <w:sz w:val="28"/>
          <w:szCs w:val="28"/>
        </w:rPr>
        <w:t>‧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173C8B">
        <w:rPr>
          <w:rFonts w:ascii="Times New Roman" w:hAnsi="Times New Roman" w:cs="Times New Roman"/>
          <w:sz w:val="28"/>
          <w:szCs w:val="28"/>
        </w:rPr>
        <w:t>;</w:t>
      </w:r>
    </w:p>
    <w:p w:rsidR="00857CAF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 : 10</w:t>
      </w:r>
      <w:r w:rsidR="00173C8B">
        <w:rPr>
          <w:rFonts w:ascii="Times New Roman" w:hAnsi="Times New Roman" w:cs="Times New Roman"/>
          <w:sz w:val="28"/>
          <w:szCs w:val="28"/>
        </w:rPr>
        <w:t>;</w:t>
      </w:r>
    </w:p>
    <w:p w:rsidR="00857CAF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1354,2 : 100</w:t>
      </w:r>
      <w:r w:rsidR="00173C8B">
        <w:rPr>
          <w:rFonts w:ascii="Times New Roman" w:hAnsi="Times New Roman" w:cs="Times New Roman"/>
          <w:sz w:val="28"/>
          <w:szCs w:val="28"/>
        </w:rPr>
        <w:t>;</w:t>
      </w:r>
    </w:p>
    <w:p w:rsidR="00857CAF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6,4 </w:t>
      </w:r>
      <w:r>
        <w:rPr>
          <w:rFonts w:ascii="Times New Roman" w:hAnsi="Times New Roman" w:cs="Times New Roman"/>
          <w:sz w:val="28"/>
          <w:szCs w:val="28"/>
        </w:rPr>
        <w:t>‧</w:t>
      </w:r>
      <w:r>
        <w:rPr>
          <w:rFonts w:ascii="Times New Roman" w:hAnsi="Times New Roman" w:cs="Times New Roman"/>
          <w:sz w:val="28"/>
          <w:szCs w:val="28"/>
        </w:rPr>
        <w:t xml:space="preserve"> 1000</w:t>
      </w:r>
      <w:r w:rsidR="00173C8B">
        <w:rPr>
          <w:rFonts w:ascii="Times New Roman" w:hAnsi="Times New Roman" w:cs="Times New Roman"/>
          <w:sz w:val="28"/>
          <w:szCs w:val="28"/>
        </w:rPr>
        <w:t>;</w:t>
      </w:r>
    </w:p>
    <w:p w:rsidR="00857CAF" w:rsidRPr="008F6C88" w:rsidRDefault="00857CAF" w:rsidP="008F6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1000</w:t>
      </w:r>
      <w:r w:rsidR="00173C8B">
        <w:rPr>
          <w:rFonts w:ascii="Times New Roman" w:hAnsi="Times New Roman" w:cs="Times New Roman"/>
          <w:sz w:val="28"/>
          <w:szCs w:val="28"/>
        </w:rPr>
        <w:t>.</w:t>
      </w:r>
    </w:p>
    <w:p w:rsidR="00204361" w:rsidRDefault="00204361" w:rsidP="00173C8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 </w:t>
      </w:r>
      <w:r w:rsidRPr="00512BDC">
        <w:rPr>
          <w:rFonts w:ascii="Times New Roman" w:eastAsiaTheme="minorEastAsia" w:hAnsi="Times New Roman" w:cs="Times New Roman"/>
          <w:sz w:val="28"/>
          <w:szCs w:val="28"/>
        </w:rPr>
        <w:t>Данные дроби умножили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12BDC">
        <w:rPr>
          <w:rFonts w:ascii="Times New Roman" w:eastAsiaTheme="minorEastAsia" w:hAnsi="Times New Roman" w:cs="Times New Roman"/>
          <w:sz w:val="28"/>
          <w:szCs w:val="28"/>
        </w:rPr>
        <w:t xml:space="preserve">(разделили)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10,100, 1000 … Определите на какое из этих чисел </w:t>
      </w:r>
      <w:r w:rsidRPr="00512BDC">
        <w:rPr>
          <w:rFonts w:ascii="Times New Roman" w:eastAsiaTheme="minorEastAsia" w:hAnsi="Times New Roman" w:cs="Times New Roman"/>
          <w:sz w:val="28"/>
          <w:szCs w:val="28"/>
        </w:rPr>
        <w:t>умножили (разделили) дробь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5102C" w:rsidRDefault="00C81A59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3,75 </w:t>
      </w:r>
      <w:r>
        <w:rPr>
          <w:rFonts w:ascii="Times New Roman" w:eastAsiaTheme="minorEastAsia" w:hAnsi="Times New Roman" w:cs="Times New Roman"/>
          <w:sz w:val="28"/>
          <w:szCs w:val="28"/>
        </w:rPr>
        <w:t>‧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37,5</w:t>
      </w:r>
    </w:p>
    <w:p w:rsidR="00C81A59" w:rsidRDefault="00C81A59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0,023 </w:t>
      </w:r>
      <w:r>
        <w:rPr>
          <w:rFonts w:ascii="Times New Roman" w:eastAsiaTheme="minorEastAsia" w:hAnsi="Times New Roman" w:cs="Times New Roman"/>
          <w:sz w:val="28"/>
          <w:szCs w:val="28"/>
        </w:rPr>
        <w:t>‧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46D4E">
        <w:rPr>
          <w:rFonts w:ascii="Times New Roman" w:eastAsiaTheme="minorEastAsia" w:hAnsi="Times New Roman" w:cs="Times New Roman"/>
          <w:sz w:val="28"/>
          <w:szCs w:val="28"/>
        </w:rPr>
        <w:t>2,3</w:t>
      </w:r>
    </w:p>
    <w:p w:rsidR="00246D4E" w:rsidRDefault="00246D4E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3,6 </w:t>
      </w:r>
      <w:r>
        <w:rPr>
          <w:rFonts w:ascii="Times New Roman" w:eastAsiaTheme="minorEastAsia" w:hAnsi="Times New Roman" w:cs="Times New Roman"/>
          <w:sz w:val="28"/>
          <w:szCs w:val="28"/>
        </w:rPr>
        <w:t>‧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3600</w:t>
      </w:r>
    </w:p>
    <w:p w:rsidR="00246D4E" w:rsidRDefault="00246D4E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47,8 : ____ = 4,78</w:t>
      </w:r>
    </w:p>
    <w:p w:rsidR="00246D4E" w:rsidRDefault="00246D4E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235,3 : _____ = 2,353</w:t>
      </w:r>
    </w:p>
    <w:p w:rsidR="00246D4E" w:rsidRDefault="00246D4E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 : ______ = 0,039</w:t>
      </w:r>
    </w:p>
    <w:p w:rsidR="00244728" w:rsidRDefault="00244728" w:rsidP="002079E7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244728">
        <w:rPr>
          <w:rFonts w:ascii="Times New Roman" w:eastAsiaTheme="minorEastAsia" w:hAnsi="Times New Roman" w:cs="Times New Roman"/>
          <w:sz w:val="28"/>
          <w:szCs w:val="28"/>
        </w:rPr>
        <w:t>Стоимость привезенных в магазин 100 бутылок молока равна 3590 рублей. Какова стоимость 10 бутылок.</w:t>
      </w:r>
    </w:p>
    <w:p w:rsidR="002079E7" w:rsidRDefault="002079E7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4. Решите уравнения:</w:t>
      </w:r>
    </w:p>
    <w:p w:rsidR="002079E7" w:rsidRDefault="00FF526A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10х = 937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079E7" w:rsidRDefault="00FF526A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100х = 304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079E7" w:rsidRDefault="00FF526A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3926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х = 100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079E7" w:rsidRDefault="003344CB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583</w:t>
      </w:r>
      <w:r w:rsidR="002079E7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2079E7">
        <w:rPr>
          <w:rFonts w:ascii="Times New Roman" w:eastAsiaTheme="minorEastAsia" w:hAnsi="Times New Roman" w:cs="Times New Roman"/>
          <w:sz w:val="28"/>
          <w:szCs w:val="28"/>
        </w:rPr>
        <w:t xml:space="preserve"> х = 100000</w:t>
      </w:r>
      <w:r w:rsidR="00173C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4B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без ошибок выполнены все задания;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без ошибок выполнено более половины заданий или выполнены все задания, но допущена одна ошибка;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без ошибок выполнена половина заданий или выполнены все задания, но допущены 2-3 ошибки.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1C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 – 3 минуты.</w:t>
      </w:r>
    </w:p>
    <w:p w:rsidR="00E93814" w:rsidRDefault="00E93814" w:rsidP="00E9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сегодняшнего урока.</w:t>
      </w:r>
    </w:p>
    <w:p w:rsidR="00DB7FB3" w:rsidRPr="00AA7BC5" w:rsidRDefault="00DB7FB3" w:rsidP="00DB7F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умножить десятичную</w:t>
      </w:r>
      <w:r>
        <w:rPr>
          <w:rFonts w:ascii="Times New Roman" w:hAnsi="Times New Roman" w:cs="Times New Roman"/>
          <w:sz w:val="28"/>
          <w:szCs w:val="28"/>
        </w:rPr>
        <w:t xml:space="preserve"> дробь на 10, 100, 1000 и т.д.? </w:t>
      </w:r>
      <w:r w:rsidRPr="00A515B9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Pr="00AA7BC5">
        <w:rPr>
          <w:rFonts w:ascii="Times New Roman" w:hAnsi="Times New Roman" w:cs="Times New Roman"/>
          <w:sz w:val="28"/>
          <w:szCs w:val="28"/>
        </w:rPr>
        <w:t xml:space="preserve"> </w:t>
      </w:r>
      <w:r w:rsidRPr="00AA7BC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Чтобы десятичную дробь увеличить в 10, 100, 1000 т.д. раз, т. е. умножить на 10, 100, 1000 и т.д., надо в записи дроби перенести запятую влево на 1, 2, 3 и т.д. цифры, приписав при необходимости нули справа</w:t>
      </w:r>
      <w:r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.</w:t>
      </w:r>
    </w:p>
    <w:p w:rsidR="00DB7FB3" w:rsidRPr="0018774B" w:rsidRDefault="00DB7FB3" w:rsidP="00DB7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53CF">
        <w:rPr>
          <w:rFonts w:ascii="Times New Roman" w:hAnsi="Times New Roman" w:cs="Times New Roman"/>
          <w:sz w:val="28"/>
          <w:szCs w:val="28"/>
        </w:rPr>
        <w:t>Как разделить десятичную дробь на 10, 100, 1000 и т.д.?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//</w:t>
      </w:r>
      <w:r w:rsidRPr="0018774B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Чтобы десятичную дробь уменьшить в 10, 100, 1000 т.д. раз, т. е. разделить на 10, 100, 1000 и т.д., надо в записи дроби перенести запятую вправо на 1, 2, 3 и т.д. цифры, приписав при необходимости нули слева.</w:t>
      </w:r>
    </w:p>
    <w:p w:rsidR="00DB7FB3" w:rsidRPr="00477A4E" w:rsidRDefault="00DB7FB3" w:rsidP="00DB7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Pr="00DB7FB3">
        <w:rPr>
          <w:rFonts w:ascii="Times New Roman" w:hAnsi="Times New Roman" w:cs="Times New Roman"/>
          <w:sz w:val="28"/>
          <w:szCs w:val="28"/>
          <w:u w:val="single"/>
        </w:rPr>
        <w:t>записано на доске</w:t>
      </w:r>
      <w:r w:rsidR="00F2277B">
        <w:rPr>
          <w:rFonts w:ascii="Times New Roman" w:hAnsi="Times New Roman" w:cs="Times New Roman"/>
          <w:sz w:val="28"/>
          <w:szCs w:val="28"/>
        </w:rPr>
        <w:t>: п. 4.4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1370">
        <w:rPr>
          <w:rFonts w:ascii="Times New Roman" w:hAnsi="Times New Roman" w:cs="Times New Roman"/>
          <w:sz w:val="28"/>
          <w:szCs w:val="28"/>
        </w:rPr>
        <w:t>рочитать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370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7B">
        <w:rPr>
          <w:rFonts w:ascii="Times New Roman" w:hAnsi="Times New Roman" w:cs="Times New Roman"/>
          <w:sz w:val="28"/>
          <w:szCs w:val="28"/>
        </w:rPr>
        <w:t>№785, №№786-788 (а, в).</w:t>
      </w:r>
      <w:bookmarkStart w:id="0" w:name="_GoBack"/>
      <w:bookmarkEnd w:id="0"/>
    </w:p>
    <w:p w:rsidR="00E93814" w:rsidRDefault="00E93814" w:rsidP="002079E7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79E7" w:rsidRPr="00244728" w:rsidRDefault="002079E7" w:rsidP="002079E7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4728" w:rsidRPr="00855023" w:rsidRDefault="00244728" w:rsidP="00512BDC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44728" w:rsidRPr="00855023" w:rsidSect="000328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A"/>
    <w:rsid w:val="00004A47"/>
    <w:rsid w:val="0003280A"/>
    <w:rsid w:val="00076E1E"/>
    <w:rsid w:val="000C1C92"/>
    <w:rsid w:val="001656EE"/>
    <w:rsid w:val="00172959"/>
    <w:rsid w:val="00173C8B"/>
    <w:rsid w:val="001B3BF3"/>
    <w:rsid w:val="001D159A"/>
    <w:rsid w:val="001E7919"/>
    <w:rsid w:val="00204361"/>
    <w:rsid w:val="002079E7"/>
    <w:rsid w:val="00244728"/>
    <w:rsid w:val="00246D4E"/>
    <w:rsid w:val="00260165"/>
    <w:rsid w:val="0029382B"/>
    <w:rsid w:val="002D0C2D"/>
    <w:rsid w:val="002E4D22"/>
    <w:rsid w:val="003344CB"/>
    <w:rsid w:val="00350074"/>
    <w:rsid w:val="00363CC3"/>
    <w:rsid w:val="00372F5F"/>
    <w:rsid w:val="003829EC"/>
    <w:rsid w:val="00390B60"/>
    <w:rsid w:val="003C0C8A"/>
    <w:rsid w:val="003F11A2"/>
    <w:rsid w:val="004704C4"/>
    <w:rsid w:val="00472C7C"/>
    <w:rsid w:val="004829BB"/>
    <w:rsid w:val="004F05FE"/>
    <w:rsid w:val="00504B4E"/>
    <w:rsid w:val="00512BDC"/>
    <w:rsid w:val="00526DA3"/>
    <w:rsid w:val="00531555"/>
    <w:rsid w:val="00544D7C"/>
    <w:rsid w:val="00554659"/>
    <w:rsid w:val="005D6EF0"/>
    <w:rsid w:val="005E453E"/>
    <w:rsid w:val="0062127B"/>
    <w:rsid w:val="006827CA"/>
    <w:rsid w:val="0072604F"/>
    <w:rsid w:val="0075102C"/>
    <w:rsid w:val="00774BF1"/>
    <w:rsid w:val="007D3079"/>
    <w:rsid w:val="007E4EEC"/>
    <w:rsid w:val="007F382A"/>
    <w:rsid w:val="00816BA2"/>
    <w:rsid w:val="00841811"/>
    <w:rsid w:val="00855023"/>
    <w:rsid w:val="00857CAF"/>
    <w:rsid w:val="0089241C"/>
    <w:rsid w:val="00894E0E"/>
    <w:rsid w:val="008B732A"/>
    <w:rsid w:val="008D67C1"/>
    <w:rsid w:val="008F6C88"/>
    <w:rsid w:val="009C39AE"/>
    <w:rsid w:val="009C42E5"/>
    <w:rsid w:val="009C664D"/>
    <w:rsid w:val="009F0DF0"/>
    <w:rsid w:val="00A106AE"/>
    <w:rsid w:val="00A32954"/>
    <w:rsid w:val="00A517F1"/>
    <w:rsid w:val="00AA21F2"/>
    <w:rsid w:val="00AB276B"/>
    <w:rsid w:val="00AB708F"/>
    <w:rsid w:val="00B17AF8"/>
    <w:rsid w:val="00B67723"/>
    <w:rsid w:val="00BB7152"/>
    <w:rsid w:val="00BE6CDD"/>
    <w:rsid w:val="00BF51DE"/>
    <w:rsid w:val="00C42479"/>
    <w:rsid w:val="00C5047D"/>
    <w:rsid w:val="00C76CC8"/>
    <w:rsid w:val="00C81A59"/>
    <w:rsid w:val="00CB64AF"/>
    <w:rsid w:val="00CD7475"/>
    <w:rsid w:val="00D4482F"/>
    <w:rsid w:val="00D4623E"/>
    <w:rsid w:val="00D96273"/>
    <w:rsid w:val="00DB7FB3"/>
    <w:rsid w:val="00E2183E"/>
    <w:rsid w:val="00E33E3D"/>
    <w:rsid w:val="00E57A9D"/>
    <w:rsid w:val="00E67025"/>
    <w:rsid w:val="00E93814"/>
    <w:rsid w:val="00EA70DA"/>
    <w:rsid w:val="00ED29A5"/>
    <w:rsid w:val="00EE65FC"/>
    <w:rsid w:val="00F2277B"/>
    <w:rsid w:val="00F44421"/>
    <w:rsid w:val="00FA6D76"/>
    <w:rsid w:val="00FD3C8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82BD-9318-4017-BC2B-01275532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Пестрякова</dc:creator>
  <cp:keywords/>
  <dc:description/>
  <cp:lastModifiedBy>Любовь Пестрякова</cp:lastModifiedBy>
  <cp:revision>48</cp:revision>
  <dcterms:created xsi:type="dcterms:W3CDTF">2019-03-04T16:31:00Z</dcterms:created>
  <dcterms:modified xsi:type="dcterms:W3CDTF">2019-03-04T18:36:00Z</dcterms:modified>
</cp:coreProperties>
</file>