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3E" w:rsidRPr="00683BFD" w:rsidRDefault="001D7A3E" w:rsidP="001D7A3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FD">
        <w:rPr>
          <w:rFonts w:ascii="Times New Roman" w:hAnsi="Times New Roman" w:cs="Times New Roman"/>
          <w:b/>
          <w:sz w:val="28"/>
          <w:szCs w:val="28"/>
        </w:rPr>
        <w:t>Муниципальное казенное  общеобразовательное учреждение</w:t>
      </w:r>
    </w:p>
    <w:p w:rsidR="001D7A3E" w:rsidRPr="00683BFD" w:rsidRDefault="001D7A3E" w:rsidP="001D7A3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FD">
        <w:rPr>
          <w:rFonts w:ascii="Times New Roman" w:hAnsi="Times New Roman" w:cs="Times New Roman"/>
          <w:b/>
          <w:sz w:val="28"/>
          <w:szCs w:val="28"/>
        </w:rPr>
        <w:t>"Белоярская школа - интернат"</w:t>
      </w:r>
    </w:p>
    <w:p w:rsidR="001D7A3E" w:rsidRPr="00683BFD" w:rsidRDefault="001D7A3E" w:rsidP="001D7A3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A3E" w:rsidRPr="00683BFD" w:rsidRDefault="001D7A3E" w:rsidP="001D7A3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A3E" w:rsidRDefault="001D7A3E" w:rsidP="001D7A3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A3E" w:rsidRDefault="001D7A3E" w:rsidP="001D7A3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4B2" w:rsidRDefault="007274B2" w:rsidP="001D7A3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4B2" w:rsidRDefault="007274B2" w:rsidP="001D7A3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A3E" w:rsidRPr="00683BFD" w:rsidRDefault="001D7A3E" w:rsidP="001D7A3E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7A3E" w:rsidRPr="00683BFD" w:rsidRDefault="001D7A3E" w:rsidP="001D7A3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FD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D7A3E" w:rsidRPr="00683BFD" w:rsidRDefault="001D7A3E" w:rsidP="001D7A3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FD">
        <w:rPr>
          <w:rFonts w:ascii="Times New Roman" w:hAnsi="Times New Roman" w:cs="Times New Roman"/>
          <w:b/>
          <w:sz w:val="28"/>
          <w:szCs w:val="28"/>
        </w:rPr>
        <w:t xml:space="preserve">кружка </w:t>
      </w:r>
      <w:r w:rsidR="007274B2">
        <w:rPr>
          <w:rFonts w:ascii="Times New Roman" w:hAnsi="Times New Roman" w:cs="Times New Roman"/>
          <w:b/>
          <w:sz w:val="28"/>
          <w:szCs w:val="28"/>
        </w:rPr>
        <w:t>социальной направленности</w:t>
      </w:r>
    </w:p>
    <w:p w:rsidR="001D7A3E" w:rsidRPr="00683BFD" w:rsidRDefault="001D7A3E" w:rsidP="001D7A3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F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274B2">
        <w:rPr>
          <w:rFonts w:ascii="Times New Roman" w:hAnsi="Times New Roman" w:cs="Times New Roman"/>
          <w:b/>
          <w:sz w:val="28"/>
          <w:szCs w:val="28"/>
        </w:rPr>
        <w:t>Домовята</w:t>
      </w:r>
      <w:proofErr w:type="spellEnd"/>
      <w:r w:rsidRPr="00683BFD">
        <w:rPr>
          <w:rFonts w:ascii="Times New Roman" w:hAnsi="Times New Roman" w:cs="Times New Roman"/>
          <w:b/>
          <w:sz w:val="28"/>
          <w:szCs w:val="28"/>
        </w:rPr>
        <w:t>»</w:t>
      </w:r>
    </w:p>
    <w:p w:rsidR="001D7A3E" w:rsidRPr="00683BFD" w:rsidRDefault="001D7A3E" w:rsidP="001D7A3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7A3E" w:rsidRPr="00683BFD" w:rsidRDefault="001D7A3E" w:rsidP="001D7A3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74B2" w:rsidRDefault="007274B2" w:rsidP="001D7A3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74B2" w:rsidRDefault="007274B2" w:rsidP="001D7A3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274B2" w:rsidRDefault="007274B2" w:rsidP="001D7A3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7A3E" w:rsidRPr="00683BFD" w:rsidRDefault="001D7A3E" w:rsidP="001D7A3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7A3E" w:rsidRPr="00683BFD" w:rsidRDefault="001D7A3E" w:rsidP="001D7A3E">
      <w:pPr>
        <w:spacing w:after="0" w:line="240" w:lineRule="auto"/>
        <w:ind w:left="8496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83BFD">
        <w:rPr>
          <w:rFonts w:ascii="Times New Roman" w:hAnsi="Times New Roman" w:cs="Times New Roman"/>
          <w:sz w:val="24"/>
          <w:szCs w:val="24"/>
        </w:rPr>
        <w:t>Организация – разработчик:  МКОУ «Белоярская ШИ»</w:t>
      </w:r>
    </w:p>
    <w:p w:rsidR="001D7A3E" w:rsidRPr="00683BFD" w:rsidRDefault="001D7A3E" w:rsidP="001D7A3E">
      <w:pPr>
        <w:spacing w:after="0" w:line="240" w:lineRule="auto"/>
        <w:ind w:left="8496" w:right="-70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83BFD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7274B2">
        <w:rPr>
          <w:rFonts w:ascii="Times New Roman" w:hAnsi="Times New Roman" w:cs="Times New Roman"/>
          <w:sz w:val="24"/>
          <w:szCs w:val="24"/>
        </w:rPr>
        <w:t>Масалова И.В.</w:t>
      </w:r>
      <w:r w:rsidRPr="00683BFD">
        <w:rPr>
          <w:rFonts w:ascii="Times New Roman" w:hAnsi="Times New Roman" w:cs="Times New Roman"/>
          <w:sz w:val="24"/>
          <w:szCs w:val="24"/>
        </w:rPr>
        <w:t xml:space="preserve">., учитель </w:t>
      </w:r>
      <w:r w:rsidR="007274B2">
        <w:rPr>
          <w:rFonts w:ascii="Times New Roman" w:hAnsi="Times New Roman" w:cs="Times New Roman"/>
          <w:sz w:val="24"/>
          <w:szCs w:val="24"/>
        </w:rPr>
        <w:t>СБО</w:t>
      </w:r>
    </w:p>
    <w:p w:rsidR="001D7A3E" w:rsidRPr="00683BFD" w:rsidRDefault="001D7A3E" w:rsidP="001D7A3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A3E" w:rsidRPr="00683BFD" w:rsidRDefault="001D7A3E" w:rsidP="001D7A3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A3E" w:rsidRDefault="001D7A3E" w:rsidP="001D7A3E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7A3E" w:rsidRDefault="001D7A3E" w:rsidP="001D7A3E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7A3E" w:rsidRDefault="001D7A3E" w:rsidP="001D7A3E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7A3E" w:rsidRPr="00683BFD" w:rsidRDefault="001D7A3E" w:rsidP="001D7A3E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7A3E" w:rsidRPr="00683BFD" w:rsidRDefault="001D7A3E" w:rsidP="001D7A3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A3E" w:rsidRPr="00683BFD" w:rsidRDefault="001D7A3E" w:rsidP="001D7A3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FD">
        <w:rPr>
          <w:rFonts w:ascii="Times New Roman" w:hAnsi="Times New Roman" w:cs="Times New Roman"/>
          <w:b/>
          <w:sz w:val="28"/>
          <w:szCs w:val="28"/>
        </w:rPr>
        <w:t>Белый Яр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83BFD">
        <w:rPr>
          <w:rFonts w:ascii="Times New Roman" w:hAnsi="Times New Roman" w:cs="Times New Roman"/>
          <w:b/>
          <w:sz w:val="28"/>
          <w:szCs w:val="28"/>
        </w:rPr>
        <w:t>г.</w:t>
      </w:r>
    </w:p>
    <w:p w:rsidR="007274B2" w:rsidRDefault="007274B2" w:rsidP="00490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0AAD" w:rsidRPr="007274B2" w:rsidRDefault="00490AAD" w:rsidP="00490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74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32148" w:rsidRPr="00490AAD" w:rsidRDefault="00F32148" w:rsidP="00F32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Краткая характеристика </w:t>
      </w:r>
    </w:p>
    <w:p w:rsidR="00490AAD" w:rsidRPr="00490AAD" w:rsidRDefault="00490AAD" w:rsidP="00490AAD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274B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Занятия </w:t>
      </w:r>
      <w:r w:rsidR="004151C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кружка</w:t>
      </w:r>
      <w:r w:rsidRPr="007274B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«</w:t>
      </w:r>
      <w:proofErr w:type="spellStart"/>
      <w:r w:rsidR="00F32148" w:rsidRPr="007274B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Домовята</w:t>
      </w:r>
      <w:proofErr w:type="spellEnd"/>
      <w:r w:rsidRPr="007274B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» направлены на практическую подготовку </w:t>
      </w:r>
      <w:r w:rsidR="004151C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обучающихся</w:t>
      </w:r>
      <w:r w:rsidRPr="007274B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к самостоятельной жизни и труду, на формирование у них знаний и умений, способствующих социальной адаптации, на повышение уровня развития </w:t>
      </w:r>
      <w:r w:rsidR="004151C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обучающихся.</w:t>
      </w:r>
    </w:p>
    <w:p w:rsidR="00F32148" w:rsidRPr="007274B2" w:rsidRDefault="00490AAD" w:rsidP="00F3214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74B2">
        <w:rPr>
          <w:color w:val="000000"/>
          <w:kern w:val="36"/>
        </w:rPr>
        <w:t>Настоящая программа составлена с</w:t>
      </w:r>
      <w:r w:rsidR="00B11677" w:rsidRPr="007274B2">
        <w:rPr>
          <w:color w:val="000000"/>
          <w:kern w:val="36"/>
        </w:rPr>
        <w:t xml:space="preserve"> учетом возрастных особенностей </w:t>
      </w:r>
      <w:r w:rsidRPr="007274B2">
        <w:rPr>
          <w:color w:val="000000"/>
          <w:kern w:val="36"/>
        </w:rPr>
        <w:t>воспитанн</w:t>
      </w:r>
      <w:r w:rsidR="00F32148" w:rsidRPr="007274B2">
        <w:rPr>
          <w:color w:val="000000"/>
          <w:kern w:val="36"/>
        </w:rPr>
        <w:t xml:space="preserve">иков, уровня их знаний, умений и навыков, полученных  </w:t>
      </w:r>
      <w:r w:rsidRPr="007274B2">
        <w:rPr>
          <w:color w:val="000000"/>
          <w:kern w:val="36"/>
        </w:rPr>
        <w:t xml:space="preserve"> </w:t>
      </w:r>
      <w:r w:rsidR="00F32148" w:rsidRPr="007274B2">
        <w:rPr>
          <w:rStyle w:val="a4"/>
          <w:b w:val="0"/>
          <w:bCs w:val="0"/>
          <w:color w:val="000000"/>
        </w:rPr>
        <w:t xml:space="preserve">на уроках СБО.  Занятия кружка должны расширять и углублять эти знания и навыки, воспитывать творческий подход к своей работе и самостоятельности. </w:t>
      </w:r>
    </w:p>
    <w:p w:rsidR="00490AAD" w:rsidRPr="00490AAD" w:rsidRDefault="00490AAD" w:rsidP="00490AAD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274B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Кроме того, данные занятия должны способствовать усвоению морально-этических норм поведения, выработке навыков общения с людьми</w:t>
      </w:r>
      <w:r w:rsidR="00F32148" w:rsidRPr="007274B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.</w:t>
      </w:r>
    </w:p>
    <w:p w:rsidR="00490AAD" w:rsidRPr="00490AAD" w:rsidRDefault="00490AAD" w:rsidP="00490AAD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7274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</w:rPr>
        <w:t>Цель:</w:t>
      </w:r>
      <w:r w:rsidRPr="007274B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 формирование у </w:t>
      </w:r>
      <w:r w:rsidR="00B11677" w:rsidRPr="007274B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обучающихся</w:t>
      </w:r>
      <w:r w:rsidRPr="007274B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знаний о самостоятельной жизни, их практическое обучение жизненно необходимым бытовым умениям и навыкам.</w:t>
      </w:r>
    </w:p>
    <w:p w:rsidR="00490AAD" w:rsidRPr="00490AAD" w:rsidRDefault="00490AAD" w:rsidP="00490A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4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:rsidR="00490AAD" w:rsidRPr="00490AAD" w:rsidRDefault="00490AAD" w:rsidP="00490AA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4B2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личностные качества: трудолюбие, аккуратность, терпение, усидчивость;</w:t>
      </w:r>
    </w:p>
    <w:p w:rsidR="00490AAD" w:rsidRPr="00490AAD" w:rsidRDefault="00490AAD" w:rsidP="00490AA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4B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прививать  навыки  трудовой культуры: организация труда, экономное и бережное отношение к продуктам, оборудованию, использованию электроэнергии, строгое соблюдение правил безопасной работы и гигиены труда; воспитывать желание и стремление к приготовлению доброкачественной пищи; творческого отношение к домашнему труду;</w:t>
      </w:r>
    </w:p>
    <w:p w:rsidR="00490AAD" w:rsidRPr="00490AAD" w:rsidRDefault="00490AAD" w:rsidP="00490AAD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74B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индивидуальные качества: внимание, наблюдательность, память, находчивость, смекалку, воображение, фантазию;</w:t>
      </w:r>
    </w:p>
    <w:p w:rsidR="00490AAD" w:rsidRPr="007274B2" w:rsidRDefault="00490AAD" w:rsidP="00490A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74B2">
        <w:rPr>
          <w:rStyle w:val="a4"/>
          <w:color w:val="000000"/>
        </w:rPr>
        <w:t>Содержание рабочей программы:</w:t>
      </w:r>
    </w:p>
    <w:p w:rsidR="00235BCB" w:rsidRPr="007274B2" w:rsidRDefault="00490AAD" w:rsidP="00235BCB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7274B2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Особенностью программы кружка «</w:t>
      </w:r>
      <w:proofErr w:type="spellStart"/>
      <w:r w:rsidRPr="007274B2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Домов</w:t>
      </w:r>
      <w:r w:rsidR="00235BCB">
        <w:rPr>
          <w:rStyle w:val="a4"/>
          <w:b w:val="0"/>
          <w:bCs w:val="0"/>
          <w:color w:val="000000"/>
        </w:rPr>
        <w:t>ята</w:t>
      </w:r>
      <w:proofErr w:type="spellEnd"/>
      <w:r w:rsidRPr="007274B2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 является то, что дети</w:t>
      </w:r>
      <w:r w:rsidR="00235BCB">
        <w:rPr>
          <w:color w:val="000000"/>
        </w:rPr>
        <w:t xml:space="preserve"> </w:t>
      </w:r>
      <w:r w:rsidRPr="007274B2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реально участвуют в различных видах деятельности: получение новых</w:t>
      </w:r>
      <w:r w:rsidR="00235BCB">
        <w:rPr>
          <w:color w:val="000000"/>
        </w:rPr>
        <w:t xml:space="preserve"> </w:t>
      </w:r>
      <w:r w:rsidRPr="007274B2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теоретических знаний, практические работы, физический труд. Занятия</w:t>
      </w:r>
      <w:r w:rsidR="00235BCB">
        <w:rPr>
          <w:color w:val="000000"/>
        </w:rPr>
        <w:t xml:space="preserve"> </w:t>
      </w:r>
      <w:r w:rsidRPr="007274B2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кружковой работы дают большие возможности для воспитания и развития личности ребенка, так как в процессе занятий развивается внимание, сообразительность, фантазия, творчество; происходит интеграция одних видов деятельности с другими, что позволяет корректировать и развивать у детей восприятие, мышление, а также, что немало важно, коммуникативные навыки и снятие психофизического напряжения.</w:t>
      </w:r>
      <w:r w:rsidR="00235BCB">
        <w:rPr>
          <w:rStyle w:val="a4"/>
          <w:b w:val="0"/>
          <w:bCs w:val="0"/>
          <w:color w:val="000000"/>
        </w:rPr>
        <w:t xml:space="preserve"> </w:t>
      </w:r>
      <w:r w:rsidR="00235BCB" w:rsidRPr="007274B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На занятиях отводится время  для изучения правил техники безопасности, формирования умений пользоваться нагревательными электрическими и механическими бытовыми приборами и приспособлениями, колющими и режущими инструментами, а также навыков обращения со стеклянной посудой, кипятком. Так же необходимо постоянно приучать детей к соблюдению санитарно-гигиенических требований во время выполнения различных практических работ, доводя их до навыка.</w:t>
      </w:r>
    </w:p>
    <w:p w:rsidR="00235BCB" w:rsidRPr="00683BFD" w:rsidRDefault="00235BCB" w:rsidP="00235B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BFD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процесса:</w:t>
      </w:r>
    </w:p>
    <w:p w:rsidR="00235BCB" w:rsidRPr="00490AAD" w:rsidRDefault="00235BCB" w:rsidP="00235BCB">
      <w:pPr>
        <w:pBdr>
          <w:bottom w:val="single" w:sz="6" w:space="0" w:color="D6DDB9"/>
        </w:pBd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83BFD">
        <w:rPr>
          <w:rFonts w:ascii="Times New Roman" w:hAnsi="Times New Roman" w:cs="Times New Roman"/>
          <w:sz w:val="24"/>
          <w:szCs w:val="24"/>
        </w:rPr>
        <w:t xml:space="preserve">Программа работы кружка рассчитана на один год обучения. Возраст детей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683B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683BFD">
        <w:rPr>
          <w:rFonts w:ascii="Times New Roman" w:hAnsi="Times New Roman" w:cs="Times New Roman"/>
          <w:sz w:val="24"/>
          <w:szCs w:val="24"/>
        </w:rPr>
        <w:t xml:space="preserve"> лет.</w:t>
      </w:r>
      <w:r w:rsidRPr="00235BC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</w:p>
    <w:p w:rsidR="007274B2" w:rsidRPr="007274B2" w:rsidRDefault="007274B2" w:rsidP="007274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4B2">
        <w:rPr>
          <w:rFonts w:ascii="Times New Roman" w:hAnsi="Times New Roman" w:cs="Times New Roman"/>
          <w:b/>
          <w:sz w:val="24"/>
          <w:szCs w:val="24"/>
        </w:rPr>
        <w:t>Объем программы:</w:t>
      </w:r>
    </w:p>
    <w:p w:rsidR="007274B2" w:rsidRPr="007274B2" w:rsidRDefault="007274B2" w:rsidP="007274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274B2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данного курса </w:t>
      </w:r>
      <w:r w:rsidRPr="007274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представляет систему </w:t>
      </w:r>
      <w:r w:rsidR="00235BCB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практических</w:t>
      </w:r>
      <w:r w:rsidRPr="007274B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274B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занятий</w:t>
      </w:r>
      <w:r w:rsidRPr="007274B2">
        <w:rPr>
          <w:rFonts w:ascii="Times New Roman" w:hAnsi="Times New Roman" w:cs="Times New Roman"/>
          <w:spacing w:val="-3"/>
          <w:sz w:val="24"/>
          <w:szCs w:val="24"/>
        </w:rPr>
        <w:t xml:space="preserve"> для обучающихся старшеклассников МКОУ «Белоярская ШИ» в рамках дополнительного образования.</w:t>
      </w:r>
    </w:p>
    <w:p w:rsidR="00235BCB" w:rsidRDefault="00235BCB" w:rsidP="007274B2">
      <w:pPr>
        <w:spacing w:after="0" w:line="240" w:lineRule="auto"/>
        <w:ind w:firstLine="567"/>
        <w:rPr>
          <w:rStyle w:val="a4"/>
          <w:rFonts w:ascii="Times New Roman" w:hAnsi="Times New Roman" w:cs="Times New Roman"/>
          <w:sz w:val="24"/>
          <w:szCs w:val="24"/>
        </w:rPr>
      </w:pPr>
    </w:p>
    <w:p w:rsidR="007274B2" w:rsidRPr="007274B2" w:rsidRDefault="007274B2" w:rsidP="007274B2">
      <w:pPr>
        <w:spacing w:after="0" w:line="240" w:lineRule="auto"/>
        <w:ind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7274B2"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Формы занятий:</w:t>
      </w:r>
    </w:p>
    <w:p w:rsidR="007274B2" w:rsidRPr="00235BCB" w:rsidRDefault="007274B2" w:rsidP="007274B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a4"/>
          <w:b w:val="0"/>
        </w:rPr>
      </w:pPr>
      <w:r w:rsidRPr="00235BCB">
        <w:rPr>
          <w:rStyle w:val="a4"/>
          <w:b w:val="0"/>
        </w:rPr>
        <w:t>групповые занятия</w:t>
      </w:r>
    </w:p>
    <w:p w:rsidR="007274B2" w:rsidRPr="007274B2" w:rsidRDefault="007274B2" w:rsidP="007274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4B2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7274B2">
        <w:rPr>
          <w:rFonts w:ascii="Times New Roman" w:hAnsi="Times New Roman" w:cs="Times New Roman"/>
          <w:sz w:val="24"/>
          <w:szCs w:val="24"/>
        </w:rPr>
        <w:t>. Занятия проводятся 2 раза в месяц продолжительностью 30 минут.</w:t>
      </w:r>
    </w:p>
    <w:p w:rsidR="00490AAD" w:rsidRPr="007274B2" w:rsidRDefault="00490AAD" w:rsidP="00490A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74B2">
        <w:rPr>
          <w:rStyle w:val="a4"/>
          <w:color w:val="000000"/>
        </w:rPr>
        <w:t>Ожидаемые результаты реализации программы</w:t>
      </w:r>
      <w:r w:rsidR="007274B2" w:rsidRPr="007274B2">
        <w:rPr>
          <w:rStyle w:val="a4"/>
          <w:color w:val="000000"/>
        </w:rPr>
        <w:t xml:space="preserve">  кружка «</w:t>
      </w:r>
      <w:proofErr w:type="spellStart"/>
      <w:r w:rsidR="007274B2" w:rsidRPr="007274B2">
        <w:rPr>
          <w:rStyle w:val="a4"/>
          <w:color w:val="000000"/>
        </w:rPr>
        <w:t>Домовята</w:t>
      </w:r>
      <w:proofErr w:type="spellEnd"/>
      <w:r w:rsidR="007274B2" w:rsidRPr="007274B2">
        <w:rPr>
          <w:rStyle w:val="a4"/>
          <w:color w:val="000000"/>
        </w:rPr>
        <w:t>»</w:t>
      </w:r>
      <w:r w:rsidRPr="007274B2">
        <w:rPr>
          <w:rStyle w:val="a4"/>
          <w:color w:val="000000"/>
        </w:rPr>
        <w:t>:</w:t>
      </w:r>
    </w:p>
    <w:p w:rsidR="00490AAD" w:rsidRPr="007274B2" w:rsidRDefault="00B11677" w:rsidP="00490A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74B2">
        <w:rPr>
          <w:rStyle w:val="a4"/>
          <w:color w:val="000000"/>
        </w:rPr>
        <w:t>обучаю</w:t>
      </w:r>
      <w:r w:rsidR="00490AAD" w:rsidRPr="007274B2">
        <w:rPr>
          <w:rStyle w:val="a4"/>
          <w:color w:val="000000"/>
        </w:rPr>
        <w:t>щиеся получат</w:t>
      </w:r>
      <w:r w:rsidR="007274B2" w:rsidRPr="007274B2">
        <w:rPr>
          <w:color w:val="000000"/>
        </w:rPr>
        <w:t xml:space="preserve"> </w:t>
      </w:r>
      <w:r w:rsidR="00490AAD" w:rsidRPr="007274B2">
        <w:rPr>
          <w:rStyle w:val="a4"/>
          <w:color w:val="000000"/>
        </w:rPr>
        <w:t>знания:</w:t>
      </w:r>
    </w:p>
    <w:p w:rsidR="00490AAD" w:rsidRPr="007274B2" w:rsidRDefault="00490AAD" w:rsidP="00490A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74B2">
        <w:rPr>
          <w:rStyle w:val="a4"/>
          <w:b w:val="0"/>
          <w:bCs w:val="0"/>
          <w:color w:val="000000"/>
        </w:rPr>
        <w:t>способы приготовления и оформления блюд</w:t>
      </w:r>
    </w:p>
    <w:p w:rsidR="00490AAD" w:rsidRPr="007274B2" w:rsidRDefault="00490AAD" w:rsidP="00490A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74B2">
        <w:rPr>
          <w:rStyle w:val="a4"/>
          <w:b w:val="0"/>
          <w:bCs w:val="0"/>
          <w:color w:val="000000"/>
        </w:rPr>
        <w:t>правила подачи блюд</w:t>
      </w:r>
    </w:p>
    <w:p w:rsidR="00490AAD" w:rsidRPr="007274B2" w:rsidRDefault="00490AAD" w:rsidP="00490A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74B2">
        <w:rPr>
          <w:rStyle w:val="a4"/>
          <w:b w:val="0"/>
          <w:bCs w:val="0"/>
          <w:color w:val="000000"/>
        </w:rPr>
        <w:t>правила поведения за столом</w:t>
      </w:r>
    </w:p>
    <w:p w:rsidR="00490AAD" w:rsidRPr="007274B2" w:rsidRDefault="00490AAD" w:rsidP="00490A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74B2">
        <w:rPr>
          <w:rStyle w:val="a4"/>
          <w:b w:val="0"/>
          <w:bCs w:val="0"/>
          <w:color w:val="000000"/>
        </w:rPr>
        <w:t>правила по технике безопасности при кулинарных работах</w:t>
      </w:r>
    </w:p>
    <w:p w:rsidR="00490AAD" w:rsidRPr="007274B2" w:rsidRDefault="00490AAD" w:rsidP="00490AA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74B2">
        <w:rPr>
          <w:rStyle w:val="a4"/>
          <w:b w:val="0"/>
          <w:bCs w:val="0"/>
          <w:color w:val="000000"/>
        </w:rPr>
        <w:t>правила по санитарно-гигиеническим требованиям</w:t>
      </w:r>
    </w:p>
    <w:p w:rsidR="00490AAD" w:rsidRPr="007274B2" w:rsidRDefault="00B11677" w:rsidP="00490A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74B2">
        <w:rPr>
          <w:rStyle w:val="a4"/>
          <w:color w:val="000000"/>
        </w:rPr>
        <w:t>обучающиеся</w:t>
      </w:r>
      <w:r w:rsidR="00490AAD" w:rsidRPr="007274B2">
        <w:rPr>
          <w:rStyle w:val="a4"/>
          <w:color w:val="000000"/>
        </w:rPr>
        <w:t xml:space="preserve"> приобретут умения:</w:t>
      </w:r>
    </w:p>
    <w:p w:rsidR="00490AAD" w:rsidRPr="007274B2" w:rsidRDefault="00490AAD" w:rsidP="00490AA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74B2">
        <w:rPr>
          <w:rStyle w:val="a4"/>
          <w:b w:val="0"/>
          <w:bCs w:val="0"/>
          <w:color w:val="000000"/>
        </w:rPr>
        <w:t>правильно подбирать формы нарезки овощей при приготовлении</w:t>
      </w:r>
    </w:p>
    <w:p w:rsidR="00490AAD" w:rsidRPr="007274B2" w:rsidRDefault="00490AAD" w:rsidP="00490A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274B2">
        <w:rPr>
          <w:rStyle w:val="a4"/>
          <w:b w:val="0"/>
          <w:bCs w:val="0"/>
          <w:color w:val="000000"/>
        </w:rPr>
        <w:t>блюда</w:t>
      </w:r>
    </w:p>
    <w:p w:rsidR="00490AAD" w:rsidRPr="007274B2" w:rsidRDefault="00490AAD" w:rsidP="00490A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74B2">
        <w:rPr>
          <w:rStyle w:val="a4"/>
          <w:b w:val="0"/>
          <w:bCs w:val="0"/>
          <w:color w:val="000000"/>
        </w:rPr>
        <w:t>приемы тепловой кулинарной обработки</w:t>
      </w:r>
    </w:p>
    <w:p w:rsidR="00490AAD" w:rsidRPr="007274B2" w:rsidRDefault="00490AAD" w:rsidP="00490A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74B2">
        <w:rPr>
          <w:rStyle w:val="a4"/>
          <w:b w:val="0"/>
          <w:bCs w:val="0"/>
          <w:color w:val="000000"/>
        </w:rPr>
        <w:t>сервировать стол</w:t>
      </w:r>
    </w:p>
    <w:p w:rsidR="00490AAD" w:rsidRPr="007274B2" w:rsidRDefault="00490AAD" w:rsidP="00490A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74B2">
        <w:rPr>
          <w:rStyle w:val="a4"/>
          <w:b w:val="0"/>
          <w:bCs w:val="0"/>
          <w:color w:val="000000"/>
        </w:rPr>
        <w:t>соблюдать санитарно-гигиенические и экологические требования</w:t>
      </w:r>
    </w:p>
    <w:p w:rsidR="00490AAD" w:rsidRPr="007274B2" w:rsidRDefault="00490AAD" w:rsidP="00490A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74B2">
        <w:rPr>
          <w:rStyle w:val="a4"/>
          <w:b w:val="0"/>
          <w:bCs w:val="0"/>
          <w:color w:val="000000"/>
        </w:rPr>
        <w:t>готовить и украшать готовые блюда</w:t>
      </w:r>
    </w:p>
    <w:p w:rsidR="00490AAD" w:rsidRPr="007274B2" w:rsidRDefault="00490AAD" w:rsidP="00490A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74B2">
        <w:rPr>
          <w:rStyle w:val="a4"/>
          <w:b w:val="0"/>
          <w:bCs w:val="0"/>
          <w:color w:val="000000"/>
        </w:rPr>
        <w:t>соблюдать правила по технике безопасности</w:t>
      </w:r>
    </w:p>
    <w:p w:rsidR="00490AAD" w:rsidRPr="007274B2" w:rsidRDefault="00490AAD" w:rsidP="00490AA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274B2">
        <w:rPr>
          <w:rStyle w:val="a4"/>
          <w:b w:val="0"/>
          <w:bCs w:val="0"/>
          <w:color w:val="000000"/>
        </w:rPr>
        <w:t>правильно вести себя за столом</w:t>
      </w:r>
    </w:p>
    <w:p w:rsidR="00490AAD" w:rsidRDefault="00490AAD" w:rsidP="00490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235BCB" w:rsidRDefault="00235BCB" w:rsidP="00490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235BCB" w:rsidRDefault="00235BCB" w:rsidP="00490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235BCB" w:rsidRDefault="00235BCB" w:rsidP="00490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235BCB" w:rsidRDefault="00235BCB" w:rsidP="00490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235BCB" w:rsidRDefault="00235BCB" w:rsidP="00490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235BCB" w:rsidRDefault="00235BCB" w:rsidP="00490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235BCB" w:rsidRDefault="00235BCB" w:rsidP="00490A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40"/>
          <w:szCs w:val="40"/>
        </w:rPr>
      </w:pPr>
    </w:p>
    <w:p w:rsidR="00235BCB" w:rsidRDefault="00235BCB" w:rsidP="00B116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677" w:rsidRPr="00E0527A" w:rsidRDefault="00B11677" w:rsidP="00B11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27A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3"/>
        <w:gridCol w:w="4011"/>
        <w:gridCol w:w="1843"/>
        <w:gridCol w:w="2409"/>
        <w:gridCol w:w="5670"/>
      </w:tblGrid>
      <w:tr w:rsidR="00B11677" w:rsidRPr="00E0527A" w:rsidTr="004151C8">
        <w:trPr>
          <w:trHeight w:val="570"/>
        </w:trPr>
        <w:tc>
          <w:tcPr>
            <w:tcW w:w="1093" w:type="dxa"/>
            <w:vAlign w:val="center"/>
          </w:tcPr>
          <w:p w:rsidR="00B11677" w:rsidRPr="00E0527A" w:rsidRDefault="00B11677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br w:type="page"/>
              <w:t>№</w:t>
            </w:r>
          </w:p>
          <w:p w:rsidR="00B11677" w:rsidRPr="00E0527A" w:rsidRDefault="00B11677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 xml:space="preserve">урока  </w:t>
            </w:r>
            <w:proofErr w:type="spellStart"/>
            <w:proofErr w:type="gramStart"/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1" w:type="dxa"/>
            <w:vAlign w:val="center"/>
          </w:tcPr>
          <w:p w:rsidR="00B11677" w:rsidRPr="00E0527A" w:rsidRDefault="00B11677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B11677" w:rsidRPr="00E0527A" w:rsidRDefault="00B11677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11677" w:rsidRPr="00E0527A" w:rsidRDefault="00B11677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409" w:type="dxa"/>
            <w:vAlign w:val="center"/>
          </w:tcPr>
          <w:p w:rsidR="00B11677" w:rsidRPr="00E0527A" w:rsidRDefault="00B11677" w:rsidP="00B1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5670" w:type="dxa"/>
            <w:vAlign w:val="center"/>
          </w:tcPr>
          <w:p w:rsidR="00B11677" w:rsidRPr="00E0527A" w:rsidRDefault="00235BCB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35BCB" w:rsidRPr="00E0527A" w:rsidTr="004151C8">
        <w:trPr>
          <w:trHeight w:val="570"/>
        </w:trPr>
        <w:tc>
          <w:tcPr>
            <w:tcW w:w="1093" w:type="dxa"/>
            <w:vAlign w:val="center"/>
          </w:tcPr>
          <w:p w:rsidR="00235BCB" w:rsidRPr="00E0527A" w:rsidRDefault="00235BCB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1" w:type="dxa"/>
            <w:vAlign w:val="center"/>
          </w:tcPr>
          <w:p w:rsidR="00235BCB" w:rsidRPr="00E0527A" w:rsidRDefault="00AA618D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843" w:type="dxa"/>
            <w:vAlign w:val="center"/>
          </w:tcPr>
          <w:p w:rsidR="00235BCB" w:rsidRPr="00E0527A" w:rsidRDefault="00AA618D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235BCB" w:rsidRPr="00E0527A" w:rsidRDefault="00235BCB" w:rsidP="0022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17.09.2019</w:t>
            </w:r>
          </w:p>
        </w:tc>
        <w:tc>
          <w:tcPr>
            <w:tcW w:w="5670" w:type="dxa"/>
            <w:vAlign w:val="center"/>
          </w:tcPr>
          <w:p w:rsidR="00235BCB" w:rsidRPr="00E0527A" w:rsidRDefault="00235BCB" w:rsidP="0076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Инструктаж по технике  безопасности на занятиях кружка</w:t>
            </w:r>
          </w:p>
        </w:tc>
      </w:tr>
      <w:tr w:rsidR="00235BCB" w:rsidRPr="00E0527A" w:rsidTr="004151C8">
        <w:trPr>
          <w:trHeight w:val="570"/>
        </w:trPr>
        <w:tc>
          <w:tcPr>
            <w:tcW w:w="1093" w:type="dxa"/>
            <w:vAlign w:val="center"/>
          </w:tcPr>
          <w:p w:rsidR="00235BCB" w:rsidRPr="00E0527A" w:rsidRDefault="00235BCB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18D" w:rsidRPr="00E0527A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  <w:tc>
          <w:tcPr>
            <w:tcW w:w="4011" w:type="dxa"/>
            <w:vAlign w:val="center"/>
          </w:tcPr>
          <w:p w:rsidR="00235BCB" w:rsidRPr="00E0527A" w:rsidRDefault="00AA618D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Форма нарезки овощей.</w:t>
            </w:r>
          </w:p>
        </w:tc>
        <w:tc>
          <w:tcPr>
            <w:tcW w:w="1843" w:type="dxa"/>
            <w:vAlign w:val="center"/>
          </w:tcPr>
          <w:p w:rsidR="00235BCB" w:rsidRPr="00E0527A" w:rsidRDefault="00AA618D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AA618D" w:rsidRPr="00E0527A" w:rsidRDefault="00235BCB" w:rsidP="0022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  <w:p w:rsidR="00235BCB" w:rsidRPr="00E0527A" w:rsidRDefault="00AA618D" w:rsidP="0022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15.10.2019</w:t>
            </w:r>
          </w:p>
        </w:tc>
        <w:tc>
          <w:tcPr>
            <w:tcW w:w="5670" w:type="dxa"/>
            <w:vAlign w:val="center"/>
          </w:tcPr>
          <w:p w:rsidR="00235BCB" w:rsidRPr="00E0527A" w:rsidRDefault="00AA618D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Нарезка овощей различными способами</w:t>
            </w:r>
          </w:p>
        </w:tc>
      </w:tr>
      <w:tr w:rsidR="00235BCB" w:rsidRPr="00E0527A" w:rsidTr="004151C8">
        <w:trPr>
          <w:trHeight w:val="570"/>
        </w:trPr>
        <w:tc>
          <w:tcPr>
            <w:tcW w:w="1093" w:type="dxa"/>
            <w:vAlign w:val="center"/>
          </w:tcPr>
          <w:p w:rsidR="00235BCB" w:rsidRPr="00E0527A" w:rsidRDefault="00AA618D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4011" w:type="dxa"/>
            <w:vAlign w:val="center"/>
          </w:tcPr>
          <w:p w:rsidR="00235BCB" w:rsidRPr="00E0527A" w:rsidRDefault="00AA618D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Салаты из овощей</w:t>
            </w:r>
          </w:p>
        </w:tc>
        <w:tc>
          <w:tcPr>
            <w:tcW w:w="1843" w:type="dxa"/>
            <w:vAlign w:val="center"/>
          </w:tcPr>
          <w:p w:rsidR="00235BCB" w:rsidRPr="00E0527A" w:rsidRDefault="00AA618D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AA618D" w:rsidRPr="00E0527A" w:rsidRDefault="00AA618D" w:rsidP="0022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29.10.2019</w:t>
            </w:r>
          </w:p>
          <w:p w:rsidR="00235BCB" w:rsidRPr="00E0527A" w:rsidRDefault="00AA618D" w:rsidP="0022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19.11.2019</w:t>
            </w:r>
          </w:p>
        </w:tc>
        <w:tc>
          <w:tcPr>
            <w:tcW w:w="5670" w:type="dxa"/>
            <w:vAlign w:val="center"/>
          </w:tcPr>
          <w:p w:rsidR="00235BCB" w:rsidRPr="00E0527A" w:rsidRDefault="00AA618D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Приготовление салата из свежей капусты с морковью и чесноком</w:t>
            </w:r>
          </w:p>
        </w:tc>
      </w:tr>
      <w:tr w:rsidR="007910D8" w:rsidRPr="00E0527A" w:rsidTr="004151C8">
        <w:trPr>
          <w:trHeight w:val="570"/>
        </w:trPr>
        <w:tc>
          <w:tcPr>
            <w:tcW w:w="1093" w:type="dxa"/>
            <w:vAlign w:val="center"/>
          </w:tcPr>
          <w:p w:rsidR="007910D8" w:rsidRPr="00E0527A" w:rsidRDefault="007910D8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618D" w:rsidRPr="00E0527A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4011" w:type="dxa"/>
            <w:vAlign w:val="center"/>
          </w:tcPr>
          <w:p w:rsidR="007910D8" w:rsidRPr="00E0527A" w:rsidRDefault="00027B2C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Салаты из овощей</w:t>
            </w:r>
          </w:p>
        </w:tc>
        <w:tc>
          <w:tcPr>
            <w:tcW w:w="1843" w:type="dxa"/>
            <w:vAlign w:val="center"/>
          </w:tcPr>
          <w:p w:rsidR="007910D8" w:rsidRPr="00E0527A" w:rsidRDefault="00027B2C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7910D8" w:rsidRPr="00E0527A" w:rsidRDefault="007910D8" w:rsidP="00A2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03.12.2019</w:t>
            </w:r>
          </w:p>
          <w:p w:rsidR="00AA618D" w:rsidRPr="00E0527A" w:rsidRDefault="00AA618D" w:rsidP="00A2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17.12.2019</w:t>
            </w:r>
          </w:p>
        </w:tc>
        <w:tc>
          <w:tcPr>
            <w:tcW w:w="5670" w:type="dxa"/>
            <w:vAlign w:val="center"/>
          </w:tcPr>
          <w:p w:rsidR="007910D8" w:rsidRPr="00E0527A" w:rsidRDefault="00027B2C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Приготовление салата</w:t>
            </w:r>
            <w:r w:rsidR="004151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«Сельдь под шубой»</w:t>
            </w:r>
          </w:p>
        </w:tc>
      </w:tr>
      <w:tr w:rsidR="007910D8" w:rsidRPr="00E0527A" w:rsidTr="004151C8">
        <w:trPr>
          <w:trHeight w:val="570"/>
        </w:trPr>
        <w:tc>
          <w:tcPr>
            <w:tcW w:w="1093" w:type="dxa"/>
            <w:vAlign w:val="center"/>
          </w:tcPr>
          <w:p w:rsidR="007910D8" w:rsidRPr="00E0527A" w:rsidRDefault="00AA618D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4011" w:type="dxa"/>
            <w:vAlign w:val="center"/>
          </w:tcPr>
          <w:p w:rsidR="007910D8" w:rsidRPr="00E0527A" w:rsidRDefault="00027B2C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Салаты из овощей</w:t>
            </w:r>
          </w:p>
        </w:tc>
        <w:tc>
          <w:tcPr>
            <w:tcW w:w="1843" w:type="dxa"/>
            <w:vAlign w:val="center"/>
          </w:tcPr>
          <w:p w:rsidR="007910D8" w:rsidRPr="00E0527A" w:rsidRDefault="00027B2C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7910D8" w:rsidRPr="00E0527A" w:rsidRDefault="00AA618D" w:rsidP="00A2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14.01.2020</w:t>
            </w:r>
          </w:p>
          <w:p w:rsidR="00AA618D" w:rsidRPr="00E0527A" w:rsidRDefault="00AA618D" w:rsidP="00A26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28.01.2020</w:t>
            </w:r>
          </w:p>
        </w:tc>
        <w:tc>
          <w:tcPr>
            <w:tcW w:w="5670" w:type="dxa"/>
            <w:vAlign w:val="center"/>
          </w:tcPr>
          <w:p w:rsidR="007910D8" w:rsidRPr="00E0527A" w:rsidRDefault="00027B2C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Приготовление салата «Винегрет»</w:t>
            </w:r>
          </w:p>
        </w:tc>
      </w:tr>
      <w:tr w:rsidR="007910D8" w:rsidRPr="00E0527A" w:rsidTr="004151C8">
        <w:trPr>
          <w:trHeight w:val="570"/>
        </w:trPr>
        <w:tc>
          <w:tcPr>
            <w:tcW w:w="1093" w:type="dxa"/>
            <w:vAlign w:val="center"/>
          </w:tcPr>
          <w:p w:rsidR="007910D8" w:rsidRPr="00E0527A" w:rsidRDefault="00AA618D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4011" w:type="dxa"/>
            <w:vAlign w:val="center"/>
          </w:tcPr>
          <w:p w:rsidR="007910D8" w:rsidRPr="00E0527A" w:rsidRDefault="00027B2C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Блюда из овощей</w:t>
            </w:r>
          </w:p>
        </w:tc>
        <w:tc>
          <w:tcPr>
            <w:tcW w:w="1843" w:type="dxa"/>
            <w:vAlign w:val="center"/>
          </w:tcPr>
          <w:p w:rsidR="007910D8" w:rsidRPr="00E0527A" w:rsidRDefault="00027B2C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7910D8" w:rsidRPr="00E0527A" w:rsidRDefault="00AA618D" w:rsidP="0070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11.02.2020</w:t>
            </w:r>
          </w:p>
          <w:p w:rsidR="00AA618D" w:rsidRPr="00E0527A" w:rsidRDefault="00AA618D" w:rsidP="0070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25.02.2020</w:t>
            </w:r>
          </w:p>
        </w:tc>
        <w:tc>
          <w:tcPr>
            <w:tcW w:w="5670" w:type="dxa"/>
            <w:vAlign w:val="center"/>
          </w:tcPr>
          <w:p w:rsidR="007910D8" w:rsidRPr="00E0527A" w:rsidRDefault="00027B2C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Приготовление картофеля в духовке</w:t>
            </w:r>
          </w:p>
        </w:tc>
      </w:tr>
      <w:tr w:rsidR="007910D8" w:rsidRPr="00E0527A" w:rsidTr="004151C8">
        <w:trPr>
          <w:trHeight w:val="570"/>
        </w:trPr>
        <w:tc>
          <w:tcPr>
            <w:tcW w:w="1093" w:type="dxa"/>
            <w:vAlign w:val="center"/>
          </w:tcPr>
          <w:p w:rsidR="007910D8" w:rsidRPr="00E0527A" w:rsidRDefault="00AA618D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4011" w:type="dxa"/>
            <w:vAlign w:val="center"/>
          </w:tcPr>
          <w:p w:rsidR="007910D8" w:rsidRPr="00E0527A" w:rsidRDefault="00027B2C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Блюда из овощей</w:t>
            </w:r>
          </w:p>
        </w:tc>
        <w:tc>
          <w:tcPr>
            <w:tcW w:w="1843" w:type="dxa"/>
            <w:vAlign w:val="center"/>
          </w:tcPr>
          <w:p w:rsidR="007910D8" w:rsidRPr="00E0527A" w:rsidRDefault="00027B2C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7910D8" w:rsidRPr="00E0527A" w:rsidRDefault="00AA618D" w:rsidP="00B1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  <w:p w:rsidR="00AA618D" w:rsidRPr="00E0527A" w:rsidRDefault="00AA618D" w:rsidP="00B1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5670" w:type="dxa"/>
            <w:vAlign w:val="center"/>
          </w:tcPr>
          <w:p w:rsidR="007910D8" w:rsidRPr="00E0527A" w:rsidRDefault="00027B2C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Приготовление картофельных чипсов</w:t>
            </w:r>
          </w:p>
        </w:tc>
      </w:tr>
      <w:tr w:rsidR="007910D8" w:rsidRPr="00E0527A" w:rsidTr="004151C8">
        <w:trPr>
          <w:trHeight w:val="570"/>
        </w:trPr>
        <w:tc>
          <w:tcPr>
            <w:tcW w:w="1093" w:type="dxa"/>
            <w:vAlign w:val="center"/>
          </w:tcPr>
          <w:p w:rsidR="007910D8" w:rsidRPr="00E0527A" w:rsidRDefault="00AA618D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</w:tc>
        <w:tc>
          <w:tcPr>
            <w:tcW w:w="4011" w:type="dxa"/>
            <w:vAlign w:val="center"/>
          </w:tcPr>
          <w:p w:rsidR="007910D8" w:rsidRPr="00E0527A" w:rsidRDefault="00E0527A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 из овощей</w:t>
            </w:r>
          </w:p>
        </w:tc>
        <w:tc>
          <w:tcPr>
            <w:tcW w:w="1843" w:type="dxa"/>
            <w:vAlign w:val="center"/>
          </w:tcPr>
          <w:p w:rsidR="007910D8" w:rsidRPr="00E0527A" w:rsidRDefault="00E0527A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7910D8" w:rsidRPr="00E0527A" w:rsidRDefault="00AA618D" w:rsidP="00B1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  <w:p w:rsidR="00AA618D" w:rsidRPr="00E0527A" w:rsidRDefault="00AA618D" w:rsidP="00B1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05.05.2020</w:t>
            </w:r>
          </w:p>
        </w:tc>
        <w:tc>
          <w:tcPr>
            <w:tcW w:w="5670" w:type="dxa"/>
            <w:vAlign w:val="center"/>
          </w:tcPr>
          <w:p w:rsidR="007910D8" w:rsidRPr="00E0527A" w:rsidRDefault="00E0527A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запеченных овощей</w:t>
            </w:r>
          </w:p>
        </w:tc>
      </w:tr>
      <w:tr w:rsidR="007910D8" w:rsidRPr="00E0527A" w:rsidTr="004151C8">
        <w:trPr>
          <w:trHeight w:val="570"/>
        </w:trPr>
        <w:tc>
          <w:tcPr>
            <w:tcW w:w="1093" w:type="dxa"/>
            <w:vAlign w:val="center"/>
          </w:tcPr>
          <w:p w:rsidR="007910D8" w:rsidRPr="00E0527A" w:rsidRDefault="00AA618D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11" w:type="dxa"/>
            <w:vAlign w:val="center"/>
          </w:tcPr>
          <w:p w:rsidR="007910D8" w:rsidRPr="00E0527A" w:rsidRDefault="00E0527A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 из овощей</w:t>
            </w:r>
          </w:p>
        </w:tc>
        <w:tc>
          <w:tcPr>
            <w:tcW w:w="1843" w:type="dxa"/>
            <w:vAlign w:val="center"/>
          </w:tcPr>
          <w:p w:rsidR="007910D8" w:rsidRPr="00E0527A" w:rsidRDefault="00E0527A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7910D8" w:rsidRPr="00E0527A" w:rsidRDefault="00AA618D" w:rsidP="00B11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27A"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5670" w:type="dxa"/>
            <w:vAlign w:val="center"/>
          </w:tcPr>
          <w:p w:rsidR="007910D8" w:rsidRPr="00E0527A" w:rsidRDefault="00E0527A" w:rsidP="00E7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запеченного картофеля со специями в рукаве</w:t>
            </w:r>
          </w:p>
        </w:tc>
      </w:tr>
    </w:tbl>
    <w:p w:rsidR="00A46237" w:rsidRPr="00E0527A" w:rsidRDefault="00AA618D">
      <w:pPr>
        <w:rPr>
          <w:rFonts w:ascii="Times New Roman" w:hAnsi="Times New Roman" w:cs="Times New Roman"/>
          <w:sz w:val="28"/>
          <w:szCs w:val="28"/>
        </w:rPr>
      </w:pPr>
      <w:r w:rsidRPr="00E0527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A46237" w:rsidRPr="00E0527A" w:rsidSect="00F32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BAA"/>
    <w:multiLevelType w:val="multilevel"/>
    <w:tmpl w:val="BAE8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22AB2"/>
    <w:multiLevelType w:val="multilevel"/>
    <w:tmpl w:val="439E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E403D"/>
    <w:multiLevelType w:val="multilevel"/>
    <w:tmpl w:val="6E54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A5560"/>
    <w:multiLevelType w:val="multilevel"/>
    <w:tmpl w:val="9168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232A6"/>
    <w:multiLevelType w:val="multilevel"/>
    <w:tmpl w:val="74B2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556A9F"/>
    <w:multiLevelType w:val="hybridMultilevel"/>
    <w:tmpl w:val="E34A4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0AAD"/>
    <w:rsid w:val="00027B2C"/>
    <w:rsid w:val="001D7A3E"/>
    <w:rsid w:val="00235BCB"/>
    <w:rsid w:val="004151C8"/>
    <w:rsid w:val="00490AAD"/>
    <w:rsid w:val="007274B2"/>
    <w:rsid w:val="00760D28"/>
    <w:rsid w:val="007910D8"/>
    <w:rsid w:val="00A46237"/>
    <w:rsid w:val="00AA618D"/>
    <w:rsid w:val="00B11677"/>
    <w:rsid w:val="00B421C4"/>
    <w:rsid w:val="00E0527A"/>
    <w:rsid w:val="00F3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C4"/>
  </w:style>
  <w:style w:type="paragraph" w:styleId="1">
    <w:name w:val="heading 1"/>
    <w:basedOn w:val="a"/>
    <w:link w:val="10"/>
    <w:uiPriority w:val="9"/>
    <w:qFormat/>
    <w:rsid w:val="00490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A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24">
    <w:name w:val="c24"/>
    <w:basedOn w:val="a"/>
    <w:rsid w:val="0049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90AAD"/>
  </w:style>
  <w:style w:type="character" w:customStyle="1" w:styleId="c11">
    <w:name w:val="c11"/>
    <w:basedOn w:val="a0"/>
    <w:rsid w:val="00490AAD"/>
  </w:style>
  <w:style w:type="character" w:customStyle="1" w:styleId="c12">
    <w:name w:val="c12"/>
    <w:basedOn w:val="a0"/>
    <w:rsid w:val="00490AAD"/>
  </w:style>
  <w:style w:type="character" w:customStyle="1" w:styleId="c54">
    <w:name w:val="c54"/>
    <w:basedOn w:val="a0"/>
    <w:rsid w:val="00490AAD"/>
  </w:style>
  <w:style w:type="paragraph" w:customStyle="1" w:styleId="c39">
    <w:name w:val="c39"/>
    <w:basedOn w:val="a"/>
    <w:rsid w:val="0049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9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49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9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490A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5A3A-1283-41FB-B9A2-04865631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2019-10-21T04:46:00Z</dcterms:created>
  <dcterms:modified xsi:type="dcterms:W3CDTF">2019-10-21T09:13:00Z</dcterms:modified>
</cp:coreProperties>
</file>