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C0" w:rsidRPr="004A0A4A" w:rsidRDefault="00AF7FC0" w:rsidP="002A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4A">
        <w:rPr>
          <w:rFonts w:ascii="Times New Roman" w:hAnsi="Times New Roman" w:cs="Times New Roman"/>
          <w:b/>
          <w:sz w:val="28"/>
          <w:szCs w:val="28"/>
        </w:rPr>
        <w:t>Т</w:t>
      </w:r>
      <w:r w:rsidR="002E69A0" w:rsidRPr="004A0A4A">
        <w:rPr>
          <w:rFonts w:ascii="Times New Roman" w:hAnsi="Times New Roman" w:cs="Times New Roman"/>
          <w:b/>
          <w:sz w:val="28"/>
          <w:szCs w:val="28"/>
        </w:rPr>
        <w:t>ематическое планирование кружка «Юный дизайнер</w:t>
      </w:r>
      <w:r w:rsidR="004A0A4A">
        <w:rPr>
          <w:rFonts w:ascii="Times New Roman" w:hAnsi="Times New Roman" w:cs="Times New Roman"/>
          <w:b/>
          <w:sz w:val="28"/>
          <w:szCs w:val="28"/>
        </w:rPr>
        <w:t>» 1 В</w:t>
      </w:r>
      <w:r w:rsidRPr="004A0A4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5954"/>
        <w:gridCol w:w="1027"/>
        <w:gridCol w:w="1802"/>
      </w:tblGrid>
      <w:tr w:rsidR="004A0A4A" w:rsidRPr="004A0A4A" w:rsidTr="004A0A4A">
        <w:tc>
          <w:tcPr>
            <w:tcW w:w="709" w:type="dxa"/>
            <w:vAlign w:val="center"/>
          </w:tcPr>
          <w:p w:rsidR="004A0A4A" w:rsidRPr="004A0A4A" w:rsidRDefault="004A0A4A" w:rsidP="004A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4A0A4A" w:rsidRPr="004A0A4A" w:rsidRDefault="004A0A4A" w:rsidP="004A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(тема)</w:t>
            </w:r>
          </w:p>
        </w:tc>
        <w:tc>
          <w:tcPr>
            <w:tcW w:w="1027" w:type="dxa"/>
            <w:vAlign w:val="center"/>
          </w:tcPr>
          <w:p w:rsidR="004A0A4A" w:rsidRPr="004A0A4A" w:rsidRDefault="004A0A4A" w:rsidP="004A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02" w:type="dxa"/>
            <w:vAlign w:val="center"/>
          </w:tcPr>
          <w:p w:rsidR="004A0A4A" w:rsidRPr="004A0A4A" w:rsidRDefault="004A0A4A" w:rsidP="004A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Знакомство. Правила поведения в кружке.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 из подручных средств. Цветы.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 «Солнечная 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 и бумаги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 и бумаги.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сухих листьев «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Птицы».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(сухие листья)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«Лебедь»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(яичная скорлупа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икация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природных материалов.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озере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(сухие листья)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бумаги. Геометрические фигуры. Закладка.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Машина»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бумаги. Геометрические фигуры.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Заяц из геометрических фигур. Аппликация.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исичка из геометрических фигур.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«Котенок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из рваной бумаги.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»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 «Цветы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бумаги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(объемные).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 «Цветы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бумаги.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</w:t>
            </w:r>
            <w:proofErr w:type="spellStart"/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</w:t>
            </w:r>
            <w:proofErr w:type="spellStart"/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из нарезанных ниток.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 xml:space="preserve">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«Панно» из связанных ниток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В лесу»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Коллаж из бумаги.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дом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» из бумаги и крупы.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дом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«Летние каникулы» из бумаги,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ткани,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материала. 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4A0A4A" w:rsidTr="006F5BB2">
        <w:tc>
          <w:tcPr>
            <w:tcW w:w="709" w:type="dxa"/>
            <w:vAlign w:val="center"/>
          </w:tcPr>
          <w:p w:rsidR="006F5BB2" w:rsidRPr="004A0A4A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«Летние каникулы» из бумаги,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>ткани,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A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материала. </w:t>
            </w:r>
          </w:p>
        </w:tc>
        <w:tc>
          <w:tcPr>
            <w:tcW w:w="1027" w:type="dxa"/>
            <w:vAlign w:val="center"/>
          </w:tcPr>
          <w:p w:rsidR="006F5BB2" w:rsidRDefault="006F5BB2" w:rsidP="006F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F5BB2" w:rsidRPr="004A0A4A" w:rsidRDefault="006F5BB2" w:rsidP="006F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64F1B" w:rsidRPr="004A0A4A" w:rsidRDefault="00564F1B">
      <w:pPr>
        <w:rPr>
          <w:rFonts w:ascii="Times New Roman" w:hAnsi="Times New Roman" w:cs="Times New Roman"/>
          <w:sz w:val="28"/>
          <w:szCs w:val="28"/>
        </w:rPr>
      </w:pPr>
    </w:p>
    <w:sectPr w:rsidR="00564F1B" w:rsidRPr="004A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3"/>
    <w:rsid w:val="001B19E0"/>
    <w:rsid w:val="001E3E8B"/>
    <w:rsid w:val="00267953"/>
    <w:rsid w:val="002A02A7"/>
    <w:rsid w:val="002E69A0"/>
    <w:rsid w:val="003D127E"/>
    <w:rsid w:val="004A0A4A"/>
    <w:rsid w:val="004F246C"/>
    <w:rsid w:val="00500EE3"/>
    <w:rsid w:val="00564F1B"/>
    <w:rsid w:val="00637903"/>
    <w:rsid w:val="006416BB"/>
    <w:rsid w:val="00694AF0"/>
    <w:rsid w:val="006F5BB2"/>
    <w:rsid w:val="00702B8B"/>
    <w:rsid w:val="00932AF7"/>
    <w:rsid w:val="00933354"/>
    <w:rsid w:val="009F1463"/>
    <w:rsid w:val="00A60434"/>
    <w:rsid w:val="00AB224B"/>
    <w:rsid w:val="00AF7FC0"/>
    <w:rsid w:val="00B361B8"/>
    <w:rsid w:val="00C82AAA"/>
    <w:rsid w:val="00CD0B81"/>
    <w:rsid w:val="00D33B0F"/>
    <w:rsid w:val="00E2450A"/>
    <w:rsid w:val="00EF0C5D"/>
    <w:rsid w:val="00F35183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A313-8770-48A9-8ED7-E78F425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4</cp:revision>
  <dcterms:created xsi:type="dcterms:W3CDTF">2019-02-08T08:05:00Z</dcterms:created>
  <dcterms:modified xsi:type="dcterms:W3CDTF">2019-02-11T17:41:00Z</dcterms:modified>
</cp:coreProperties>
</file>