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E" w:rsidRPr="00294CCD" w:rsidRDefault="00CD635E" w:rsidP="00294CCD">
      <w:pPr>
        <w:pStyle w:val="a3"/>
        <w:ind w:left="-1134" w:right="-284" w:firstLine="283"/>
        <w:jc w:val="right"/>
        <w:rPr>
          <w:rStyle w:val="a4"/>
          <w:b w:val="0"/>
          <w:u w:val="single"/>
        </w:rPr>
      </w:pPr>
      <w:r w:rsidRPr="00294CCD">
        <w:rPr>
          <w:rStyle w:val="a4"/>
          <w:b w:val="0"/>
          <w:u w:val="single"/>
        </w:rPr>
        <w:t>12.10.15</w:t>
      </w:r>
    </w:p>
    <w:p w:rsidR="00CD635E" w:rsidRPr="00294CCD" w:rsidRDefault="00CD635E" w:rsidP="00294CCD">
      <w:pPr>
        <w:pStyle w:val="a3"/>
        <w:ind w:left="-1134" w:right="-284" w:firstLine="283"/>
        <w:jc w:val="center"/>
        <w:rPr>
          <w:rStyle w:val="a4"/>
          <w:b w:val="0"/>
          <w:u w:val="single"/>
        </w:rPr>
      </w:pPr>
      <w:r w:rsidRPr="00294CCD">
        <w:rPr>
          <w:rStyle w:val="a4"/>
          <w:b w:val="0"/>
          <w:u w:val="single"/>
        </w:rPr>
        <w:t>Педагогическая гостиная для родителей</w:t>
      </w:r>
    </w:p>
    <w:p w:rsidR="00FF28F4" w:rsidRPr="00294CCD" w:rsidRDefault="00FF28F4" w:rsidP="00294CCD">
      <w:pPr>
        <w:pStyle w:val="a3"/>
        <w:ind w:left="-1134" w:right="-284" w:firstLine="283"/>
        <w:jc w:val="center"/>
        <w:rPr>
          <w:rStyle w:val="a4"/>
        </w:rPr>
      </w:pPr>
      <w:r w:rsidRPr="00294CCD">
        <w:rPr>
          <w:rStyle w:val="a4"/>
        </w:rPr>
        <w:t>«Заставим язычок трудиться»</w:t>
      </w:r>
    </w:p>
    <w:p w:rsidR="00CD635E" w:rsidRPr="00294CCD" w:rsidRDefault="00CD635E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</w:rPr>
        <w:t>Цель:</w:t>
      </w:r>
      <w:r w:rsidRPr="00294CCD">
        <w:rPr>
          <w:rStyle w:val="a4"/>
          <w:b w:val="0"/>
        </w:rPr>
        <w:t xml:space="preserve"> Развивать сотрудничество родителей и педагогов</w:t>
      </w:r>
      <w:r w:rsidR="00DB178E" w:rsidRPr="00294CCD">
        <w:rPr>
          <w:rStyle w:val="a4"/>
          <w:b w:val="0"/>
        </w:rPr>
        <w:t xml:space="preserve"> воспитанников путем расширения их педагогических, психологических и логопедических знаний.</w:t>
      </w:r>
    </w:p>
    <w:p w:rsidR="00DB178E" w:rsidRPr="00294CCD" w:rsidRDefault="00DB178E" w:rsidP="00C74407">
      <w:pPr>
        <w:pStyle w:val="a3"/>
        <w:ind w:left="-1134" w:right="-284" w:firstLine="283"/>
        <w:jc w:val="both"/>
        <w:rPr>
          <w:rStyle w:val="a4"/>
        </w:rPr>
      </w:pPr>
      <w:r w:rsidRPr="00294CCD">
        <w:rPr>
          <w:rStyle w:val="a4"/>
        </w:rPr>
        <w:t>Задачи:</w:t>
      </w:r>
    </w:p>
    <w:p w:rsidR="00DB178E" w:rsidRPr="00294CCD" w:rsidRDefault="00DB178E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- повышать компетентность родителей в области логопедии;</w:t>
      </w:r>
    </w:p>
    <w:p w:rsidR="00DB178E" w:rsidRPr="00294CCD" w:rsidRDefault="00DB178E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- познакомить их с играми и упражнениями которые можно использовать в домашних условиях;</w:t>
      </w:r>
    </w:p>
    <w:p w:rsidR="00DB178E" w:rsidRPr="00294CCD" w:rsidRDefault="00DB178E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- вызвать положительные эмоции от общения с детьми.</w:t>
      </w:r>
    </w:p>
    <w:p w:rsidR="00DB178E" w:rsidRPr="00294CCD" w:rsidRDefault="00DB178E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</w:rPr>
        <w:t>Оборудование:</w:t>
      </w:r>
      <w:r w:rsidRPr="00294CCD">
        <w:rPr>
          <w:rStyle w:val="a4"/>
          <w:b w:val="0"/>
        </w:rPr>
        <w:t xml:space="preserve"> картинки: девочка, лягушка, сигналы зеленого и </w:t>
      </w:r>
      <w:proofErr w:type="gramStart"/>
      <w:r w:rsidRPr="00294CCD">
        <w:rPr>
          <w:rStyle w:val="a4"/>
          <w:b w:val="0"/>
        </w:rPr>
        <w:t>синего  цвета</w:t>
      </w:r>
      <w:proofErr w:type="gramEnd"/>
      <w:r w:rsidRPr="00294CCD">
        <w:rPr>
          <w:rStyle w:val="a4"/>
          <w:b w:val="0"/>
        </w:rPr>
        <w:t xml:space="preserve"> по количеству, звуковая линейка, зеркала по количеству, игра «Половинки», вата, балалайки, мольберт,  2 стола</w:t>
      </w:r>
      <w:r w:rsidR="00A94F79" w:rsidRPr="00294CCD">
        <w:rPr>
          <w:rStyle w:val="a4"/>
          <w:b w:val="0"/>
        </w:rPr>
        <w:t>, стулья, картинки -опоры к рассказу (Люба, 5, лето), жетоны, призы - эмблемы маленького самолетика</w:t>
      </w:r>
      <w:r w:rsidR="00C74407" w:rsidRPr="00294CCD">
        <w:rPr>
          <w:rStyle w:val="a4"/>
          <w:b w:val="0"/>
        </w:rPr>
        <w:t>, пирамидка.</w:t>
      </w:r>
    </w:p>
    <w:p w:rsidR="00DB178E" w:rsidRPr="00294CCD" w:rsidRDefault="00DB178E" w:rsidP="00C74407">
      <w:pPr>
        <w:pStyle w:val="a3"/>
        <w:numPr>
          <w:ilvl w:val="0"/>
          <w:numId w:val="1"/>
        </w:numPr>
        <w:ind w:left="-1134" w:right="-284" w:firstLine="283"/>
        <w:jc w:val="both"/>
        <w:rPr>
          <w:rStyle w:val="a4"/>
          <w:u w:val="single"/>
        </w:rPr>
      </w:pPr>
      <w:r w:rsidRPr="00294CCD">
        <w:rPr>
          <w:rStyle w:val="a4"/>
          <w:u w:val="single"/>
        </w:rPr>
        <w:t>Краткая характеристика речи детей 5-6 лет.</w:t>
      </w:r>
    </w:p>
    <w:p w:rsidR="00C74407" w:rsidRPr="00C74407" w:rsidRDefault="00C74407" w:rsidP="00C74407">
      <w:pPr>
        <w:spacing w:before="100" w:beforeAutospacing="1" w:after="100" w:afterAutospacing="1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</w:t>
      </w:r>
    </w:p>
    <w:p w:rsidR="00C74407" w:rsidRPr="00294CCD" w:rsidRDefault="00C74407" w:rsidP="00C74407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</w:p>
    <w:p w:rsidR="00C74407" w:rsidRPr="00C74407" w:rsidRDefault="00C74407" w:rsidP="00C74407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:rsidR="00C74407" w:rsidRPr="00C74407" w:rsidRDefault="00C74407" w:rsidP="00C74407">
      <w:pPr>
        <w:spacing w:before="100" w:beforeAutospacing="1" w:after="100" w:afterAutospacing="1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к 5-6 годам ребенок правильно произносит все звуки родного языка, не ошибается в ударении. В этом возрасте следует продолжить работу по закреплению правильного звукопроизношения, точного </w:t>
      </w: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произношения многосложных слов. Особого внимания требуют звуки, которые появляются в речи позже других.</w:t>
      </w:r>
    </w:p>
    <w:p w:rsidR="00C74407" w:rsidRPr="00C74407" w:rsidRDefault="00C74407" w:rsidP="00C74407">
      <w:pPr>
        <w:spacing w:before="100" w:beforeAutospacing="1" w:after="100" w:afterAutospacing="1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звуки: [ц], [ч], [ш], [щ], [ж], [л], [р]. Специальные упражнения, занимательный материал помогут автоматизировать произносительные навыки.</w:t>
      </w:r>
    </w:p>
    <w:p w:rsidR="00C74407" w:rsidRPr="00C74407" w:rsidRDefault="00C74407" w:rsidP="00C74407">
      <w:pPr>
        <w:spacing w:before="100" w:beforeAutospacing="1" w:after="100" w:afterAutospacing="1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5~6 лет ребенок учится различать звуки на слух, проводить элементарный звуковой анализ: определять место звука в слове (</w:t>
      </w:r>
      <w:r w:rsidR="00294CCD" w:rsidRPr="00294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начало, середина, конец), его наличие, делить слова на слоги</w:t>
      </w:r>
      <w:r w:rsidRPr="00C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:rsidR="00C74407" w:rsidRPr="00C74407" w:rsidRDefault="00C74407" w:rsidP="00C74407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CD">
        <w:rPr>
          <w:rFonts w:ascii="Times New Roman" w:hAnsi="Times New Roman" w:cs="Times New Roman"/>
          <w:color w:val="000000"/>
          <w:sz w:val="24"/>
          <w:szCs w:val="24"/>
        </w:rPr>
        <w:t>Таким образом, 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со взрослыми и сверстниками словарный запас, грамматические формы. Его высказывания становятся содержательнее, точнее, выразительнее.</w:t>
      </w:r>
    </w:p>
    <w:p w:rsidR="00FF28F4" w:rsidRPr="00294CCD" w:rsidRDefault="009F77C9" w:rsidP="00C74407">
      <w:pPr>
        <w:pStyle w:val="a3"/>
        <w:numPr>
          <w:ilvl w:val="0"/>
          <w:numId w:val="1"/>
        </w:numPr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u w:val="single"/>
        </w:rPr>
        <w:t>Практическая часть.  Игра в командах.</w:t>
      </w:r>
    </w:p>
    <w:p w:rsidR="009F77C9" w:rsidRPr="00294CCD" w:rsidRDefault="009F77C9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На протяжении всей игры логопед обращается то к 1 команде, то к другой. Воспитатели оценивают правильность ответов, дают жетоны, победителям призы - эмблемы маленького самолетика.</w:t>
      </w:r>
    </w:p>
    <w:p w:rsidR="00A94F79" w:rsidRPr="00294CCD" w:rsidRDefault="009F77C9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 xml:space="preserve">- </w:t>
      </w:r>
      <w:r w:rsidR="00FF28F4" w:rsidRPr="00294CCD">
        <w:rPr>
          <w:rStyle w:val="a4"/>
          <w:b w:val="0"/>
        </w:rPr>
        <w:t xml:space="preserve">Сегодня </w:t>
      </w:r>
      <w:r w:rsidRPr="00294CCD">
        <w:rPr>
          <w:rStyle w:val="a4"/>
          <w:b w:val="0"/>
        </w:rPr>
        <w:t>мы узнаем, как</w:t>
      </w:r>
      <w:r w:rsidR="00FF28F4" w:rsidRPr="00294CCD">
        <w:rPr>
          <w:rStyle w:val="a4"/>
          <w:b w:val="0"/>
        </w:rPr>
        <w:t xml:space="preserve"> играть в звуковые игры</w:t>
      </w:r>
      <w:r w:rsidRPr="00294CCD">
        <w:rPr>
          <w:rStyle w:val="a4"/>
          <w:b w:val="0"/>
        </w:rPr>
        <w:t xml:space="preserve"> с детьми</w:t>
      </w:r>
      <w:r w:rsidR="00FF28F4" w:rsidRPr="00294CCD">
        <w:rPr>
          <w:rStyle w:val="a4"/>
          <w:b w:val="0"/>
        </w:rPr>
        <w:t>, «пропустим» их через себя, чтобы легко и радостно играть в них дома со своими детьми.</w:t>
      </w:r>
    </w:p>
    <w:p w:rsidR="009F77C9" w:rsidRPr="00294CCD" w:rsidRDefault="009F77C9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(</w:t>
      </w:r>
      <w:proofErr w:type="gramStart"/>
      <w:r w:rsidRPr="00294CCD">
        <w:rPr>
          <w:rStyle w:val="a4"/>
          <w:b w:val="0"/>
        </w:rPr>
        <w:t>в</w:t>
      </w:r>
      <w:proofErr w:type="gramEnd"/>
      <w:r w:rsidRPr="00294CCD">
        <w:rPr>
          <w:rStyle w:val="a4"/>
          <w:b w:val="0"/>
        </w:rPr>
        <w:t xml:space="preserve"> зал</w:t>
      </w:r>
      <w:r w:rsidRPr="00294CCD">
        <w:rPr>
          <w:rStyle w:val="a4"/>
          <w:b w:val="0"/>
        </w:rPr>
        <w:t xml:space="preserve"> заходят дети)</w:t>
      </w:r>
    </w:p>
    <w:p w:rsidR="001824A5" w:rsidRPr="00294CCD" w:rsidRDefault="009F77C9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 xml:space="preserve">- </w:t>
      </w:r>
      <w:r w:rsidR="001824A5" w:rsidRPr="00294CCD">
        <w:rPr>
          <w:rStyle w:val="a4"/>
          <w:b w:val="0"/>
        </w:rPr>
        <w:t>Сегодня я вас приглашаю поиграть в команде. Все дети – это 1команда, а где же взять 2 команду? (</w:t>
      </w:r>
      <w:proofErr w:type="gramStart"/>
      <w:r w:rsidR="001824A5" w:rsidRPr="00294CCD">
        <w:rPr>
          <w:rStyle w:val="a4"/>
          <w:b w:val="0"/>
        </w:rPr>
        <w:t>команда</w:t>
      </w:r>
      <w:proofErr w:type="gramEnd"/>
      <w:r w:rsidR="001824A5" w:rsidRPr="00294CCD">
        <w:rPr>
          <w:rStyle w:val="a4"/>
          <w:b w:val="0"/>
        </w:rPr>
        <w:t xml:space="preserve"> родителей).</w:t>
      </w:r>
    </w:p>
    <w:p w:rsidR="001824A5" w:rsidRPr="00294CCD" w:rsidRDefault="001824A5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А играть мы будем вот с этой девочкой. А как же ее интересно звать? Давайте ей придумаем имя со звуком ЛЬ.</w:t>
      </w:r>
    </w:p>
    <w:p w:rsidR="001824A5" w:rsidRPr="00294CCD" w:rsidRDefault="001824A5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- На чью песенку похож звук ЛЬ? (</w:t>
      </w:r>
      <w:proofErr w:type="gramStart"/>
      <w:r w:rsidRPr="00294CCD">
        <w:rPr>
          <w:rStyle w:val="a4"/>
          <w:b w:val="0"/>
        </w:rPr>
        <w:t>маленького</w:t>
      </w:r>
      <w:proofErr w:type="gramEnd"/>
      <w:r w:rsidRPr="00294CCD">
        <w:rPr>
          <w:rStyle w:val="a4"/>
          <w:b w:val="0"/>
        </w:rPr>
        <w:t xml:space="preserve"> самолетика)</w:t>
      </w:r>
    </w:p>
    <w:p w:rsidR="001824A5" w:rsidRPr="00294CCD" w:rsidRDefault="001824A5" w:rsidP="00C74407">
      <w:pPr>
        <w:pStyle w:val="a3"/>
        <w:ind w:left="-1134" w:right="-284" w:firstLine="283"/>
        <w:jc w:val="both"/>
        <w:rPr>
          <w:rStyle w:val="a4"/>
          <w:b w:val="0"/>
        </w:rPr>
      </w:pPr>
      <w:r w:rsidRPr="00294CCD">
        <w:rPr>
          <w:rStyle w:val="a4"/>
          <w:b w:val="0"/>
        </w:rPr>
        <w:t>- А сколько Любе лет? А как вам 5 лет.</w:t>
      </w:r>
    </w:p>
    <w:p w:rsidR="001824A5" w:rsidRPr="00294CCD" w:rsidRDefault="001824A5" w:rsidP="00C74407">
      <w:pPr>
        <w:pStyle w:val="a3"/>
        <w:ind w:left="-1134" w:right="-284" w:firstLine="283"/>
        <w:jc w:val="both"/>
        <w:rPr>
          <w:b/>
        </w:rPr>
      </w:pPr>
      <w:r w:rsidRPr="00294CCD">
        <w:rPr>
          <w:rStyle w:val="a4"/>
          <w:b w:val="0"/>
        </w:rPr>
        <w:t xml:space="preserve">- А какое время года нравиться Любе? </w:t>
      </w:r>
      <w:r w:rsidRPr="00294CCD">
        <w:t>Люба любит лето!</w:t>
      </w:r>
    </w:p>
    <w:p w:rsidR="001824A5" w:rsidRPr="00294CCD" w:rsidRDefault="001824A5" w:rsidP="00C74407">
      <w:pPr>
        <w:pStyle w:val="a3"/>
        <w:ind w:left="-1134" w:right="-284" w:firstLine="283"/>
        <w:jc w:val="both"/>
        <w:rPr>
          <w:rStyle w:val="a4"/>
        </w:rPr>
      </w:pPr>
      <w:r w:rsidRPr="00294CCD">
        <w:t xml:space="preserve">- Кто сможет рассказать, что мы </w:t>
      </w:r>
      <w:proofErr w:type="gramStart"/>
      <w:r w:rsidRPr="00294CCD">
        <w:t>узнали  о</w:t>
      </w:r>
      <w:proofErr w:type="gramEnd"/>
      <w:r w:rsidRPr="00294CCD">
        <w:t xml:space="preserve"> девочке?</w:t>
      </w:r>
      <w:r w:rsidR="00DB178E" w:rsidRPr="00294CCD">
        <w:t xml:space="preserve"> Какой одинаковый звук слышится во всех словах? </w:t>
      </w:r>
      <w:r w:rsidR="00A94F79" w:rsidRPr="00294CCD">
        <w:t>Кто догадался, какой звук будем учиться вместе с Любой правильно говорить?</w:t>
      </w:r>
    </w:p>
    <w:p w:rsidR="001824A5" w:rsidRPr="00294CCD" w:rsidRDefault="001824A5" w:rsidP="00294CCD">
      <w:pPr>
        <w:pStyle w:val="a3"/>
        <w:ind w:left="-1134" w:right="-284" w:firstLine="283"/>
        <w:jc w:val="center"/>
      </w:pPr>
      <w:r w:rsidRPr="00294CCD">
        <w:t>Любе нашей в летний день</w:t>
      </w:r>
      <w:r w:rsidRPr="00294CCD">
        <w:br/>
        <w:t>Делать кучу дел не лень.</w:t>
      </w:r>
      <w:r w:rsidRPr="00294CCD">
        <w:br/>
        <w:t xml:space="preserve">Для начала, по </w:t>
      </w:r>
      <w:proofErr w:type="gramStart"/>
      <w:r w:rsidRPr="00294CCD">
        <w:t>порядку,</w:t>
      </w:r>
      <w:r w:rsidRPr="00294CCD">
        <w:br/>
        <w:t>Люба</w:t>
      </w:r>
      <w:proofErr w:type="gramEnd"/>
      <w:r w:rsidRPr="00294CCD">
        <w:t xml:space="preserve"> делает зарядку.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rPr>
          <w:rStyle w:val="a4"/>
        </w:rPr>
        <w:t xml:space="preserve">Логопед: 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t>— Подумай, какую зарядку может сделать Люба? (Утреннюю гимнастику, зарядку для глаз, артикуляционную гимнастику). Давай и мы с тобой сделаем зарядку для язычка. (Слайд 3)</w:t>
      </w:r>
    </w:p>
    <w:p w:rsidR="001824A5" w:rsidRPr="00294CCD" w:rsidRDefault="00CD635E" w:rsidP="00C74407">
      <w:pPr>
        <w:pStyle w:val="a3"/>
        <w:ind w:left="-1134" w:right="-284" w:firstLine="283"/>
        <w:jc w:val="both"/>
      </w:pPr>
      <w:r w:rsidRPr="00294CCD">
        <w:lastRenderedPageBreak/>
        <w:t>В</w:t>
      </w:r>
      <w:r w:rsidR="001824A5" w:rsidRPr="00294CCD">
        <w:t xml:space="preserve">ыполняют </w:t>
      </w:r>
      <w:proofErr w:type="gramStart"/>
      <w:r w:rsidR="001824A5" w:rsidRPr="00294CCD">
        <w:t xml:space="preserve">упражнения </w:t>
      </w:r>
      <w:r w:rsidR="00FB7990" w:rsidRPr="00294CCD">
        <w:t xml:space="preserve"> «</w:t>
      </w:r>
      <w:proofErr w:type="gramEnd"/>
      <w:r w:rsidR="00FB7990" w:rsidRPr="00294CCD">
        <w:t>Лошадка» (чья команда быстрей, чья громче) «Блинчик», «Прыгалки с язычком (садим на диванчик язычок, на пол)», «Чашечка на губе</w:t>
      </w:r>
      <w:r w:rsidR="001824A5" w:rsidRPr="00294CCD">
        <w:t xml:space="preserve">”, </w:t>
      </w:r>
      <w:r w:rsidR="00FB7990" w:rsidRPr="00294CCD">
        <w:t>«Буря», «Остудим чай»</w:t>
      </w:r>
      <w:r w:rsidR="001824A5" w:rsidRPr="00294CCD">
        <w:t xml:space="preserve"> </w:t>
      </w:r>
    </w:p>
    <w:p w:rsidR="001824A5" w:rsidRPr="00294CCD" w:rsidRDefault="001824A5" w:rsidP="00294CCD">
      <w:pPr>
        <w:pStyle w:val="a3"/>
        <w:ind w:left="-1134" w:right="-284" w:firstLine="283"/>
        <w:jc w:val="center"/>
      </w:pPr>
      <w:r w:rsidRPr="00294CCD">
        <w:t xml:space="preserve">Люба кушает </w:t>
      </w:r>
      <w:proofErr w:type="gramStart"/>
      <w:r w:rsidRPr="00294CCD">
        <w:t>конфетку,</w:t>
      </w:r>
      <w:r w:rsidRPr="00294CCD">
        <w:br/>
        <w:t>Видит</w:t>
      </w:r>
      <w:proofErr w:type="gramEnd"/>
      <w:r w:rsidRPr="00294CCD">
        <w:t xml:space="preserve"> птиц на тонкой ветке.</w:t>
      </w:r>
      <w:r w:rsidRPr="00294CCD">
        <w:br/>
        <w:t>Птички клювы открывают,</w:t>
      </w:r>
      <w:r w:rsidRPr="00294CCD">
        <w:br/>
        <w:t>Птички песни распевают.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rPr>
          <w:rStyle w:val="a4"/>
        </w:rPr>
        <w:t>Упражнение “Поймай звук</w:t>
      </w:r>
      <w:r w:rsidRPr="00294CCD">
        <w:t>”.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t xml:space="preserve">Логопед просит ребенка внимательно послушать “птичьи трели” и </w:t>
      </w:r>
      <w:r w:rsidR="005F2611" w:rsidRPr="00294CCD">
        <w:t xml:space="preserve">если услышат звук ЛЬ подставить </w:t>
      </w:r>
      <w:r w:rsidR="00A94F79" w:rsidRPr="00294CCD">
        <w:t>руку</w:t>
      </w:r>
      <w:r w:rsidR="00A94F79" w:rsidRPr="00294CCD">
        <w:t xml:space="preserve"> </w:t>
      </w:r>
      <w:r w:rsidR="005F2611" w:rsidRPr="00294CCD">
        <w:t>к уху, если не услышали</w:t>
      </w:r>
      <w:r w:rsidRPr="00294CCD">
        <w:t xml:space="preserve"> звук</w:t>
      </w:r>
      <w:r w:rsidR="005F2611" w:rsidRPr="00294CCD">
        <w:t xml:space="preserve">а ЛЬ – закрыть </w:t>
      </w:r>
      <w:r w:rsidR="00DB178E" w:rsidRPr="00294CCD">
        <w:t>уши руками, (последняя строчка с сигналами – выбрать нужный цвет)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t xml:space="preserve">ЛЬ л ЛЬ р </w:t>
      </w:r>
      <w:proofErr w:type="spellStart"/>
      <w:r w:rsidRPr="00294CCD">
        <w:t>рь</w:t>
      </w:r>
      <w:proofErr w:type="spellEnd"/>
      <w:r w:rsidRPr="00294CCD">
        <w:t xml:space="preserve"> л ЛЬ</w:t>
      </w:r>
    </w:p>
    <w:p w:rsidR="001824A5" w:rsidRPr="00294CCD" w:rsidRDefault="001824A5" w:rsidP="00C74407">
      <w:pPr>
        <w:pStyle w:val="a3"/>
        <w:ind w:left="-1134" w:right="-284" w:firstLine="283"/>
        <w:jc w:val="both"/>
      </w:pPr>
      <w:r w:rsidRPr="00294CCD">
        <w:t xml:space="preserve">ЛЯ ре ЛЮ ЛИ </w:t>
      </w:r>
      <w:proofErr w:type="spellStart"/>
      <w:r w:rsidRPr="00294CCD">
        <w:t>ра</w:t>
      </w:r>
      <w:proofErr w:type="spellEnd"/>
      <w:r w:rsidRPr="00294CCD">
        <w:t xml:space="preserve"> </w:t>
      </w:r>
      <w:proofErr w:type="spellStart"/>
      <w:r w:rsidRPr="00294CCD">
        <w:t>ло</w:t>
      </w:r>
      <w:proofErr w:type="spellEnd"/>
      <w:r w:rsidRPr="00294CCD">
        <w:t xml:space="preserve"> ЛЁ</w:t>
      </w:r>
    </w:p>
    <w:p w:rsidR="001824A5" w:rsidRPr="00294CCD" w:rsidRDefault="00FB7990" w:rsidP="00C74407">
      <w:pPr>
        <w:pStyle w:val="a3"/>
        <w:ind w:left="-1134" w:right="-284" w:firstLine="283"/>
        <w:jc w:val="both"/>
      </w:pPr>
      <w:r w:rsidRPr="00294CCD">
        <w:t>ЛИСТ, КЛЕН, ЛАПА, РОБОТ, МОЛЬ, СОЛЬ</w:t>
      </w:r>
    </w:p>
    <w:p w:rsidR="00FB7990" w:rsidRPr="00294CCD" w:rsidRDefault="00FB7990" w:rsidP="00C74407">
      <w:pPr>
        <w:pStyle w:val="a3"/>
        <w:ind w:left="-1134" w:right="-284" w:firstLine="283"/>
        <w:jc w:val="both"/>
        <w:rPr>
          <w:b/>
        </w:rPr>
      </w:pPr>
      <w:r w:rsidRPr="00294CCD">
        <w:rPr>
          <w:b/>
        </w:rPr>
        <w:t>Автоматизация в слогах. Упражнение «Балалайки»</w:t>
      </w:r>
    </w:p>
    <w:p w:rsidR="009F77C9" w:rsidRPr="00294CCD" w:rsidRDefault="00FB7990" w:rsidP="00294CCD">
      <w:pPr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>Л</w:t>
      </w:r>
      <w:r w:rsidR="001824A5" w:rsidRPr="00294CCD">
        <w:rPr>
          <w:rFonts w:ascii="Times New Roman" w:hAnsi="Times New Roman" w:cs="Times New Roman"/>
          <w:sz w:val="24"/>
          <w:szCs w:val="24"/>
        </w:rPr>
        <w:t xml:space="preserve">юба по лесу идет, </w:t>
      </w:r>
      <w:r w:rsidR="001824A5" w:rsidRPr="00294CCD">
        <w:rPr>
          <w:rFonts w:ascii="Times New Roman" w:hAnsi="Times New Roman" w:cs="Times New Roman"/>
          <w:sz w:val="24"/>
          <w:szCs w:val="24"/>
        </w:rPr>
        <w:br/>
        <w:t>Люба песенки поет.</w:t>
      </w:r>
    </w:p>
    <w:p w:rsidR="005F2611" w:rsidRPr="00294CCD" w:rsidRDefault="009F77C9" w:rsidP="00C7440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 xml:space="preserve">(1 команда </w:t>
      </w:r>
      <w:r w:rsidR="005F2611" w:rsidRPr="00294CCD">
        <w:rPr>
          <w:rFonts w:ascii="Times New Roman" w:hAnsi="Times New Roman" w:cs="Times New Roman"/>
          <w:sz w:val="24"/>
          <w:szCs w:val="24"/>
        </w:rPr>
        <w:t>выберите на какой балалайке будет играть Люба</w:t>
      </w:r>
      <w:r w:rsidRPr="00294CCD">
        <w:rPr>
          <w:rFonts w:ascii="Times New Roman" w:hAnsi="Times New Roman" w:cs="Times New Roman"/>
          <w:sz w:val="24"/>
          <w:szCs w:val="24"/>
        </w:rPr>
        <w:t xml:space="preserve"> и повторите ее песенку</w:t>
      </w:r>
      <w:r w:rsidR="00FB7990" w:rsidRPr="00294CCD">
        <w:rPr>
          <w:rFonts w:ascii="Times New Roman" w:hAnsi="Times New Roman" w:cs="Times New Roman"/>
          <w:sz w:val="24"/>
          <w:szCs w:val="24"/>
        </w:rPr>
        <w:t>)</w:t>
      </w:r>
    </w:p>
    <w:p w:rsidR="009F77C9" w:rsidRPr="00294CCD" w:rsidRDefault="001824A5" w:rsidP="00294CCD">
      <w:pPr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CCD">
        <w:rPr>
          <w:rFonts w:ascii="Times New Roman" w:hAnsi="Times New Roman" w:cs="Times New Roman"/>
          <w:sz w:val="24"/>
          <w:szCs w:val="24"/>
        </w:rPr>
        <w:t>Ля-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лю</w:t>
      </w:r>
      <w:proofErr w:type="spellEnd"/>
      <w:proofErr w:type="gramEnd"/>
      <w:r w:rsidRPr="00294CCD">
        <w:rPr>
          <w:rFonts w:ascii="Times New Roman" w:hAnsi="Times New Roman" w:cs="Times New Roman"/>
          <w:sz w:val="24"/>
          <w:szCs w:val="24"/>
        </w:rPr>
        <w:t>-ля, ля-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 xml:space="preserve">-ля – </w:t>
      </w:r>
      <w:r w:rsidRPr="00294CCD">
        <w:rPr>
          <w:rFonts w:ascii="Times New Roman" w:hAnsi="Times New Roman" w:cs="Times New Roman"/>
          <w:sz w:val="24"/>
          <w:szCs w:val="24"/>
        </w:rPr>
        <w:br/>
        <w:t>Повтори-ка, как поет.</w:t>
      </w:r>
    </w:p>
    <w:p w:rsidR="005F2611" w:rsidRPr="00294CCD" w:rsidRDefault="001824A5" w:rsidP="00C7440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>(</w:t>
      </w:r>
      <w:r w:rsidR="009F77C9" w:rsidRPr="00294CCD">
        <w:rPr>
          <w:rFonts w:ascii="Times New Roman" w:hAnsi="Times New Roman" w:cs="Times New Roman"/>
          <w:sz w:val="24"/>
          <w:szCs w:val="24"/>
        </w:rPr>
        <w:t>2</w:t>
      </w:r>
      <w:r w:rsidR="009F77C9" w:rsidRPr="00294CCD">
        <w:rPr>
          <w:rFonts w:ascii="Times New Roman" w:hAnsi="Times New Roman" w:cs="Times New Roman"/>
          <w:sz w:val="24"/>
          <w:szCs w:val="24"/>
        </w:rPr>
        <w:t xml:space="preserve"> команда выберите на какой балалайке будет играть Люба</w:t>
      </w:r>
      <w:r w:rsidR="009F77C9" w:rsidRPr="00294CCD">
        <w:rPr>
          <w:rFonts w:ascii="Times New Roman" w:hAnsi="Times New Roman" w:cs="Times New Roman"/>
          <w:sz w:val="24"/>
          <w:szCs w:val="24"/>
        </w:rPr>
        <w:t xml:space="preserve"> и повторите ее песенку</w:t>
      </w:r>
      <w:r w:rsidRPr="00294CCD">
        <w:rPr>
          <w:rFonts w:ascii="Times New Roman" w:hAnsi="Times New Roman" w:cs="Times New Roman"/>
          <w:sz w:val="24"/>
          <w:szCs w:val="24"/>
        </w:rPr>
        <w:t>)</w:t>
      </w:r>
    </w:p>
    <w:p w:rsidR="009F77C9" w:rsidRPr="00294CCD" w:rsidRDefault="001824A5" w:rsidP="00294CCD">
      <w:pPr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4CC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лю</w:t>
      </w:r>
      <w:proofErr w:type="spellEnd"/>
      <w:proofErr w:type="gramEnd"/>
      <w:r w:rsidRPr="00294CCD">
        <w:rPr>
          <w:rFonts w:ascii="Times New Roman" w:hAnsi="Times New Roman" w:cs="Times New Roman"/>
          <w:sz w:val="24"/>
          <w:szCs w:val="24"/>
        </w:rPr>
        <w:t xml:space="preserve">-ли, 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 xml:space="preserve">-ли – </w:t>
      </w:r>
      <w:r w:rsidRPr="00294CCD">
        <w:rPr>
          <w:rFonts w:ascii="Times New Roman" w:hAnsi="Times New Roman" w:cs="Times New Roman"/>
          <w:sz w:val="24"/>
          <w:szCs w:val="24"/>
        </w:rPr>
        <w:br/>
        <w:t>Повтори-ка, как поет.</w:t>
      </w:r>
    </w:p>
    <w:p w:rsidR="009F77C9" w:rsidRPr="00294CCD" w:rsidRDefault="001824A5" w:rsidP="00C7440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 xml:space="preserve"> </w:t>
      </w:r>
      <w:r w:rsidR="009F77C9" w:rsidRPr="00294CCD">
        <w:rPr>
          <w:rFonts w:ascii="Times New Roman" w:hAnsi="Times New Roman" w:cs="Times New Roman"/>
          <w:sz w:val="24"/>
          <w:szCs w:val="24"/>
        </w:rPr>
        <w:t>(1 команда выберите на какой балалайке будет играть Люба и повторите ее песенку)</w:t>
      </w:r>
    </w:p>
    <w:p w:rsidR="009F77C9" w:rsidRPr="00294CCD" w:rsidRDefault="001824A5" w:rsidP="00294CCD">
      <w:pPr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Пля-плё-плю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CCD">
        <w:rPr>
          <w:rFonts w:ascii="Times New Roman" w:hAnsi="Times New Roman" w:cs="Times New Roman"/>
          <w:sz w:val="24"/>
          <w:szCs w:val="24"/>
        </w:rPr>
        <w:t>пля-плё-плю</w:t>
      </w:r>
      <w:proofErr w:type="spellEnd"/>
      <w:r w:rsidRPr="00294CCD">
        <w:rPr>
          <w:rFonts w:ascii="Times New Roman" w:hAnsi="Times New Roman" w:cs="Times New Roman"/>
          <w:sz w:val="24"/>
          <w:szCs w:val="24"/>
        </w:rPr>
        <w:t xml:space="preserve"> – </w:t>
      </w:r>
      <w:r w:rsidRPr="00294CCD">
        <w:rPr>
          <w:rFonts w:ascii="Times New Roman" w:hAnsi="Times New Roman" w:cs="Times New Roman"/>
          <w:sz w:val="24"/>
          <w:szCs w:val="24"/>
        </w:rPr>
        <w:br/>
        <w:t>Повтори-ка, как поет.</w:t>
      </w:r>
    </w:p>
    <w:p w:rsidR="009F77C9" w:rsidRPr="00294CCD" w:rsidRDefault="009F77C9" w:rsidP="00C7440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>(</w:t>
      </w:r>
      <w:r w:rsidRPr="00294CCD">
        <w:rPr>
          <w:rFonts w:ascii="Times New Roman" w:hAnsi="Times New Roman" w:cs="Times New Roman"/>
          <w:sz w:val="24"/>
          <w:szCs w:val="24"/>
        </w:rPr>
        <w:t>2</w:t>
      </w:r>
      <w:r w:rsidRPr="00294CCD">
        <w:rPr>
          <w:rFonts w:ascii="Times New Roman" w:hAnsi="Times New Roman" w:cs="Times New Roman"/>
          <w:sz w:val="24"/>
          <w:szCs w:val="24"/>
        </w:rPr>
        <w:t xml:space="preserve"> команда выберите на какой балалайке будет играть Люба и повторите ее песенку)</w:t>
      </w:r>
    </w:p>
    <w:p w:rsidR="005F2611" w:rsidRPr="00294CCD" w:rsidRDefault="005F2611" w:rsidP="00C74407">
      <w:pPr>
        <w:ind w:left="-1134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CD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слуха.</w:t>
      </w:r>
    </w:p>
    <w:p w:rsidR="005F2611" w:rsidRPr="00294CCD" w:rsidRDefault="005F2611" w:rsidP="00C7440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CCD">
        <w:rPr>
          <w:rFonts w:ascii="Times New Roman" w:hAnsi="Times New Roman" w:cs="Times New Roman"/>
          <w:sz w:val="24"/>
          <w:szCs w:val="24"/>
        </w:rPr>
        <w:t>Кого Люба встретила в лесу, вы узнаете из загадки.</w:t>
      </w:r>
    </w:p>
    <w:p w:rsidR="005F2611" w:rsidRPr="00294CCD" w:rsidRDefault="005F2611" w:rsidP="00294CCD">
      <w:pPr>
        <w:pStyle w:val="a5"/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94CCD">
        <w:rPr>
          <w:rStyle w:val="c5"/>
          <w:rFonts w:ascii="Times New Roman" w:hAnsi="Times New Roman" w:cs="Times New Roman"/>
          <w:sz w:val="24"/>
          <w:szCs w:val="24"/>
        </w:rPr>
        <w:t>Не зверь, не птица,</w:t>
      </w:r>
    </w:p>
    <w:p w:rsidR="005F2611" w:rsidRPr="00294CCD" w:rsidRDefault="005F2611" w:rsidP="00294CCD">
      <w:pPr>
        <w:pStyle w:val="a5"/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94CCD">
        <w:rPr>
          <w:rStyle w:val="c5"/>
          <w:rFonts w:ascii="Times New Roman" w:hAnsi="Times New Roman" w:cs="Times New Roman"/>
          <w:sz w:val="24"/>
          <w:szCs w:val="24"/>
        </w:rPr>
        <w:t>Всего боится.</w:t>
      </w:r>
    </w:p>
    <w:p w:rsidR="005F2611" w:rsidRPr="00294CCD" w:rsidRDefault="005F2611" w:rsidP="00294CCD">
      <w:pPr>
        <w:pStyle w:val="a5"/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94CCD">
        <w:rPr>
          <w:rStyle w:val="c5"/>
          <w:rFonts w:ascii="Times New Roman" w:hAnsi="Times New Roman" w:cs="Times New Roman"/>
          <w:sz w:val="24"/>
          <w:szCs w:val="24"/>
        </w:rPr>
        <w:t>Половит мух –</w:t>
      </w:r>
    </w:p>
    <w:p w:rsidR="00A94F79" w:rsidRPr="00294CCD" w:rsidRDefault="005F2611" w:rsidP="00294CCD">
      <w:pPr>
        <w:pStyle w:val="a5"/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94CCD">
        <w:rPr>
          <w:rStyle w:val="c5"/>
          <w:rFonts w:ascii="Times New Roman" w:hAnsi="Times New Roman" w:cs="Times New Roman"/>
          <w:sz w:val="24"/>
          <w:szCs w:val="24"/>
        </w:rPr>
        <w:t>И в воду плюх!        (Лягушка)</w:t>
      </w:r>
    </w:p>
    <w:p w:rsidR="005F2611" w:rsidRPr="00294CCD" w:rsidRDefault="00A94F79" w:rsidP="00C74407">
      <w:pPr>
        <w:pStyle w:val="c0"/>
        <w:ind w:left="-1134" w:right="-284" w:firstLine="283"/>
        <w:jc w:val="both"/>
        <w:rPr>
          <w:rStyle w:val="c5"/>
        </w:rPr>
      </w:pPr>
      <w:r w:rsidRPr="00294CCD">
        <w:rPr>
          <w:rStyle w:val="c5"/>
        </w:rPr>
        <w:t>П</w:t>
      </w:r>
      <w:r w:rsidR="005F2611" w:rsidRPr="00294CCD">
        <w:rPr>
          <w:rStyle w:val="c5"/>
        </w:rPr>
        <w:t>редоставляется картинка с   изображением лягушки.</w:t>
      </w:r>
    </w:p>
    <w:p w:rsidR="005F2611" w:rsidRPr="00294CCD" w:rsidRDefault="005F2611" w:rsidP="00C74407">
      <w:pPr>
        <w:pStyle w:val="c0"/>
        <w:ind w:left="-1134" w:right="-284" w:firstLine="283"/>
        <w:jc w:val="both"/>
        <w:rPr>
          <w:rStyle w:val="c5"/>
        </w:rPr>
      </w:pPr>
      <w:r w:rsidRPr="00294CCD">
        <w:rPr>
          <w:rStyle w:val="c5"/>
        </w:rPr>
        <w:lastRenderedPageBreak/>
        <w:t>Люба хочет научится говорить слово «Лягушка» правильно. Давайте ей поможем. Вы сейчас будете родителями или малышами? Если Люба правильно скажет слово «лягушка» вы скажете «да-да-да», если неправильно – «нет, нет, нет»</w:t>
      </w:r>
    </w:p>
    <w:p w:rsidR="005F2611" w:rsidRPr="00294CCD" w:rsidRDefault="005F2611" w:rsidP="00C74407">
      <w:pPr>
        <w:pStyle w:val="c0"/>
        <w:ind w:left="-1134" w:right="-284" w:firstLine="283"/>
        <w:jc w:val="both"/>
        <w:rPr>
          <w:rStyle w:val="c5"/>
        </w:rPr>
      </w:pPr>
      <w:r w:rsidRPr="00294CCD">
        <w:rPr>
          <w:rStyle w:val="c5"/>
        </w:rPr>
        <w:t xml:space="preserve">Варианты: </w:t>
      </w:r>
      <w:proofErr w:type="spellStart"/>
      <w:proofErr w:type="gramStart"/>
      <w:r w:rsidRPr="00294CCD">
        <w:rPr>
          <w:rStyle w:val="c5"/>
        </w:rPr>
        <w:t>иагушка</w:t>
      </w:r>
      <w:proofErr w:type="spellEnd"/>
      <w:r w:rsidRPr="00294CCD">
        <w:rPr>
          <w:rStyle w:val="c5"/>
        </w:rPr>
        <w:t xml:space="preserve">,  </w:t>
      </w:r>
      <w:proofErr w:type="spellStart"/>
      <w:r w:rsidRPr="00294CCD">
        <w:rPr>
          <w:rStyle w:val="c5"/>
        </w:rPr>
        <w:t>лагушка</w:t>
      </w:r>
      <w:proofErr w:type="spellEnd"/>
      <w:proofErr w:type="gramEnd"/>
      <w:r w:rsidRPr="00294CCD">
        <w:rPr>
          <w:rStyle w:val="c5"/>
        </w:rPr>
        <w:t xml:space="preserve">, лягушка, </w:t>
      </w:r>
      <w:proofErr w:type="spellStart"/>
      <w:r w:rsidRPr="00294CCD">
        <w:rPr>
          <w:rStyle w:val="c5"/>
        </w:rPr>
        <w:t>рагушка</w:t>
      </w:r>
      <w:proofErr w:type="spellEnd"/>
      <w:r w:rsidRPr="00294CCD">
        <w:rPr>
          <w:rStyle w:val="c5"/>
        </w:rPr>
        <w:t xml:space="preserve">, </w:t>
      </w:r>
      <w:proofErr w:type="spellStart"/>
      <w:r w:rsidRPr="00294CCD">
        <w:rPr>
          <w:rStyle w:val="c5"/>
        </w:rPr>
        <w:t>вагушка</w:t>
      </w:r>
      <w:proofErr w:type="spellEnd"/>
      <w:r w:rsidRPr="00294CCD">
        <w:rPr>
          <w:rStyle w:val="c5"/>
        </w:rPr>
        <w:t xml:space="preserve">, лягушка, </w:t>
      </w:r>
      <w:proofErr w:type="spellStart"/>
      <w:r w:rsidRPr="00294CCD">
        <w:rPr>
          <w:rStyle w:val="c5"/>
        </w:rPr>
        <w:t>рягушка</w:t>
      </w:r>
      <w:proofErr w:type="spellEnd"/>
      <w:r w:rsidRPr="00294CCD">
        <w:rPr>
          <w:rStyle w:val="c5"/>
        </w:rPr>
        <w:t xml:space="preserve">, </w:t>
      </w:r>
      <w:proofErr w:type="spellStart"/>
      <w:r w:rsidRPr="00294CCD">
        <w:rPr>
          <w:rStyle w:val="c5"/>
        </w:rPr>
        <w:t>угушка</w:t>
      </w:r>
      <w:proofErr w:type="spellEnd"/>
      <w:r w:rsidRPr="00294CCD">
        <w:rPr>
          <w:rStyle w:val="c5"/>
        </w:rPr>
        <w:t>, лягушка.</w:t>
      </w:r>
    </w:p>
    <w:p w:rsidR="00CD635E" w:rsidRPr="00294CCD" w:rsidRDefault="009F77C9" w:rsidP="00C74407">
      <w:pPr>
        <w:pStyle w:val="c0"/>
        <w:ind w:left="-1134" w:right="-284" w:firstLine="283"/>
        <w:jc w:val="both"/>
        <w:rPr>
          <w:rStyle w:val="c5"/>
          <w:b/>
        </w:rPr>
      </w:pPr>
      <w:r w:rsidRPr="00294CCD">
        <w:rPr>
          <w:rStyle w:val="c5"/>
          <w:b/>
        </w:rPr>
        <w:t>О</w:t>
      </w:r>
      <w:r w:rsidR="00CD635E" w:rsidRPr="00294CCD">
        <w:rPr>
          <w:rStyle w:val="c5"/>
          <w:b/>
        </w:rPr>
        <w:t>пределение места звука в слове.</w:t>
      </w:r>
    </w:p>
    <w:p w:rsidR="005F2611" w:rsidRPr="00294CCD" w:rsidRDefault="00CD635E" w:rsidP="00C74407">
      <w:pPr>
        <w:pStyle w:val="c0"/>
        <w:ind w:left="-1134" w:right="-284" w:firstLine="283"/>
        <w:jc w:val="both"/>
      </w:pPr>
      <w:r w:rsidRPr="00294CCD">
        <w:t xml:space="preserve">- Лягушка Любе показывает картинки. Но картинки необычные, а разрезанные на половинки. Сейчас игрокам каждой команды я дам половинки и по сигналу половинки </w:t>
      </w:r>
      <w:proofErr w:type="gramStart"/>
      <w:r w:rsidRPr="00294CCD">
        <w:t>должны  найтись</w:t>
      </w:r>
      <w:proofErr w:type="gramEnd"/>
      <w:r w:rsidRPr="00294CCD">
        <w:t xml:space="preserve"> и собраться в целую картинку.</w:t>
      </w:r>
    </w:p>
    <w:p w:rsidR="00CD635E" w:rsidRPr="00294CCD" w:rsidRDefault="00CD635E" w:rsidP="00C74407">
      <w:pPr>
        <w:pStyle w:val="c0"/>
        <w:ind w:left="-1134" w:right="-284" w:firstLine="283"/>
        <w:jc w:val="both"/>
      </w:pPr>
      <w:r w:rsidRPr="00294CCD">
        <w:t>Половинки собираются, затем определяют место звука в слове.</w:t>
      </w:r>
    </w:p>
    <w:p w:rsidR="00CD635E" w:rsidRPr="00294CCD" w:rsidRDefault="00CD635E" w:rsidP="00C74407">
      <w:pPr>
        <w:pStyle w:val="c0"/>
        <w:ind w:left="-1134" w:right="-284" w:firstLine="283"/>
        <w:jc w:val="both"/>
        <w:rPr>
          <w:b/>
        </w:rPr>
      </w:pPr>
      <w:r w:rsidRPr="00294CCD">
        <w:rPr>
          <w:b/>
        </w:rPr>
        <w:t xml:space="preserve">Проговаривание </w:t>
      </w:r>
      <w:proofErr w:type="spellStart"/>
      <w:r w:rsidRPr="00294CCD">
        <w:rPr>
          <w:b/>
        </w:rPr>
        <w:t>чистоговорок</w:t>
      </w:r>
      <w:proofErr w:type="spellEnd"/>
      <w:r w:rsidRPr="00294CCD">
        <w:rPr>
          <w:b/>
        </w:rPr>
        <w:t>.</w:t>
      </w:r>
    </w:p>
    <w:p w:rsidR="00CD635E" w:rsidRPr="00294CCD" w:rsidRDefault="00CD635E" w:rsidP="00C74407">
      <w:pPr>
        <w:pStyle w:val="c0"/>
        <w:ind w:left="-1134" w:right="-284" w:firstLine="283"/>
        <w:jc w:val="both"/>
      </w:pPr>
      <w:r w:rsidRPr="00294CCD">
        <w:t>Пошла Люба домой</w:t>
      </w:r>
      <w:r w:rsidR="009F77C9" w:rsidRPr="00294CCD">
        <w:t>, и</w:t>
      </w:r>
      <w:r w:rsidRPr="00294CCD">
        <w:t>дет и приговаривает:</w:t>
      </w:r>
    </w:p>
    <w:p w:rsidR="00CD635E" w:rsidRPr="00294CCD" w:rsidRDefault="00CD635E" w:rsidP="00C74407">
      <w:pPr>
        <w:pStyle w:val="c0"/>
        <w:ind w:left="-1134" w:right="-284" w:firstLine="283"/>
        <w:jc w:val="both"/>
      </w:pPr>
      <w:proofErr w:type="spellStart"/>
      <w:r w:rsidRPr="00294CCD">
        <w:t>Лю-лю-лю</w:t>
      </w:r>
      <w:proofErr w:type="spellEnd"/>
      <w:r w:rsidRPr="00294CCD">
        <w:t xml:space="preserve"> – очень мамочку … (как будем проговаривать </w:t>
      </w:r>
      <w:proofErr w:type="spellStart"/>
      <w:r w:rsidRPr="00294CCD">
        <w:t>чистоговорку</w:t>
      </w:r>
      <w:proofErr w:type="spellEnd"/>
      <w:r w:rsidRPr="00294CCD">
        <w:t>- стучать в ладошку или шагать)</w:t>
      </w:r>
    </w:p>
    <w:p w:rsidR="00CD635E" w:rsidRPr="00294CCD" w:rsidRDefault="00CD635E" w:rsidP="00C74407">
      <w:pPr>
        <w:pStyle w:val="c0"/>
        <w:ind w:left="-1134" w:right="-284" w:firstLine="283"/>
        <w:jc w:val="both"/>
      </w:pPr>
      <w:r w:rsidRPr="00294CCD">
        <w:t>Оль-</w:t>
      </w:r>
      <w:proofErr w:type="spellStart"/>
      <w:r w:rsidRPr="00294CCD">
        <w:t>оль</w:t>
      </w:r>
      <w:proofErr w:type="spellEnd"/>
      <w:r w:rsidRPr="00294CCD">
        <w:t>-</w:t>
      </w:r>
      <w:proofErr w:type="spellStart"/>
      <w:r w:rsidRPr="00294CCD">
        <w:t>оль</w:t>
      </w:r>
      <w:proofErr w:type="spellEnd"/>
      <w:r w:rsidRPr="00294CCD">
        <w:t>- мы купили…</w:t>
      </w:r>
    </w:p>
    <w:p w:rsidR="00CD635E" w:rsidRPr="00294CCD" w:rsidRDefault="00CD635E" w:rsidP="00C74407">
      <w:pPr>
        <w:pStyle w:val="c0"/>
        <w:ind w:left="-1134" w:right="-284" w:firstLine="283"/>
        <w:jc w:val="both"/>
      </w:pPr>
      <w:r w:rsidRPr="00294CCD">
        <w:t>Лень-лень –лень вот идет большой…</w:t>
      </w:r>
    </w:p>
    <w:p w:rsidR="009F77C9" w:rsidRPr="00294CCD" w:rsidRDefault="00CD635E" w:rsidP="00C74407">
      <w:pPr>
        <w:pStyle w:val="c0"/>
        <w:ind w:left="-1134" w:right="-284" w:firstLine="283"/>
        <w:jc w:val="both"/>
      </w:pPr>
      <w:r w:rsidRPr="00294CCD">
        <w:t>Лек-лек-лек – в поле вырос…</w:t>
      </w:r>
      <w:r w:rsidR="00A94F79" w:rsidRPr="00294CCD">
        <w:t xml:space="preserve">      </w:t>
      </w:r>
    </w:p>
    <w:p w:rsidR="001824A5" w:rsidRPr="00294CCD" w:rsidRDefault="00294CCD" w:rsidP="00294CCD">
      <w:pPr>
        <w:pStyle w:val="c0"/>
        <w:ind w:left="-1134" w:right="-284" w:firstLine="283"/>
        <w:jc w:val="center"/>
      </w:pPr>
      <w:r w:rsidRPr="00294CCD">
        <w:t xml:space="preserve">                                                    </w:t>
      </w:r>
      <w:r w:rsidR="001824A5" w:rsidRPr="00294CCD">
        <w:t xml:space="preserve">Мы по лесу </w:t>
      </w:r>
      <w:proofErr w:type="gramStart"/>
      <w:r w:rsidR="001824A5" w:rsidRPr="00294CCD">
        <w:t>походили,</w:t>
      </w:r>
      <w:r w:rsidR="001824A5" w:rsidRPr="00294CCD">
        <w:br/>
      </w:r>
      <w:r w:rsidR="00A94F79" w:rsidRPr="00294CCD">
        <w:t xml:space="preserve">   </w:t>
      </w:r>
      <w:proofErr w:type="gramEnd"/>
      <w:r w:rsidR="00A94F79" w:rsidRPr="00294CCD">
        <w:t xml:space="preserve">                                                      </w:t>
      </w:r>
      <w:r w:rsidR="001824A5" w:rsidRPr="00294CCD">
        <w:t>Любу нашу проводили,</w:t>
      </w:r>
      <w:r w:rsidR="001824A5" w:rsidRPr="00294CCD">
        <w:br/>
      </w:r>
      <w:r w:rsidR="00A94F79" w:rsidRPr="00294CCD">
        <w:t xml:space="preserve">                                                         </w:t>
      </w:r>
      <w:r w:rsidR="001824A5" w:rsidRPr="00294CCD">
        <w:t xml:space="preserve">Много ей мы помогали, </w:t>
      </w:r>
      <w:r w:rsidR="001824A5" w:rsidRPr="00294CCD">
        <w:br/>
      </w:r>
      <w:r w:rsidR="00A94F79" w:rsidRPr="00294CCD">
        <w:t xml:space="preserve">                                                         </w:t>
      </w:r>
      <w:r w:rsidR="001824A5" w:rsidRPr="00294CCD">
        <w:t>В игры с нею поиграли.</w:t>
      </w:r>
      <w:r w:rsidR="001824A5" w:rsidRPr="00294CCD">
        <w:br/>
      </w:r>
      <w:r w:rsidR="00A94F79" w:rsidRPr="00294CCD">
        <w:t xml:space="preserve">                                                         </w:t>
      </w:r>
      <w:r w:rsidR="001824A5" w:rsidRPr="00294CCD">
        <w:t>Вот и сказочке конец.</w:t>
      </w:r>
      <w:r w:rsidR="001824A5" w:rsidRPr="00294CCD">
        <w:br/>
      </w:r>
      <w:r w:rsidR="00A94F79" w:rsidRPr="00294CCD">
        <w:t xml:space="preserve">                                                        </w:t>
      </w:r>
      <w:r w:rsidR="001824A5" w:rsidRPr="00294CCD">
        <w:t>Ты, дружочек, молодец!</w:t>
      </w:r>
    </w:p>
    <w:p w:rsidR="00FF28F4" w:rsidRPr="00294CCD" w:rsidRDefault="00FF28F4" w:rsidP="00C74407">
      <w:pPr>
        <w:pStyle w:val="c0"/>
        <w:numPr>
          <w:ilvl w:val="0"/>
          <w:numId w:val="2"/>
        </w:numPr>
        <w:ind w:left="-1134" w:right="-284" w:firstLine="283"/>
        <w:jc w:val="both"/>
        <w:rPr>
          <w:b/>
          <w:u w:val="single"/>
        </w:rPr>
      </w:pPr>
      <w:r w:rsidRPr="00294CCD">
        <w:rPr>
          <w:b/>
          <w:u w:val="single"/>
        </w:rPr>
        <w:t>Рефлексия</w:t>
      </w:r>
    </w:p>
    <w:p w:rsidR="00FF28F4" w:rsidRPr="00294CCD" w:rsidRDefault="00FF28F4" w:rsidP="00C74407">
      <w:pPr>
        <w:pStyle w:val="c0"/>
        <w:ind w:left="-1134" w:right="-284" w:firstLine="283"/>
        <w:jc w:val="both"/>
      </w:pPr>
      <w:r w:rsidRPr="00294CCD">
        <w:t>В заключение педагогической гостиной логопед предлагает родителям проанализировать результаты совместной работы, дать им оценку и внести свои предложения.</w:t>
      </w:r>
    </w:p>
    <w:p w:rsidR="00C74407" w:rsidRPr="00294CCD" w:rsidRDefault="00C74407" w:rsidP="00C74407">
      <w:pPr>
        <w:pStyle w:val="c0"/>
        <w:ind w:left="-1134" w:right="-284" w:firstLine="283"/>
        <w:jc w:val="both"/>
        <w:rPr>
          <w:b/>
        </w:rPr>
      </w:pPr>
      <w:r w:rsidRPr="00294CCD">
        <w:rPr>
          <w:b/>
        </w:rPr>
        <w:t>«Пирамида знаний»</w:t>
      </w:r>
    </w:p>
    <w:p w:rsidR="00C74407" w:rsidRPr="00294CCD" w:rsidRDefault="00C74407" w:rsidP="00C74407">
      <w:pPr>
        <w:pStyle w:val="c0"/>
        <w:ind w:left="-1134" w:right="-284" w:firstLine="283"/>
        <w:jc w:val="both"/>
      </w:pPr>
      <w:r w:rsidRPr="00294CCD">
        <w:t>Родители строят пирамиду своих знаний, приобретенных или расширенных на собрании. Можно построить пирамиду положительных эмоций, интересных фактов, полезных сведений, оригинальных заданий и т. д.</w:t>
      </w:r>
      <w:r w:rsidRPr="00294CCD">
        <w:t xml:space="preserve"> </w:t>
      </w:r>
      <w:proofErr w:type="gramStart"/>
      <w:r w:rsidRPr="00294CCD">
        <w:t>( если</w:t>
      </w:r>
      <w:proofErr w:type="gramEnd"/>
      <w:r w:rsidRPr="00294CCD">
        <w:t xml:space="preserve"> родители затрудняются, логопед задает наводящие вопросы: «Ч</w:t>
      </w:r>
      <w:r w:rsidRPr="00294CCD">
        <w:t>то нового вы сегодня узнали? Что привлекло ваше внимание на собрании? Какое выступление вы считает наиболее конструктивным и почему? Что было трудн</w:t>
      </w:r>
      <w:r w:rsidRPr="00294CCD">
        <w:t>ым? Что мешало работе и почему?»)</w:t>
      </w:r>
    </w:p>
    <w:p w:rsidR="00294CCD" w:rsidRDefault="00294CCD" w:rsidP="00C74407">
      <w:pPr>
        <w:pStyle w:val="c0"/>
        <w:ind w:left="-1134" w:right="-284" w:firstLine="283"/>
        <w:jc w:val="both"/>
        <w:rPr>
          <w:noProof/>
        </w:rPr>
      </w:pPr>
    </w:p>
    <w:p w:rsidR="00294CCD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52E854C" wp14:editId="44BCA4C7">
            <wp:extent cx="1657350" cy="990600"/>
            <wp:effectExtent l="0" t="0" r="0" b="0"/>
            <wp:docPr id="9" name="Рисунок 9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CBB72" wp14:editId="1FFFDD35">
                <wp:simplePos x="0" y="0"/>
                <wp:positionH relativeFrom="column">
                  <wp:posOffset>3238500</wp:posOffset>
                </wp:positionH>
                <wp:positionV relativeFrom="paragraph">
                  <wp:posOffset>-241300</wp:posOffset>
                </wp:positionV>
                <wp:extent cx="1866900" cy="1781175"/>
                <wp:effectExtent l="0" t="0" r="19050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03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255pt;margin-top:-19pt;width:147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D5F719" wp14:editId="6C754070">
                <wp:simplePos x="0" y="0"/>
                <wp:positionH relativeFrom="column">
                  <wp:posOffset>1276350</wp:posOffset>
                </wp:positionH>
                <wp:positionV relativeFrom="paragraph">
                  <wp:posOffset>-241935</wp:posOffset>
                </wp:positionV>
                <wp:extent cx="1866900" cy="1781175"/>
                <wp:effectExtent l="0" t="0" r="19050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5D94" id="Блок-схема: узел 4" o:spid="_x0000_s1026" type="#_x0000_t120" style="position:absolute;margin-left:100.5pt;margin-top:-19.05pt;width:147pt;height:1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" fillcolor="window" strokecolor="windowText" strokeweight="1pt">
                <v:stroke joinstyle="miter"/>
              </v:shape>
            </w:pict>
          </mc:Fallback>
        </mc:AlternateContent>
      </w:r>
      <w:r w:rsidR="00294CC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5F807" wp14:editId="567921BF">
                <wp:simplePos x="0" y="0"/>
                <wp:positionH relativeFrom="column">
                  <wp:posOffset>-641985</wp:posOffset>
                </wp:positionH>
                <wp:positionV relativeFrom="paragraph">
                  <wp:posOffset>-272415</wp:posOffset>
                </wp:positionV>
                <wp:extent cx="1866900" cy="1781175"/>
                <wp:effectExtent l="0" t="0" r="19050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07AC" id="Блок-схема: узел 2" o:spid="_x0000_s1026" type="#_x0000_t120" style="position:absolute;margin-left:-50.55pt;margin-top:-21.45pt;width:147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FDA38A2">
            <wp:extent cx="1657985" cy="993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D1FF354">
            <wp:extent cx="1657985" cy="993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294CCD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290B98" wp14:editId="70AECF43">
                <wp:simplePos x="0" y="0"/>
                <wp:positionH relativeFrom="column">
                  <wp:posOffset>-661035</wp:posOffset>
                </wp:positionH>
                <wp:positionV relativeFrom="paragraph">
                  <wp:posOffset>365760</wp:posOffset>
                </wp:positionV>
                <wp:extent cx="1866900" cy="1781175"/>
                <wp:effectExtent l="0" t="0" r="19050" b="2857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1110" id="Блок-схема: узел 29" o:spid="_x0000_s1026" type="#_x0000_t120" style="position:absolute;margin-left:-52.05pt;margin-top:28.8pt;width:147pt;height:14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" fillcolor="window" strokecolor="windowText" strokeweight="1pt">
                <v:stroke joinstyle="miter"/>
              </v:shape>
            </w:pict>
          </mc:Fallback>
        </mc:AlternateContent>
      </w:r>
    </w:p>
    <w:p w:rsidR="009F77C9" w:rsidRDefault="006826DE" w:rsidP="00C74407">
      <w:pPr>
        <w:pStyle w:val="c0"/>
        <w:ind w:left="-1134" w:right="-284" w:firstLine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3742C5" wp14:editId="3E093212">
                <wp:simplePos x="0" y="0"/>
                <wp:positionH relativeFrom="column">
                  <wp:posOffset>3549015</wp:posOffset>
                </wp:positionH>
                <wp:positionV relativeFrom="paragraph">
                  <wp:posOffset>69850</wp:posOffset>
                </wp:positionV>
                <wp:extent cx="1866900" cy="1781175"/>
                <wp:effectExtent l="0" t="0" r="19050" b="28575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26DE" w:rsidRDefault="006826DE" w:rsidP="006826D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42C5" id="Блок-схема: узел 32" o:spid="_x0000_s1026" type="#_x0000_t120" style="position:absolute;left:0;text-align:left;margin-left:279.45pt;margin-top:5.5pt;width:147pt;height:14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" fillcolor="window" strokecolor="windowText" strokeweight="1pt">
                <v:stroke joinstyle="miter"/>
                <v:textbox>
                  <w:txbxContent>
                    <w:p w:rsidR="006826DE" w:rsidRDefault="006826DE" w:rsidP="006826D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85D463" wp14:editId="7231B407">
                <wp:simplePos x="0" y="0"/>
                <wp:positionH relativeFrom="column">
                  <wp:posOffset>1253490</wp:posOffset>
                </wp:positionH>
                <wp:positionV relativeFrom="paragraph">
                  <wp:posOffset>12700</wp:posOffset>
                </wp:positionV>
                <wp:extent cx="1866900" cy="1781175"/>
                <wp:effectExtent l="0" t="0" r="19050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6F59" id="Блок-схема: узел 31" o:spid="_x0000_s1026" type="#_x0000_t120" style="position:absolute;margin-left:98.7pt;margin-top:1pt;width:147pt;height:14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" fillcolor="window" strokecolor="windowText" strokeweight="1pt">
                <v:stroke joinstyle="miter"/>
              </v:shape>
            </w:pict>
          </mc:Fallback>
        </mc:AlternateContent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drawing>
          <wp:inline distT="0" distB="0" distL="0" distR="0" wp14:anchorId="21843EA7" wp14:editId="69645AAB">
            <wp:extent cx="1657350" cy="990600"/>
            <wp:effectExtent l="0" t="0" r="0" b="0"/>
            <wp:docPr id="25" name="Рисунок 25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9F72F55" wp14:editId="2ADFA839">
            <wp:extent cx="1657350" cy="990600"/>
            <wp:effectExtent l="0" t="0" r="0" b="0"/>
            <wp:docPr id="26" name="Рисунок 26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1454C1A" wp14:editId="3A856088">
            <wp:extent cx="1657350" cy="990600"/>
            <wp:effectExtent l="0" t="0" r="0" b="0"/>
            <wp:docPr id="28" name="Рисунок 28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0D5827" wp14:editId="63FBBB3D">
                <wp:simplePos x="0" y="0"/>
                <wp:positionH relativeFrom="column">
                  <wp:posOffset>-638175</wp:posOffset>
                </wp:positionH>
                <wp:positionV relativeFrom="paragraph">
                  <wp:posOffset>440055</wp:posOffset>
                </wp:positionV>
                <wp:extent cx="1866900" cy="1781175"/>
                <wp:effectExtent l="0" t="0" r="19050" b="28575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48A9" id="Блок-схема: узел 34" o:spid="_x0000_s1026" type="#_x0000_t120" style="position:absolute;margin-left:-50.25pt;margin-top:34.65pt;width:147pt;height:14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AC9EDA" wp14:editId="5556C891">
                <wp:simplePos x="0" y="0"/>
                <wp:positionH relativeFrom="margin">
                  <wp:posOffset>3302000</wp:posOffset>
                </wp:positionH>
                <wp:positionV relativeFrom="paragraph">
                  <wp:posOffset>131445</wp:posOffset>
                </wp:positionV>
                <wp:extent cx="1866900" cy="1781175"/>
                <wp:effectExtent l="0" t="0" r="19050" b="28575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0690" id="Блок-схема: узел 35" o:spid="_x0000_s1026" type="#_x0000_t120" style="position:absolute;margin-left:260pt;margin-top:10.35pt;width:147pt;height:14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87FE56" wp14:editId="1134F526">
                <wp:simplePos x="0" y="0"/>
                <wp:positionH relativeFrom="column">
                  <wp:posOffset>1285875</wp:posOffset>
                </wp:positionH>
                <wp:positionV relativeFrom="paragraph">
                  <wp:posOffset>88900</wp:posOffset>
                </wp:positionV>
                <wp:extent cx="1866900" cy="1781175"/>
                <wp:effectExtent l="0" t="0" r="19050" b="28575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F9CA" id="Блок-схема: узел 38" o:spid="_x0000_s1026" type="#_x0000_t120" style="position:absolute;margin-left:101.25pt;margin-top:7pt;width:147pt;height:14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" fillcolor="window" strokecolor="windowText" strokeweight="1pt">
                <v:stroke joinstyle="miter"/>
              </v:shape>
            </w:pict>
          </mc:Fallback>
        </mc:AlternateContent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drawing>
          <wp:inline distT="0" distB="0" distL="0" distR="0" wp14:anchorId="29C3F727" wp14:editId="5DED5315">
            <wp:extent cx="1657350" cy="990600"/>
            <wp:effectExtent l="0" t="0" r="0" b="0"/>
            <wp:docPr id="41" name="Рисунок 41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A9BDB91" wp14:editId="684306D1">
            <wp:extent cx="1657350" cy="990600"/>
            <wp:effectExtent l="0" t="0" r="0" b="0"/>
            <wp:docPr id="40" name="Рисунок 40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FCDEEF6" wp14:editId="3A551AA0">
            <wp:extent cx="1657350" cy="990600"/>
            <wp:effectExtent l="0" t="0" r="0" b="0"/>
            <wp:docPr id="39" name="Рисунок 39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E87D348" wp14:editId="0BC134E5">
                <wp:simplePos x="0" y="0"/>
                <wp:positionH relativeFrom="column">
                  <wp:posOffset>-685800</wp:posOffset>
                </wp:positionH>
                <wp:positionV relativeFrom="paragraph">
                  <wp:posOffset>368935</wp:posOffset>
                </wp:positionV>
                <wp:extent cx="1866900" cy="1781175"/>
                <wp:effectExtent l="0" t="0" r="19050" b="28575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CAB5" id="Блок-схема: узел 36" o:spid="_x0000_s1026" type="#_x0000_t120" style="position:absolute;margin-left:-54pt;margin-top:29.05pt;width:147pt;height:14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w:t xml:space="preserve">                                                       </w:t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134341" wp14:editId="2707F25A">
                <wp:simplePos x="0" y="0"/>
                <wp:positionH relativeFrom="margin">
                  <wp:posOffset>3301365</wp:posOffset>
                </wp:positionH>
                <wp:positionV relativeFrom="paragraph">
                  <wp:posOffset>64135</wp:posOffset>
                </wp:positionV>
                <wp:extent cx="1866900" cy="1781175"/>
                <wp:effectExtent l="0" t="0" r="19050" b="28575"/>
                <wp:wrapNone/>
                <wp:docPr id="46" name="Блок-схема: узе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3D10" id="Блок-схема: узел 46" o:spid="_x0000_s1026" type="#_x0000_t120" style="position:absolute;margin-left:259.95pt;margin-top:5.05pt;width:147pt;height:14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1A487C" wp14:editId="2E5BC259">
                <wp:simplePos x="0" y="0"/>
                <wp:positionH relativeFrom="column">
                  <wp:posOffset>1285875</wp:posOffset>
                </wp:positionH>
                <wp:positionV relativeFrom="paragraph">
                  <wp:posOffset>102235</wp:posOffset>
                </wp:positionV>
                <wp:extent cx="1866900" cy="1781175"/>
                <wp:effectExtent l="0" t="0" r="19050" b="28575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58D9" id="Блок-схема: узел 37" o:spid="_x0000_s1026" type="#_x0000_t120" style="position:absolute;margin-left:101.25pt;margin-top:8.05pt;width:147pt;height:14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" fillcolor="window" strokecolor="windowText" strokeweight="1pt">
                <v:stroke joinstyle="miter"/>
              </v:shape>
            </w:pict>
          </mc:Fallback>
        </mc:AlternateContent>
      </w: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drawing>
          <wp:inline distT="0" distB="0" distL="0" distR="0" wp14:anchorId="113B8935" wp14:editId="340B6490">
            <wp:extent cx="1657350" cy="990600"/>
            <wp:effectExtent l="0" t="0" r="0" b="0"/>
            <wp:docPr id="43" name="Рисунок 43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1DA588" wp14:editId="7064153D">
            <wp:extent cx="1657350" cy="990600"/>
            <wp:effectExtent l="0" t="0" r="0" b="0"/>
            <wp:docPr id="44" name="Рисунок 44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8EB34B6" wp14:editId="22521C89">
            <wp:extent cx="1657350" cy="990600"/>
            <wp:effectExtent l="0" t="0" r="0" b="0"/>
            <wp:docPr id="45" name="Рисунок 45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52ADD9" wp14:editId="17E44B61">
                <wp:simplePos x="0" y="0"/>
                <wp:positionH relativeFrom="margin">
                  <wp:posOffset>-600075</wp:posOffset>
                </wp:positionH>
                <wp:positionV relativeFrom="paragraph">
                  <wp:posOffset>334010</wp:posOffset>
                </wp:positionV>
                <wp:extent cx="1866900" cy="1781175"/>
                <wp:effectExtent l="0" t="0" r="19050" b="28575"/>
                <wp:wrapNone/>
                <wp:docPr id="47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59F0" id="Блок-схема: узел 47" o:spid="_x0000_s1026" type="#_x0000_t120" style="position:absolute;margin-left:-47.25pt;margin-top:26.3pt;width:147pt;height:14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FCF4500" wp14:editId="4D970D3B">
                <wp:simplePos x="0" y="0"/>
                <wp:positionH relativeFrom="margin">
                  <wp:posOffset>3457575</wp:posOffset>
                </wp:positionH>
                <wp:positionV relativeFrom="paragraph">
                  <wp:posOffset>12700</wp:posOffset>
                </wp:positionV>
                <wp:extent cx="1866900" cy="1781175"/>
                <wp:effectExtent l="0" t="0" r="19050" b="28575"/>
                <wp:wrapNone/>
                <wp:docPr id="49" name="Блок-схема: узе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FD45" id="Блок-схема: узел 49" o:spid="_x0000_s1026" type="#_x0000_t120" style="position:absolute;margin-left:272.25pt;margin-top:1pt;width:147pt;height:14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425BFF" wp14:editId="49D0283E">
                <wp:simplePos x="0" y="0"/>
                <wp:positionH relativeFrom="margin">
                  <wp:posOffset>1579880</wp:posOffset>
                </wp:positionH>
                <wp:positionV relativeFrom="paragraph">
                  <wp:posOffset>88265</wp:posOffset>
                </wp:positionV>
                <wp:extent cx="1866900" cy="1781175"/>
                <wp:effectExtent l="0" t="0" r="19050" b="28575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B37D" id="Блок-схема: узел 48" o:spid="_x0000_s1026" type="#_x0000_t120" style="position:absolute;margin-left:124.4pt;margin-top:6.95pt;width:147pt;height:14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drawing>
          <wp:inline distT="0" distB="0" distL="0" distR="0" wp14:anchorId="43EF2603" wp14:editId="489218C1">
            <wp:extent cx="1657350" cy="990600"/>
            <wp:effectExtent l="0" t="0" r="0" b="0"/>
            <wp:docPr id="53" name="Рисунок 53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7CC91E3" wp14:editId="6E0568E9">
            <wp:extent cx="1657350" cy="990600"/>
            <wp:effectExtent l="0" t="0" r="0" b="0"/>
            <wp:docPr id="52" name="Рисунок 52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60969C5E" wp14:editId="0CF9A761">
            <wp:extent cx="1657350" cy="990600"/>
            <wp:effectExtent l="0" t="0" r="0" b="0"/>
            <wp:docPr id="51" name="Рисунок 51" descr="http://img-fotki.yandex.ru/get/5813/28257045.681/0_72b27_758f659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813/28257045.681/0_72b27_758f659a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 b="15686"/>
                    <a:stretch/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  <w:r>
        <w:rPr>
          <w:noProof/>
        </w:rPr>
        <w:t xml:space="preserve">          </w:t>
      </w: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</w:p>
    <w:p w:rsidR="00EC7CB3" w:rsidRDefault="00EC7CB3" w:rsidP="00C74407">
      <w:pPr>
        <w:pStyle w:val="c0"/>
        <w:ind w:left="-1134" w:right="-284" w:firstLine="283"/>
        <w:jc w:val="both"/>
        <w:rPr>
          <w:noProof/>
        </w:rPr>
      </w:pPr>
    </w:p>
    <w:p w:rsidR="006826DE" w:rsidRDefault="006826DE" w:rsidP="00C74407">
      <w:pPr>
        <w:pStyle w:val="c0"/>
        <w:ind w:left="-1134" w:right="-284" w:firstLine="283"/>
        <w:jc w:val="both"/>
        <w:rPr>
          <w:noProof/>
        </w:rPr>
      </w:pPr>
    </w:p>
    <w:p w:rsidR="006826DE" w:rsidRPr="00294CCD" w:rsidRDefault="006826DE" w:rsidP="00C74407">
      <w:pPr>
        <w:pStyle w:val="c0"/>
        <w:ind w:left="-1134" w:right="-284" w:firstLine="283"/>
        <w:jc w:val="both"/>
      </w:pPr>
      <w:r>
        <w:rPr>
          <w:noProof/>
        </w:rPr>
        <w:t xml:space="preserve">                                                  </w:t>
      </w:r>
    </w:p>
    <w:sectPr w:rsidR="006826DE" w:rsidRPr="0029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65F42"/>
    <w:multiLevelType w:val="hybridMultilevel"/>
    <w:tmpl w:val="6660D59A"/>
    <w:lvl w:ilvl="0" w:tplc="DB0617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1560C"/>
    <w:multiLevelType w:val="hybridMultilevel"/>
    <w:tmpl w:val="3A56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0"/>
    <w:rsid w:val="001824A5"/>
    <w:rsid w:val="001D4330"/>
    <w:rsid w:val="00294CCD"/>
    <w:rsid w:val="00301A2F"/>
    <w:rsid w:val="005F2611"/>
    <w:rsid w:val="006826DE"/>
    <w:rsid w:val="009F77C9"/>
    <w:rsid w:val="00A94F79"/>
    <w:rsid w:val="00C74407"/>
    <w:rsid w:val="00CD635E"/>
    <w:rsid w:val="00DB178E"/>
    <w:rsid w:val="00EC7CB3"/>
    <w:rsid w:val="00FB7990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38BA-E27B-4029-B9E8-A50DFEA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24A5"/>
  </w:style>
  <w:style w:type="paragraph" w:customStyle="1" w:styleId="c0">
    <w:name w:val="c0"/>
    <w:basedOn w:val="a"/>
    <w:rsid w:val="001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A5"/>
  </w:style>
  <w:style w:type="character" w:customStyle="1" w:styleId="c12">
    <w:name w:val="c12"/>
    <w:basedOn w:val="a0"/>
    <w:rsid w:val="001824A5"/>
  </w:style>
  <w:style w:type="paragraph" w:customStyle="1" w:styleId="c6">
    <w:name w:val="c6"/>
    <w:basedOn w:val="a"/>
    <w:rsid w:val="001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4A5"/>
    <w:rPr>
      <w:b/>
      <w:bCs/>
    </w:rPr>
  </w:style>
  <w:style w:type="paragraph" w:styleId="a5">
    <w:name w:val="No Spacing"/>
    <w:uiPriority w:val="1"/>
    <w:qFormat/>
    <w:rsid w:val="009F77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2015-10-12T11:05:00Z</cp:lastPrinted>
  <dcterms:created xsi:type="dcterms:W3CDTF">2015-10-12T09:08:00Z</dcterms:created>
  <dcterms:modified xsi:type="dcterms:W3CDTF">2015-10-12T11:06:00Z</dcterms:modified>
</cp:coreProperties>
</file>