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CC" w:rsidRPr="000344CC" w:rsidRDefault="000344CC" w:rsidP="000344CC">
      <w:pPr>
        <w:shd w:val="clear" w:color="auto" w:fill="FFFFFF"/>
        <w:spacing w:after="0" w:line="360" w:lineRule="auto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</w:t>
      </w:r>
    </w:p>
    <w:p w:rsidR="000344CC" w:rsidRPr="000344CC" w:rsidRDefault="000344CC" w:rsidP="000344CC">
      <w:pPr>
        <w:shd w:val="clear" w:color="auto" w:fill="FFFFFF"/>
        <w:spacing w:after="0" w:line="360" w:lineRule="auto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0344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 </w:t>
      </w:r>
    </w:p>
    <w:p w:rsidR="000344CC" w:rsidRPr="000344CC" w:rsidRDefault="000344CC" w:rsidP="000344CC">
      <w:pPr>
        <w:spacing w:after="178" w:line="1" w:lineRule="exac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44CC" w:rsidRPr="000344CC" w:rsidRDefault="000344CC" w:rsidP="000344CC">
      <w:pPr>
        <w:spacing w:after="77" w:line="1" w:lineRule="exac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jc w:val="center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218"/>
        <w:gridCol w:w="2610"/>
        <w:gridCol w:w="5778"/>
      </w:tblGrid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Кол-во часов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учебного занятия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Основные виды деятельности </w:t>
            </w:r>
            <w:proofErr w:type="gramStart"/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0344CC" w:rsidRPr="000344CC" w:rsidTr="000344CC">
        <w:trPr>
          <w:jc w:val="center"/>
        </w:trPr>
        <w:tc>
          <w:tcPr>
            <w:tcW w:w="10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4CC" w:rsidRPr="00F75ADB" w:rsidRDefault="000344CC" w:rsidP="000344C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344CC" w:rsidRPr="00F75ADB" w:rsidRDefault="000344CC" w:rsidP="000344C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Курс повторения: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 уже много знаем и умеем. </w:t>
            </w:r>
            <w:r w:rsidRPr="00F75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F75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  <w:r w:rsidRPr="00F75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УУД:</w:t>
            </w:r>
          </w:p>
          <w:p w:rsidR="000344CC" w:rsidRPr="000344CC" w:rsidRDefault="000344CC" w:rsidP="000344CC">
            <w:pPr>
              <w:pStyle w:val="a9"/>
              <w:spacing w:before="0" w:beforeAutospacing="0" w:after="0" w:afterAutospacing="0"/>
              <w:jc w:val="both"/>
            </w:pPr>
            <w:r w:rsidRPr="000344CC">
              <w:rPr>
                <w:b/>
                <w:color w:val="000000"/>
              </w:rPr>
              <w:t>Личностные</w:t>
            </w:r>
            <w:r w:rsidRPr="000344CC">
              <w:rPr>
                <w:color w:val="000000"/>
              </w:rPr>
              <w:t xml:space="preserve"> –</w:t>
            </w:r>
            <w:r w:rsidRPr="000344CC">
              <w:t xml:space="preserve">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</w:t>
            </w:r>
            <w:r>
              <w:t xml:space="preserve">льной справедливости и свободе. </w:t>
            </w:r>
          </w:p>
          <w:p w:rsidR="000344CC" w:rsidRPr="000344CC" w:rsidRDefault="000344CC" w:rsidP="000344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Регулятивные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  <w:r w:rsidRPr="0003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 учебную задачу и следовать инструкции учителя;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цель и смысл выполняемых заданий; осуществлять первоначальный контроль своих действий.</w:t>
            </w:r>
          </w:p>
          <w:p w:rsidR="000344CC" w:rsidRPr="000344CC" w:rsidRDefault="000344CC" w:rsidP="000344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  <w:r w:rsidRPr="000344CC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03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учебником; выполнять логические действия (анализ, сравнение); уметь выделить и сформулировать  познавательную цель; группировать и классифицировать по разным основаниям; работать  с информацией, искать информацию в учебных текстах.</w:t>
            </w:r>
          </w:p>
          <w:p w:rsidR="000344CC" w:rsidRPr="000344CC" w:rsidRDefault="000344CC" w:rsidP="000344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  <w:r w:rsidRPr="000344C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03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интерес к общению и групповой работе; уважать мнение собеседников; преодолевать эгоцентризм в межличностном взаимодействии; следить за действиями других участников в процессе коллективной деятельности; входить в коммуникативную игровую и учебную ситуацию.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trHeight w:val="220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lang w:eastAsia="ru-RU"/>
              </w:rPr>
              <w:t>Что мы можем рассказать о наших друзьях?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31" w:rsidRPr="000344CC" w:rsidRDefault="009B1F31" w:rsidP="009B1F3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0344CC"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</w:t>
            </w:r>
            <w:r w:rsidR="000344CC" w:rsidRPr="000344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344CC" w:rsidRPr="000344CC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0344CC"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понимать</w:t>
            </w:r>
            <w:r w:rsidR="000344CC" w:rsidRPr="000344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небольшое сообщение, </w:t>
            </w:r>
            <w:r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рассказывать</w:t>
            </w:r>
            <w:r w:rsidRPr="000344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344CC">
              <w:rPr>
                <w:rFonts w:ascii="Times New Roman" w:eastAsia="Times New Roman" w:hAnsi="Times New Roman" w:cs="Times New Roman"/>
                <w:lang w:eastAsia="ru-RU"/>
              </w:rPr>
              <w:t>о них.</w:t>
            </w:r>
          </w:p>
          <w:p w:rsidR="009B1F31" w:rsidRPr="000344CC" w:rsidRDefault="009B1F31" w:rsidP="009B1F3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Pr="000344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344CC">
              <w:rPr>
                <w:rFonts w:ascii="Times New Roman" w:eastAsia="Times New Roman" w:hAnsi="Times New Roman" w:cs="Times New Roman"/>
                <w:lang w:eastAsia="ru-RU"/>
              </w:rPr>
              <w:t xml:space="preserve"> спряжение глаголов.</w:t>
            </w:r>
          </w:p>
          <w:p w:rsidR="009B1F31" w:rsidRDefault="009B1F31" w:rsidP="009B1F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Составлять</w:t>
            </w:r>
            <w:r w:rsidRPr="000344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344CC">
              <w:rPr>
                <w:rFonts w:ascii="Times New Roman" w:eastAsia="Times New Roman" w:hAnsi="Times New Roman" w:cs="Times New Roman"/>
                <w:lang w:eastAsia="ru-RU"/>
              </w:rPr>
              <w:t>рассказ, используя схемы предложений в качестве опор.</w:t>
            </w:r>
            <w:r w:rsidRPr="0003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B1F31" w:rsidRPr="000344CC" w:rsidRDefault="009B1F31" w:rsidP="009B1F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0344CC"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0344CC" w:rsidRPr="000344CC">
              <w:rPr>
                <w:rFonts w:ascii="Times New Roman" w:eastAsia="Times New Roman" w:hAnsi="Times New Roman" w:cs="Times New Roman"/>
                <w:lang w:eastAsia="ru-RU"/>
              </w:rPr>
              <w:t xml:space="preserve"> имена некоторых пе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рсонажей из учебника 3 класса.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можем рассказать о себе?</w:t>
            </w:r>
          </w:p>
          <w:p w:rsidR="009066F5" w:rsidRPr="000344CC" w:rsidRDefault="009066F5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(РС)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9B1F31" w:rsidP="000344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0344CC" w:rsidRPr="000344CC">
              <w:rPr>
                <w:rFonts w:ascii="Times New Roman" w:eastAsia="Times New Roman" w:hAnsi="Times New Roman" w:cs="Times New Roman"/>
                <w:lang w:eastAsia="ru-RU"/>
              </w:rPr>
              <w:t xml:space="preserve">Выразительно и фонетически правильно </w:t>
            </w:r>
            <w:r w:rsidR="000344CC"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="000344CC" w:rsidRPr="000344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344CC" w:rsidRPr="000344CC">
              <w:rPr>
                <w:rFonts w:ascii="Times New Roman" w:eastAsia="Times New Roman" w:hAnsi="Times New Roman" w:cs="Times New Roman"/>
                <w:lang w:eastAsia="ru-RU"/>
              </w:rPr>
              <w:t>знакомые рифмовки.</w:t>
            </w:r>
          </w:p>
          <w:p w:rsidR="000344CC" w:rsidRPr="000344CC" w:rsidRDefault="009B1F31" w:rsidP="000344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0344CC"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0344CC" w:rsidRPr="000344CC">
              <w:rPr>
                <w:rFonts w:ascii="Times New Roman" w:eastAsia="Times New Roman" w:hAnsi="Times New Roman" w:cs="Times New Roman"/>
                <w:lang w:eastAsia="ru-RU"/>
              </w:rPr>
              <w:t xml:space="preserve"> спряжение сильных глаголов с корневой гласной «е».</w:t>
            </w:r>
          </w:p>
          <w:p w:rsidR="000344CC" w:rsidRDefault="009B1F31" w:rsidP="000344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0344CC"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Рассказывать</w:t>
            </w:r>
            <w:r w:rsidR="000344CC" w:rsidRPr="000344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344CC" w:rsidRPr="000344CC">
              <w:rPr>
                <w:rFonts w:ascii="Times New Roman" w:eastAsia="Times New Roman" w:hAnsi="Times New Roman" w:cs="Times New Roman"/>
                <w:lang w:eastAsia="ru-RU"/>
              </w:rPr>
              <w:t>о себе и своей семье.</w:t>
            </w:r>
          </w:p>
          <w:p w:rsidR="009B1F31" w:rsidRPr="000344CC" w:rsidRDefault="009B1F31" w:rsidP="000344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9B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9B1F31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9B1F31" w:rsidRDefault="009B1F31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F31">
              <w:rPr>
                <w:rFonts w:ascii="Times New Roman" w:eastAsia="Times New Roman" w:hAnsi="Times New Roman" w:cs="Times New Roman"/>
                <w:lang w:eastAsia="ru-RU"/>
              </w:rPr>
              <w:t>Что мы можем рассказать о начале учебного года?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31" w:rsidRPr="009B1F31" w:rsidRDefault="009B1F31" w:rsidP="009B1F3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Рассказывать</w:t>
            </w:r>
            <w:r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B1F31">
              <w:rPr>
                <w:rFonts w:ascii="Times New Roman" w:eastAsia="Times New Roman" w:hAnsi="Times New Roman" w:cs="Times New Roman"/>
                <w:lang w:eastAsia="ru-RU"/>
              </w:rPr>
              <w:t>о начале учебного года.</w:t>
            </w:r>
          </w:p>
          <w:p w:rsidR="009B1F31" w:rsidRPr="009B1F31" w:rsidRDefault="009B1F31" w:rsidP="009B1F3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Иметь представление</w:t>
            </w:r>
            <w:r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B1F31">
              <w:rPr>
                <w:rFonts w:ascii="Times New Roman" w:eastAsia="Times New Roman" w:hAnsi="Times New Roman" w:cs="Times New Roman"/>
                <w:lang w:eastAsia="ru-RU"/>
              </w:rPr>
              <w:t>об употреблении артиклей перед существительными.</w:t>
            </w:r>
          </w:p>
          <w:p w:rsidR="009B1F31" w:rsidRPr="009B1F31" w:rsidRDefault="009B1F31" w:rsidP="009B1F3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Систематизировать</w:t>
            </w:r>
            <w:r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B1F31">
              <w:rPr>
                <w:rFonts w:ascii="Times New Roman" w:eastAsia="Times New Roman" w:hAnsi="Times New Roman" w:cs="Times New Roman"/>
                <w:lang w:eastAsia="ru-RU"/>
              </w:rPr>
              <w:t>знания о начале учебного года в Германии.</w:t>
            </w:r>
          </w:p>
          <w:p w:rsidR="000344CC" w:rsidRDefault="009B1F31" w:rsidP="009B1F3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</w:t>
            </w:r>
            <w:r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B1F31">
              <w:rPr>
                <w:rFonts w:ascii="Times New Roman" w:eastAsia="Times New Roman" w:hAnsi="Times New Roman" w:cs="Times New Roman"/>
                <w:lang w:eastAsia="ru-RU"/>
              </w:rPr>
              <w:t xml:space="preserve">диалог с опорой на текст и </w:t>
            </w:r>
            <w:r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B1F31">
              <w:rPr>
                <w:rFonts w:ascii="Times New Roman" w:eastAsia="Times New Roman" w:hAnsi="Times New Roman" w:cs="Times New Roman"/>
                <w:lang w:eastAsia="ru-RU"/>
              </w:rPr>
              <w:t>его по ролям.</w:t>
            </w:r>
          </w:p>
          <w:p w:rsidR="009B1F31" w:rsidRPr="009B1F31" w:rsidRDefault="009B1F31" w:rsidP="009B1F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9B1F31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9B1F31" w:rsidRDefault="009B1F31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F31">
              <w:rPr>
                <w:rFonts w:ascii="Times New Roman" w:eastAsia="Times New Roman" w:hAnsi="Times New Roman" w:cs="Times New Roman"/>
                <w:lang w:eastAsia="ru-RU"/>
              </w:rPr>
              <w:t>Что мы можем ещё повторить?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31" w:rsidRPr="009B1F31" w:rsidRDefault="009B1F31" w:rsidP="009B1F3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Рассказывать</w:t>
            </w:r>
            <w:r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B1F31">
              <w:rPr>
                <w:rFonts w:ascii="Times New Roman" w:eastAsia="Times New Roman" w:hAnsi="Times New Roman" w:cs="Times New Roman"/>
                <w:lang w:eastAsia="ru-RU"/>
              </w:rPr>
              <w:t>о начале учебного года.</w:t>
            </w:r>
          </w:p>
          <w:p w:rsidR="009B1F31" w:rsidRPr="009B1F31" w:rsidRDefault="009B1F31" w:rsidP="009B1F3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Иметь представление</w:t>
            </w:r>
            <w:r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B1F31">
              <w:rPr>
                <w:rFonts w:ascii="Times New Roman" w:eastAsia="Times New Roman" w:hAnsi="Times New Roman" w:cs="Times New Roman"/>
                <w:lang w:eastAsia="ru-RU"/>
              </w:rPr>
              <w:t>об употреблении артиклей перед существительными.</w:t>
            </w:r>
          </w:p>
          <w:p w:rsidR="000344CC" w:rsidRDefault="009B1F31" w:rsidP="009B1F31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Pr="009B1F31">
              <w:rPr>
                <w:rFonts w:ascii="Times New Roman" w:eastAsia="Times New Roman" w:hAnsi="Times New Roman" w:cs="Times New Roman"/>
                <w:lang w:eastAsia="ru-RU"/>
              </w:rPr>
              <w:t xml:space="preserve"> спряжение глаголов.</w:t>
            </w:r>
          </w:p>
          <w:p w:rsidR="009B1F31" w:rsidRDefault="009B1F31" w:rsidP="009B1F31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1F31" w:rsidRPr="009B1F31" w:rsidRDefault="009B1F31" w:rsidP="009B1F31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9B1F31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31" w:rsidRPr="009B1F31" w:rsidRDefault="009B1F31" w:rsidP="009B1F31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F31">
              <w:rPr>
                <w:rFonts w:ascii="Times New Roman" w:eastAsia="Times New Roman" w:hAnsi="Times New Roman" w:cs="Times New Roman"/>
                <w:lang w:eastAsia="ru-RU"/>
              </w:rPr>
              <w:t>Мы проверяем себя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Default="009B1F31" w:rsidP="009B1F31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Проверить</w:t>
            </w:r>
            <w:r w:rsidRPr="009B1F31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 сформированности знаний, умений и навыков по пройденному материалу.</w:t>
            </w:r>
          </w:p>
          <w:p w:rsidR="009B1F31" w:rsidRPr="009B1F31" w:rsidRDefault="009B1F31" w:rsidP="009B1F31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10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</w:t>
            </w:r>
            <w:r w:rsidRPr="009B1F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1:</w:t>
            </w:r>
            <w:r w:rsidRPr="009B1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B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было летом?</w:t>
            </w:r>
            <w:r w:rsidR="009B1F31" w:rsidRPr="009B1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(11 часов)</w:t>
            </w:r>
            <w:r w:rsidR="009B1F31"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УУД:</w:t>
            </w:r>
          </w:p>
          <w:p w:rsidR="000344CC" w:rsidRPr="000344CC" w:rsidRDefault="000344CC" w:rsidP="000344C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0344CC">
              <w:rPr>
                <w:rFonts w:ascii="Times New Roman" w:eastAsia="Times New Roman" w:hAnsi="Times New Roman" w:cs="Times New Roman"/>
                <w:lang w:eastAsia="ru-RU"/>
              </w:rPr>
              <w:t>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формировать  эстетические потребности, ценности и чувства.</w:t>
            </w:r>
          </w:p>
          <w:p w:rsidR="000344CC" w:rsidRPr="000344CC" w:rsidRDefault="000344CC" w:rsidP="000344C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Регулятивные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  <w:r w:rsidRPr="0003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4CC">
              <w:rPr>
                <w:rFonts w:ascii="Times New Roman" w:eastAsia="Times New Roman" w:hAnsi="Times New Roman" w:cs="Times New Roman"/>
                <w:lang w:eastAsia="ru-RU"/>
              </w:rPr>
              <w:t>принимать  учебную задачу и следовать инструкции учителя; понимать цель и смысл выполняемых заданий; осуществлять первоначальный контроль своих действий.</w:t>
            </w:r>
          </w:p>
          <w:p w:rsidR="000344CC" w:rsidRPr="000344CC" w:rsidRDefault="000344CC" w:rsidP="000344C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Познавательные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  <w:r w:rsidRPr="0003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4CC">
              <w:rPr>
                <w:rFonts w:ascii="Times New Roman" w:eastAsia="Times New Roman" w:hAnsi="Times New Roman" w:cs="Times New Roman"/>
                <w:lang w:eastAsia="ru-RU"/>
              </w:rPr>
              <w:t>работать с учебником, ориентироваться в нём по содержанию и с помощью значков; выполнять логические действия (анализ, сравнение); уметь выделить и сформулировать  познавательную цель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344CC" w:rsidRPr="000344CC" w:rsidRDefault="000344CC" w:rsidP="000344C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Коммуникативные 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0344CC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общению и групповой работе; уважать мнение собеседников; преодолевать эгоцентризм в межличностном взаимодействии; следить за действиями других участников в процессе коллективной деятельности; входить в коммуникативную игровую и учебную ситуацию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9B1F31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9B1F31" w:rsidRDefault="009B1F31" w:rsidP="009B1F3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F31">
              <w:rPr>
                <w:rFonts w:ascii="Times New Roman" w:eastAsia="Times New Roman" w:hAnsi="Times New Roman" w:cs="Times New Roman"/>
                <w:lang w:eastAsia="ru-RU"/>
              </w:rPr>
              <w:t>Что делают наши немецкие друзья в летние каникулы?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31" w:rsidRPr="009B1F31" w:rsidRDefault="00B92F59" w:rsidP="009B1F3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9B1F31"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9B1F31"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>лексику по теме «Лето».</w:t>
            </w:r>
          </w:p>
          <w:p w:rsidR="009B1F31" w:rsidRPr="009B1F31" w:rsidRDefault="00B92F59" w:rsidP="009B1F3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9B1F31"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Описывать</w:t>
            </w:r>
            <w:r w:rsidR="009B1F31"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>картинку с изображением летнего пейзажа.</w:t>
            </w:r>
          </w:p>
          <w:p w:rsidR="009B1F31" w:rsidRPr="009B1F31" w:rsidRDefault="00B92F59" w:rsidP="009B1F3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9B1F31"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="009B1F31"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 xml:space="preserve">с полным пониманием текст, </w:t>
            </w:r>
            <w:proofErr w:type="spellStart"/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>семантизируя</w:t>
            </w:r>
            <w:proofErr w:type="spellEnd"/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 xml:space="preserve"> новую лексику по контексту и используя перевод слов.</w:t>
            </w:r>
          </w:p>
          <w:p w:rsidR="000344CC" w:rsidRPr="009B1F31" w:rsidRDefault="00B92F59" w:rsidP="009B1F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9B1F31"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="009B1F31"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 xml:space="preserve">небольшие по объёму тексты в группах и </w:t>
            </w:r>
            <w:r w:rsidR="009B1F31"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отвечать</w:t>
            </w:r>
            <w:r w:rsidR="009B1F31"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 xml:space="preserve">на вопросы по содержанию </w:t>
            </w:r>
            <w:proofErr w:type="gramStart"/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>прочитанного</w:t>
            </w:r>
            <w:proofErr w:type="gramEnd"/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 xml:space="preserve"> с опорой на рисунки.</w:t>
            </w:r>
          </w:p>
          <w:p w:rsidR="009B1F31" w:rsidRPr="000344CC" w:rsidRDefault="009B1F31" w:rsidP="009B1F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9B1F31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9B1F31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летнее письмо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31" w:rsidRPr="009B1F31" w:rsidRDefault="000344CC" w:rsidP="009B1F31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9B1F31"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Использовать</w:t>
            </w:r>
            <w:r w:rsidR="009B1F31"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 xml:space="preserve">лексику по </w:t>
            </w:r>
            <w:proofErr w:type="spellStart"/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>подтеме</w:t>
            </w:r>
            <w:proofErr w:type="spellEnd"/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B1F31" w:rsidRPr="009B1F31" w:rsidRDefault="00B92F59" w:rsidP="009B1F3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9B1F31"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="009B1F31"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>прослушанное</w:t>
            </w:r>
            <w:proofErr w:type="gramEnd"/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>, проверяя правильность воспринятого на слух и отрабатывая технику чтения.</w:t>
            </w:r>
          </w:p>
          <w:p w:rsidR="009B1F31" w:rsidRPr="009B1F31" w:rsidRDefault="00B92F59" w:rsidP="009B1F3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9B1F31"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9B1F31"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>речевой образец с дательным падежом.</w:t>
            </w:r>
          </w:p>
          <w:p w:rsidR="000344CC" w:rsidRPr="009B1F31" w:rsidRDefault="00B92F59" w:rsidP="009B1F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9B1F31"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Рассказывать</w:t>
            </w:r>
            <w:r w:rsidR="009B1F31"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>о занятиях детей летом с опорой на серию рисунков.</w:t>
            </w:r>
          </w:p>
          <w:p w:rsidR="009B1F31" w:rsidRPr="000344CC" w:rsidRDefault="009B1F31" w:rsidP="009B1F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9B1F31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9B1F31" w:rsidRDefault="009B1F31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F31">
              <w:rPr>
                <w:rFonts w:ascii="Times New Roman" w:eastAsia="Times New Roman" w:hAnsi="Times New Roman" w:cs="Times New Roman"/>
                <w:lang w:eastAsia="ru-RU"/>
              </w:rPr>
              <w:t>У животных тоже есть летние каникулы?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31" w:rsidRPr="009B1F31" w:rsidRDefault="000344CC" w:rsidP="009B1F31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9B1F31"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9B1F31"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>лексику по теме «Животные».</w:t>
            </w:r>
          </w:p>
          <w:p w:rsidR="009B1F31" w:rsidRPr="009B1F31" w:rsidRDefault="00B92F59" w:rsidP="009B1F3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9B1F31"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Уметь строить</w:t>
            </w:r>
            <w:r w:rsidR="009B1F31"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>монологическое высказывание по теме «Моё любимое животное».</w:t>
            </w:r>
          </w:p>
          <w:p w:rsidR="000344CC" w:rsidRDefault="00B92F59" w:rsidP="009B1F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9B1F31"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="009B1F31"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 xml:space="preserve">текст с полным пониманием и </w:t>
            </w:r>
            <w:r w:rsidR="009B1F31"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осуществлять</w:t>
            </w:r>
            <w:r w:rsidR="009B1F31"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>поиск информации в тексте.</w:t>
            </w:r>
          </w:p>
          <w:p w:rsidR="009B1F31" w:rsidRPr="000344CC" w:rsidRDefault="009B1F31" w:rsidP="009B1F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9B1F31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9B1F31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погода летом быть плохой?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31" w:rsidRPr="009B1F31" w:rsidRDefault="000344CC" w:rsidP="009B1F31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9B1F31"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9B1F31"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>лексику по теме «Летние каникулы».</w:t>
            </w:r>
          </w:p>
          <w:p w:rsidR="009B1F31" w:rsidRPr="009B1F31" w:rsidRDefault="00B92F59" w:rsidP="00B92F5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9B1F31"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Рассказывать </w:t>
            </w:r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>о каникулах.</w:t>
            </w:r>
          </w:p>
          <w:p w:rsidR="009B1F31" w:rsidRPr="009B1F31" w:rsidRDefault="00B92F59" w:rsidP="00B92F5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9B1F31"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слух, читать и петь</w:t>
            </w:r>
            <w:r w:rsidR="009B1F31"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>песенку о дождливой погоде летом.</w:t>
            </w:r>
          </w:p>
          <w:p w:rsidR="009B1F31" w:rsidRPr="009B1F31" w:rsidRDefault="00B92F59" w:rsidP="00B92F5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9B1F31" w:rsidRPr="009B1F31">
              <w:rPr>
                <w:rFonts w:ascii="Times New Roman" w:eastAsia="Times New Roman" w:hAnsi="Times New Roman" w:cs="Times New Roman"/>
                <w:i/>
                <w:lang w:eastAsia="ru-RU"/>
              </w:rPr>
              <w:t>Описывать</w:t>
            </w:r>
            <w:r w:rsidR="009B1F31"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>погоду летом.</w:t>
            </w:r>
          </w:p>
          <w:p w:rsidR="000344CC" w:rsidRDefault="00B92F59" w:rsidP="00B92F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9B1F31"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Иметь представление</w:t>
            </w:r>
            <w:r w:rsidR="009B1F31" w:rsidRPr="009B1F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proofErr w:type="spellStart"/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>Perfekt</w:t>
            </w:r>
            <w:proofErr w:type="spellEnd"/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 xml:space="preserve"> слабых глаголов со вспомогательным глаголом  </w:t>
            </w:r>
            <w:proofErr w:type="spellStart"/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>haben</w:t>
            </w:r>
            <w:proofErr w:type="spellEnd"/>
            <w:r w:rsidR="009B1F31" w:rsidRPr="009B1F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B1F31" w:rsidRPr="000344CC" w:rsidRDefault="009B1F31" w:rsidP="009B1F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trHeight w:val="104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9B1F31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B92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4CC" w:rsidRPr="000344CC" w:rsidRDefault="00B92F59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Default="00B92F59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>Летом у многих детей день рождения.</w:t>
            </w:r>
          </w:p>
          <w:p w:rsidR="009066F5" w:rsidRPr="00B92F59" w:rsidRDefault="009066F5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(РС)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F59" w:rsidRPr="00B92F59" w:rsidRDefault="000344CC" w:rsidP="00B92F5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B92F59"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B92F59" w:rsidRPr="00B92F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92F59" w:rsidRPr="00B92F59">
              <w:rPr>
                <w:rFonts w:ascii="Times New Roman" w:eastAsia="Times New Roman" w:hAnsi="Times New Roman" w:cs="Times New Roman"/>
                <w:lang w:eastAsia="ru-RU"/>
              </w:rPr>
              <w:t>песенку о дне рождения.</w:t>
            </w:r>
          </w:p>
          <w:p w:rsidR="00B92F59" w:rsidRPr="00B92F59" w:rsidRDefault="00B92F59" w:rsidP="00B92F5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Иметь представление</w:t>
            </w:r>
            <w:r w:rsidRPr="00B92F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>о некоторых страноведческих реалиях, связанных с празднованием дня рождения.</w:t>
            </w:r>
          </w:p>
          <w:p w:rsidR="00B92F59" w:rsidRPr="00B92F59" w:rsidRDefault="00B92F59" w:rsidP="00B92F5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B92F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>приглашение на день рождения, которое принято писать в Германии.</w:t>
            </w:r>
          </w:p>
          <w:p w:rsidR="00B92F59" w:rsidRPr="00B92F59" w:rsidRDefault="00B92F59" w:rsidP="00B92F5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</w:t>
            </w:r>
            <w:r w:rsidRPr="00B92F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>небольшой по объёму диалог.</w:t>
            </w:r>
          </w:p>
          <w:p w:rsidR="00B92F59" w:rsidRDefault="00B92F59" w:rsidP="00B92F5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sym w:font="Symbol" w:char="F0B7"/>
            </w:r>
            <w:r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Читать </w:t>
            </w:r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 xml:space="preserve">диалог по ролям и </w:t>
            </w:r>
            <w:r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отвечать</w:t>
            </w:r>
            <w:r w:rsidRPr="00B92F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>на вопросы по его содержанию.</w:t>
            </w:r>
          </w:p>
          <w:p w:rsidR="00B92F59" w:rsidRPr="00B92F59" w:rsidRDefault="00B92F59" w:rsidP="00B92F5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92F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Рассказывать</w:t>
            </w:r>
            <w:r w:rsidRPr="00B92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9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дне рождения Энди.</w:t>
            </w:r>
          </w:p>
          <w:p w:rsidR="000344CC" w:rsidRPr="000344CC" w:rsidRDefault="000344CC" w:rsidP="00B92F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B92F59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13-14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B92F59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B92F59" w:rsidRDefault="00B92F59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>Мы играем и поём.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9" w:rsidRDefault="000344CC" w:rsidP="00B92F5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B92F59"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B92F59" w:rsidRPr="00B92F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92F59" w:rsidRPr="00B92F59">
              <w:rPr>
                <w:rFonts w:ascii="Times New Roman" w:eastAsia="Times New Roman" w:hAnsi="Times New Roman" w:cs="Times New Roman"/>
                <w:lang w:eastAsia="ru-RU"/>
              </w:rPr>
              <w:t>изученные песенки.</w:t>
            </w:r>
          </w:p>
          <w:p w:rsidR="000344CC" w:rsidRPr="00B92F59" w:rsidRDefault="00B92F59" w:rsidP="00B92F5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Pr="00B92F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>названия цветов, которые цветут в саду весной и летом, овощей и фруктов</w:t>
            </w:r>
            <w:r w:rsidRPr="00B9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2F59" w:rsidRPr="00B92F59" w:rsidRDefault="00B92F59" w:rsidP="00B92F5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Pr="00B92F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>количественные числительные.</w:t>
            </w:r>
          </w:p>
          <w:p w:rsidR="00B92F59" w:rsidRPr="00B92F59" w:rsidRDefault="00B92F59" w:rsidP="00B92F5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Pr="00B92F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 xml:space="preserve">названия животных и </w:t>
            </w:r>
            <w:r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отгадывать</w:t>
            </w:r>
            <w:r w:rsidRPr="00B92F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>по описанию, о каком животном идёт речь.</w:t>
            </w:r>
          </w:p>
          <w:p w:rsidR="00B92F59" w:rsidRPr="00B92F59" w:rsidRDefault="00B92F59" w:rsidP="00B92F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Уметь</w:t>
            </w:r>
            <w:r w:rsidRPr="00B92F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 xml:space="preserve">выражать просьбу, используя выражение </w:t>
            </w:r>
            <w:proofErr w:type="spellStart"/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>Gib</w:t>
            </w:r>
            <w:proofErr w:type="spellEnd"/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>mir</w:t>
            </w:r>
            <w:proofErr w:type="spellEnd"/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>bitte</w:t>
            </w:r>
            <w:proofErr w:type="spellEnd"/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  <w:p w:rsidR="00B92F59" w:rsidRPr="000344CC" w:rsidRDefault="00B92F59" w:rsidP="00B92F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B92F59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B92F59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B92F59" w:rsidRDefault="00B92F59" w:rsidP="00B92F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>Что ты ещё хочешь повторить?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F59" w:rsidRPr="00B92F59" w:rsidRDefault="000344CC" w:rsidP="00B92F59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B92F59"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B92F59" w:rsidRPr="00B92F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92F59" w:rsidRPr="00B92F59">
              <w:rPr>
                <w:rFonts w:ascii="Times New Roman" w:eastAsia="Times New Roman" w:hAnsi="Times New Roman" w:cs="Times New Roman"/>
                <w:lang w:eastAsia="ru-RU"/>
              </w:rPr>
              <w:t>лексику по теме.</w:t>
            </w:r>
          </w:p>
          <w:p w:rsidR="000344CC" w:rsidRDefault="00B92F59" w:rsidP="00B92F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92F59">
              <w:rPr>
                <w:rFonts w:ascii="Times New Roman" w:eastAsia="Times New Roman" w:hAnsi="Times New Roman" w:cs="Times New Roman"/>
                <w:i/>
                <w:lang w:eastAsia="ru-RU"/>
              </w:rPr>
              <w:t>Уметь</w:t>
            </w:r>
            <w:r w:rsidRPr="00B92F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 xml:space="preserve">образовывать </w:t>
            </w:r>
            <w:proofErr w:type="spellStart"/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>Perfekt</w:t>
            </w:r>
            <w:proofErr w:type="spellEnd"/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 xml:space="preserve"> слабых глаголов со вспомогательным глаголом  </w:t>
            </w:r>
            <w:proofErr w:type="spellStart"/>
            <w:r w:rsidRPr="00B92F59">
              <w:rPr>
                <w:rFonts w:ascii="Times New Roman" w:eastAsia="Times New Roman" w:hAnsi="Times New Roman" w:cs="Times New Roman"/>
                <w:lang w:eastAsia="ru-RU"/>
              </w:rPr>
              <w:t>haben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92F59" w:rsidRPr="000344CC" w:rsidRDefault="00B92F59" w:rsidP="00B92F5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B92F59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B92F59" w:rsidP="00B92F5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проверяем сами себя.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B92F59" w:rsidRDefault="000344CC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  <w:r w:rsidRPr="00B92F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B92F59" w:rsidRPr="00FF2725">
              <w:rPr>
                <w:rFonts w:ascii="Times New Roman" w:eastAsia="Times New Roman" w:hAnsi="Times New Roman" w:cs="Times New Roman"/>
                <w:i/>
                <w:lang w:eastAsia="ru-RU"/>
              </w:rPr>
              <w:t>Проверить</w:t>
            </w:r>
            <w:r w:rsidR="00B92F59" w:rsidRPr="00B92F59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 сформированности знаний, умений и навыков по пройденному материалу.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trHeight w:val="728"/>
          <w:jc w:val="center"/>
        </w:trPr>
        <w:tc>
          <w:tcPr>
            <w:tcW w:w="10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line="240" w:lineRule="exact"/>
              <w:ind w:right="5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344CC" w:rsidRPr="000344CC" w:rsidRDefault="000344CC" w:rsidP="000344CC">
            <w:pPr>
              <w:shd w:val="clear" w:color="auto" w:fill="FFFFFF"/>
              <w:spacing w:after="0" w:line="240" w:lineRule="exact"/>
              <w:ind w:right="5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</w:t>
            </w:r>
            <w:r w:rsidRPr="00E556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2: </w:t>
            </w:r>
            <w:r w:rsidR="00E556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Что нового в школе?</w:t>
            </w:r>
            <w:r w:rsidRPr="00E556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556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(11</w:t>
            </w: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часов) 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exact"/>
              <w:ind w:right="5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УУД:</w:t>
            </w:r>
          </w:p>
          <w:p w:rsidR="00E5567B" w:rsidRPr="000344CC" w:rsidRDefault="00E5567B" w:rsidP="00E5567B">
            <w:pPr>
              <w:pStyle w:val="a9"/>
              <w:spacing w:before="0" w:beforeAutospacing="0" w:after="0" w:afterAutospacing="0"/>
              <w:jc w:val="both"/>
            </w:pPr>
            <w:r w:rsidRPr="000344CC">
              <w:rPr>
                <w:b/>
                <w:color w:val="000000"/>
              </w:rPr>
              <w:t>Личностные</w:t>
            </w:r>
            <w:r w:rsidRPr="000344CC">
              <w:rPr>
                <w:color w:val="000000"/>
              </w:rPr>
              <w:t xml:space="preserve"> –</w:t>
            </w:r>
            <w:r w:rsidRPr="000344CC">
              <w:t xml:space="preserve"> 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</w:t>
            </w:r>
            <w:r>
              <w:t xml:space="preserve">льной справедливости и свободе. </w:t>
            </w:r>
          </w:p>
          <w:p w:rsidR="00E5567B" w:rsidRPr="000344CC" w:rsidRDefault="00E5567B" w:rsidP="00E556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Регулятивные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  <w:r w:rsidRPr="0003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 учебную задачу и следовать инструкции учителя;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цель и смысл выполняемых заданий; осуществлять первоначальный контроль своих действий.</w:t>
            </w:r>
          </w:p>
          <w:p w:rsidR="00E5567B" w:rsidRPr="000344CC" w:rsidRDefault="00E5567B" w:rsidP="00E556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</w:t>
            </w:r>
            <w:r w:rsidRPr="000344CC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логические действия (анализ, сравнение); уметь выделить и сформулировать  познавательную цель; группировать и классифицировать по разным основаниям; работать  с информацией, искать информацию в учебных текстах.</w:t>
            </w:r>
          </w:p>
          <w:p w:rsidR="000344CC" w:rsidRDefault="00E5567B" w:rsidP="00E556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44CC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</w:t>
            </w:r>
            <w:r w:rsidRPr="000344CC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уважать мнение собеседников; преодолевать эгоцентризм в межличностном взаимодействии; следить за действиями других участников в процессе коллективной деятельности; входить в коммуникатив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игровую и учебную ситуацию.</w:t>
            </w:r>
            <w:proofErr w:type="gramEnd"/>
          </w:p>
          <w:p w:rsidR="00E5567B" w:rsidRPr="000344CC" w:rsidRDefault="00E5567B" w:rsidP="00E556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E5567B" w:rsidRDefault="00E5567B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67B">
              <w:rPr>
                <w:rFonts w:ascii="Times New Roman" w:eastAsia="Times New Roman" w:hAnsi="Times New Roman" w:cs="Times New Roman"/>
                <w:lang w:eastAsia="ru-RU"/>
              </w:rPr>
              <w:t>У наших немецких друзей новая классная комната.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5567B" w:rsidRPr="00E5567B" w:rsidRDefault="000344CC" w:rsidP="00E5567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E5567B" w:rsidRPr="00E5567B">
              <w:rPr>
                <w:rFonts w:ascii="Times New Roman" w:eastAsia="Times New Roman" w:hAnsi="Times New Roman" w:cs="Times New Roman"/>
                <w:i/>
                <w:lang w:eastAsia="ru-RU"/>
              </w:rPr>
              <w:t>Описывать</w:t>
            </w:r>
            <w:r w:rsidR="00E5567B" w:rsidRPr="00E556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5567B" w:rsidRPr="00E5567B">
              <w:rPr>
                <w:rFonts w:ascii="Times New Roman" w:eastAsia="Times New Roman" w:hAnsi="Times New Roman" w:cs="Times New Roman"/>
                <w:lang w:eastAsia="ru-RU"/>
              </w:rPr>
              <w:t>классную комнату, используя лексику по теме.</w:t>
            </w:r>
          </w:p>
          <w:p w:rsidR="000344CC" w:rsidRDefault="00E5567B" w:rsidP="00E5567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E5567B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</w:t>
            </w:r>
            <w:r w:rsidRPr="00E5567B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 несложных арифметических задач и </w:t>
            </w:r>
            <w:r w:rsidRPr="00E5567B">
              <w:rPr>
                <w:rFonts w:ascii="Times New Roman" w:eastAsia="Times New Roman" w:hAnsi="Times New Roman" w:cs="Times New Roman"/>
                <w:i/>
                <w:lang w:eastAsia="ru-RU"/>
              </w:rPr>
              <w:t>решать</w:t>
            </w:r>
            <w:r w:rsidRPr="00E556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5567B">
              <w:rPr>
                <w:rFonts w:ascii="Times New Roman" w:eastAsia="Times New Roman" w:hAnsi="Times New Roman" w:cs="Times New Roman"/>
                <w:lang w:eastAsia="ru-RU"/>
              </w:rPr>
              <w:t>их.</w:t>
            </w:r>
          </w:p>
          <w:p w:rsidR="00FB39C8" w:rsidRDefault="00FB39C8" w:rsidP="00E5567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567B" w:rsidRPr="00E5567B" w:rsidRDefault="00E5567B" w:rsidP="00E5567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7A1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7A1864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Default="007A1864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64">
              <w:rPr>
                <w:rFonts w:ascii="Times New Roman" w:eastAsia="Times New Roman" w:hAnsi="Times New Roman" w:cs="Times New Roman"/>
                <w:lang w:eastAsia="ru-RU"/>
              </w:rPr>
              <w:t>Что мы делаем в нашей классной комнате?</w:t>
            </w:r>
          </w:p>
          <w:p w:rsidR="009066F5" w:rsidRPr="007A1864" w:rsidRDefault="009066F5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(РС)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64" w:rsidRPr="007A1864" w:rsidRDefault="000344CC" w:rsidP="007A186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7A1864" w:rsidRPr="007A1864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7A1864" w:rsidRPr="007A18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A1864" w:rsidRPr="007A1864">
              <w:rPr>
                <w:rFonts w:ascii="Times New Roman" w:eastAsia="Times New Roman" w:hAnsi="Times New Roman" w:cs="Times New Roman"/>
                <w:lang w:eastAsia="ru-RU"/>
              </w:rPr>
              <w:t>рифмовки о школе.</w:t>
            </w:r>
          </w:p>
          <w:p w:rsidR="007A1864" w:rsidRPr="007A1864" w:rsidRDefault="007A1864" w:rsidP="007A186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7A1864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7A18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A1864"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  <w:proofErr w:type="gramStart"/>
            <w:r w:rsidRPr="007A1864">
              <w:rPr>
                <w:rFonts w:ascii="Times New Roman" w:eastAsia="Times New Roman" w:hAnsi="Times New Roman" w:cs="Times New Roman"/>
                <w:lang w:eastAsia="ru-RU"/>
              </w:rPr>
              <w:t>кст с пр</w:t>
            </w:r>
            <w:proofErr w:type="gramEnd"/>
            <w:r w:rsidRPr="007A1864">
              <w:rPr>
                <w:rFonts w:ascii="Times New Roman" w:eastAsia="Times New Roman" w:hAnsi="Times New Roman" w:cs="Times New Roman"/>
                <w:lang w:eastAsia="ru-RU"/>
              </w:rPr>
              <w:t xml:space="preserve">опусками и </w:t>
            </w:r>
            <w:r w:rsidRPr="007A1864">
              <w:rPr>
                <w:rFonts w:ascii="Times New Roman" w:eastAsia="Times New Roman" w:hAnsi="Times New Roman" w:cs="Times New Roman"/>
                <w:i/>
                <w:lang w:eastAsia="ru-RU"/>
              </w:rPr>
              <w:t>рассказывать</w:t>
            </w:r>
            <w:r w:rsidRPr="007A18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A1864">
              <w:rPr>
                <w:rFonts w:ascii="Times New Roman" w:eastAsia="Times New Roman" w:hAnsi="Times New Roman" w:cs="Times New Roman"/>
                <w:lang w:eastAsia="ru-RU"/>
              </w:rPr>
              <w:t>о том, что делают ученики в классе, осуществляя перенос на себя.</w:t>
            </w:r>
          </w:p>
          <w:p w:rsidR="007A1864" w:rsidRPr="007A1864" w:rsidRDefault="007A1864" w:rsidP="007A186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7A1864">
              <w:rPr>
                <w:rFonts w:ascii="Times New Roman" w:eastAsia="Times New Roman" w:hAnsi="Times New Roman" w:cs="Times New Roman"/>
                <w:i/>
                <w:lang w:eastAsia="ru-RU"/>
              </w:rPr>
              <w:t>Решать</w:t>
            </w:r>
            <w:r w:rsidRPr="007A18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A1864">
              <w:rPr>
                <w:rFonts w:ascii="Times New Roman" w:eastAsia="Times New Roman" w:hAnsi="Times New Roman" w:cs="Times New Roman"/>
                <w:lang w:eastAsia="ru-RU"/>
              </w:rPr>
              <w:t xml:space="preserve">примеры и задачи в пределах 30, </w:t>
            </w:r>
            <w:r w:rsidRPr="007A1864">
              <w:rPr>
                <w:rFonts w:ascii="Times New Roman" w:eastAsia="Times New Roman" w:hAnsi="Times New Roman" w:cs="Times New Roman"/>
                <w:i/>
                <w:lang w:eastAsia="ru-RU"/>
              </w:rPr>
              <w:t>считать</w:t>
            </w:r>
            <w:r w:rsidRPr="007A18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A1864">
              <w:rPr>
                <w:rFonts w:ascii="Times New Roman" w:eastAsia="Times New Roman" w:hAnsi="Times New Roman" w:cs="Times New Roman"/>
                <w:lang w:eastAsia="ru-RU"/>
              </w:rPr>
              <w:t>до 100.</w:t>
            </w:r>
          </w:p>
          <w:p w:rsidR="007A1864" w:rsidRPr="007A1864" w:rsidRDefault="007A1864" w:rsidP="007A186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7A1864">
              <w:rPr>
                <w:rFonts w:ascii="Times New Roman" w:eastAsia="Times New Roman" w:hAnsi="Times New Roman" w:cs="Times New Roman"/>
                <w:i/>
                <w:lang w:eastAsia="ru-RU"/>
              </w:rPr>
              <w:t>Беседовать</w:t>
            </w:r>
            <w:r w:rsidRPr="007A18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A1864">
              <w:rPr>
                <w:rFonts w:ascii="Times New Roman" w:eastAsia="Times New Roman" w:hAnsi="Times New Roman" w:cs="Times New Roman"/>
                <w:lang w:eastAsia="ru-RU"/>
              </w:rPr>
              <w:t xml:space="preserve">о летних каникулах, употребляя </w:t>
            </w:r>
            <w:proofErr w:type="spellStart"/>
            <w:r w:rsidRPr="007A1864">
              <w:rPr>
                <w:rFonts w:ascii="Times New Roman" w:eastAsia="Times New Roman" w:hAnsi="Times New Roman" w:cs="Times New Roman"/>
                <w:lang w:eastAsia="ru-RU"/>
              </w:rPr>
              <w:t>Perfekt</w:t>
            </w:r>
            <w:proofErr w:type="spellEnd"/>
            <w:r w:rsidRPr="007A18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344CC" w:rsidRDefault="007A1864" w:rsidP="007A186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7A1864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 и читать</w:t>
            </w:r>
            <w:r w:rsidRPr="007A18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A1864">
              <w:rPr>
                <w:rFonts w:ascii="Times New Roman" w:eastAsia="Times New Roman" w:hAnsi="Times New Roman" w:cs="Times New Roman"/>
                <w:lang w:eastAsia="ru-RU"/>
              </w:rPr>
              <w:t>небольшой по объёму текст.</w:t>
            </w:r>
          </w:p>
          <w:p w:rsidR="00FB39C8" w:rsidRDefault="00FB39C8" w:rsidP="007A186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39C8" w:rsidRDefault="00FB39C8" w:rsidP="007A186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1864" w:rsidRPr="000344CC" w:rsidRDefault="007A1864" w:rsidP="007A186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FB39C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FB39C8" w:rsidRDefault="00FB39C8" w:rsidP="00FB39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9C8">
              <w:rPr>
                <w:rFonts w:ascii="Times New Roman" w:eastAsia="Times New Roman" w:hAnsi="Times New Roman" w:cs="Times New Roman"/>
                <w:lang w:eastAsia="ru-RU"/>
              </w:rPr>
              <w:t>У Сабины и Свена новое расписание уроков.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C8" w:rsidRPr="00FB39C8" w:rsidRDefault="000344CC" w:rsidP="00FB39C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B39C8"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FB39C8" w:rsidRPr="00FB39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B39C8" w:rsidRPr="00FB39C8">
              <w:rPr>
                <w:rFonts w:ascii="Times New Roman" w:eastAsia="Times New Roman" w:hAnsi="Times New Roman" w:cs="Times New Roman"/>
                <w:lang w:eastAsia="ru-RU"/>
              </w:rPr>
              <w:t>названия дней недели.</w:t>
            </w:r>
          </w:p>
          <w:p w:rsidR="00FB39C8" w:rsidRPr="00FB39C8" w:rsidRDefault="00FB39C8" w:rsidP="00FB39C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>Использовать</w:t>
            </w:r>
            <w:r w:rsidRPr="00FB39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B39C8">
              <w:rPr>
                <w:rFonts w:ascii="Times New Roman" w:eastAsia="Times New Roman" w:hAnsi="Times New Roman" w:cs="Times New Roman"/>
                <w:lang w:eastAsia="ru-RU"/>
              </w:rPr>
              <w:t>названия учебных предметов.</w:t>
            </w:r>
          </w:p>
          <w:p w:rsidR="00FB39C8" w:rsidRPr="00FB39C8" w:rsidRDefault="00FB39C8" w:rsidP="00FB39C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</w:t>
            </w:r>
            <w:r w:rsidRPr="00FB39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B39C8">
              <w:rPr>
                <w:rFonts w:ascii="Times New Roman" w:eastAsia="Times New Roman" w:hAnsi="Times New Roman" w:cs="Times New Roman"/>
                <w:lang w:eastAsia="ru-RU"/>
              </w:rPr>
              <w:t>небольшой диалог с опорой на текст.</w:t>
            </w:r>
          </w:p>
          <w:p w:rsidR="000344CC" w:rsidRPr="00FB39C8" w:rsidRDefault="00FB39C8" w:rsidP="00FB39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>Иметь представление</w:t>
            </w:r>
            <w:r w:rsidRPr="00FB39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B39C8">
              <w:rPr>
                <w:rFonts w:ascii="Times New Roman" w:eastAsia="Times New Roman" w:hAnsi="Times New Roman" w:cs="Times New Roman"/>
                <w:lang w:eastAsia="ru-RU"/>
              </w:rPr>
              <w:t xml:space="preserve">об образовании порядковых числительных, </w:t>
            </w:r>
            <w:r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употреблять </w:t>
            </w:r>
            <w:r w:rsidRPr="00FB39C8">
              <w:rPr>
                <w:rFonts w:ascii="Times New Roman" w:eastAsia="Times New Roman" w:hAnsi="Times New Roman" w:cs="Times New Roman"/>
                <w:lang w:eastAsia="ru-RU"/>
              </w:rPr>
              <w:t>их в речи.</w:t>
            </w:r>
          </w:p>
          <w:p w:rsidR="00FB39C8" w:rsidRPr="000344CC" w:rsidRDefault="00FB39C8" w:rsidP="00FB39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FB39C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Default="00FB39C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9C8">
              <w:rPr>
                <w:rFonts w:ascii="Times New Roman" w:eastAsia="Times New Roman" w:hAnsi="Times New Roman" w:cs="Times New Roman"/>
                <w:lang w:eastAsia="ru-RU"/>
              </w:rPr>
              <w:t>Какие у наших друзей любимые предметы?</w:t>
            </w:r>
          </w:p>
          <w:p w:rsidR="009066F5" w:rsidRPr="00FB39C8" w:rsidRDefault="009066F5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(РС)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C8" w:rsidRPr="00FB39C8" w:rsidRDefault="000344CC" w:rsidP="00FB39C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B39C8"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FB39C8" w:rsidRPr="00FB39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B39C8" w:rsidRPr="00FB39C8">
              <w:rPr>
                <w:rFonts w:ascii="Times New Roman" w:eastAsia="Times New Roman" w:hAnsi="Times New Roman" w:cs="Times New Roman"/>
                <w:lang w:eastAsia="ru-RU"/>
              </w:rPr>
              <w:t xml:space="preserve">изученный языковой материал, </w:t>
            </w:r>
            <w:r w:rsidR="00FB39C8"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тренироваться </w:t>
            </w:r>
            <w:r w:rsidR="00FB39C8" w:rsidRPr="00FB39C8">
              <w:rPr>
                <w:rFonts w:ascii="Times New Roman" w:eastAsia="Times New Roman" w:hAnsi="Times New Roman" w:cs="Times New Roman"/>
                <w:lang w:eastAsia="ru-RU"/>
              </w:rPr>
              <w:t>в его употреблении.</w:t>
            </w:r>
          </w:p>
          <w:p w:rsidR="00FB39C8" w:rsidRPr="00FB39C8" w:rsidRDefault="00FB39C8" w:rsidP="00FB39C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>Использовать</w:t>
            </w:r>
            <w:r w:rsidRPr="00FB39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B39C8">
              <w:rPr>
                <w:rFonts w:ascii="Times New Roman" w:eastAsia="Times New Roman" w:hAnsi="Times New Roman" w:cs="Times New Roman"/>
                <w:lang w:eastAsia="ru-RU"/>
              </w:rPr>
              <w:t>в речи порядковые числительные.</w:t>
            </w:r>
          </w:p>
          <w:p w:rsidR="00FB39C8" w:rsidRPr="00FB39C8" w:rsidRDefault="00FB39C8" w:rsidP="00FB39C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</w:t>
            </w:r>
            <w:r w:rsidRPr="00FB39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B39C8">
              <w:rPr>
                <w:rFonts w:ascii="Times New Roman" w:eastAsia="Times New Roman" w:hAnsi="Times New Roman" w:cs="Times New Roman"/>
                <w:lang w:eastAsia="ru-RU"/>
              </w:rPr>
              <w:t xml:space="preserve">высказывания немецких детей о любимых школьных предметах, </w:t>
            </w:r>
            <w:r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>формулировать</w:t>
            </w:r>
            <w:r w:rsidRPr="00FB39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B39C8">
              <w:rPr>
                <w:rFonts w:ascii="Times New Roman" w:eastAsia="Times New Roman" w:hAnsi="Times New Roman" w:cs="Times New Roman"/>
                <w:lang w:eastAsia="ru-RU"/>
              </w:rPr>
              <w:t>подобные высказывания.</w:t>
            </w:r>
          </w:p>
          <w:p w:rsidR="000344CC" w:rsidRDefault="00FB39C8" w:rsidP="00FB39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FB39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B39C8">
              <w:rPr>
                <w:rFonts w:ascii="Times New Roman" w:eastAsia="Times New Roman" w:hAnsi="Times New Roman" w:cs="Times New Roman"/>
                <w:lang w:eastAsia="ru-RU"/>
              </w:rPr>
              <w:t>под фонограмму описание погоды осенью.</w:t>
            </w:r>
          </w:p>
          <w:p w:rsidR="00FB39C8" w:rsidRPr="000344CC" w:rsidRDefault="00FB39C8" w:rsidP="00FB39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FB39C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FB39C8" w:rsidRDefault="00FB39C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9C8">
              <w:rPr>
                <w:rFonts w:ascii="Times New Roman" w:eastAsia="Times New Roman" w:hAnsi="Times New Roman" w:cs="Times New Roman"/>
                <w:lang w:eastAsia="ru-RU"/>
              </w:rPr>
              <w:t>Наши немецкие друзья начинают готовиться к Рождеству.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C8" w:rsidRPr="00FB39C8" w:rsidRDefault="000344CC" w:rsidP="00FB39C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B39C8"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</w:t>
            </w:r>
            <w:r w:rsidR="00FB39C8" w:rsidRPr="00FB39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B39C8" w:rsidRPr="00FB39C8">
              <w:rPr>
                <w:rFonts w:ascii="Times New Roman" w:eastAsia="Times New Roman" w:hAnsi="Times New Roman" w:cs="Times New Roman"/>
                <w:lang w:eastAsia="ru-RU"/>
              </w:rPr>
              <w:t>небольшой по объёму диалог-расспрос (типа интервью).</w:t>
            </w:r>
          </w:p>
          <w:p w:rsidR="00FB39C8" w:rsidRPr="00FB39C8" w:rsidRDefault="00FB39C8" w:rsidP="00FB39C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FB39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B39C8">
              <w:rPr>
                <w:rFonts w:ascii="Times New Roman" w:eastAsia="Times New Roman" w:hAnsi="Times New Roman" w:cs="Times New Roman"/>
                <w:lang w:eastAsia="ru-RU"/>
              </w:rPr>
              <w:t>диалог по ролям.</w:t>
            </w:r>
          </w:p>
          <w:p w:rsidR="00FB39C8" w:rsidRPr="00FB39C8" w:rsidRDefault="00FB39C8" w:rsidP="00FB39C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Отвечать </w:t>
            </w:r>
            <w:r w:rsidRPr="00FB39C8">
              <w:rPr>
                <w:rFonts w:ascii="Times New Roman" w:eastAsia="Times New Roman" w:hAnsi="Times New Roman" w:cs="Times New Roman"/>
                <w:lang w:eastAsia="ru-RU"/>
              </w:rPr>
              <w:t>на вопросы.</w:t>
            </w:r>
          </w:p>
          <w:p w:rsidR="000344CC" w:rsidRDefault="00FB39C8" w:rsidP="00FB39C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Pr="00FB39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B39C8">
              <w:rPr>
                <w:rFonts w:ascii="Times New Roman" w:eastAsia="Times New Roman" w:hAnsi="Times New Roman" w:cs="Times New Roman"/>
                <w:lang w:eastAsia="ru-RU"/>
              </w:rPr>
              <w:t xml:space="preserve">письмо о подготовке к Рождеству и </w:t>
            </w:r>
            <w:r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отвечать </w:t>
            </w:r>
            <w:r w:rsidRPr="00FB39C8">
              <w:rPr>
                <w:rFonts w:ascii="Times New Roman" w:eastAsia="Times New Roman" w:hAnsi="Times New Roman" w:cs="Times New Roman"/>
                <w:lang w:eastAsia="ru-RU"/>
              </w:rPr>
              <w:t>на вопросы по его содержанию.</w:t>
            </w:r>
          </w:p>
          <w:p w:rsidR="00FB39C8" w:rsidRPr="00FB39C8" w:rsidRDefault="00FB39C8" w:rsidP="00FB39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FB39C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FB39C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FB39C8" w:rsidRDefault="00FB39C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9C8">
              <w:rPr>
                <w:rFonts w:ascii="Times New Roman" w:eastAsia="Times New Roman" w:hAnsi="Times New Roman" w:cs="Times New Roman"/>
                <w:lang w:eastAsia="ru-RU"/>
              </w:rPr>
              <w:t>Мы готовимся к Новогоднему празднику.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C8" w:rsidRPr="00FB39C8" w:rsidRDefault="000344CC" w:rsidP="00FB39C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B39C8"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Знать </w:t>
            </w:r>
            <w:r w:rsidR="00FB39C8" w:rsidRPr="00FB39C8">
              <w:rPr>
                <w:rFonts w:ascii="Times New Roman" w:eastAsia="Times New Roman" w:hAnsi="Times New Roman" w:cs="Times New Roman"/>
                <w:lang w:eastAsia="ru-RU"/>
              </w:rPr>
              <w:t>изученные рифмовки.</w:t>
            </w:r>
          </w:p>
          <w:p w:rsidR="00FB39C8" w:rsidRPr="00FB39C8" w:rsidRDefault="00FB39C8" w:rsidP="00FB39C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>Находить</w:t>
            </w:r>
            <w:r w:rsidRPr="00FB39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B39C8">
              <w:rPr>
                <w:rFonts w:ascii="Times New Roman" w:eastAsia="Times New Roman" w:hAnsi="Times New Roman" w:cs="Times New Roman"/>
                <w:lang w:eastAsia="ru-RU"/>
              </w:rPr>
              <w:t>подписи к рисункам.</w:t>
            </w:r>
          </w:p>
          <w:p w:rsidR="000344CC" w:rsidRDefault="00FB39C8" w:rsidP="00FB39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>Описывать</w:t>
            </w:r>
            <w:r w:rsidRPr="00FB39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B39C8">
              <w:rPr>
                <w:rFonts w:ascii="Times New Roman" w:eastAsia="Times New Roman" w:hAnsi="Times New Roman" w:cs="Times New Roman"/>
                <w:lang w:eastAsia="ru-RU"/>
              </w:rPr>
              <w:t>рисунки с изображением осеннего и зимнего пейзажей, рождественские открытки.</w:t>
            </w:r>
          </w:p>
          <w:p w:rsidR="00FB39C8" w:rsidRPr="000344CC" w:rsidRDefault="00FB39C8" w:rsidP="00FB39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FB39C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26-27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FB39C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FB39C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B39C8" w:rsidRPr="00FB39C8" w:rsidRDefault="000344CC" w:rsidP="00FB39C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B39C8"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>Рас</w:t>
            </w:r>
            <w:r w:rsidR="00FB39C8">
              <w:rPr>
                <w:rFonts w:ascii="Times New Roman" w:eastAsia="Times New Roman" w:hAnsi="Times New Roman" w:cs="Times New Roman"/>
                <w:i/>
                <w:lang w:eastAsia="ru-RU"/>
              </w:rPr>
              <w:t>с</w:t>
            </w:r>
            <w:r w:rsidR="00FB39C8"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>прашивать и отвечать</w:t>
            </w:r>
            <w:r w:rsidR="00FB39C8" w:rsidRPr="00FB39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B39C8" w:rsidRPr="00FB39C8">
              <w:rPr>
                <w:rFonts w:ascii="Times New Roman" w:eastAsia="Times New Roman" w:hAnsi="Times New Roman" w:cs="Times New Roman"/>
                <w:lang w:eastAsia="ru-RU"/>
              </w:rPr>
              <w:t>на вопросы к рисункам.</w:t>
            </w:r>
          </w:p>
          <w:p w:rsidR="00FB39C8" w:rsidRPr="00FB39C8" w:rsidRDefault="00FB39C8" w:rsidP="00FB3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>Беседовать</w:t>
            </w:r>
            <w:r w:rsidRPr="00FB39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B39C8">
              <w:rPr>
                <w:rFonts w:ascii="Times New Roman" w:eastAsia="Times New Roman" w:hAnsi="Times New Roman" w:cs="Times New Roman"/>
                <w:lang w:eastAsia="ru-RU"/>
              </w:rPr>
              <w:t>о подготовке к празднику с опорой на рисунки.</w:t>
            </w:r>
          </w:p>
          <w:p w:rsidR="000344CC" w:rsidRPr="00FB39C8" w:rsidRDefault="00FB39C8" w:rsidP="00FB39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Pr="00FB39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B39C8">
              <w:rPr>
                <w:rFonts w:ascii="Times New Roman" w:eastAsia="Times New Roman" w:hAnsi="Times New Roman" w:cs="Times New Roman"/>
                <w:lang w:eastAsia="ru-RU"/>
              </w:rPr>
              <w:t>лексику по теме «Одежда».</w:t>
            </w:r>
          </w:p>
          <w:p w:rsidR="00FB39C8" w:rsidRPr="000344CC" w:rsidRDefault="00FB39C8" w:rsidP="00FB39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trHeight w:val="56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FB39C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FB39C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FB39C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проверяем сами себя.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B39C8" w:rsidRPr="00FB39C8">
              <w:rPr>
                <w:rFonts w:ascii="Times New Roman" w:eastAsia="Times New Roman" w:hAnsi="Times New Roman" w:cs="Times New Roman"/>
                <w:i/>
                <w:lang w:eastAsia="ru-RU"/>
              </w:rPr>
              <w:t>Проверить</w:t>
            </w:r>
            <w:r w:rsidR="00FB39C8" w:rsidRPr="00FB39C8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 сформированности знаний, умений и навыков по пройденному материалу.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trHeight w:val="565"/>
          <w:jc w:val="center"/>
        </w:trPr>
        <w:tc>
          <w:tcPr>
            <w:tcW w:w="10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</w:t>
            </w:r>
            <w:r w:rsidRPr="00FB39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3:</w:t>
            </w:r>
            <w:r w:rsidRPr="00FB3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B39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Мой дом, квартира.</w:t>
            </w:r>
            <w:r w:rsidRPr="00FB39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FB39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(10</w:t>
            </w: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часов)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exact"/>
              <w:ind w:right="5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УУД:</w:t>
            </w:r>
          </w:p>
          <w:p w:rsidR="000344CC" w:rsidRPr="000344CC" w:rsidRDefault="00BB0731" w:rsidP="00BB0731">
            <w:pPr>
              <w:pStyle w:val="a9"/>
              <w:spacing w:before="0" w:beforeAutospacing="0" w:after="0" w:afterAutospacing="0"/>
              <w:jc w:val="both"/>
            </w:pPr>
            <w:r>
              <w:rPr>
                <w:b/>
                <w:color w:val="000000"/>
              </w:rPr>
              <w:t>Личностные</w:t>
            </w:r>
            <w:r w:rsidRPr="000344CC">
              <w:rPr>
                <w:b/>
                <w:color w:val="000000"/>
              </w:rPr>
              <w:t>–</w:t>
            </w:r>
            <w:r w:rsidRPr="00BB0731">
              <w:t xml:space="preserve">развивать  этические чувства, доброжелательность  и эмоционально-нравственную отзывчивость, понимание и сопереживание чувствам других людей; </w:t>
            </w:r>
            <w:r>
              <w:t xml:space="preserve"> </w:t>
            </w:r>
            <w:r w:rsidRPr="00BB0731">
              <w:t xml:space="preserve">развивать  навыки сотрудничества  </w:t>
            </w:r>
            <w:proofErr w:type="gramStart"/>
            <w:r w:rsidRPr="00BB0731">
              <w:t>со</w:t>
            </w:r>
            <w:proofErr w:type="gramEnd"/>
            <w:r w:rsidRPr="00BB0731">
              <w:t xml:space="preserve"> взрослыми и сверстниками  </w:t>
            </w:r>
            <w:r>
              <w:t>в разных социальных ситуациях,</w:t>
            </w:r>
            <w:r w:rsidRPr="00BB0731">
              <w:t xml:space="preserve"> умения не создавать конфликтов  и находить выходы из спорных  ситуаций.</w:t>
            </w:r>
          </w:p>
          <w:p w:rsidR="000344CC" w:rsidRPr="000344CC" w:rsidRDefault="000344CC" w:rsidP="000344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Регулятивные – </w:t>
            </w:r>
            <w:r w:rsidRPr="0003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 учебную задачу и следовать инструкции учителя; понимать цель и смысл выполняемых заданий; осуществлять первоначальный контроль своих действий.</w:t>
            </w:r>
          </w:p>
          <w:p w:rsidR="000344CC" w:rsidRPr="000344CC" w:rsidRDefault="000344CC" w:rsidP="000344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Познавательные – </w:t>
            </w:r>
            <w:r w:rsidRPr="000344CC">
              <w:rPr>
                <w:rFonts w:ascii="Times New Roman" w:eastAsia="Times New Roman" w:hAnsi="Times New Roman" w:cs="Times New Roman"/>
                <w:lang w:eastAsia="ru-RU"/>
              </w:rPr>
              <w:t>работать с учебником, ориентироваться в      нём по содержанию и с помощью значков; выполнять логические действия (анализ, сравнение); уметь выделить и сформулировать  познавательную цель; группировать и классифицировать по разным основаниям; работать  с информацией, искать информацию в учебных текстах.</w:t>
            </w:r>
          </w:p>
          <w:p w:rsidR="000344CC" w:rsidRDefault="000344CC" w:rsidP="000344CC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Коммуникативные  – </w:t>
            </w:r>
            <w:r w:rsidRPr="000344CC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общению и групповой работе; уважать мнение собеседников; преодолевать эгоцентризм в межличностном взаимодействии; следить за действиями других участников в процессе коллективной деятельности; входить в коммуникативную игровую и учебную ситуацию.</w:t>
            </w:r>
          </w:p>
          <w:p w:rsidR="00BB0731" w:rsidRPr="000344CC" w:rsidRDefault="00BB0731" w:rsidP="000344CC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BB0731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Default="00BB0731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731">
              <w:rPr>
                <w:rFonts w:ascii="Times New Roman" w:eastAsia="Times New Roman" w:hAnsi="Times New Roman" w:cs="Times New Roman"/>
                <w:lang w:eastAsia="ru-RU"/>
              </w:rPr>
              <w:t>Сабина рассказывает о своём доме.</w:t>
            </w:r>
          </w:p>
          <w:p w:rsidR="009066F5" w:rsidRPr="00BB0731" w:rsidRDefault="009066F5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(РС)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31" w:rsidRPr="00BB0731" w:rsidRDefault="000344CC" w:rsidP="00BB073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proofErr w:type="spellStart"/>
            <w:r w:rsidR="00BB0731" w:rsidRPr="00BB0731">
              <w:rPr>
                <w:rFonts w:ascii="Times New Roman" w:eastAsia="Times New Roman" w:hAnsi="Times New Roman" w:cs="Times New Roman"/>
                <w:i/>
                <w:lang w:eastAsia="ru-RU"/>
              </w:rPr>
              <w:t>Семантизировать</w:t>
            </w:r>
            <w:proofErr w:type="spellEnd"/>
            <w:r w:rsidR="00BB0731" w:rsidRPr="00BB0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B0731" w:rsidRPr="00BB0731">
              <w:rPr>
                <w:rFonts w:ascii="Times New Roman" w:eastAsia="Times New Roman" w:hAnsi="Times New Roman" w:cs="Times New Roman"/>
                <w:lang w:eastAsia="ru-RU"/>
              </w:rPr>
              <w:t>новые слова по контексту.</w:t>
            </w:r>
          </w:p>
          <w:p w:rsidR="00BB0731" w:rsidRPr="00BB0731" w:rsidRDefault="00BB0731" w:rsidP="00BB073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B0731">
              <w:rPr>
                <w:rFonts w:ascii="Times New Roman" w:eastAsia="Times New Roman" w:hAnsi="Times New Roman" w:cs="Times New Roman"/>
                <w:i/>
                <w:lang w:eastAsia="ru-RU"/>
              </w:rPr>
              <w:t>Расспрашивать</w:t>
            </w:r>
            <w:r w:rsidRPr="00BB0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B0731">
              <w:rPr>
                <w:rFonts w:ascii="Times New Roman" w:eastAsia="Times New Roman" w:hAnsi="Times New Roman" w:cs="Times New Roman"/>
                <w:lang w:eastAsia="ru-RU"/>
              </w:rPr>
              <w:t>о том,</w:t>
            </w:r>
            <w:r w:rsidRPr="00BB0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BB0731">
              <w:rPr>
                <w:rFonts w:ascii="Times New Roman" w:eastAsia="Times New Roman" w:hAnsi="Times New Roman" w:cs="Times New Roman"/>
                <w:lang w:eastAsia="ru-RU"/>
              </w:rPr>
              <w:t>кто</w:t>
            </w:r>
            <w:proofErr w:type="gramEnd"/>
            <w:r w:rsidRPr="00BB0731">
              <w:rPr>
                <w:rFonts w:ascii="Times New Roman" w:eastAsia="Times New Roman" w:hAnsi="Times New Roman" w:cs="Times New Roman"/>
                <w:lang w:eastAsia="ru-RU"/>
              </w:rPr>
              <w:t xml:space="preserve"> где живёт.</w:t>
            </w:r>
          </w:p>
          <w:p w:rsidR="00BB0731" w:rsidRPr="00BB0731" w:rsidRDefault="00BB0731" w:rsidP="00BB073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B0731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 и читать</w:t>
            </w:r>
            <w:r w:rsidRPr="00BB0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B0731">
              <w:rPr>
                <w:rFonts w:ascii="Times New Roman" w:eastAsia="Times New Roman" w:hAnsi="Times New Roman" w:cs="Times New Roman"/>
                <w:lang w:eastAsia="ru-RU"/>
              </w:rPr>
              <w:t xml:space="preserve">под фонограмму рассказ о доме, </w:t>
            </w:r>
            <w:r w:rsidRPr="00BB0731">
              <w:rPr>
                <w:rFonts w:ascii="Times New Roman" w:eastAsia="Times New Roman" w:hAnsi="Times New Roman" w:cs="Times New Roman"/>
                <w:i/>
                <w:lang w:eastAsia="ru-RU"/>
              </w:rPr>
              <w:t>отвечать</w:t>
            </w:r>
            <w:r w:rsidRPr="00BB0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B0731">
              <w:rPr>
                <w:rFonts w:ascii="Times New Roman" w:eastAsia="Times New Roman" w:hAnsi="Times New Roman" w:cs="Times New Roman"/>
                <w:lang w:eastAsia="ru-RU"/>
              </w:rPr>
              <w:t>на вопросы по тексту.</w:t>
            </w:r>
          </w:p>
          <w:p w:rsidR="000344CC" w:rsidRPr="00BB0731" w:rsidRDefault="00BB0731" w:rsidP="00BB07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B0731">
              <w:rPr>
                <w:rFonts w:ascii="Times New Roman" w:eastAsia="Times New Roman" w:hAnsi="Times New Roman" w:cs="Times New Roman"/>
                <w:i/>
                <w:lang w:eastAsia="ru-RU"/>
              </w:rPr>
              <w:t>Иметь представление</w:t>
            </w:r>
            <w:r w:rsidRPr="00BB0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B0731">
              <w:rPr>
                <w:rFonts w:ascii="Times New Roman" w:eastAsia="Times New Roman" w:hAnsi="Times New Roman" w:cs="Times New Roman"/>
                <w:lang w:eastAsia="ru-RU"/>
              </w:rPr>
              <w:t>об элементах словообразования.</w:t>
            </w:r>
          </w:p>
          <w:p w:rsidR="00BB0731" w:rsidRPr="000344CC" w:rsidRDefault="00BB0731" w:rsidP="00BB07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trHeight w:val="69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BB0731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BB0731" w:rsidRDefault="00BB0731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731">
              <w:rPr>
                <w:rFonts w:ascii="Times New Roman" w:eastAsia="Times New Roman" w:hAnsi="Times New Roman" w:cs="Times New Roman"/>
                <w:lang w:eastAsia="ru-RU"/>
              </w:rPr>
              <w:t xml:space="preserve">Где живут </w:t>
            </w:r>
            <w:proofErr w:type="gramStart"/>
            <w:r w:rsidRPr="00BB0731">
              <w:rPr>
                <w:rFonts w:ascii="Times New Roman" w:eastAsia="Times New Roman" w:hAnsi="Times New Roman" w:cs="Times New Roman"/>
                <w:lang w:eastAsia="ru-RU"/>
              </w:rPr>
              <w:t>Свен и</w:t>
            </w:r>
            <w:proofErr w:type="gramEnd"/>
            <w:r w:rsidRPr="00BB0731">
              <w:rPr>
                <w:rFonts w:ascii="Times New Roman" w:eastAsia="Times New Roman" w:hAnsi="Times New Roman" w:cs="Times New Roman"/>
                <w:lang w:eastAsia="ru-RU"/>
              </w:rPr>
              <w:t xml:space="preserve"> Кевин?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731" w:rsidRPr="00BB0731" w:rsidRDefault="000344CC" w:rsidP="00BB073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BB0731" w:rsidRPr="00BB07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="00BB0731" w:rsidRPr="00BB0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0731" w:rsidRPr="00BB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лексику предыдущего урока, </w:t>
            </w:r>
            <w:r w:rsidR="00BB0731" w:rsidRPr="00BB0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0731" w:rsidRPr="00BB07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="00BB0731" w:rsidRPr="00BB0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0731" w:rsidRPr="00BB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изученную рифмовку.</w:t>
            </w:r>
          </w:p>
          <w:p w:rsidR="00BB0731" w:rsidRPr="00BB0731" w:rsidRDefault="00BB0731" w:rsidP="00BB07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B07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BB0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о доме, с опорой на рисунки.</w:t>
            </w:r>
          </w:p>
          <w:p w:rsidR="00BB0731" w:rsidRPr="00BB0731" w:rsidRDefault="00BB0731" w:rsidP="00BB07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B07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Читать </w:t>
            </w:r>
            <w:r w:rsidRPr="00BB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группах тексты и </w:t>
            </w:r>
            <w:r w:rsidRPr="00BB07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искать</w:t>
            </w:r>
            <w:r w:rsidRPr="00BB0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слова в словаре, </w:t>
            </w:r>
            <w:r w:rsidRPr="00BB07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передавать</w:t>
            </w:r>
            <w:r w:rsidRPr="00BB0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текстов друг другу.</w:t>
            </w:r>
          </w:p>
          <w:p w:rsidR="00BB0731" w:rsidRPr="00BB0731" w:rsidRDefault="00BB0731" w:rsidP="00BB07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B07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BB0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интернациональные слова.</w:t>
            </w:r>
          </w:p>
          <w:p w:rsidR="000344CC" w:rsidRDefault="00BB0731" w:rsidP="00BB07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BB07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Отвечать</w:t>
            </w:r>
            <w:r w:rsidRPr="00BB0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0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о своём доме, квартире.</w:t>
            </w:r>
          </w:p>
          <w:p w:rsidR="00BB0731" w:rsidRPr="000344CC" w:rsidRDefault="00BB0731" w:rsidP="00BB073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F75ADB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Default="00F75ADB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ADB">
              <w:rPr>
                <w:rFonts w:ascii="Times New Roman" w:eastAsia="Times New Roman" w:hAnsi="Times New Roman" w:cs="Times New Roman"/>
                <w:lang w:eastAsia="ru-RU"/>
              </w:rPr>
              <w:t>В квартире. Что где стоит?</w:t>
            </w:r>
          </w:p>
          <w:p w:rsidR="009066F5" w:rsidRPr="00F75ADB" w:rsidRDefault="009066F5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(РС)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DB" w:rsidRPr="00F75ADB" w:rsidRDefault="000344CC" w:rsidP="00F75AD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0623B0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изученные рифмовки.</w:t>
            </w:r>
          </w:p>
          <w:p w:rsidR="00F75ADB" w:rsidRPr="00F75ADB" w:rsidRDefault="00F75ADB" w:rsidP="00F75A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3B0">
              <w:rPr>
                <w:rFonts w:ascii="Times New Roman" w:eastAsia="Times New Roman" w:hAnsi="Times New Roman" w:cs="Times New Roman"/>
                <w:i/>
                <w:lang w:eastAsia="ru-RU"/>
              </w:rPr>
              <w:t>Употреблять</w:t>
            </w:r>
            <w:r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75ADB">
              <w:rPr>
                <w:rFonts w:ascii="Times New Roman" w:eastAsia="Times New Roman" w:hAnsi="Times New Roman" w:cs="Times New Roman"/>
                <w:lang w:eastAsia="ru-RU"/>
              </w:rPr>
              <w:t xml:space="preserve">лексику по теме </w:t>
            </w:r>
            <w:r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F75ADB">
              <w:rPr>
                <w:rFonts w:ascii="Times New Roman" w:eastAsia="Times New Roman" w:hAnsi="Times New Roman" w:cs="Times New Roman"/>
                <w:lang w:eastAsia="ru-RU"/>
              </w:rPr>
              <w:t>В квартире».</w:t>
            </w:r>
          </w:p>
          <w:p w:rsidR="00F75ADB" w:rsidRPr="00F75ADB" w:rsidRDefault="000623B0" w:rsidP="00F75A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0623B0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слух, читать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 xml:space="preserve"> небольшой по объёму текст, </w:t>
            </w:r>
            <w:r w:rsidR="00F75ADB" w:rsidRPr="000623B0">
              <w:rPr>
                <w:rFonts w:ascii="Times New Roman" w:eastAsia="Times New Roman" w:hAnsi="Times New Roman" w:cs="Times New Roman"/>
                <w:i/>
                <w:lang w:eastAsia="ru-RU"/>
              </w:rPr>
              <w:t>отвечать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 xml:space="preserve"> на вопросы по содержанию </w:t>
            </w:r>
            <w:proofErr w:type="gramStart"/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прочитанного</w:t>
            </w:r>
            <w:proofErr w:type="gramEnd"/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 xml:space="preserve"> с опорой на рисунок.</w:t>
            </w:r>
          </w:p>
          <w:p w:rsidR="000344CC" w:rsidRDefault="000623B0" w:rsidP="00F75A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0623B0">
              <w:rPr>
                <w:rFonts w:ascii="Times New Roman" w:eastAsia="Times New Roman" w:hAnsi="Times New Roman" w:cs="Times New Roman"/>
                <w:i/>
                <w:lang w:eastAsia="ru-RU"/>
              </w:rPr>
              <w:t>Иметь представление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об употреблении существительных в дательном падеже после предлогов.</w:t>
            </w:r>
          </w:p>
          <w:p w:rsidR="00F75ADB" w:rsidRPr="00F75ADB" w:rsidRDefault="00F75ADB" w:rsidP="00F75A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F75ADB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F75ADB" w:rsidRDefault="00F75ADB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DB">
              <w:rPr>
                <w:rFonts w:ascii="Times New Roman" w:eastAsia="Times New Roman" w:hAnsi="Times New Roman" w:cs="Times New Roman"/>
                <w:lang w:eastAsia="ru-RU"/>
              </w:rPr>
              <w:t>Сабина рисует детскую комнату.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B" w:rsidRPr="00F75ADB" w:rsidRDefault="000344CC" w:rsidP="00F75AD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0623B0">
              <w:rPr>
                <w:rFonts w:ascii="Times New Roman" w:eastAsia="Times New Roman" w:hAnsi="Times New Roman" w:cs="Times New Roman"/>
                <w:i/>
                <w:lang w:eastAsia="ru-RU"/>
              </w:rPr>
              <w:t>Употреблять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 xml:space="preserve">лексику по теме 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В квартире».</w:t>
            </w:r>
          </w:p>
          <w:p w:rsidR="00F75ADB" w:rsidRPr="00F75ADB" w:rsidRDefault="000623B0" w:rsidP="00F75A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0623B0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 xml:space="preserve">текст, </w:t>
            </w:r>
            <w:r w:rsidR="00F75ADB" w:rsidRPr="000623B0">
              <w:rPr>
                <w:rFonts w:ascii="Times New Roman" w:eastAsia="Times New Roman" w:hAnsi="Times New Roman" w:cs="Times New Roman"/>
                <w:i/>
                <w:lang w:eastAsia="ru-RU"/>
              </w:rPr>
              <w:t>фиксировать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по опорам значимую информацию.</w:t>
            </w:r>
          </w:p>
          <w:p w:rsidR="00F75ADB" w:rsidRPr="00F75ADB" w:rsidRDefault="000623B0" w:rsidP="00F75A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0623B0">
              <w:rPr>
                <w:rFonts w:ascii="Times New Roman" w:eastAsia="Times New Roman" w:hAnsi="Times New Roman" w:cs="Times New Roman"/>
                <w:i/>
                <w:lang w:eastAsia="ru-RU"/>
              </w:rPr>
              <w:t>Описывать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комнату.</w:t>
            </w:r>
          </w:p>
          <w:p w:rsidR="000344CC" w:rsidRPr="00F75ADB" w:rsidRDefault="000623B0" w:rsidP="00F75AD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0623B0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телефонный разговор.</w:t>
            </w:r>
          </w:p>
          <w:p w:rsidR="00F75ADB" w:rsidRPr="000344CC" w:rsidRDefault="00F75ADB" w:rsidP="00F75AD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F75ADB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F75ADB" w:rsidP="00F75AD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Марлиз</w:t>
            </w:r>
            <w:proofErr w:type="spellEnd"/>
            <w:r w:rsidRPr="00F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гостях у Сандры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B" w:rsidRPr="00F75ADB" w:rsidRDefault="000344CC" w:rsidP="00F75AD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0623B0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рифмованный материал предыдущих уроков.</w:t>
            </w:r>
          </w:p>
          <w:p w:rsidR="00F75ADB" w:rsidRPr="00F75ADB" w:rsidRDefault="000623B0" w:rsidP="00F75A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0623B0">
              <w:rPr>
                <w:rFonts w:ascii="Times New Roman" w:eastAsia="Times New Roman" w:hAnsi="Times New Roman" w:cs="Times New Roman"/>
                <w:i/>
                <w:lang w:eastAsia="ru-RU"/>
              </w:rPr>
              <w:t>Понимать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 xml:space="preserve">диалог на слух и </w:t>
            </w:r>
            <w:r w:rsidR="00F75ADB" w:rsidRPr="000623B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его по ролям.</w:t>
            </w:r>
          </w:p>
          <w:p w:rsidR="00F75ADB" w:rsidRPr="00F75ADB" w:rsidRDefault="000623B0" w:rsidP="00F75A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0623B0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 xml:space="preserve">небольшой текст с полным пониманием </w:t>
            </w:r>
            <w:proofErr w:type="gramStart"/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прочитанного</w:t>
            </w:r>
            <w:proofErr w:type="gramEnd"/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75ADB" w:rsidRPr="00F75ADB" w:rsidRDefault="000623B0" w:rsidP="00F75AD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0623B0">
              <w:rPr>
                <w:rFonts w:ascii="Times New Roman" w:eastAsia="Times New Roman" w:hAnsi="Times New Roman" w:cs="Times New Roman"/>
                <w:i/>
                <w:lang w:eastAsia="ru-RU"/>
              </w:rPr>
              <w:t>Иметь представление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об употреблении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 xml:space="preserve">отрицательного местоимения  </w:t>
            </w:r>
            <w:proofErr w:type="spellStart"/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kein</w:t>
            </w:r>
            <w:proofErr w:type="spellEnd"/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 xml:space="preserve"> перед существительными, </w:t>
            </w:r>
            <w:r w:rsidR="00F75ADB" w:rsidRPr="000623B0">
              <w:rPr>
                <w:rFonts w:ascii="Times New Roman" w:eastAsia="Times New Roman" w:hAnsi="Times New Roman" w:cs="Times New Roman"/>
                <w:i/>
                <w:lang w:eastAsia="ru-RU"/>
              </w:rPr>
              <w:t>употреблять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его в речи.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 </w:t>
            </w: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F75ADB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34-35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F75ADB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F75ADB" w:rsidP="00F75AD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играем и поём.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B" w:rsidRPr="00F75ADB" w:rsidRDefault="000344CC" w:rsidP="00F75AD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0623B0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0623B0">
              <w:rPr>
                <w:rFonts w:ascii="Times New Roman" w:eastAsia="Times New Roman" w:hAnsi="Times New Roman" w:cs="Times New Roman"/>
                <w:lang w:eastAsia="ru-RU"/>
              </w:rPr>
              <w:t>изученные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песенки и рифмовки параграфа.</w:t>
            </w:r>
          </w:p>
          <w:p w:rsidR="00F75ADB" w:rsidRPr="00F75ADB" w:rsidRDefault="000623B0" w:rsidP="00F75A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0623B0">
              <w:rPr>
                <w:rFonts w:ascii="Times New Roman" w:eastAsia="Times New Roman" w:hAnsi="Times New Roman" w:cs="Times New Roman"/>
                <w:i/>
                <w:lang w:eastAsia="ru-RU"/>
              </w:rPr>
              <w:t>Систематизировать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лексику по теме «Квартира».</w:t>
            </w:r>
          </w:p>
          <w:p w:rsidR="000344CC" w:rsidRPr="00F75ADB" w:rsidRDefault="000623B0" w:rsidP="00F75AD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0623B0">
              <w:rPr>
                <w:rFonts w:ascii="Times New Roman" w:eastAsia="Times New Roman" w:hAnsi="Times New Roman" w:cs="Times New Roman"/>
                <w:i/>
                <w:lang w:eastAsia="ru-RU"/>
              </w:rPr>
              <w:t>Писать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 xml:space="preserve"> письмо по образцу.</w:t>
            </w:r>
          </w:p>
          <w:p w:rsidR="00F75ADB" w:rsidRDefault="000623B0" w:rsidP="00F75AD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0623B0">
              <w:rPr>
                <w:rFonts w:ascii="Times New Roman" w:eastAsia="Times New Roman" w:hAnsi="Times New Roman" w:cs="Times New Roman"/>
                <w:i/>
                <w:lang w:eastAsia="ru-RU"/>
              </w:rPr>
              <w:t>Рассказывать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о себе (адрес, дом, квартира, любимое место в квартире).</w:t>
            </w:r>
          </w:p>
          <w:p w:rsidR="00EE5D65" w:rsidRPr="00F75ADB" w:rsidRDefault="00EE5D65" w:rsidP="00F75AD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ADB" w:rsidRPr="000344CC" w:rsidRDefault="00F75ADB" w:rsidP="00F75AD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F75ADB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36-37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F75ADB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F75ADB" w:rsidP="00F75AD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B" w:rsidRPr="00F75ADB" w:rsidRDefault="000344CC" w:rsidP="00F75AD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Знать</w:t>
            </w:r>
            <w:r w:rsidR="00F75A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изученные песенки и риф</w:t>
            </w:r>
            <w:r w:rsidR="00F75ADB" w:rsidRPr="00F75A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мовки параграфа.</w:t>
            </w:r>
          </w:p>
          <w:p w:rsidR="00F75ADB" w:rsidRPr="00F75ADB" w:rsidRDefault="00EE5D65" w:rsidP="00F75AD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Систематизировать</w:t>
            </w:r>
            <w:r w:rsidR="00F75ADB" w:rsidRPr="00F75A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лексику по теме «Квартира».</w:t>
            </w:r>
          </w:p>
          <w:p w:rsidR="000344CC" w:rsidRDefault="00EE5D65" w:rsidP="00F75AD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Воспринимать на слух</w:t>
            </w:r>
            <w:r w:rsidR="00F75A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неболь</w:t>
            </w:r>
            <w:r w:rsidR="00F75ADB" w:rsidRPr="00F75A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шой текст и показывать на плане Москвы те места, о которых идёт речь в тексте.</w:t>
            </w:r>
          </w:p>
          <w:p w:rsidR="00EE5D65" w:rsidRDefault="00EE5D65" w:rsidP="00F75AD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75ADB" w:rsidRPr="000344CC" w:rsidRDefault="00F75ADB" w:rsidP="00F75AD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5ADB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DB" w:rsidRDefault="00F75ADB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DB" w:rsidRDefault="00F75ADB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DB" w:rsidRDefault="00F75ADB" w:rsidP="00F75AD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проверочная работа.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DB" w:rsidRDefault="00EE5D65" w:rsidP="00F75AD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Проверить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 сформированности знаний, умений и навыков по пройденному материалу</w:t>
            </w:r>
            <w:r w:rsidR="00F75A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75ADB" w:rsidRDefault="00F75ADB" w:rsidP="00F75AD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5D65" w:rsidRPr="00F75ADB" w:rsidRDefault="00EE5D65" w:rsidP="00F75AD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10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344CC" w:rsidRPr="00F75ADB" w:rsidRDefault="000344CC" w:rsidP="000344C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</w:t>
            </w:r>
            <w:r w:rsidRPr="00F75A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4:</w:t>
            </w:r>
            <w:r w:rsidRPr="00F75A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75A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Свободное время. Чем мы занимаемся? (10</w:t>
            </w:r>
            <w:r w:rsidRPr="00F75A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часов</w:t>
            </w:r>
            <w:r w:rsidRPr="00F75A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exact"/>
              <w:ind w:right="5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УУД:</w:t>
            </w:r>
          </w:p>
          <w:p w:rsidR="000344CC" w:rsidRPr="000344CC" w:rsidRDefault="000344CC" w:rsidP="000344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Личностные – </w:t>
            </w:r>
            <w:r w:rsidRPr="000344CC">
              <w:rPr>
                <w:rFonts w:ascii="Times New Roman" w:eastAsia="Times New Roman" w:hAnsi="Times New Roman" w:cs="Times New Roman"/>
                <w:lang w:eastAsia="ru-RU"/>
              </w:rPr>
              <w:t>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формировать  эстетические потребности, ценности и чувства; развивать  этические чувства, доброжелательность и эмоционально-нравственную отзывчивость, понимание и сопереживание чувствам других людей.</w:t>
            </w:r>
          </w:p>
          <w:p w:rsidR="000344CC" w:rsidRPr="000344CC" w:rsidRDefault="000344CC" w:rsidP="000344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Регулятивные – </w:t>
            </w:r>
            <w:r w:rsidRPr="0003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 учебную задачу и следовать инструкции учителя; понимать цель и смысл выполняемых заданий; осуществлять первоначальный контроль своих действий.</w:t>
            </w:r>
          </w:p>
          <w:p w:rsidR="000344CC" w:rsidRPr="000344CC" w:rsidRDefault="000344CC" w:rsidP="000344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Познавательные – </w:t>
            </w:r>
            <w:r w:rsidRPr="000344CC">
              <w:rPr>
                <w:rFonts w:ascii="Times New Roman" w:eastAsia="Times New Roman" w:hAnsi="Times New Roman" w:cs="Times New Roman"/>
                <w:lang w:eastAsia="ru-RU"/>
              </w:rPr>
              <w:t>работать с учебником, ориентироваться в      нём по содержанию и с помощью значков; выполнять логические действия (анализ, сравнение); уметь выделить и сформулировать  познавательную цель; группировать и классифицировать по разным основаниям.</w:t>
            </w:r>
          </w:p>
          <w:p w:rsidR="000344CC" w:rsidRDefault="000344CC" w:rsidP="000344CC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Коммуникативные  – </w:t>
            </w:r>
            <w:r w:rsidRPr="000344CC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общению и групповой работе; уважать мнение собеседников; преодолевать эгоцентризм в межличностном взаимодействии; следить за действиями других участников в процессе коллективной деятельности; входить в коммуникативную игровую и учебную ситуацию.</w:t>
            </w:r>
          </w:p>
          <w:p w:rsidR="00EE5D65" w:rsidRPr="000344CC" w:rsidRDefault="00EE5D65" w:rsidP="000344CC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F75ADB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F75ADB" w:rsidRDefault="00F75ADB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DB">
              <w:rPr>
                <w:rFonts w:ascii="Times New Roman" w:eastAsia="Times New Roman" w:hAnsi="Times New Roman" w:cs="Times New Roman"/>
                <w:lang w:eastAsia="ru-RU"/>
              </w:rPr>
              <w:t>Что наши немецкие друзья делают в конце недели.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DB" w:rsidRPr="00F75ADB" w:rsidRDefault="000344CC" w:rsidP="00F75AD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 xml:space="preserve">изученную лексику по теме «Свободное время», </w:t>
            </w:r>
            <w:r w:rsidR="00F75ADB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использовать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новые лексические  единицы в различных речевых ситуациях.</w:t>
            </w:r>
          </w:p>
          <w:p w:rsidR="000344CC" w:rsidRPr="00F75ADB" w:rsidRDefault="00EE5D65" w:rsidP="00F7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Соотносить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 xml:space="preserve">изученную лексику </w:t>
            </w:r>
            <w:proofErr w:type="gramStart"/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 xml:space="preserve"> временами года.</w:t>
            </w:r>
          </w:p>
          <w:p w:rsidR="00F75ADB" w:rsidRPr="000344CC" w:rsidRDefault="00F75ADB" w:rsidP="00F7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trHeight w:val="77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CC" w:rsidRPr="000344CC" w:rsidRDefault="00F75ADB" w:rsidP="000344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44CC">
              <w:rPr>
                <w:rFonts w:ascii="Times New Roman" w:hAnsi="Times New Roman"/>
                <w:color w:val="000000"/>
              </w:rPr>
              <w:t>1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CC" w:rsidRPr="00F75ADB" w:rsidRDefault="00F75ADB" w:rsidP="00F75A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75ADB">
              <w:rPr>
                <w:rFonts w:ascii="Times New Roman" w:eastAsia="Times New Roman" w:hAnsi="Times New Roman" w:cs="Times New Roman"/>
                <w:lang w:eastAsia="ru-RU"/>
              </w:rPr>
              <w:t>А что делают в конце недели домашние животные?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DB" w:rsidRPr="00F75ADB" w:rsidRDefault="000344CC" w:rsidP="00F75AD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 и читать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текст песни.</w:t>
            </w:r>
          </w:p>
          <w:p w:rsidR="000344CC" w:rsidRDefault="00EE5D65" w:rsidP="00F75A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Тренироваться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в использовании изученной лексики в форме ролевой игры.</w:t>
            </w:r>
          </w:p>
          <w:p w:rsidR="00F75ADB" w:rsidRPr="00F75ADB" w:rsidRDefault="00F75ADB" w:rsidP="00F75A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F75ADB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F75ADB" w:rsidRDefault="00F75ADB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DB">
              <w:rPr>
                <w:rFonts w:ascii="Times New Roman" w:eastAsia="Times New Roman" w:hAnsi="Times New Roman" w:cs="Times New Roman"/>
                <w:lang w:eastAsia="ru-RU"/>
              </w:rPr>
              <w:t>Что делает семья Свена в выходные дни?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B" w:rsidRPr="00F75ADB" w:rsidRDefault="000344CC" w:rsidP="00F75AD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лексику по теме «Свободное время».</w:t>
            </w:r>
          </w:p>
          <w:p w:rsidR="00F75ADB" w:rsidRPr="00F75ADB" w:rsidRDefault="00EE5D65" w:rsidP="00F75AD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Познакомиться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с новой лексикой по теме «Животные».</w:t>
            </w:r>
          </w:p>
          <w:p w:rsidR="000344CC" w:rsidRPr="00F75ADB" w:rsidRDefault="00EE5D65" w:rsidP="00F75AD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F75ADB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 xml:space="preserve">с полным пониманием и </w:t>
            </w:r>
            <w:r w:rsidR="00F75ADB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осуществлять</w:t>
            </w:r>
            <w:r w:rsidR="00F75ADB" w:rsidRPr="00F75A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75ADB" w:rsidRPr="00F75ADB">
              <w:rPr>
                <w:rFonts w:ascii="Times New Roman" w:eastAsia="Times New Roman" w:hAnsi="Times New Roman" w:cs="Times New Roman"/>
                <w:lang w:eastAsia="ru-RU"/>
              </w:rPr>
              <w:t>поиск информации в тексте.</w:t>
            </w:r>
          </w:p>
          <w:p w:rsidR="00F75ADB" w:rsidRPr="000344CC" w:rsidRDefault="00F75ADB" w:rsidP="00F75AD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F75ADB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DB" w:rsidRPr="00291837" w:rsidRDefault="00291837" w:rsidP="00F75AD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837">
              <w:rPr>
                <w:rFonts w:ascii="Times New Roman" w:eastAsia="Times New Roman" w:hAnsi="Times New Roman" w:cs="Times New Roman"/>
                <w:lang w:eastAsia="ru-RU"/>
              </w:rPr>
              <w:t>Что ещё могут делать наши немецкие друзья в своё свободное время?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37" w:rsidRPr="00291837" w:rsidRDefault="000344CC" w:rsidP="00291837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Использовать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изученную лексику в различных речевых ситуациях.</w:t>
            </w:r>
          </w:p>
          <w:p w:rsidR="00291837" w:rsidRPr="00291837" w:rsidRDefault="00EE5D65" w:rsidP="00291837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291837">
              <w:rPr>
                <w:rFonts w:ascii="Times New Roman" w:eastAsia="Times New Roman" w:hAnsi="Times New Roman" w:cs="Times New Roman"/>
                <w:i/>
                <w:lang w:eastAsia="ru-RU"/>
              </w:rPr>
              <w:t>Отвечать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на вопросы по теме «Животные».</w:t>
            </w:r>
          </w:p>
          <w:p w:rsidR="00291837" w:rsidRPr="00291837" w:rsidRDefault="00EE5D65" w:rsidP="0029183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291837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 и читать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диалог, проверяя понимание с помощью тестов.</w:t>
            </w:r>
          </w:p>
          <w:p w:rsidR="00291837" w:rsidRPr="00291837" w:rsidRDefault="00EE5D65" w:rsidP="0029183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291837">
              <w:rPr>
                <w:rFonts w:ascii="Times New Roman" w:eastAsia="Times New Roman" w:hAnsi="Times New Roman" w:cs="Times New Roman"/>
                <w:i/>
                <w:lang w:eastAsia="ru-RU"/>
              </w:rPr>
              <w:t>Вести беседу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прочитанному</w:t>
            </w:r>
            <w:proofErr w:type="gramEnd"/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, осуществляя перенос на себя.</w:t>
            </w:r>
          </w:p>
          <w:p w:rsidR="000344CC" w:rsidRDefault="00EE5D65" w:rsidP="0029183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падежи немецкого языка и падежные вопросы.</w:t>
            </w:r>
          </w:p>
          <w:p w:rsidR="00291837" w:rsidRPr="00291837" w:rsidRDefault="00291837" w:rsidP="00291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4CC" w:rsidRPr="000344CC" w:rsidTr="000344CC">
        <w:trPr>
          <w:trHeight w:val="10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291837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291837" w:rsidRDefault="00291837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91837">
              <w:rPr>
                <w:rFonts w:ascii="Times New Roman" w:eastAsia="Times New Roman" w:hAnsi="Times New Roman" w:cs="Times New Roman"/>
                <w:lang w:eastAsia="ru-RU"/>
              </w:rPr>
              <w:t>Пикси</w:t>
            </w:r>
            <w:proofErr w:type="spellEnd"/>
            <w:r w:rsidRPr="00291837">
              <w:rPr>
                <w:rFonts w:ascii="Times New Roman" w:eastAsia="Times New Roman" w:hAnsi="Times New Roman" w:cs="Times New Roman"/>
                <w:lang w:eastAsia="ru-RU"/>
              </w:rPr>
              <w:t xml:space="preserve"> любит рисовать животных.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37" w:rsidRPr="00291837" w:rsidRDefault="000344CC" w:rsidP="0029183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Отвечать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на вопросы с опорой на рисунки.</w:t>
            </w:r>
          </w:p>
          <w:p w:rsidR="00291837" w:rsidRPr="00291837" w:rsidRDefault="00EE5D65" w:rsidP="0029183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291837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падежи немецкого языка и падежные вопросы.</w:t>
            </w:r>
          </w:p>
          <w:p w:rsidR="000344CC" w:rsidRPr="00291837" w:rsidRDefault="00EE5D65" w:rsidP="002918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Использовать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новую лексику по теме «Животные», «Части туловища».</w:t>
            </w:r>
          </w:p>
          <w:p w:rsidR="00291837" w:rsidRPr="000344CC" w:rsidRDefault="00291837" w:rsidP="002918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291837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44-45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291837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291837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играем и поём.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37" w:rsidRPr="00291837" w:rsidRDefault="000344CC" w:rsidP="0029183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рифмованный материал предыдущих уроков.</w:t>
            </w:r>
          </w:p>
          <w:p w:rsidR="00291837" w:rsidRPr="00291837" w:rsidRDefault="00EE5D65" w:rsidP="0029183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291837">
              <w:rPr>
                <w:rFonts w:ascii="Times New Roman" w:eastAsia="Times New Roman" w:hAnsi="Times New Roman" w:cs="Times New Roman"/>
                <w:i/>
                <w:lang w:eastAsia="ru-RU"/>
              </w:rPr>
              <w:t>Использовать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лексико-грамматический материал темы.</w:t>
            </w:r>
          </w:p>
          <w:p w:rsidR="00291837" w:rsidRPr="00291837" w:rsidRDefault="00EE5D65" w:rsidP="0029183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291837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слух, читать, понимать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 xml:space="preserve">текст, </w:t>
            </w:r>
            <w:r w:rsidR="00291837" w:rsidRPr="00291837">
              <w:rPr>
                <w:rFonts w:ascii="Times New Roman" w:eastAsia="Times New Roman" w:hAnsi="Times New Roman" w:cs="Times New Roman"/>
                <w:i/>
                <w:lang w:eastAsia="ru-RU"/>
              </w:rPr>
              <w:t>находить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в нём нужную информацию.</w:t>
            </w:r>
          </w:p>
          <w:p w:rsidR="000344CC" w:rsidRPr="00291837" w:rsidRDefault="00EE5D65" w:rsidP="002918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Делать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сообщение по теме «Конец недели», </w:t>
            </w:r>
            <w:r w:rsidR="00291837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осуществлять перенос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на себя.</w:t>
            </w:r>
          </w:p>
          <w:p w:rsidR="00291837" w:rsidRPr="000344CC" w:rsidRDefault="00291837" w:rsidP="002918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291837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46-47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291837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291837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37" w:rsidRPr="00291837" w:rsidRDefault="000344CC" w:rsidP="0029183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Знать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рифмованный материал предыдущих уроков.</w:t>
            </w:r>
          </w:p>
          <w:p w:rsidR="00291837" w:rsidRPr="00291837" w:rsidRDefault="00EE5D65" w:rsidP="0029183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291837">
              <w:rPr>
                <w:rFonts w:ascii="Times New Roman" w:eastAsia="Times New Roman" w:hAnsi="Times New Roman" w:cs="Times New Roman"/>
                <w:i/>
                <w:lang w:eastAsia="ru-RU"/>
              </w:rPr>
              <w:t>Использовать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лексико-грамматический материал темы.</w:t>
            </w:r>
          </w:p>
          <w:p w:rsidR="00291837" w:rsidRPr="00291837" w:rsidRDefault="00EE5D65" w:rsidP="0029183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291837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слух, читать, понимать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 xml:space="preserve">текст, </w:t>
            </w:r>
            <w:r w:rsidR="00291837" w:rsidRPr="00291837">
              <w:rPr>
                <w:rFonts w:ascii="Times New Roman" w:eastAsia="Times New Roman" w:hAnsi="Times New Roman" w:cs="Times New Roman"/>
                <w:i/>
                <w:lang w:eastAsia="ru-RU"/>
              </w:rPr>
              <w:t>находить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в нём нужную информацию.</w:t>
            </w:r>
          </w:p>
          <w:p w:rsidR="00291837" w:rsidRDefault="00EE5D65" w:rsidP="002918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Делать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сообщение по теме «Конец недели», </w:t>
            </w:r>
            <w:r w:rsidR="00291837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осуществлять перенос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на себя.</w:t>
            </w:r>
          </w:p>
          <w:p w:rsidR="00EE5D65" w:rsidRPr="00291837" w:rsidRDefault="00EE5D65" w:rsidP="002918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291837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291837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291837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>Домашнее чтение.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0344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Читать про себя 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0344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понимать на слух 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текст, со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держащий как изученный языковой материал, так и 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отдельные новые слова в сносках.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10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0344CC">
            <w:pPr>
              <w:shd w:val="clear" w:color="auto" w:fill="FFFFFF"/>
              <w:spacing w:after="0" w:line="240" w:lineRule="exact"/>
              <w:ind w:right="12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344CC" w:rsidRPr="000344CC" w:rsidRDefault="000344CC" w:rsidP="000344CC">
            <w:pPr>
              <w:shd w:val="clear" w:color="auto" w:fill="FFFFFF"/>
              <w:spacing w:after="0" w:line="240" w:lineRule="exact"/>
              <w:ind w:right="12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5: </w:t>
            </w:r>
            <w:r w:rsidR="0029183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Скоро каникулы.</w:t>
            </w:r>
            <w:r w:rsidRPr="0029183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29183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(10</w:t>
            </w: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часов)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УУД:</w:t>
            </w:r>
          </w:p>
          <w:p w:rsidR="000344CC" w:rsidRPr="000344CC" w:rsidRDefault="000344CC" w:rsidP="000344CC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Личностные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установление связи между целью и мотивом, нравственно-эстетическое оценивание материала, признавать право каждого на собственное мнение.</w:t>
            </w:r>
          </w:p>
          <w:p w:rsidR="000344CC" w:rsidRPr="000344CC" w:rsidRDefault="000344CC" w:rsidP="000344CC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Регулятивные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организовать свою деятельность, действовать по инструкции, данным в учебнике, рабочей тетради; ставить учебно-познавательные задачи перед чтением учебного текста и выполнением разных заданий.</w:t>
            </w:r>
          </w:p>
          <w:p w:rsidR="000344CC" w:rsidRPr="000344CC" w:rsidRDefault="000344CC" w:rsidP="000344CC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Познавательные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использовать приёмы работы с текстом, опираясь на умения, приобретённые на уроках родного языка (прогнозировать содержание текста по заголовку, данным к текстам рисункам, списывать текст, выписывать отдельные слова и выражения из текста и т.п.).</w:t>
            </w:r>
          </w:p>
          <w:p w:rsidR="000344CC" w:rsidRDefault="000344CC" w:rsidP="000344CC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Коммуникативные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осуществлять совместную деятельность в малых и больших группах, осваивая различные способы взаимной помощи партнёрам по общению; строить монологическую речь.</w:t>
            </w:r>
          </w:p>
          <w:p w:rsidR="00291837" w:rsidRPr="000344CC" w:rsidRDefault="00291837" w:rsidP="000344CC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291837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291837" w:rsidRDefault="00291837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837">
              <w:rPr>
                <w:rFonts w:ascii="Times New Roman" w:eastAsia="Times New Roman" w:hAnsi="Times New Roman" w:cs="Times New Roman"/>
                <w:lang w:eastAsia="ru-RU"/>
              </w:rPr>
              <w:t>Мы говорим о погоде и рисуем.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37" w:rsidRPr="00291837" w:rsidRDefault="000344CC" w:rsidP="0029183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Отвечать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на вопросы по теме «Весна».</w:t>
            </w:r>
          </w:p>
          <w:p w:rsidR="000344CC" w:rsidRPr="00291837" w:rsidRDefault="00EE5D65" w:rsidP="002918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Использовать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новую лексику по теме «Внешность».</w:t>
            </w:r>
          </w:p>
          <w:p w:rsidR="00291837" w:rsidRPr="000344CC" w:rsidRDefault="00291837" w:rsidP="002918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trHeight w:val="70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291837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291837" w:rsidRDefault="00291837" w:rsidP="0029183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837">
              <w:rPr>
                <w:rFonts w:ascii="Times New Roman" w:eastAsia="Times New Roman" w:hAnsi="Times New Roman" w:cs="Times New Roman"/>
                <w:lang w:eastAsia="ru-RU"/>
              </w:rPr>
              <w:t>Апрель! Он делает, что хочет!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37" w:rsidRPr="00291837" w:rsidRDefault="000344CC" w:rsidP="0029183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Описывать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погоду весной.</w:t>
            </w:r>
          </w:p>
          <w:p w:rsidR="00291837" w:rsidRPr="00291837" w:rsidRDefault="00EE5D65" w:rsidP="0029183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291837">
              <w:rPr>
                <w:rFonts w:ascii="Times New Roman" w:eastAsia="Times New Roman" w:hAnsi="Times New Roman" w:cs="Times New Roman"/>
                <w:i/>
                <w:lang w:eastAsia="ru-RU"/>
              </w:rPr>
              <w:t>Отвечать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на вопросы по теме.</w:t>
            </w:r>
          </w:p>
          <w:p w:rsidR="00291837" w:rsidRPr="00291837" w:rsidRDefault="00EE5D65" w:rsidP="0029183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291837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 xml:space="preserve">диалог, </w:t>
            </w:r>
            <w:r w:rsidR="00291837" w:rsidRPr="00291837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его.</w:t>
            </w:r>
          </w:p>
          <w:p w:rsidR="00291837" w:rsidRPr="00291837" w:rsidRDefault="00EE5D65" w:rsidP="0029183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291837">
              <w:rPr>
                <w:rFonts w:ascii="Times New Roman" w:eastAsia="Times New Roman" w:hAnsi="Times New Roman" w:cs="Times New Roman"/>
                <w:i/>
                <w:lang w:eastAsia="ru-RU"/>
              </w:rPr>
              <w:t>Использовать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лексику предыдущего урока.</w:t>
            </w:r>
          </w:p>
          <w:p w:rsidR="000344CC" w:rsidRPr="00291837" w:rsidRDefault="00EE5D65" w:rsidP="002918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Использовать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в речи модальные глаголы.</w:t>
            </w:r>
          </w:p>
          <w:p w:rsidR="00291837" w:rsidRPr="000344CC" w:rsidRDefault="00291837" w:rsidP="002918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291837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291837" w:rsidRDefault="00291837" w:rsidP="0029183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837">
              <w:rPr>
                <w:rFonts w:ascii="Times New Roman" w:eastAsia="Times New Roman" w:hAnsi="Times New Roman" w:cs="Times New Roman"/>
                <w:lang w:eastAsia="ru-RU"/>
              </w:rPr>
              <w:t>Что празднуют наши друзья весной?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37" w:rsidRPr="00291837" w:rsidRDefault="000344CC" w:rsidP="0029183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91837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Семантизировать</w:t>
            </w:r>
            <w:proofErr w:type="spellEnd"/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новую лексику по контексту.</w:t>
            </w:r>
          </w:p>
          <w:p w:rsidR="00291837" w:rsidRPr="00291837" w:rsidRDefault="00EE5D65" w:rsidP="0029183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291837">
              <w:rPr>
                <w:rFonts w:ascii="Times New Roman" w:eastAsia="Times New Roman" w:hAnsi="Times New Roman" w:cs="Times New Roman"/>
                <w:i/>
                <w:lang w:eastAsia="ru-RU"/>
              </w:rPr>
              <w:t>Описывать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внешность Петрушки с опорой на вопросы.</w:t>
            </w:r>
          </w:p>
          <w:p w:rsidR="00291837" w:rsidRPr="00291837" w:rsidRDefault="00EE5D65" w:rsidP="0029183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291837">
              <w:rPr>
                <w:rFonts w:ascii="Times New Roman" w:eastAsia="Times New Roman" w:hAnsi="Times New Roman" w:cs="Times New Roman"/>
                <w:i/>
                <w:lang w:eastAsia="ru-RU"/>
              </w:rPr>
              <w:t>Отвечать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на вопросы по теме.</w:t>
            </w:r>
          </w:p>
          <w:p w:rsidR="000344CC" w:rsidRDefault="00EE5D65" w:rsidP="002918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 xml:space="preserve">текст с полным пониманием содержания и </w:t>
            </w:r>
            <w:r w:rsidR="00291837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осуществлять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поиск новых слов в словаре.</w:t>
            </w:r>
          </w:p>
          <w:p w:rsidR="00291837" w:rsidRPr="000344CC" w:rsidRDefault="00291837" w:rsidP="002918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291837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Default="00291837" w:rsidP="0029183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837">
              <w:rPr>
                <w:rFonts w:ascii="Times New Roman" w:eastAsia="Times New Roman" w:hAnsi="Times New Roman" w:cs="Times New Roman"/>
                <w:lang w:eastAsia="ru-RU"/>
              </w:rPr>
              <w:t xml:space="preserve">Как мы готовимся к празднику? </w:t>
            </w:r>
          </w:p>
          <w:p w:rsidR="009066F5" w:rsidRPr="00291837" w:rsidRDefault="009066F5" w:rsidP="0029183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(РС)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37" w:rsidRPr="00291837" w:rsidRDefault="000344CC" w:rsidP="002918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1837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Знать</w:t>
            </w:r>
            <w:r w:rsidR="00291837" w:rsidRPr="00291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песенки предыдущих уроков в рамках подготовки к итоговому празднику класса.</w:t>
            </w:r>
          </w:p>
          <w:p w:rsidR="00291837" w:rsidRPr="00291837" w:rsidRDefault="00EE5D65" w:rsidP="002918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Отвечать</w:t>
            </w:r>
            <w:r w:rsidR="00291837" w:rsidRPr="00291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вопросы по теме.</w:t>
            </w:r>
          </w:p>
          <w:p w:rsidR="00291837" w:rsidRPr="00291837" w:rsidRDefault="00EE5D65" w:rsidP="002918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Воспринимать на слух</w:t>
            </w:r>
            <w:r w:rsidR="00291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неболь</w:t>
            </w:r>
            <w:r w:rsidR="00291837" w:rsidRPr="00291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шой по объёму диалог, </w:t>
            </w:r>
            <w:r w:rsidR="00291837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читать </w:t>
            </w:r>
            <w:r w:rsidR="00291837" w:rsidRPr="00291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его по ролям и  </w:t>
            </w:r>
            <w:r w:rsidR="00291837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инсценировать</w:t>
            </w:r>
            <w:r w:rsidR="00291837" w:rsidRPr="00291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344CC" w:rsidRDefault="00EE5D65" w:rsidP="002918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Рассказывать</w:t>
            </w:r>
            <w:r w:rsidR="00291837" w:rsidRPr="00291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подготовке детей в Германии ко Дню матери.</w:t>
            </w:r>
          </w:p>
          <w:p w:rsidR="00291837" w:rsidRPr="000344CC" w:rsidRDefault="00291837" w:rsidP="002918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291837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291837" w:rsidRDefault="00291837" w:rsidP="0029183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837">
              <w:rPr>
                <w:rFonts w:ascii="Times New Roman" w:eastAsia="Times New Roman" w:hAnsi="Times New Roman" w:cs="Times New Roman"/>
                <w:lang w:eastAsia="ru-RU"/>
              </w:rPr>
              <w:t>Что мы ещё делаем к нашему классному празднику?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37" w:rsidRPr="00291837" w:rsidRDefault="000344CC" w:rsidP="0029183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Писать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приглашение на праздник.</w:t>
            </w:r>
          </w:p>
          <w:p w:rsidR="00291837" w:rsidRPr="00291837" w:rsidRDefault="00EE5D65" w:rsidP="0029183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291837">
              <w:rPr>
                <w:rFonts w:ascii="Times New Roman" w:eastAsia="Times New Roman" w:hAnsi="Times New Roman" w:cs="Times New Roman"/>
                <w:i/>
                <w:lang w:eastAsia="ru-RU"/>
              </w:rPr>
              <w:t>Описывать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различных персонажей в карнавальных костюмах.</w:t>
            </w:r>
          </w:p>
          <w:p w:rsidR="000344CC" w:rsidRPr="00291837" w:rsidRDefault="00EE5D65" w:rsidP="002918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291837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291837" w:rsidRPr="002918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91837" w:rsidRPr="00291837">
              <w:rPr>
                <w:rFonts w:ascii="Times New Roman" w:eastAsia="Times New Roman" w:hAnsi="Times New Roman" w:cs="Times New Roman"/>
                <w:lang w:eastAsia="ru-RU"/>
              </w:rPr>
              <w:t>лексику по теме «Внешность».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5A7716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54-55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5A7716" w:rsidRDefault="005A7716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5A7716" w:rsidRDefault="005A7716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716">
              <w:rPr>
                <w:rFonts w:ascii="Times New Roman" w:eastAsia="Times New Roman" w:hAnsi="Times New Roman" w:cs="Times New Roman"/>
                <w:lang w:eastAsia="ru-RU"/>
              </w:rPr>
              <w:t>Мы играем и поём.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16" w:rsidRPr="005A7716" w:rsidRDefault="000344CC" w:rsidP="005A771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5A7716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Знать</w:t>
            </w:r>
            <w:r w:rsidR="005A7716" w:rsidRPr="005A77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A7716" w:rsidRPr="005A7716">
              <w:rPr>
                <w:rFonts w:ascii="Times New Roman" w:eastAsia="Times New Roman" w:hAnsi="Times New Roman" w:cs="Times New Roman"/>
                <w:lang w:eastAsia="ru-RU"/>
              </w:rPr>
              <w:t>песенки и рифмовки предыдущих уроков в рамках подготовки к итоговому празднику класса.</w:t>
            </w:r>
          </w:p>
          <w:p w:rsidR="000344CC" w:rsidRPr="005A7716" w:rsidRDefault="00EE5D65" w:rsidP="005A77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5A7716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Использовать</w:t>
            </w:r>
            <w:r w:rsidR="005A7716" w:rsidRPr="005A77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A7716" w:rsidRPr="005A7716">
              <w:rPr>
                <w:rFonts w:ascii="Times New Roman" w:eastAsia="Times New Roman" w:hAnsi="Times New Roman" w:cs="Times New Roman"/>
                <w:lang w:eastAsia="ru-RU"/>
              </w:rPr>
              <w:t>изученную лексику и грамматический материал.</w:t>
            </w:r>
          </w:p>
          <w:p w:rsidR="005A7716" w:rsidRPr="000344CC" w:rsidRDefault="005A7716" w:rsidP="005A77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5A7716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5A7716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5A7716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16" w:rsidRPr="005A7716" w:rsidRDefault="000344CC" w:rsidP="005A771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5A7716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Читать</w:t>
            </w:r>
            <w:r w:rsidR="005A7716" w:rsidRPr="005A77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A7716" w:rsidRPr="005A7716">
              <w:rPr>
                <w:rFonts w:ascii="Times New Roman" w:eastAsia="Times New Roman" w:hAnsi="Times New Roman" w:cs="Times New Roman"/>
                <w:lang w:eastAsia="ru-RU"/>
              </w:rPr>
              <w:t xml:space="preserve">текст с полным пониманием содержания и </w:t>
            </w:r>
            <w:r w:rsidR="005A7716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высказывать</w:t>
            </w:r>
            <w:r w:rsidR="005A7716" w:rsidRPr="005A77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A7716" w:rsidRPr="005A7716">
              <w:rPr>
                <w:rFonts w:ascii="Times New Roman" w:eastAsia="Times New Roman" w:hAnsi="Times New Roman" w:cs="Times New Roman"/>
                <w:lang w:eastAsia="ru-RU"/>
              </w:rPr>
              <w:t xml:space="preserve">своё отношение к </w:t>
            </w:r>
            <w:proofErr w:type="gramStart"/>
            <w:r w:rsidR="005A7716" w:rsidRPr="005A7716">
              <w:rPr>
                <w:rFonts w:ascii="Times New Roman" w:eastAsia="Times New Roman" w:hAnsi="Times New Roman" w:cs="Times New Roman"/>
                <w:lang w:eastAsia="ru-RU"/>
              </w:rPr>
              <w:t>прочитанному</w:t>
            </w:r>
            <w:proofErr w:type="gramEnd"/>
            <w:r w:rsidR="005A7716" w:rsidRPr="005A77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344CC" w:rsidRDefault="00EE5D65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5A7716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Воспринимать на слух</w:t>
            </w:r>
            <w:r w:rsidR="005A7716" w:rsidRPr="005A7716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внешности и </w:t>
            </w:r>
            <w:r w:rsidR="005A7716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делать</w:t>
            </w:r>
            <w:r w:rsidR="005A7716" w:rsidRPr="005A77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A7716" w:rsidRPr="005A7716">
              <w:rPr>
                <w:rFonts w:ascii="Times New Roman" w:eastAsia="Times New Roman" w:hAnsi="Times New Roman" w:cs="Times New Roman"/>
                <w:lang w:eastAsia="ru-RU"/>
              </w:rPr>
              <w:t>рисунки по описанию.</w:t>
            </w:r>
          </w:p>
          <w:p w:rsidR="00EE5D65" w:rsidRPr="005A7716" w:rsidRDefault="00EE5D65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5A7716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5A7716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5A7716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>Домашнее чтение.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0344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Читать 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0344C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понимать 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текста сказки, 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пользуясь новыми словами на плашках и отыскивая 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>новые слова в двуязычном словаре учебника.</w:t>
            </w:r>
          </w:p>
          <w:p w:rsidR="005A7716" w:rsidRPr="000344CC" w:rsidRDefault="005A7716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10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CC" w:rsidRPr="000344CC" w:rsidRDefault="000344CC" w:rsidP="000344CC">
            <w:pPr>
              <w:shd w:val="clear" w:color="auto" w:fill="FFFFFF"/>
              <w:spacing w:line="235" w:lineRule="exact"/>
              <w:ind w:right="6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344CC" w:rsidRPr="005A7716" w:rsidRDefault="000344CC" w:rsidP="000344CC">
            <w:pPr>
              <w:shd w:val="clear" w:color="auto" w:fill="FFFFFF"/>
              <w:spacing w:after="0" w:line="235" w:lineRule="exact"/>
              <w:ind w:right="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</w:t>
            </w:r>
            <w:r w:rsidR="005A7716" w:rsidRPr="005A77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6: </w:t>
            </w:r>
            <w:r w:rsidR="005A77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Чему мы научились? (10</w:t>
            </w:r>
            <w:r w:rsidRPr="005A77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часов)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exact"/>
              <w:ind w:right="5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УУД:</w:t>
            </w:r>
          </w:p>
          <w:p w:rsidR="000344CC" w:rsidRPr="000344CC" w:rsidRDefault="000344CC" w:rsidP="000344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Личностные – </w:t>
            </w:r>
            <w:r w:rsidRPr="000344CC">
              <w:rPr>
                <w:rFonts w:ascii="Times New Roman" w:eastAsia="Times New Roman" w:hAnsi="Times New Roman" w:cs="Times New Roman"/>
                <w:lang w:eastAsia="ru-RU"/>
              </w:rPr>
              <w:t>развивать самостоятельность  и личную  ответственность за свои  поступки, в том числе в информационной  деятельности, на основе представлений о нравственных нормах, социальной справедливости и свободе; формировать  эстетические потребности, ценности и чувства; развивать  этические чувства, доброжелательность и эмоционально-нравственную отзывчивость, понимание и сопереживание чувствам других людей.</w:t>
            </w:r>
          </w:p>
          <w:p w:rsidR="000344CC" w:rsidRPr="000344CC" w:rsidRDefault="000344CC" w:rsidP="000344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Регулятивные – </w:t>
            </w:r>
            <w:r w:rsidRPr="0003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 учебную задачу и следовать инструкции учителя; понимать цель и смысл выполняемых заданий; осуществлять первоначальный контроль своих действий.</w:t>
            </w:r>
          </w:p>
          <w:p w:rsidR="000344CC" w:rsidRPr="000344CC" w:rsidRDefault="000344CC" w:rsidP="000344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Познавательные – </w:t>
            </w:r>
            <w:r w:rsidRPr="000344CC">
              <w:rPr>
                <w:rFonts w:ascii="Times New Roman" w:eastAsia="Times New Roman" w:hAnsi="Times New Roman" w:cs="Times New Roman"/>
                <w:lang w:eastAsia="ru-RU"/>
              </w:rPr>
              <w:t>работать с учебником, ориентироваться в      нём по содержанию и с помощью значков; выполнять логические действия (анализ, сравнение); уметь выделить и сформулировать  познавательную цель; группировать и классифицировать по разным основаниям; работать  с информацией, искать информацию в учебных текстах.</w:t>
            </w:r>
          </w:p>
          <w:p w:rsidR="000344CC" w:rsidRPr="000344CC" w:rsidRDefault="000344CC" w:rsidP="000344CC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Коммуникативные  – </w:t>
            </w:r>
            <w:r w:rsidRPr="000344CC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общению и групповой работе; уважать мнение собеседников; преодолевать эгоцентризм в межличностном взаимодействии; следить за действиями других участников в процессе коллективной деятельности; входить в коммуникативную игровую и учебную ситуацию.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5A7716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5A7716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Грамматика.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16" w:rsidRPr="005A7716" w:rsidRDefault="000344CC" w:rsidP="005A771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5A7716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Употреблять </w:t>
            </w:r>
            <w:r w:rsidR="005A7716" w:rsidRPr="005A7716">
              <w:rPr>
                <w:rFonts w:ascii="Times New Roman" w:eastAsia="Times New Roman" w:hAnsi="Times New Roman" w:cs="Times New Roman"/>
                <w:lang w:eastAsia="ru-RU"/>
              </w:rPr>
              <w:t xml:space="preserve">существительные после предлогов  в </w:t>
            </w:r>
            <w:proofErr w:type="spellStart"/>
            <w:r w:rsidR="005A7716" w:rsidRPr="005A7716">
              <w:rPr>
                <w:rFonts w:ascii="Times New Roman" w:eastAsia="Times New Roman" w:hAnsi="Times New Roman" w:cs="Times New Roman"/>
                <w:lang w:eastAsia="ru-RU"/>
              </w:rPr>
              <w:t>Д.п</w:t>
            </w:r>
            <w:proofErr w:type="spellEnd"/>
            <w:r w:rsidR="005A7716" w:rsidRPr="005A7716">
              <w:rPr>
                <w:rFonts w:ascii="Times New Roman" w:eastAsia="Times New Roman" w:hAnsi="Times New Roman" w:cs="Times New Roman"/>
                <w:lang w:eastAsia="ru-RU"/>
              </w:rPr>
              <w:t>. при ответе на вопрос «где?».</w:t>
            </w:r>
          </w:p>
          <w:p w:rsidR="000344CC" w:rsidRDefault="00EE5D65" w:rsidP="005A771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5A7716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Описывать</w:t>
            </w:r>
            <w:r w:rsidR="005A7716" w:rsidRPr="005A77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A7716" w:rsidRPr="005A7716">
              <w:rPr>
                <w:rFonts w:ascii="Times New Roman" w:eastAsia="Times New Roman" w:hAnsi="Times New Roman" w:cs="Times New Roman"/>
                <w:lang w:eastAsia="ru-RU"/>
              </w:rPr>
              <w:t>комнату.</w:t>
            </w:r>
          </w:p>
          <w:p w:rsidR="005A7716" w:rsidRPr="005A7716" w:rsidRDefault="005A7716" w:rsidP="005A7716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344CC" w:rsidRPr="000344CC" w:rsidTr="005A7716">
        <w:trPr>
          <w:trHeight w:val="77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5A7716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16" w:rsidRDefault="005A7716" w:rsidP="005A771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716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по теме </w:t>
            </w:r>
          </w:p>
          <w:p w:rsidR="000344CC" w:rsidRPr="005A7716" w:rsidRDefault="005A7716" w:rsidP="005A771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716">
              <w:rPr>
                <w:rFonts w:ascii="Times New Roman" w:eastAsia="Times New Roman" w:hAnsi="Times New Roman" w:cs="Times New Roman"/>
                <w:lang w:eastAsia="ru-RU"/>
              </w:rPr>
              <w:t>«У меня дома».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0344CC" w:rsidP="005A77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5A7716" w:rsidRPr="00EE5D65">
              <w:rPr>
                <w:rFonts w:ascii="Times New Roman" w:eastAsia="Times New Roman" w:hAnsi="Times New Roman" w:cs="Times New Roman"/>
                <w:i/>
                <w:lang w:eastAsia="ru-RU"/>
              </w:rPr>
              <w:t>Проверить</w:t>
            </w:r>
            <w:r w:rsidR="005A7716" w:rsidRPr="005A7716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 сформированности знаний, умений и навыков по пройденному материалу.</w:t>
            </w: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5A7716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5A7716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доставляет удовольствие.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16" w:rsidRPr="005A7716" w:rsidRDefault="000344CC" w:rsidP="005A7716">
            <w:pPr>
              <w:shd w:val="clear" w:color="auto" w:fill="FFFFFF"/>
              <w:spacing w:after="0" w:line="238" w:lineRule="exact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5A7716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Работать</w:t>
            </w:r>
            <w:r w:rsidR="005A7716" w:rsidRPr="005A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 словарём.</w:t>
            </w:r>
          </w:p>
          <w:p w:rsidR="000344CC" w:rsidRDefault="00EE5D65" w:rsidP="005A7716">
            <w:pPr>
              <w:shd w:val="clear" w:color="auto" w:fill="FFFFFF"/>
              <w:spacing w:after="0" w:line="238" w:lineRule="exact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5A7716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Развивать </w:t>
            </w:r>
            <w:r w:rsidR="005A7716" w:rsidRPr="005A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и навыки чтения с полным пониманием текста.</w:t>
            </w:r>
          </w:p>
          <w:p w:rsidR="00EE5D65" w:rsidRDefault="00EE5D65" w:rsidP="005A7716">
            <w:pPr>
              <w:shd w:val="clear" w:color="auto" w:fill="FFFFFF"/>
              <w:spacing w:after="0" w:line="238" w:lineRule="exact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716" w:rsidRPr="000344CC" w:rsidRDefault="005A7716" w:rsidP="005A7716">
            <w:pPr>
              <w:shd w:val="clear" w:color="auto" w:fill="FFFFFF"/>
              <w:spacing w:after="0" w:line="238" w:lineRule="exact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5A7716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5A7716" w:rsidRDefault="005A7716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716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«Свободное время».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16" w:rsidRPr="005A7716" w:rsidRDefault="000344CC" w:rsidP="005A77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5A7716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Повторить</w:t>
            </w:r>
            <w:r w:rsidR="005A7716" w:rsidRPr="005A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изученную лексику по теме «Свободное время», </w:t>
            </w:r>
            <w:r w:rsidR="005A7716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использовать</w:t>
            </w:r>
            <w:r w:rsidR="005A7716" w:rsidRPr="005A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новы</w:t>
            </w:r>
            <w:r w:rsidR="005A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лексические  единицы в различ</w:t>
            </w:r>
            <w:r w:rsidR="005A7716" w:rsidRPr="005A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речевых ситуациях.</w:t>
            </w:r>
          </w:p>
          <w:p w:rsidR="000344CC" w:rsidRDefault="00EE5D65" w:rsidP="005A77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5A7716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Соотносить </w:t>
            </w:r>
            <w:r w:rsidR="005A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изученную лексику </w:t>
            </w:r>
            <w:proofErr w:type="gramStart"/>
            <w:r w:rsidR="005A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="005A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</w:t>
            </w:r>
            <w:r w:rsidR="005A7716" w:rsidRPr="005A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менами года.</w:t>
            </w:r>
          </w:p>
          <w:p w:rsidR="005A7716" w:rsidRPr="000344CC" w:rsidRDefault="005A7716" w:rsidP="005A77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5A7716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5A7716" w:rsidRDefault="005A7716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716">
              <w:rPr>
                <w:rFonts w:ascii="Times New Roman" w:eastAsia="Times New Roman" w:hAnsi="Times New Roman" w:cs="Times New Roman"/>
                <w:lang w:eastAsia="ru-RU"/>
              </w:rPr>
              <w:t>Повторение  лексики по теме «Животные».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16" w:rsidRPr="005A7716" w:rsidRDefault="000344CC" w:rsidP="005A77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5A7716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Повторить</w:t>
            </w:r>
            <w:r w:rsidR="005A7716" w:rsidRPr="005A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лексику по теме «Свободное время».</w:t>
            </w:r>
          </w:p>
          <w:p w:rsidR="005A7716" w:rsidRPr="005A7716" w:rsidRDefault="00EE5D65" w:rsidP="005A77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5A7716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Повторить</w:t>
            </w:r>
            <w:r w:rsidR="005A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лексику по теме «Живот</w:t>
            </w:r>
            <w:r w:rsidR="005A7716" w:rsidRPr="005A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ные».</w:t>
            </w:r>
          </w:p>
          <w:p w:rsidR="000344CC" w:rsidRDefault="00EE5D65" w:rsidP="005A77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5A7716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Читать</w:t>
            </w:r>
            <w:r w:rsidR="005A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полным пониманием и </w:t>
            </w:r>
            <w:r w:rsidR="005A7716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осуществлять</w:t>
            </w:r>
            <w:r w:rsidR="005A7716" w:rsidRPr="005A77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поиск информации в тексте.</w:t>
            </w:r>
          </w:p>
          <w:p w:rsidR="00EE5D65" w:rsidRDefault="00EE5D65" w:rsidP="005A77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716" w:rsidRPr="000344CC" w:rsidRDefault="005A7716" w:rsidP="005A771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5A7716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D8615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Грамматика.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8" w:rsidRPr="00D86158" w:rsidRDefault="000344CC" w:rsidP="00D861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D86158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Повторить</w:t>
            </w:r>
            <w:r w:rsidR="00D86158" w:rsidRPr="00D86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падежи немецкого языка и падежные </w:t>
            </w:r>
            <w:proofErr w:type="gramStart"/>
            <w:r w:rsidR="00D86158" w:rsidRPr="00D86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вопросах</w:t>
            </w:r>
            <w:proofErr w:type="gramEnd"/>
            <w:r w:rsidR="00D86158" w:rsidRPr="00D86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344CC" w:rsidRPr="000344CC" w:rsidRDefault="00EE5D65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D86158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Повторить</w:t>
            </w:r>
            <w:r w:rsidR="00D86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склонение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имён </w:t>
            </w:r>
            <w:r w:rsidR="00D86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существитель</w:t>
            </w:r>
            <w:r w:rsidR="00D86158" w:rsidRPr="00D86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="00D86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D8615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8" w:rsidRDefault="00D8615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со сказкой </w:t>
            </w:r>
          </w:p>
          <w:p w:rsidR="000344CC" w:rsidRPr="000344CC" w:rsidRDefault="00D8615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«Три поросёнка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58" w:rsidRPr="00D86158" w:rsidRDefault="000344CC" w:rsidP="00D861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D86158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Работать</w:t>
            </w:r>
            <w:r w:rsidR="00D86158" w:rsidRPr="00D86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 словарём.</w:t>
            </w:r>
          </w:p>
          <w:p w:rsidR="00D86158" w:rsidRPr="00D86158" w:rsidRDefault="00EE5D65" w:rsidP="00D861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D86158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Развивать</w:t>
            </w:r>
            <w:r w:rsidR="00D86158" w:rsidRPr="00D86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умения и навыки чтения с полным пониманием текста.</w:t>
            </w:r>
          </w:p>
          <w:p w:rsidR="000344CC" w:rsidRPr="000344CC" w:rsidRDefault="000344CC" w:rsidP="00D861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CC" w:rsidRPr="000344CC" w:rsidRDefault="00D8615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CC" w:rsidRPr="000344CC" w:rsidRDefault="00D8615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CC" w:rsidRPr="000344CC" w:rsidRDefault="00D8615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Грамматика.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4CC" w:rsidRDefault="000344CC" w:rsidP="00D861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D86158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Повторение</w:t>
            </w:r>
            <w:r w:rsidR="00D86158" w:rsidRPr="00D86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степеней сравнения прилагательных и употребление  их в речи.</w:t>
            </w:r>
          </w:p>
          <w:p w:rsidR="00D86158" w:rsidRPr="000344CC" w:rsidRDefault="00D86158" w:rsidP="00D8615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D8615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D8615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работа.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58" w:rsidRDefault="000344CC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="00D86158">
              <w:t xml:space="preserve"> </w:t>
            </w:r>
            <w:r w:rsidR="00D86158"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Уметь </w:t>
            </w:r>
            <w:r w:rsidR="00D86158" w:rsidRPr="00D86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изученные грамматические явления на практике.</w:t>
            </w:r>
            <w:r w:rsidR="00D86158"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344CC" w:rsidRPr="000344CC" w:rsidRDefault="00D86158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EE5D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Уметь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применять изученные лексические единицы.</w:t>
            </w:r>
          </w:p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44CC" w:rsidRPr="000344CC" w:rsidTr="000344CC">
        <w:trPr>
          <w:trHeight w:val="9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D8615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CC" w:rsidRPr="000344CC" w:rsidRDefault="00D86158" w:rsidP="000344C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58" w:rsidRPr="000344CC" w:rsidRDefault="00D86158" w:rsidP="00D861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B7"/>
            </w:r>
            <w:r w:rsidRPr="004874F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Уметь</w:t>
            </w:r>
            <w:r w:rsidRPr="00034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применять полученные знания и компетенции на практике при выполнении заданий.</w:t>
            </w:r>
          </w:p>
          <w:p w:rsidR="000344CC" w:rsidRPr="000344CC" w:rsidRDefault="000344CC" w:rsidP="00D8615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344CC" w:rsidRPr="000344CC" w:rsidRDefault="000344CC" w:rsidP="000344CC">
      <w:pPr>
        <w:rPr>
          <w:rFonts w:ascii="Times New Roman" w:hAnsi="Times New Roman" w:cs="Times New Roman"/>
        </w:rPr>
      </w:pPr>
    </w:p>
    <w:p w:rsidR="000344CC" w:rsidRPr="000344CC" w:rsidRDefault="000344CC" w:rsidP="000344CC">
      <w:pPr>
        <w:rPr>
          <w:rFonts w:ascii="Times New Roman" w:hAnsi="Times New Roman" w:cs="Times New Roman"/>
        </w:rPr>
      </w:pPr>
    </w:p>
    <w:p w:rsidR="000344CC" w:rsidRPr="000344CC" w:rsidRDefault="000344CC" w:rsidP="000344CC">
      <w:pPr>
        <w:rPr>
          <w:rFonts w:ascii="Times New Roman" w:hAnsi="Times New Roman" w:cs="Times New Roman"/>
        </w:rPr>
      </w:pPr>
    </w:p>
    <w:p w:rsidR="000344CC" w:rsidRPr="000344CC" w:rsidRDefault="000344CC" w:rsidP="000344CC">
      <w:pPr>
        <w:rPr>
          <w:rFonts w:ascii="Times New Roman" w:hAnsi="Times New Roman" w:cs="Times New Roman"/>
        </w:rPr>
      </w:pPr>
    </w:p>
    <w:p w:rsidR="000344CC" w:rsidRPr="000344CC" w:rsidRDefault="000344CC" w:rsidP="000344CC">
      <w:pPr>
        <w:rPr>
          <w:rFonts w:ascii="Times New Roman" w:hAnsi="Times New Roman" w:cs="Times New Roman"/>
        </w:rPr>
      </w:pPr>
    </w:p>
    <w:p w:rsidR="000344CC" w:rsidRPr="000344CC" w:rsidRDefault="000344CC" w:rsidP="000344CC">
      <w:pPr>
        <w:rPr>
          <w:rFonts w:ascii="Times New Roman" w:hAnsi="Times New Roman" w:cs="Times New Roman"/>
        </w:rPr>
      </w:pPr>
    </w:p>
    <w:p w:rsidR="000344CC" w:rsidRPr="000344CC" w:rsidRDefault="000344CC" w:rsidP="000344CC">
      <w:pPr>
        <w:rPr>
          <w:rFonts w:ascii="Times New Roman" w:hAnsi="Times New Roman" w:cs="Times New Roman"/>
        </w:rPr>
      </w:pPr>
    </w:p>
    <w:p w:rsidR="000344CC" w:rsidRPr="000344CC" w:rsidRDefault="000344CC" w:rsidP="000344CC">
      <w:pPr>
        <w:rPr>
          <w:rFonts w:ascii="Times New Roman" w:hAnsi="Times New Roman" w:cs="Times New Roman"/>
        </w:rPr>
      </w:pPr>
    </w:p>
    <w:p w:rsidR="000344CC" w:rsidRPr="000344CC" w:rsidRDefault="000344CC" w:rsidP="000344CC">
      <w:pPr>
        <w:rPr>
          <w:rFonts w:ascii="Times New Roman" w:hAnsi="Times New Roman" w:cs="Times New Roman"/>
        </w:rPr>
      </w:pPr>
    </w:p>
    <w:p w:rsidR="000344CC" w:rsidRDefault="000344CC" w:rsidP="000344CC">
      <w:pPr>
        <w:rPr>
          <w:rFonts w:ascii="Times New Roman" w:hAnsi="Times New Roman" w:cs="Times New Roman"/>
        </w:rPr>
      </w:pPr>
    </w:p>
    <w:p w:rsidR="004874F0" w:rsidRDefault="004874F0" w:rsidP="000344CC">
      <w:pPr>
        <w:rPr>
          <w:rFonts w:ascii="Times New Roman" w:hAnsi="Times New Roman" w:cs="Times New Roman"/>
        </w:rPr>
      </w:pPr>
    </w:p>
    <w:p w:rsidR="004874F0" w:rsidRDefault="004874F0" w:rsidP="000344CC">
      <w:pPr>
        <w:rPr>
          <w:rFonts w:ascii="Times New Roman" w:hAnsi="Times New Roman" w:cs="Times New Roman"/>
        </w:rPr>
      </w:pPr>
    </w:p>
    <w:p w:rsidR="004874F0" w:rsidRDefault="004874F0" w:rsidP="000344CC">
      <w:pPr>
        <w:rPr>
          <w:rFonts w:ascii="Times New Roman" w:hAnsi="Times New Roman" w:cs="Times New Roman"/>
        </w:rPr>
      </w:pPr>
    </w:p>
    <w:p w:rsidR="004874F0" w:rsidRDefault="004874F0" w:rsidP="000344CC">
      <w:pPr>
        <w:rPr>
          <w:rFonts w:ascii="Times New Roman" w:hAnsi="Times New Roman" w:cs="Times New Roman"/>
        </w:rPr>
      </w:pPr>
    </w:p>
    <w:p w:rsidR="004874F0" w:rsidRDefault="004874F0" w:rsidP="000344CC">
      <w:pPr>
        <w:rPr>
          <w:rFonts w:ascii="Times New Roman" w:hAnsi="Times New Roman" w:cs="Times New Roman"/>
        </w:rPr>
      </w:pPr>
    </w:p>
    <w:p w:rsidR="004874F0" w:rsidRDefault="004874F0" w:rsidP="000344CC">
      <w:pPr>
        <w:rPr>
          <w:rFonts w:ascii="Times New Roman" w:hAnsi="Times New Roman" w:cs="Times New Roman"/>
        </w:rPr>
      </w:pPr>
    </w:p>
    <w:p w:rsidR="004874F0" w:rsidRDefault="004874F0" w:rsidP="000344CC">
      <w:pPr>
        <w:rPr>
          <w:rFonts w:ascii="Times New Roman" w:hAnsi="Times New Roman" w:cs="Times New Roman"/>
        </w:rPr>
      </w:pPr>
    </w:p>
    <w:p w:rsidR="004874F0" w:rsidRDefault="004874F0" w:rsidP="000344CC">
      <w:pPr>
        <w:rPr>
          <w:rFonts w:ascii="Times New Roman" w:hAnsi="Times New Roman" w:cs="Times New Roman"/>
        </w:rPr>
      </w:pPr>
    </w:p>
    <w:p w:rsidR="004874F0" w:rsidRPr="000344CC" w:rsidRDefault="004874F0" w:rsidP="000344CC">
      <w:pPr>
        <w:rPr>
          <w:rFonts w:ascii="Times New Roman" w:hAnsi="Times New Roman" w:cs="Times New Roman"/>
        </w:rPr>
      </w:pPr>
    </w:p>
    <w:p w:rsidR="000344CC" w:rsidRPr="000344CC" w:rsidRDefault="000344CC" w:rsidP="000344CC">
      <w:pPr>
        <w:jc w:val="center"/>
        <w:rPr>
          <w:rFonts w:ascii="Times New Roman" w:hAnsi="Times New Roman" w:cs="Times New Roman"/>
        </w:rPr>
      </w:pPr>
    </w:p>
    <w:p w:rsidR="000344CC" w:rsidRPr="000344CC" w:rsidRDefault="000344CC" w:rsidP="000344CC">
      <w:pPr>
        <w:jc w:val="center"/>
        <w:rPr>
          <w:rFonts w:ascii="Times New Roman" w:hAnsi="Times New Roman" w:cs="Times New Roman"/>
        </w:rPr>
      </w:pPr>
    </w:p>
    <w:p w:rsidR="000344CC" w:rsidRPr="000344CC" w:rsidRDefault="000344CC" w:rsidP="000344CC">
      <w:pPr>
        <w:shd w:val="clear" w:color="auto" w:fill="FFFFFF"/>
        <w:ind w:left="851"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44CC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lastRenderedPageBreak/>
        <w:t xml:space="preserve">                                   Пояснительная записка</w:t>
      </w:r>
    </w:p>
    <w:p w:rsidR="000344CC" w:rsidRPr="000344CC" w:rsidRDefault="000344CC" w:rsidP="000344CC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44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Иностранный язык – один из важных и относительно новых предметов в системе подготовки современного школьника в условиях поликультурного и полиязычного мира. </w:t>
      </w:r>
      <w:r w:rsidRPr="000344CC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Этот предмет значим для личностного развития ребенка, поскольку формирует представление </w:t>
      </w:r>
      <w:r w:rsidRPr="000344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ученика о диалоге культур и духовных ценностей своего народа, национальной идентичности, гражданственности, норм морали и речевого поведения. </w:t>
      </w:r>
    </w:p>
    <w:p w:rsidR="000344CC" w:rsidRPr="000344CC" w:rsidRDefault="000344CC" w:rsidP="000344CC">
      <w:pPr>
        <w:spacing w:after="0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0344CC">
        <w:rPr>
          <w:rFonts w:ascii="Times New Roman" w:eastAsia="@Arial Unicode MS" w:hAnsi="Times New Roman" w:cs="Times New Roman"/>
          <w:i/>
          <w:sz w:val="28"/>
          <w:szCs w:val="28"/>
          <w:lang w:eastAsia="ru-RU"/>
        </w:rPr>
        <w:t xml:space="preserve">   Интегративной целью</w:t>
      </w:r>
      <w:r w:rsidRPr="000344CC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обучения немецкому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письме.</w:t>
      </w:r>
    </w:p>
    <w:p w:rsidR="000344CC" w:rsidRPr="000344CC" w:rsidRDefault="000344CC" w:rsidP="000344CC">
      <w:pPr>
        <w:spacing w:after="0"/>
        <w:jc w:val="both"/>
        <w:rPr>
          <w:rFonts w:ascii="Times New Roman" w:eastAsia="@Arial Unicode MS" w:hAnsi="Times New Roman" w:cs="Times New Roman"/>
          <w:b/>
          <w:i/>
          <w:sz w:val="28"/>
          <w:szCs w:val="28"/>
          <w:lang w:eastAsia="ru-RU"/>
        </w:rPr>
      </w:pPr>
      <w:r w:rsidRPr="000344CC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 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языка в устной и письменной форме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направленно на достижение следующих </w:t>
      </w:r>
      <w:r w:rsidRPr="000344CC">
        <w:rPr>
          <w:rFonts w:ascii="Times New Roman" w:eastAsia="@Arial Unicode MS" w:hAnsi="Times New Roman" w:cs="Times New Roman"/>
          <w:b/>
          <w:i/>
          <w:sz w:val="28"/>
          <w:szCs w:val="28"/>
          <w:lang w:eastAsia="ru-RU"/>
        </w:rPr>
        <w:t>целей:</w:t>
      </w:r>
    </w:p>
    <w:p w:rsidR="000344CC" w:rsidRPr="000344CC" w:rsidRDefault="000344CC" w:rsidP="000344C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учебные</w:t>
      </w: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(формирование коммуникативной компетенции элементарного уровня в устных (аудирование и говорение) и письменных (чтение и письмо) </w:t>
      </w:r>
      <w:proofErr w:type="gramStart"/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</w:t>
      </w:r>
      <w:proofErr w:type="gramEnd"/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деятельности); </w:t>
      </w:r>
    </w:p>
    <w:p w:rsidR="000344CC" w:rsidRPr="000344CC" w:rsidRDefault="000344CC" w:rsidP="000344C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</w:t>
      </w: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(формирование у учащихся социальных умений с использованием немецкого языка, изучение культуры сверстников из других стран, знакомство с соответствующим возрасту зарубежным фольклором и детской художественной литературой, расширение кругозора и развитие межкультурных представлений);</w:t>
      </w:r>
    </w:p>
    <w:p w:rsidR="000344CC" w:rsidRPr="000344CC" w:rsidRDefault="000344CC" w:rsidP="000344C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</w:t>
      </w: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 языка и расширение познавательных интересов);</w:t>
      </w:r>
    </w:p>
    <w:p w:rsidR="000344CC" w:rsidRPr="000344CC" w:rsidRDefault="000344CC" w:rsidP="000344C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(воспитание нравственных качеств личности младшего школьника, волевой </w:t>
      </w:r>
      <w:proofErr w:type="spellStart"/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толерантного отношения и уважения к представителям иных культур, ответственного отношения к учёбе и порученному делу, чувства патриотизма).</w:t>
      </w:r>
    </w:p>
    <w:p w:rsidR="000344CC" w:rsidRPr="000344CC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Данная программа предназн</w:t>
      </w:r>
      <w:r w:rsidR="00E9000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ачена для обучения  школьников 4</w:t>
      </w: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немецкому языку на основе линии УМК Бим И.Л., Рыжова Л.И.</w:t>
      </w:r>
    </w:p>
    <w:p w:rsidR="000344CC" w:rsidRDefault="000344CC" w:rsidP="000344CC">
      <w:pPr>
        <w:spacing w:after="0"/>
        <w:jc w:val="both"/>
        <w:rPr>
          <w:rFonts w:ascii="Times New Roman" w:eastAsia="HiddenHorzOCR" w:hAnsi="Times New Roman" w:cs="Times New Roman"/>
          <w:color w:val="000000"/>
          <w:sz w:val="28"/>
          <w:szCs w:val="28"/>
        </w:rPr>
      </w:pPr>
      <w:r w:rsidRPr="000344CC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  В основе программы лежит </w:t>
      </w:r>
      <w:r w:rsidRPr="000344CC">
        <w:rPr>
          <w:rFonts w:ascii="Times New Roman" w:eastAsia="HiddenHorzOCR" w:hAnsi="Times New Roman" w:cs="Times New Roman"/>
          <w:b/>
          <w:i/>
          <w:color w:val="000000"/>
          <w:sz w:val="28"/>
          <w:szCs w:val="28"/>
        </w:rPr>
        <w:t>системно-деятельностный подход</w:t>
      </w:r>
      <w:r w:rsidRPr="000344CC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(п. 7 ФГОС НОО), который обеспечивает активную учебно-познавательную деятельность обучающихся и 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4874F0" w:rsidRPr="000344CC" w:rsidRDefault="004874F0" w:rsidP="000344CC">
      <w:pPr>
        <w:spacing w:after="0"/>
        <w:jc w:val="both"/>
        <w:rPr>
          <w:rFonts w:ascii="Times New Roman" w:eastAsia="HiddenHorzOCR" w:hAnsi="Times New Roman" w:cs="Times New Roman"/>
          <w:color w:val="000000"/>
          <w:sz w:val="28"/>
          <w:szCs w:val="28"/>
        </w:rPr>
      </w:pPr>
    </w:p>
    <w:p w:rsidR="000344CC" w:rsidRPr="000344CC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4CC" w:rsidRPr="000344CC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Согласно базисному (образовательному) плану образовательных учреждений РФ всего </w:t>
      </w:r>
      <w:r w:rsidR="00487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немецкого  языка в 4</w:t>
      </w: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выделяется</w:t>
      </w:r>
      <w:r w:rsidRPr="00034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44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68 часов</w:t>
      </w:r>
      <w:r w:rsidRPr="00034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 расчета  2  часа  в  неделю, 34 учебные недели).</w:t>
      </w:r>
    </w:p>
    <w:p w:rsidR="000344CC" w:rsidRPr="000344CC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344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Региональное содержание</w:t>
      </w: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изучается путём интеграции в уроки основного курса как дополнительные пункты плана.</w:t>
      </w:r>
    </w:p>
    <w:p w:rsidR="000344CC" w:rsidRPr="000344CC" w:rsidRDefault="000344CC" w:rsidP="000344CC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0344CC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  Приоритетными </w:t>
      </w:r>
      <w:r w:rsidRPr="000344CC">
        <w:rPr>
          <w:rFonts w:ascii="Times New Roman" w:eastAsia="HiddenHorzOCR" w:hAnsi="Times New Roman" w:cs="Times New Roman"/>
          <w:b/>
          <w:i/>
          <w:color w:val="000000"/>
          <w:sz w:val="28"/>
          <w:szCs w:val="28"/>
        </w:rPr>
        <w:t>формами, методами, технологиями</w:t>
      </w:r>
      <w:r w:rsidRPr="000344CC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работы </w:t>
      </w:r>
      <w:proofErr w:type="gramStart"/>
      <w:r w:rsidRPr="000344CC">
        <w:rPr>
          <w:rFonts w:ascii="Times New Roman" w:eastAsia="HiddenHorzOCR" w:hAnsi="Times New Roman" w:cs="Times New Roman"/>
          <w:color w:val="000000"/>
          <w:sz w:val="28"/>
          <w:szCs w:val="28"/>
        </w:rPr>
        <w:t>с</w:t>
      </w:r>
      <w:proofErr w:type="gramEnd"/>
      <w:r w:rsidRPr="000344CC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</w:t>
      </w:r>
      <w:r w:rsidR="004874F0">
        <w:rPr>
          <w:rFonts w:ascii="Times New Roman" w:eastAsia="HiddenHorzOCR" w:hAnsi="Times New Roman" w:cs="Times New Roman"/>
          <w:sz w:val="28"/>
          <w:szCs w:val="28"/>
        </w:rPr>
        <w:t>обучающимися в 4</w:t>
      </w:r>
      <w:r w:rsidRPr="000344CC">
        <w:rPr>
          <w:rFonts w:ascii="Times New Roman" w:eastAsia="HiddenHorzOCR" w:hAnsi="Times New Roman" w:cs="Times New Roman"/>
          <w:sz w:val="28"/>
          <w:szCs w:val="28"/>
        </w:rPr>
        <w:t xml:space="preserve"> классе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0"/>
        <w:gridCol w:w="3555"/>
        <w:gridCol w:w="3727"/>
      </w:tblGrid>
      <w:tr w:rsidR="000344CC" w:rsidRPr="000344CC" w:rsidTr="000344CC">
        <w:tc>
          <w:tcPr>
            <w:tcW w:w="3400" w:type="dxa"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344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Формы работы</w:t>
            </w:r>
          </w:p>
        </w:tc>
        <w:tc>
          <w:tcPr>
            <w:tcW w:w="3555" w:type="dxa"/>
          </w:tcPr>
          <w:p w:rsidR="000344CC" w:rsidRPr="000344CC" w:rsidRDefault="000344CC" w:rsidP="000344CC">
            <w:pPr>
              <w:spacing w:after="0" w:line="240" w:lineRule="auto"/>
              <w:ind w:right="11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344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Методы обучения</w:t>
            </w:r>
          </w:p>
        </w:tc>
        <w:tc>
          <w:tcPr>
            <w:tcW w:w="3727" w:type="dxa"/>
          </w:tcPr>
          <w:p w:rsidR="000344CC" w:rsidRPr="000344CC" w:rsidRDefault="000344CC" w:rsidP="000344CC">
            <w:pPr>
              <w:spacing w:after="0" w:line="240" w:lineRule="auto"/>
              <w:ind w:left="851" w:right="11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344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Технологии</w:t>
            </w:r>
          </w:p>
        </w:tc>
      </w:tr>
      <w:tr w:rsidR="000344CC" w:rsidRPr="000344CC" w:rsidTr="000344CC">
        <w:tc>
          <w:tcPr>
            <w:tcW w:w="3400" w:type="dxa"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4CC">
              <w:rPr>
                <w:rFonts w:ascii="Times New Roman" w:eastAsia="Calibri" w:hAnsi="Times New Roman" w:cs="Times New Roman"/>
                <w:sz w:val="28"/>
                <w:szCs w:val="28"/>
              </w:rPr>
              <w:t>Классно-урочные занятия</w:t>
            </w:r>
          </w:p>
        </w:tc>
        <w:tc>
          <w:tcPr>
            <w:tcW w:w="3555" w:type="dxa"/>
          </w:tcPr>
          <w:p w:rsidR="000344CC" w:rsidRPr="000344CC" w:rsidRDefault="000344CC" w:rsidP="000344CC">
            <w:pPr>
              <w:spacing w:after="0" w:line="240" w:lineRule="auto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4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Эвристический</w:t>
            </w:r>
          </w:p>
        </w:tc>
        <w:tc>
          <w:tcPr>
            <w:tcW w:w="3727" w:type="dxa"/>
          </w:tcPr>
          <w:p w:rsidR="000344CC" w:rsidRPr="000344CC" w:rsidRDefault="004874F0" w:rsidP="004874F0">
            <w:pPr>
              <w:shd w:val="clear" w:color="auto" w:fill="FFFFFF"/>
              <w:spacing w:after="0" w:line="240" w:lineRule="auto"/>
              <w:ind w:left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44CC" w:rsidRPr="000344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44CC" w:rsidRPr="000344CC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0344CC" w:rsidRPr="000344CC" w:rsidTr="000344CC">
        <w:tc>
          <w:tcPr>
            <w:tcW w:w="3400" w:type="dxa"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4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Урок – праздник</w:t>
            </w:r>
          </w:p>
        </w:tc>
        <w:tc>
          <w:tcPr>
            <w:tcW w:w="3555" w:type="dxa"/>
          </w:tcPr>
          <w:p w:rsidR="000344CC" w:rsidRPr="000344CC" w:rsidRDefault="000344CC" w:rsidP="000344CC">
            <w:pPr>
              <w:spacing w:after="0" w:line="240" w:lineRule="auto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4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Частично-поисковый</w:t>
            </w:r>
          </w:p>
        </w:tc>
        <w:tc>
          <w:tcPr>
            <w:tcW w:w="3727" w:type="dxa"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4C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и  коммуникационные технологии</w:t>
            </w:r>
          </w:p>
        </w:tc>
      </w:tr>
      <w:tr w:rsidR="000344CC" w:rsidRPr="000344CC" w:rsidTr="000344CC">
        <w:tc>
          <w:tcPr>
            <w:tcW w:w="3400" w:type="dxa"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4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Уроки – экскурсии</w:t>
            </w:r>
          </w:p>
        </w:tc>
        <w:tc>
          <w:tcPr>
            <w:tcW w:w="3555" w:type="dxa"/>
          </w:tcPr>
          <w:p w:rsidR="000344CC" w:rsidRPr="000344CC" w:rsidRDefault="000344CC" w:rsidP="000344CC">
            <w:pPr>
              <w:spacing w:after="0" w:line="240" w:lineRule="auto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4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Исследовательский</w:t>
            </w:r>
          </w:p>
          <w:p w:rsidR="000344CC" w:rsidRPr="000344CC" w:rsidRDefault="000344CC" w:rsidP="000344CC">
            <w:pPr>
              <w:spacing w:after="0" w:line="240" w:lineRule="auto"/>
              <w:ind w:left="851" w:right="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7" w:type="dxa"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4CC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Здоровьесберегающая технология</w:t>
            </w:r>
          </w:p>
        </w:tc>
      </w:tr>
      <w:tr w:rsidR="000344CC" w:rsidRPr="000344CC" w:rsidTr="000344CC">
        <w:tc>
          <w:tcPr>
            <w:tcW w:w="3400" w:type="dxa"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4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Уроки защиты проектов</w:t>
            </w:r>
          </w:p>
        </w:tc>
        <w:tc>
          <w:tcPr>
            <w:tcW w:w="3555" w:type="dxa"/>
          </w:tcPr>
          <w:p w:rsidR="000344CC" w:rsidRPr="000344CC" w:rsidRDefault="000344CC" w:rsidP="000344CC">
            <w:pPr>
              <w:spacing w:after="0" w:line="240" w:lineRule="auto"/>
              <w:ind w:right="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4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Деятельностный</w:t>
            </w:r>
          </w:p>
        </w:tc>
        <w:tc>
          <w:tcPr>
            <w:tcW w:w="3727" w:type="dxa"/>
          </w:tcPr>
          <w:p w:rsidR="000344CC" w:rsidRPr="000344CC" w:rsidRDefault="000344CC" w:rsidP="000344CC">
            <w:pPr>
              <w:spacing w:after="0" w:line="240" w:lineRule="auto"/>
              <w:ind w:right="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4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Проблемное обучение</w:t>
            </w:r>
          </w:p>
        </w:tc>
      </w:tr>
      <w:tr w:rsidR="000344CC" w:rsidRPr="000344CC" w:rsidTr="000344CC">
        <w:tc>
          <w:tcPr>
            <w:tcW w:w="3400" w:type="dxa"/>
          </w:tcPr>
          <w:p w:rsidR="000344CC" w:rsidRPr="000344CC" w:rsidRDefault="000344CC" w:rsidP="000344CC">
            <w:pPr>
              <w:shd w:val="clear" w:color="auto" w:fill="FFFFFF"/>
              <w:spacing w:after="0"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4CC">
              <w:rPr>
                <w:rFonts w:ascii="Times New Roman" w:eastAsia="Calibri" w:hAnsi="Times New Roman" w:cs="Times New Roman"/>
                <w:sz w:val="28"/>
                <w:szCs w:val="28"/>
              </w:rPr>
              <w:t>Урок – игра</w:t>
            </w:r>
          </w:p>
        </w:tc>
        <w:tc>
          <w:tcPr>
            <w:tcW w:w="3555" w:type="dxa"/>
          </w:tcPr>
          <w:p w:rsidR="000344CC" w:rsidRPr="000344CC" w:rsidRDefault="000344CC" w:rsidP="000344CC">
            <w:pPr>
              <w:spacing w:after="0" w:line="240" w:lineRule="auto"/>
              <w:ind w:left="851" w:right="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7" w:type="dxa"/>
          </w:tcPr>
          <w:p w:rsidR="000344CC" w:rsidRPr="000344CC" w:rsidRDefault="004874F0" w:rsidP="004874F0">
            <w:pPr>
              <w:spacing w:after="0" w:line="240" w:lineRule="auto"/>
              <w:ind w:right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Игровая технология</w:t>
            </w:r>
          </w:p>
        </w:tc>
      </w:tr>
    </w:tbl>
    <w:p w:rsidR="000344CC" w:rsidRPr="000344CC" w:rsidRDefault="000344CC" w:rsidP="000344CC">
      <w:pPr>
        <w:autoSpaceDE w:val="0"/>
        <w:autoSpaceDN w:val="0"/>
        <w:adjustRightInd w:val="0"/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0344CC" w:rsidRPr="000344CC" w:rsidRDefault="000344CC" w:rsidP="000344CC">
      <w:pPr>
        <w:spacing w:after="0"/>
        <w:jc w:val="both"/>
        <w:rPr>
          <w:rFonts w:ascii="Times New Roman" w:eastAsia="HiddenHorzOCR" w:hAnsi="Times New Roman" w:cs="Times New Roman"/>
          <w:color w:val="000000"/>
          <w:sz w:val="28"/>
          <w:szCs w:val="28"/>
        </w:rPr>
      </w:pPr>
      <w:r w:rsidRPr="000344CC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  </w:t>
      </w:r>
      <w:r w:rsidR="004874F0">
        <w:rPr>
          <w:rFonts w:ascii="Times New Roman" w:eastAsia="HiddenHorzOCR" w:hAnsi="Times New Roman" w:cs="Times New Roman"/>
          <w:color w:val="000000"/>
          <w:sz w:val="28"/>
          <w:szCs w:val="28"/>
        </w:rPr>
        <w:t>На уроках иностранного языка в 4</w:t>
      </w:r>
      <w:r w:rsidRPr="000344CC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классе используются следующие </w:t>
      </w:r>
      <w:r w:rsidRPr="000344CC">
        <w:rPr>
          <w:rFonts w:ascii="Times New Roman" w:eastAsia="HiddenHorzOCR" w:hAnsi="Times New Roman" w:cs="Times New Roman"/>
          <w:b/>
          <w:i/>
          <w:color w:val="000000"/>
          <w:sz w:val="28"/>
          <w:szCs w:val="28"/>
        </w:rPr>
        <w:t>формы организации деятельности учащихся:</w:t>
      </w:r>
      <w:r w:rsidRPr="000344CC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индивидуальная, парная, групповая, коллективная.</w:t>
      </w:r>
    </w:p>
    <w:p w:rsidR="000344CC" w:rsidRPr="000344CC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CC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  </w:t>
      </w: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контроля и оценки знаний и умений по предмету используются индивидуальная и фронтальная устные проверки, самостоятельные работы, письменные контрольные работы, тестирования. В зависимости от дидактической цели и времени проведения проверки различают текущий, тематический и итоговый виды контроля.</w:t>
      </w:r>
    </w:p>
    <w:p w:rsidR="000344CC" w:rsidRPr="000344CC" w:rsidRDefault="000344CC" w:rsidP="000344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Текущий контроль </w:t>
      </w:r>
      <w:r w:rsidRPr="000344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проводится как в письменной</w:t>
      </w:r>
      <w:r w:rsidRPr="0003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в </w:t>
      </w:r>
      <w:r w:rsidRPr="000344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устной форме.</w:t>
      </w:r>
    </w:p>
    <w:p w:rsidR="000344CC" w:rsidRPr="000344CC" w:rsidRDefault="000344CC" w:rsidP="000344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4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Итоговый контроль</w:t>
      </w:r>
      <w:r w:rsidRPr="0003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немецкому языку  проводится в форме итоговых проверочных работ за полугодие и за </w:t>
      </w:r>
      <w:proofErr w:type="gramStart"/>
      <w:r w:rsidRPr="0003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proofErr w:type="gramEnd"/>
      <w:r w:rsidRPr="0003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носят комбинированный характер.</w:t>
      </w:r>
    </w:p>
    <w:p w:rsidR="000344CC" w:rsidRPr="000344CC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тематическом планировании включены </w:t>
      </w:r>
      <w:r w:rsidRPr="00034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две итоговые проверочные работы</w:t>
      </w: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полугодие и за год. </w:t>
      </w:r>
    </w:p>
    <w:p w:rsidR="008E4990" w:rsidRPr="008E4990" w:rsidRDefault="008E4990" w:rsidP="008E4990">
      <w:pPr>
        <w:spacing w:after="0"/>
        <w:jc w:val="both"/>
        <w:rPr>
          <w:rFonts w:ascii="Times New Roman" w:eastAsia="HiddenHorzOCR" w:hAnsi="Times New Roman" w:cs="Times New Roman"/>
          <w:b/>
          <w:i/>
          <w:sz w:val="28"/>
          <w:szCs w:val="28"/>
        </w:rPr>
      </w:pPr>
      <w:r w:rsidRPr="008E4990">
        <w:rPr>
          <w:rFonts w:ascii="Times New Roman" w:eastAsia="HiddenHorzOCR" w:hAnsi="Times New Roman" w:cs="Times New Roman"/>
          <w:b/>
          <w:i/>
          <w:sz w:val="28"/>
          <w:szCs w:val="28"/>
        </w:rPr>
        <w:t xml:space="preserve">Программа содержит следующие разделы: </w:t>
      </w:r>
    </w:p>
    <w:p w:rsidR="008E4990" w:rsidRPr="008E4990" w:rsidRDefault="008E4990" w:rsidP="008E4990">
      <w:pPr>
        <w:numPr>
          <w:ilvl w:val="0"/>
          <w:numId w:val="20"/>
        </w:numPr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E4990">
        <w:rPr>
          <w:rFonts w:ascii="Times New Roman" w:eastAsia="HiddenHorzOCR" w:hAnsi="Times New Roman" w:cs="Times New Roman"/>
          <w:sz w:val="28"/>
          <w:szCs w:val="28"/>
        </w:rPr>
        <w:t>пояснительную записку;</w:t>
      </w:r>
    </w:p>
    <w:p w:rsidR="008E4990" w:rsidRPr="008E4990" w:rsidRDefault="008E4990" w:rsidP="008E4990">
      <w:pPr>
        <w:numPr>
          <w:ilvl w:val="0"/>
          <w:numId w:val="20"/>
        </w:numPr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E4990">
        <w:rPr>
          <w:rFonts w:ascii="Times New Roman" w:eastAsia="HiddenHorzOCR" w:hAnsi="Times New Roman" w:cs="Times New Roman"/>
          <w:sz w:val="28"/>
          <w:szCs w:val="28"/>
        </w:rPr>
        <w:t>содержание учебного предмета;</w:t>
      </w:r>
    </w:p>
    <w:p w:rsidR="008E4990" w:rsidRPr="008E4990" w:rsidRDefault="008E4990" w:rsidP="008E4990">
      <w:pPr>
        <w:numPr>
          <w:ilvl w:val="0"/>
          <w:numId w:val="20"/>
        </w:numPr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E4990">
        <w:rPr>
          <w:rFonts w:ascii="Times New Roman" w:eastAsia="HiddenHorzOCR" w:hAnsi="Times New Roman" w:cs="Times New Roman"/>
          <w:sz w:val="28"/>
          <w:szCs w:val="28"/>
        </w:rPr>
        <w:t>тематическое планирование;</w:t>
      </w:r>
    </w:p>
    <w:p w:rsidR="00E67453" w:rsidRPr="008E4990" w:rsidRDefault="008E4990" w:rsidP="008E4990">
      <w:pPr>
        <w:numPr>
          <w:ilvl w:val="0"/>
          <w:numId w:val="20"/>
        </w:numPr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E4990">
        <w:rPr>
          <w:rFonts w:ascii="Times New Roman" w:eastAsia="HiddenHorzOCR" w:hAnsi="Times New Roman" w:cs="Times New Roman"/>
          <w:sz w:val="28"/>
          <w:szCs w:val="28"/>
        </w:rPr>
        <w:t>планируемые результаты освоения учебного предмета.</w:t>
      </w:r>
    </w:p>
    <w:p w:rsidR="000344CC" w:rsidRPr="000344CC" w:rsidRDefault="000344CC" w:rsidP="000344CC">
      <w:pPr>
        <w:spacing w:after="0"/>
        <w:jc w:val="both"/>
        <w:rPr>
          <w:rFonts w:ascii="Times New Roman" w:eastAsia="HiddenHorzOCR" w:hAnsi="Times New Roman" w:cs="Times New Roman"/>
          <w:sz w:val="28"/>
          <w:szCs w:val="28"/>
        </w:rPr>
      </w:pPr>
      <w:bookmarkStart w:id="0" w:name="_GoBack"/>
      <w:bookmarkEnd w:id="0"/>
    </w:p>
    <w:p w:rsidR="000344CC" w:rsidRPr="000344CC" w:rsidRDefault="000344CC" w:rsidP="000344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4CC" w:rsidRPr="000344CC" w:rsidRDefault="000344CC" w:rsidP="000344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4CC" w:rsidRPr="000344CC" w:rsidRDefault="000344CC" w:rsidP="000344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4CC" w:rsidRPr="000344CC" w:rsidRDefault="000344CC" w:rsidP="000344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4CC" w:rsidRPr="000344CC" w:rsidRDefault="000344CC" w:rsidP="000344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4CC" w:rsidRPr="000344CC" w:rsidRDefault="000344CC" w:rsidP="000344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4CC" w:rsidRPr="000344CC" w:rsidRDefault="000344CC" w:rsidP="000344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4CC" w:rsidRPr="000344CC" w:rsidRDefault="000344CC" w:rsidP="000344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4CC" w:rsidRPr="000344CC" w:rsidRDefault="000344CC" w:rsidP="000344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4CC" w:rsidRPr="000344CC" w:rsidRDefault="000344CC" w:rsidP="000344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4CC" w:rsidRPr="000344CC" w:rsidRDefault="000344CC" w:rsidP="000344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4CC" w:rsidRPr="000344CC" w:rsidRDefault="000344CC" w:rsidP="000344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0344CC" w:rsidRPr="000344CC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курсе  немецкого языка можно выделить следующие содержательные линии:</w:t>
      </w:r>
    </w:p>
    <w:p w:rsidR="000344CC" w:rsidRPr="000344CC" w:rsidRDefault="000344CC" w:rsidP="000344C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 в основных видах речевой де</w:t>
      </w: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ятельности: аудировании, говорении, чтении и письме;</w:t>
      </w:r>
    </w:p>
    <w:p w:rsidR="000344CC" w:rsidRPr="000344CC" w:rsidRDefault="000344CC" w:rsidP="000344C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языковые средства и навыки пользования ими;</w:t>
      </w:r>
    </w:p>
    <w:p w:rsidR="000344CC" w:rsidRPr="000344CC" w:rsidRDefault="000344CC" w:rsidP="000344C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социокультурная осведомленность;</w:t>
      </w:r>
    </w:p>
    <w:p w:rsidR="000344CC" w:rsidRPr="000344CC" w:rsidRDefault="000344CC" w:rsidP="000344C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 и специальные учебные умения.</w:t>
      </w:r>
    </w:p>
    <w:p w:rsidR="000344CC" w:rsidRPr="000344CC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указанные содержательные линии находятся в тесной взаимосвязи, и отсутствие одной из них нарушает единство учебного предмета «Немецкий язык».</w:t>
      </w:r>
    </w:p>
    <w:p w:rsidR="000344CC" w:rsidRPr="000344CC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4CC" w:rsidRPr="00F07FF8" w:rsidRDefault="000344CC" w:rsidP="000344CC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Предметное содержание речи 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 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Знакомство.</w:t>
      </w:r>
      <w:r w:rsidRPr="00F0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одноклассниками, учителем, персонажами детских произведений; имя, возраст. Приветствие, прощание (с использованием типичных фраз речевого этикета).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  и моя семья.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семьи, их имена, возраст, внешность, черты 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Мир моих увлечений.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любимые занятия. Виды спорта и спортивные игры. Мои любимые сказки. Выходной день (в зоопарке, цирке), каникулы. 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   и  мои  друзья.</w:t>
      </w:r>
      <w:r w:rsidRPr="00F0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Любимое домашнее животное: имя, возраст, цвет, размер, характер, что умеет делать. </w:t>
      </w:r>
      <w:proofErr w:type="gramEnd"/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Моя школа.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Классная комната, учебные предметы, школьные принадлежности. Учебные занятия на уроках. 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Мир вокруг меня</w:t>
      </w:r>
      <w:r w:rsidRPr="00F07F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дом/квартира/комната: названия комнат, их размер, предметы мебели и интерьера. Природа. Дикие и домашние животные. Любимое время года. Погода. 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Страна/страны изучаемого языка и родная страна.</w:t>
      </w:r>
      <w:r w:rsidRPr="00F0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изучаемом иностранном языке (рифмовки, стихи, песни, сказки). </w:t>
      </w:r>
    </w:p>
    <w:p w:rsidR="000344CC" w:rsidRPr="00F07FF8" w:rsidRDefault="000344CC" w:rsidP="000344CC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0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 умения  по видам речевой деятельности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F07FF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lastRenderedPageBreak/>
        <w:t>В русле говорения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F0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07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Диалогическая форма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вести:</w:t>
      </w:r>
    </w:p>
    <w:p w:rsidR="000344CC" w:rsidRPr="00F07FF8" w:rsidRDefault="000344CC" w:rsidP="000344CC">
      <w:pPr>
        <w:numPr>
          <w:ilvl w:val="0"/>
          <w:numId w:val="3"/>
        </w:numPr>
        <w:tabs>
          <w:tab w:val="num" w:pos="12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этикетные диалоги в типичных ситуациях бытового, учебно-трудового и межкультурного общения, в том числе с помощью средств коммуникации;</w:t>
      </w:r>
    </w:p>
    <w:p w:rsidR="000344CC" w:rsidRPr="00F07FF8" w:rsidRDefault="000344CC" w:rsidP="000344CC">
      <w:pPr>
        <w:numPr>
          <w:ilvl w:val="0"/>
          <w:numId w:val="3"/>
        </w:numPr>
        <w:tabs>
          <w:tab w:val="num" w:pos="12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– расспрос (запрос информации и ответ на него);</w:t>
      </w:r>
    </w:p>
    <w:p w:rsidR="000344CC" w:rsidRPr="00F07FF8" w:rsidRDefault="000344CC" w:rsidP="000344CC">
      <w:pPr>
        <w:numPr>
          <w:ilvl w:val="0"/>
          <w:numId w:val="3"/>
        </w:numPr>
        <w:tabs>
          <w:tab w:val="num" w:pos="12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 – побуждение к действию. 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Монологическая форма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пользоваться:</w:t>
      </w:r>
    </w:p>
    <w:p w:rsidR="000344CC" w:rsidRPr="00F07FF8" w:rsidRDefault="000344CC" w:rsidP="000344CC">
      <w:pPr>
        <w:numPr>
          <w:ilvl w:val="0"/>
          <w:numId w:val="4"/>
        </w:numPr>
        <w:tabs>
          <w:tab w:val="num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 коммуникативными  типами  речи: описание, рассказ, характеристика (персонажей).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F07FF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  русле  аудирования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на слух и понимать:</w:t>
      </w:r>
    </w:p>
    <w:p w:rsidR="000344CC" w:rsidRPr="00F07FF8" w:rsidRDefault="000344CC" w:rsidP="000344CC">
      <w:pPr>
        <w:numPr>
          <w:ilvl w:val="0"/>
          <w:numId w:val="4"/>
        </w:numPr>
        <w:tabs>
          <w:tab w:val="num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учителя и одноклассников  в процессе общения на уроке и вербально/невербально  реагировать   на  </w:t>
      </w:r>
      <w:proofErr w:type="gramStart"/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услышанное</w:t>
      </w:r>
      <w:proofErr w:type="gramEnd"/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44CC" w:rsidRPr="00F07FF8" w:rsidRDefault="000344CC" w:rsidP="000344CC">
      <w:pPr>
        <w:numPr>
          <w:ilvl w:val="0"/>
          <w:numId w:val="4"/>
        </w:numPr>
        <w:tabs>
          <w:tab w:val="num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 доступные тексты  в аудиозаписи, построенные в основном на изученном языковом материале, в том числе  полученные с помощью средств языковой коммуникации.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F07FF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В  русле чтения 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Читать: </w:t>
      </w:r>
    </w:p>
    <w:p w:rsidR="000344CC" w:rsidRPr="00F07FF8" w:rsidRDefault="000344CC" w:rsidP="000344CC">
      <w:pPr>
        <w:numPr>
          <w:ilvl w:val="0"/>
          <w:numId w:val="5"/>
        </w:numPr>
        <w:tabs>
          <w:tab w:val="num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вслух небольшие тексты, построенные на изученном языковом материале;</w:t>
      </w:r>
    </w:p>
    <w:p w:rsidR="000344CC" w:rsidRPr="00F07FF8" w:rsidRDefault="000344CC" w:rsidP="000344CC">
      <w:pPr>
        <w:numPr>
          <w:ilvl w:val="0"/>
          <w:numId w:val="5"/>
        </w:numPr>
        <w:tabs>
          <w:tab w:val="num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F07FF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 русле письма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Владеть: </w:t>
      </w:r>
    </w:p>
    <w:p w:rsidR="000344CC" w:rsidRPr="00F07FF8" w:rsidRDefault="000344CC" w:rsidP="000344CC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выписывать из текста слова, словосочетания и предложения;</w:t>
      </w:r>
    </w:p>
    <w:p w:rsidR="000344CC" w:rsidRPr="00F07FF8" w:rsidRDefault="000344CC" w:rsidP="000344CC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основами письменной речи: писать по образцу поздравление с праздником, короткое личное письмо.</w:t>
      </w:r>
    </w:p>
    <w:p w:rsidR="000344CC" w:rsidRPr="00F07FF8" w:rsidRDefault="000344CC" w:rsidP="000344CC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Языковые  средства  и  формируемые  навыки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Графика, каллиграфия, орфография.</w:t>
      </w:r>
      <w:r w:rsidRPr="00F0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буквы немецкого алфавита. Звукобуквенные соответствия. Основные буквосочетания.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Фонетическая сторона речи.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</w:t>
      </w:r>
      <w:proofErr w:type="gramStart"/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повествовательного</w:t>
      </w:r>
      <w:proofErr w:type="gramEnd"/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побудительного и 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вопросительного (общий и специальный вопросы) предложений. Интонация перечисления.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Лексическая сторона речи.</w:t>
      </w:r>
      <w:r w:rsidRPr="00F07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немецкоговорящих</w:t>
      </w:r>
      <w:proofErr w:type="spellEnd"/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стран. Интернациональные слова (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Kino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Fabrik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Начальные представления  о способах словообразования: суффиксация </w:t>
      </w:r>
      <w:proofErr w:type="gramStart"/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-, -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chen</w:t>
      </w:r>
      <w:proofErr w:type="spellEnd"/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lein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tion</w:t>
      </w:r>
      <w:proofErr w:type="spellEnd"/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ist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-); словосложение (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Lehrbuch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); конверсия (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Lesen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ä</w:t>
      </w:r>
      <w:proofErr w:type="spellStart"/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lte</w:t>
      </w:r>
      <w:proofErr w:type="spellEnd"/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Грамматическая сторона речи.</w:t>
      </w:r>
      <w:r w:rsidRPr="00F07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коммуникативные типы предложения: повествовательное, побудительное, вопросительное. Общий и специальный вопросы.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Вопросительные</w:t>
      </w:r>
      <w:r w:rsidRPr="00FE2A0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FE2A0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: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wer</w:t>
      </w:r>
      <w:r w:rsidRPr="00FE2A0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was</w:t>
      </w:r>
      <w:r w:rsidRPr="00FE2A0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wie</w:t>
      </w:r>
      <w:r w:rsidRPr="00FE2A0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warum</w:t>
      </w:r>
      <w:r w:rsidRPr="00FE2A0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wo</w:t>
      </w:r>
      <w:r w:rsidRPr="00FE2A0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wohin</w:t>
      </w:r>
      <w:r w:rsidRPr="00FE2A0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wann</w:t>
      </w:r>
      <w:r w:rsidRPr="00FE2A0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слов в предложении. Утвердительные и отрицательные предложения. Простое предложение с простым глагольным сказуемым (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Wir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lesen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gern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.), составным именным сказуемым (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Meine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Familie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ist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gro</w:t>
      </w:r>
      <w:proofErr w:type="spellEnd"/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ß.)  и составным глагольным сказуемым (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Ich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lerne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Deutsch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sprechen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  <w:proofErr w:type="gramStart"/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Безличные предложения (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Es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ist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kalt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Es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schneit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Побудительные предложения (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Hilf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mir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bitte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!). Предложения с оборотом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Es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gibt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Простые распространенные предложения. Предложения с однородными членами. Сложносочиненные предложения с союзами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und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aber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Грамматические формы изъявительного наклонения: </w:t>
      </w:r>
      <w:proofErr w:type="spellStart"/>
      <w:r w:rsidRPr="00F07FF8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Pr</w:t>
      </w:r>
      <w:proofErr w:type="spellEnd"/>
      <w:r w:rsidRPr="00F07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ä</w:t>
      </w:r>
      <w:r w:rsidRPr="00F07FF8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sens</w:t>
      </w:r>
      <w:r w:rsidRPr="00F07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Futurum</w:t>
      </w:r>
      <w:r w:rsidRPr="00F07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F07FF8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Pr</w:t>
      </w:r>
      <w:proofErr w:type="spellEnd"/>
      <w:r w:rsidRPr="00F07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ä</w:t>
      </w:r>
      <w:proofErr w:type="spellStart"/>
      <w:r w:rsidRPr="00F07FF8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teritum</w:t>
      </w:r>
      <w:proofErr w:type="spellEnd"/>
      <w:r w:rsidRPr="00F07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>Perfekt</w:t>
      </w:r>
      <w:r w:rsidRPr="00F07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Слабые и сильные глаголы. Вспомогательные глаголы 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haben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sein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werden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Глагол-связка 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sein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Модальные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können, wollen, müssen, sollen, dürfen. 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Неопределенная  форма глагола (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Infinitiv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Существительные в единственном и множественном числе с определенным/неопределенным  артиклем. Склонение существительных. 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Прилагательные в положительной, сравнительной и превосходной степенях, образованные по правилам, и исключения. 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Местоимения: личные, притяжательные и указательные (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ich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du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mein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dieser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jener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Отрицательное местоимение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kein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Наречия времени: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heute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oft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nie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schnell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др. Наречия, образующие степени сравнения не по правилам: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gut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viel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gern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Количественные числительные (до 100), порядковые числительные (до 30).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Наиболее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употребительные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</w:t>
      </w:r>
      <w:r w:rsidRPr="00F07FF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: in, an, auf, hinter, neben, mit, über, unter, nach, zwischen, vor.</w:t>
      </w:r>
    </w:p>
    <w:p w:rsidR="000344CC" w:rsidRPr="00F07FF8" w:rsidRDefault="000344CC" w:rsidP="000344CC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                               </w:t>
      </w:r>
      <w:r w:rsidRPr="00F0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Социокультурная  осведомленность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процессе обучения немецкому языку в начальной школе обучающиеся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(стихами, песнями) на немецком 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языке; элементарными формами речевого и неречевого поведения, принятого в странах изучаемого языка. </w:t>
      </w:r>
    </w:p>
    <w:p w:rsidR="000344CC" w:rsidRPr="00F07FF8" w:rsidRDefault="000344CC" w:rsidP="000344CC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Специальные  учебные  умения</w:t>
      </w:r>
    </w:p>
    <w:p w:rsidR="000344CC" w:rsidRPr="00F07FF8" w:rsidRDefault="00E9000B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Четвероклассники</w:t>
      </w:r>
      <w:r w:rsidR="000344CC"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овладевают следующими специальными (предметными) учебными умениями и навыками: </w:t>
      </w:r>
    </w:p>
    <w:p w:rsidR="000344CC" w:rsidRPr="00F07FF8" w:rsidRDefault="000344CC" w:rsidP="00F07FF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 двуязычным словарем учебника</w:t>
      </w:r>
      <w:r w:rsidR="00F07FF8"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раскрытия значений  новых слов</w:t>
      </w: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44CC" w:rsidRPr="00F07FF8" w:rsidRDefault="000344CC" w:rsidP="000344CC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 справочным материалом, представленным в виде таблиц, схем, правил;</w:t>
      </w:r>
    </w:p>
    <w:p w:rsidR="000344CC" w:rsidRPr="00F07FF8" w:rsidRDefault="000344CC" w:rsidP="000344CC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словарь (словарную тетрадь);</w:t>
      </w:r>
    </w:p>
    <w:p w:rsidR="00F07FF8" w:rsidRPr="00F07FF8" w:rsidRDefault="00F07FF8" w:rsidP="00F07FF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наблюдать, анализировать, приводить примеры языковых явлений (например, долгих и кратких звуков, слов, близких по звучанию в родном и изучаемом иностранном языке, и др.);</w:t>
      </w:r>
    </w:p>
    <w:p w:rsidR="000344CC" w:rsidRPr="00F07FF8" w:rsidRDefault="000344CC" w:rsidP="00F07FF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языковой догадкой, например, при опознавании интернационализмов;</w:t>
      </w:r>
    </w:p>
    <w:p w:rsidR="000344CC" w:rsidRPr="00F07FF8" w:rsidRDefault="000344CC" w:rsidP="000344CC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обобщения  на основе структурно - функциональных схем простого предложения;</w:t>
      </w:r>
    </w:p>
    <w:p w:rsidR="000344CC" w:rsidRPr="00F07FF8" w:rsidRDefault="000344CC" w:rsidP="000344CC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опознавать грамматические явления, отсутствующие в родном языке, например, артикли.</w:t>
      </w:r>
    </w:p>
    <w:p w:rsidR="000344CC" w:rsidRPr="00F07FF8" w:rsidRDefault="000344CC" w:rsidP="000344CC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4CC" w:rsidRPr="00F07FF8" w:rsidRDefault="000344CC" w:rsidP="000344CC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Общеучебные  умения   и   универсальные  учебные  действия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процессе  изучения  курса «Немецкий язык» младшие школьники:</w:t>
      </w:r>
    </w:p>
    <w:p w:rsidR="000344CC" w:rsidRPr="00F07FF8" w:rsidRDefault="000344CC" w:rsidP="000344CC">
      <w:pPr>
        <w:numPr>
          <w:ilvl w:val="0"/>
          <w:numId w:val="8"/>
        </w:numPr>
        <w:tabs>
          <w:tab w:val="num" w:pos="13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 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0344CC" w:rsidRPr="00F07FF8" w:rsidRDefault="000344CC" w:rsidP="000344CC">
      <w:pPr>
        <w:numPr>
          <w:ilvl w:val="0"/>
          <w:numId w:val="8"/>
        </w:numPr>
        <w:tabs>
          <w:tab w:val="num" w:pos="13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овладевают более разнообразными приемами раскрытия значения слова, используя словообразовательные элементы; синонимы, антонимы, контекст;</w:t>
      </w:r>
    </w:p>
    <w:p w:rsidR="000344CC" w:rsidRPr="00F07FF8" w:rsidRDefault="000344CC" w:rsidP="000344CC">
      <w:pPr>
        <w:numPr>
          <w:ilvl w:val="0"/>
          <w:numId w:val="8"/>
        </w:numPr>
        <w:tabs>
          <w:tab w:val="num" w:pos="13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совершенствуют </w:t>
      </w:r>
      <w:proofErr w:type="spellStart"/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общеречевые</w:t>
      </w:r>
      <w:proofErr w:type="spellEnd"/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 w:rsidR="000344CC" w:rsidRPr="00F07FF8" w:rsidRDefault="000344CC" w:rsidP="000344CC">
      <w:pPr>
        <w:numPr>
          <w:ilvl w:val="0"/>
          <w:numId w:val="8"/>
        </w:numPr>
        <w:tabs>
          <w:tab w:val="num" w:pos="13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 осуществлять самоконтроль, самооценку,</w:t>
      </w:r>
    </w:p>
    <w:p w:rsidR="000344CC" w:rsidRPr="00F07FF8" w:rsidRDefault="000344CC" w:rsidP="000344CC">
      <w:pPr>
        <w:numPr>
          <w:ilvl w:val="0"/>
          <w:numId w:val="8"/>
        </w:numPr>
        <w:tabs>
          <w:tab w:val="num" w:pos="13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0344CC" w:rsidRPr="00F07FF8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 и специальные учебные умения,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</w:t>
      </w:r>
      <w:r w:rsidR="00F07FF8" w:rsidRPr="00F07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4CC" w:rsidRPr="00F07FF8" w:rsidRDefault="000344CC" w:rsidP="000344C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344CC" w:rsidRPr="000344CC" w:rsidRDefault="000344CC" w:rsidP="000344C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344CC" w:rsidRPr="000344CC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4CC" w:rsidRPr="000344CC" w:rsidRDefault="000344CC" w:rsidP="000344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4CC" w:rsidRPr="000344CC" w:rsidRDefault="000344CC" w:rsidP="000344CC">
      <w:pPr>
        <w:tabs>
          <w:tab w:val="left" w:pos="2130"/>
        </w:tabs>
        <w:rPr>
          <w:sz w:val="28"/>
          <w:szCs w:val="28"/>
        </w:rPr>
      </w:pPr>
    </w:p>
    <w:p w:rsidR="000344CC" w:rsidRPr="000344CC" w:rsidRDefault="000344CC" w:rsidP="000344CC">
      <w:pPr>
        <w:jc w:val="center"/>
        <w:rPr>
          <w:sz w:val="28"/>
          <w:szCs w:val="28"/>
        </w:rPr>
      </w:pPr>
    </w:p>
    <w:p w:rsidR="000344CC" w:rsidRPr="000344CC" w:rsidRDefault="000344CC" w:rsidP="00F07FF8">
      <w:pPr>
        <w:rPr>
          <w:sz w:val="28"/>
          <w:szCs w:val="28"/>
        </w:rPr>
      </w:pPr>
    </w:p>
    <w:p w:rsidR="000344CC" w:rsidRPr="000344CC" w:rsidRDefault="000344CC" w:rsidP="000344CC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4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0344CC" w:rsidRPr="00FE2A0B" w:rsidRDefault="000344CC" w:rsidP="00FE2A0B">
      <w:pPr>
        <w:widowControl w:val="0"/>
        <w:shd w:val="clear" w:color="auto" w:fill="FFFFFF"/>
        <w:suppressAutoHyphens/>
        <w:autoSpaceDE w:val="0"/>
        <w:spacing w:before="120" w:after="0" w:line="26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3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2A0B" w:rsidRPr="00FE2A0B" w:rsidRDefault="00FE2A0B" w:rsidP="00FE2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обеспечивает достижение учащимися  4 класса следующих личностных, метапредметных и предметных результатов.</w:t>
      </w:r>
    </w:p>
    <w:p w:rsidR="00FE2A0B" w:rsidRPr="00FE2A0B" w:rsidRDefault="00FE2A0B" w:rsidP="00FE2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FE2A0B" w:rsidRDefault="00FE2A0B" w:rsidP="00FE2A0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освоен</w:t>
      </w:r>
      <w:r>
        <w:rPr>
          <w:rFonts w:ascii="Times New Roman" w:hAnsi="Times New Roman" w:cs="Times New Roman"/>
          <w:color w:val="000000"/>
          <w:sz w:val="28"/>
          <w:szCs w:val="28"/>
        </w:rPr>
        <w:t>ие социальной роли обучающегося</w:t>
      </w:r>
      <w:r w:rsidRPr="00FE2A0B">
        <w:rPr>
          <w:rFonts w:ascii="Times New Roman" w:hAnsi="Times New Roman" w:cs="Times New Roman"/>
          <w:color w:val="000000"/>
          <w:sz w:val="28"/>
          <w:szCs w:val="28"/>
        </w:rPr>
        <w:t>, развитие мотивов учебной деятельности и формирование личностного смысла учения;</w:t>
      </w:r>
    </w:p>
    <w:p w:rsidR="00FE2A0B" w:rsidRDefault="00FE2A0B" w:rsidP="00FE2A0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развитие самостоятельности и личной ответственности за свои поступки, в том числе в процессе учения;</w:t>
      </w:r>
    </w:p>
    <w:p w:rsidR="00FE2A0B" w:rsidRDefault="00FE2A0B" w:rsidP="00FE2A0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формирование целостного, социально ориентированного взгляда на мир  в его органичном единстве и разнообразии природы, народов, культур и религий;</w:t>
      </w:r>
    </w:p>
    <w:p w:rsidR="00FE2A0B" w:rsidRDefault="00FE2A0B" w:rsidP="00FE2A0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FE2A0B" w:rsidRDefault="00FE2A0B" w:rsidP="00FE2A0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E2A0B">
        <w:rPr>
          <w:rFonts w:ascii="Times New Roman" w:hAnsi="Times New Roman" w:cs="Times New Roman"/>
          <w:color w:val="000000"/>
          <w:sz w:val="28"/>
          <w:szCs w:val="28"/>
        </w:rPr>
        <w:t>ормирование основ российской гражданской идентичности, чувства гордости за свою Родину,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E2A0B" w:rsidRDefault="00FE2A0B" w:rsidP="00FE2A0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FE2A0B" w:rsidRDefault="00FE2A0B" w:rsidP="00FE2A0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формирование эстетических потребностей, ценностей и чувств;</w:t>
      </w:r>
    </w:p>
    <w:p w:rsidR="00FE2A0B" w:rsidRDefault="00FE2A0B" w:rsidP="00FE2A0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E2A0B" w:rsidRDefault="00FE2A0B" w:rsidP="00FE2A0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навыков сотрудничества </w:t>
      </w:r>
      <w:proofErr w:type="gramStart"/>
      <w:r w:rsidRPr="00FE2A0B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FE2A0B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E2A0B" w:rsidRPr="00FE2A0B" w:rsidRDefault="00FE2A0B" w:rsidP="00FE2A0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E2A0B" w:rsidRPr="00FE2A0B" w:rsidRDefault="00FE2A0B" w:rsidP="00FE2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FE2A0B" w:rsidRDefault="00FE2A0B" w:rsidP="00FE2A0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FE2A0B" w:rsidRDefault="00FE2A0B" w:rsidP="00FE2A0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освоение способов решения проблем творческого и поискового характера;</w:t>
      </w:r>
    </w:p>
    <w:p w:rsidR="00FE2A0B" w:rsidRDefault="00FE2A0B" w:rsidP="00FE2A0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эффективные способы достижения результата;</w:t>
      </w:r>
    </w:p>
    <w:p w:rsidR="00FE2A0B" w:rsidRDefault="00FE2A0B" w:rsidP="00FE2A0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FE2A0B" w:rsidRDefault="00FE2A0B" w:rsidP="00FE2A0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освоение начальной формы рефлексии (самоконтроля, самоанализа, </w:t>
      </w:r>
      <w:proofErr w:type="spellStart"/>
      <w:r w:rsidRPr="00FE2A0B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FE2A0B">
        <w:rPr>
          <w:rFonts w:ascii="Times New Roman" w:hAnsi="Times New Roman" w:cs="Times New Roman"/>
          <w:color w:val="000000"/>
          <w:sz w:val="28"/>
          <w:szCs w:val="28"/>
        </w:rPr>
        <w:t>, самооценки);</w:t>
      </w:r>
    </w:p>
    <w:p w:rsidR="00FE2A0B" w:rsidRDefault="00FE2A0B" w:rsidP="00FE2A0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использование знаково-символических сре</w:t>
      </w:r>
      <w:proofErr w:type="gramStart"/>
      <w:r w:rsidRPr="00FE2A0B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FE2A0B">
        <w:rPr>
          <w:rFonts w:ascii="Times New Roman" w:hAnsi="Times New Roman" w:cs="Times New Roman"/>
          <w:color w:val="000000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FE2A0B" w:rsidRDefault="00FE2A0B" w:rsidP="00FE2A0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 xml:space="preserve">активное использование речевых средств и информационных и </w:t>
      </w:r>
      <w:proofErr w:type="spellStart"/>
      <w:r w:rsidRPr="00FE2A0B">
        <w:rPr>
          <w:rFonts w:ascii="Times New Roman" w:hAnsi="Times New Roman" w:cs="Times New Roman"/>
          <w:color w:val="000000"/>
          <w:sz w:val="28"/>
          <w:szCs w:val="28"/>
        </w:rPr>
        <w:t>коммукационных</w:t>
      </w:r>
      <w:proofErr w:type="spellEnd"/>
      <w:r w:rsidRPr="00FE2A0B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для решения коммуникативных и познавательных задач;</w:t>
      </w:r>
    </w:p>
    <w:p w:rsidR="00FE2A0B" w:rsidRDefault="00FE2A0B" w:rsidP="00FE2A0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анализа, и интерпретации информации в соответствии с коммуникативными и познавательными задачами и технологиями обучения;</w:t>
      </w:r>
    </w:p>
    <w:p w:rsidR="00FE2A0B" w:rsidRDefault="00FE2A0B" w:rsidP="00FE2A0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овладение навыками смыслового чтения текстов различных стилей и жанров в соответствии с целями и жанрами обучения на доступном младшим школьникам уровне;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</w:t>
      </w:r>
    </w:p>
    <w:p w:rsidR="00FE2A0B" w:rsidRDefault="00FE2A0B" w:rsidP="00FE2A0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FE2A0B" w:rsidRDefault="00FE2A0B" w:rsidP="00FE2A0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E2A0B" w:rsidRDefault="00FE2A0B" w:rsidP="00FE2A0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умение работать в группе и определять общую цель и пути её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E2A0B" w:rsidRDefault="00FE2A0B" w:rsidP="00FE2A0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готовность конструктивно решать конфликты посредством учёта интересов сторон и сотрудничества;</w:t>
      </w:r>
    </w:p>
    <w:p w:rsidR="00FE2A0B" w:rsidRDefault="00FE2A0B" w:rsidP="00FE2A0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базовыми предметными и </w:t>
      </w:r>
      <w:proofErr w:type="spellStart"/>
      <w:r w:rsidRPr="00FE2A0B">
        <w:rPr>
          <w:rFonts w:ascii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FE2A0B">
        <w:rPr>
          <w:rFonts w:ascii="Times New Roman" w:hAnsi="Times New Roman" w:cs="Times New Roman"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FE2A0B" w:rsidRPr="00FE2A0B" w:rsidRDefault="00FE2A0B" w:rsidP="00FE2A0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моделями).</w:t>
      </w:r>
    </w:p>
    <w:p w:rsidR="00FE2A0B" w:rsidRPr="00FE2A0B" w:rsidRDefault="00FE2A0B" w:rsidP="00FE2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FE2A0B" w:rsidRPr="00FE2A0B" w:rsidRDefault="00FE2A0B" w:rsidP="00FE2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A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коммуникативной сфере</w:t>
      </w:r>
      <w:r w:rsidRPr="00FE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2A0B" w:rsidRPr="00FE2A0B" w:rsidRDefault="00FE2A0B" w:rsidP="00FE2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языковые представления и навыки</w:t>
      </w:r>
      <w:r w:rsidRPr="00FE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(фонетические, орфогр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афические, лексические и грамма</w:t>
      </w:r>
      <w:r w:rsidRPr="00FE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тические);</w:t>
      </w:r>
    </w:p>
    <w:p w:rsidR="00FE2A0B" w:rsidRPr="00FE2A0B" w:rsidRDefault="00FE2A0B" w:rsidP="00FE2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говорение </w:t>
      </w:r>
      <w:r w:rsidRPr="00FE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картинок, персонажей);</w:t>
      </w:r>
    </w:p>
    <w:p w:rsidR="00FE2A0B" w:rsidRPr="00FE2A0B" w:rsidRDefault="00FE2A0B" w:rsidP="00FE2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аудирование</w:t>
      </w:r>
      <w:r w:rsidRPr="00FE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(понимание на слух речи учителя и других учащихся, восприятие основного содержания несложных </w:t>
      </w:r>
      <w:proofErr w:type="spellStart"/>
      <w:r w:rsidRPr="00FE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аудиотекстов</w:t>
      </w:r>
      <w:proofErr w:type="spellEnd"/>
      <w:r w:rsidRPr="00FE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видеофрагментов на знакомом учащимся языковом материале);</w:t>
      </w:r>
    </w:p>
    <w:p w:rsidR="00FE2A0B" w:rsidRPr="00FE2A0B" w:rsidRDefault="00FE2A0B" w:rsidP="00FE2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 чтение</w:t>
      </w:r>
      <w:r w:rsidRPr="00FE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(восприятие текстов с разной глубиной понимания ограниченного объёма, соответствующих изученному тематическому материалу и интересов учащихся с соблюдением правил чтения и осмысленного интонирования);</w:t>
      </w:r>
    </w:p>
    <w:p w:rsidR="00FE2A0B" w:rsidRPr="00FE2A0B" w:rsidRDefault="00FE2A0B" w:rsidP="00FE2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письмо</w:t>
      </w:r>
      <w:r w:rsidRPr="00FE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FE2A0B" w:rsidRPr="00FE2A0B" w:rsidRDefault="00FE2A0B" w:rsidP="00FE2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E2A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познавательной сфере:</w:t>
      </w:r>
    </w:p>
    <w:p w:rsidR="00FE2A0B" w:rsidRDefault="00FE2A0B" w:rsidP="00FE2A0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системных языковых представ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лений об изучаемом языке (звуко</w:t>
      </w:r>
      <w:r w:rsidRPr="00FE2A0B">
        <w:rPr>
          <w:rFonts w:ascii="Times New Roman" w:hAnsi="Times New Roman" w:cs="Times New Roman"/>
          <w:color w:val="000000"/>
          <w:sz w:val="28"/>
          <w:szCs w:val="28"/>
        </w:rPr>
        <w:t xml:space="preserve">буквенный состав, слова и словосочетания, утвердительные,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вопросительные и отрица</w:t>
      </w:r>
      <w:r w:rsidRPr="00FE2A0B">
        <w:rPr>
          <w:rFonts w:ascii="Times New Roman" w:hAnsi="Times New Roman" w:cs="Times New Roman"/>
          <w:color w:val="000000"/>
          <w:sz w:val="28"/>
          <w:szCs w:val="28"/>
        </w:rPr>
        <w:t>тельные предложения, порядок слов, служебные слова и грамматические словоформы);</w:t>
      </w:r>
    </w:p>
    <w:p w:rsidR="00FE2A0B" w:rsidRDefault="00FE2A0B" w:rsidP="00FE2A0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умения выполнять задания по усвоенному образцу, включая составление собственных диалогических и монологических высказываний по изученной тематике;</w:t>
      </w:r>
    </w:p>
    <w:p w:rsidR="00FE2A0B" w:rsidRDefault="00FE2A0B" w:rsidP="00FE2A0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 xml:space="preserve">перенос умений работы с русскоязычным текстом на задания с текстом на немецком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 w:rsidRPr="00FE2A0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FE2A0B">
        <w:rPr>
          <w:rFonts w:ascii="Times New Roman" w:hAnsi="Times New Roman" w:cs="Times New Roman"/>
          <w:color w:val="000000"/>
          <w:sz w:val="28"/>
          <w:szCs w:val="28"/>
        </w:rPr>
        <w:t xml:space="preserve"> прочитанному, дополнение содержания текста собственными идеями в элементарных предложениях;</w:t>
      </w:r>
    </w:p>
    <w:p w:rsidR="00FE2A0B" w:rsidRDefault="00FE2A0B" w:rsidP="00FE2A0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уметь использовать учебно-справочный материал в виде словарей, таблиц и схем для выполнения заданий разного типа;</w:t>
      </w:r>
    </w:p>
    <w:p w:rsidR="00FE2A0B" w:rsidRPr="00FE2A0B" w:rsidRDefault="00FE2A0B" w:rsidP="00FE2A0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FE2A0B" w:rsidRDefault="00FE2A0B" w:rsidP="00FE2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E2A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ценностно-ориентационной сфере:</w:t>
      </w:r>
    </w:p>
    <w:p w:rsidR="00FE2A0B" w:rsidRPr="00FE2A0B" w:rsidRDefault="00FE2A0B" w:rsidP="00FE2A0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восприятие языка как общечеловеческой ценности, обеспечив</w:t>
      </w:r>
      <w:r>
        <w:rPr>
          <w:rFonts w:ascii="Times New Roman" w:hAnsi="Times New Roman" w:cs="Times New Roman"/>
          <w:color w:val="000000"/>
          <w:sz w:val="28"/>
          <w:szCs w:val="28"/>
        </w:rPr>
        <w:t>ающей познание, передачу ин</w:t>
      </w:r>
      <w:r w:rsidRPr="00FE2A0B">
        <w:rPr>
          <w:rFonts w:ascii="Times New Roman" w:hAnsi="Times New Roman" w:cs="Times New Roman"/>
          <w:color w:val="000000"/>
          <w:sz w:val="28"/>
          <w:szCs w:val="28"/>
        </w:rPr>
        <w:t>формации, выражение эмоций, отношений и взаимодействия с другими людьми;</w:t>
      </w:r>
    </w:p>
    <w:p w:rsidR="00FE2A0B" w:rsidRPr="00FE2A0B" w:rsidRDefault="00FE2A0B" w:rsidP="00FE2A0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FE2A0B" w:rsidRPr="00FE2A0B" w:rsidRDefault="00FE2A0B" w:rsidP="00FE2A0B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перспектива использования изучаемого языка для контактов с представителями иной культуры, возможность рассказать друзьям о новых знан</w:t>
      </w:r>
      <w:r>
        <w:rPr>
          <w:rFonts w:ascii="Times New Roman" w:hAnsi="Times New Roman" w:cs="Times New Roman"/>
          <w:color w:val="000000"/>
          <w:sz w:val="28"/>
          <w:szCs w:val="28"/>
        </w:rPr>
        <w:t>иях, полученных с помощью иност</w:t>
      </w:r>
      <w:r w:rsidRPr="00FE2A0B">
        <w:rPr>
          <w:rFonts w:ascii="Times New Roman" w:hAnsi="Times New Roman" w:cs="Times New Roman"/>
          <w:color w:val="000000"/>
          <w:sz w:val="28"/>
          <w:szCs w:val="28"/>
        </w:rPr>
        <w:t>ранного языка, вероятность применения начальных знаний иностранного языка в зарубежных турах с родными.</w:t>
      </w:r>
    </w:p>
    <w:p w:rsidR="00FE2A0B" w:rsidRPr="00FE2A0B" w:rsidRDefault="00FE2A0B" w:rsidP="00FE2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E2A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эстетической сфере:</w:t>
      </w:r>
    </w:p>
    <w:p w:rsidR="00FE2A0B" w:rsidRDefault="00FE2A0B" w:rsidP="00FE2A0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знакомство с образцами родной и зарубежной литературы, поэзии, фольклора и народного литературного творчества;</w:t>
      </w:r>
    </w:p>
    <w:p w:rsidR="00FE2A0B" w:rsidRDefault="00FE2A0B" w:rsidP="00FE2A0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формирование эстетического вкуса в восприятии фрагментов родной и зарубежной детской литературы</w:t>
      </w:r>
      <w:proofErr w:type="gramStart"/>
      <w:r w:rsidRPr="00FE2A0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E2A0B">
        <w:rPr>
          <w:rFonts w:ascii="Times New Roman" w:hAnsi="Times New Roman" w:cs="Times New Roman"/>
          <w:color w:val="000000"/>
          <w:sz w:val="28"/>
          <w:szCs w:val="28"/>
        </w:rPr>
        <w:t xml:space="preserve"> стихов, песен, иллюстраций;</w:t>
      </w:r>
    </w:p>
    <w:p w:rsidR="00FE2A0B" w:rsidRPr="00FE2A0B" w:rsidRDefault="00FE2A0B" w:rsidP="00FE2A0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FE2A0B" w:rsidRPr="00FE2A0B" w:rsidRDefault="00FE2A0B" w:rsidP="00FE2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A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трудовой сфере</w:t>
      </w:r>
      <w:r w:rsidRPr="00FE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E2A0B" w:rsidRDefault="00FE2A0B" w:rsidP="00FE2A0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умение сохранять цели познавательной деятельности следовать её задачам при усвоении программного учебного материала и в самостоятельном учении;</w:t>
      </w:r>
    </w:p>
    <w:p w:rsidR="00FE2A0B" w:rsidRDefault="00FE2A0B" w:rsidP="00FE2A0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готовность пользоваться доступными возрасту современными учебными технологиями, включая ИКТ, для повышения эффективности своего учебного труда;</w:t>
      </w:r>
    </w:p>
    <w:p w:rsidR="00FE2A0B" w:rsidRPr="00FE2A0B" w:rsidRDefault="00FE2A0B" w:rsidP="00FE2A0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A0B">
        <w:rPr>
          <w:rFonts w:ascii="Times New Roman" w:hAnsi="Times New Roman" w:cs="Times New Roman"/>
          <w:color w:val="000000"/>
          <w:sz w:val="28"/>
          <w:szCs w:val="28"/>
        </w:rP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FE2A0B" w:rsidRPr="00FE2A0B" w:rsidRDefault="00FE2A0B" w:rsidP="00FE2A0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E2A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344CC" w:rsidRPr="00F07FF8" w:rsidRDefault="000344CC" w:rsidP="000344C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FF0000"/>
          <w:lang w:eastAsia="ru-RU"/>
        </w:rPr>
      </w:pPr>
    </w:p>
    <w:p w:rsidR="000344CC" w:rsidRPr="00F07FF8" w:rsidRDefault="000344CC" w:rsidP="000344C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FF0000"/>
          <w:lang w:eastAsia="ru-RU"/>
        </w:rPr>
      </w:pPr>
    </w:p>
    <w:p w:rsidR="000344CC" w:rsidRPr="000344CC" w:rsidRDefault="000344CC" w:rsidP="000344C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344CC" w:rsidRPr="000344CC" w:rsidRDefault="000344CC" w:rsidP="000344C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344CC" w:rsidRPr="00FE2A0B" w:rsidRDefault="000344CC" w:rsidP="000344C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2A0B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</w:p>
    <w:p w:rsidR="000344CC" w:rsidRPr="00FE2A0B" w:rsidRDefault="000344CC" w:rsidP="000344C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2A0B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1346"/>
        <w:gridCol w:w="1898"/>
        <w:gridCol w:w="1898"/>
        <w:gridCol w:w="1900"/>
      </w:tblGrid>
      <w:tr w:rsidR="00F07FF8" w:rsidRPr="00F07FF8" w:rsidTr="000344CC">
        <w:trPr>
          <w:trHeight w:val="1366"/>
        </w:trPr>
        <w:tc>
          <w:tcPr>
            <w:tcW w:w="2450" w:type="dxa"/>
          </w:tcPr>
          <w:p w:rsidR="000344CC" w:rsidRPr="00F07FF8" w:rsidRDefault="000344CC" w:rsidP="000344C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906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46" w:type="dxa"/>
          </w:tcPr>
          <w:p w:rsidR="000344CC" w:rsidRPr="009066F5" w:rsidRDefault="000344CC" w:rsidP="00034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98" w:type="dxa"/>
          </w:tcPr>
          <w:p w:rsidR="000344CC" w:rsidRPr="009066F5" w:rsidRDefault="000344CC" w:rsidP="00034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 них устный контроль</w:t>
            </w:r>
          </w:p>
        </w:tc>
        <w:tc>
          <w:tcPr>
            <w:tcW w:w="1898" w:type="dxa"/>
          </w:tcPr>
          <w:p w:rsidR="000344CC" w:rsidRPr="009066F5" w:rsidRDefault="000344CC" w:rsidP="00034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 них письменный контроль</w:t>
            </w:r>
          </w:p>
        </w:tc>
        <w:tc>
          <w:tcPr>
            <w:tcW w:w="1900" w:type="dxa"/>
          </w:tcPr>
          <w:p w:rsidR="000344CC" w:rsidRPr="009066F5" w:rsidRDefault="000344CC" w:rsidP="000344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6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 них проекты</w:t>
            </w:r>
          </w:p>
        </w:tc>
      </w:tr>
      <w:tr w:rsidR="00F07FF8" w:rsidRPr="00F07FF8" w:rsidTr="000344CC">
        <w:trPr>
          <w:trHeight w:val="1401"/>
        </w:trPr>
        <w:tc>
          <w:tcPr>
            <w:tcW w:w="2450" w:type="dxa"/>
          </w:tcPr>
          <w:p w:rsidR="004874F0" w:rsidRPr="009066F5" w:rsidRDefault="004874F0" w:rsidP="004874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повторения: </w:t>
            </w:r>
            <w:r w:rsidRPr="00906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90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уже много знаем и умеем»</w:t>
            </w:r>
          </w:p>
        </w:tc>
        <w:tc>
          <w:tcPr>
            <w:tcW w:w="1346" w:type="dxa"/>
          </w:tcPr>
          <w:p w:rsidR="000344CC" w:rsidRPr="009066F5" w:rsidRDefault="004874F0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344CC"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98" w:type="dxa"/>
          </w:tcPr>
          <w:p w:rsidR="000344CC" w:rsidRPr="009066F5" w:rsidRDefault="009066F5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066F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98" w:type="dxa"/>
          </w:tcPr>
          <w:p w:rsidR="000344CC" w:rsidRPr="00F07FF8" w:rsidRDefault="000344CC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9066F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00" w:type="dxa"/>
          </w:tcPr>
          <w:p w:rsidR="000344CC" w:rsidRPr="00F07FF8" w:rsidRDefault="000344CC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9066F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F07FF8" w:rsidRPr="00F07FF8" w:rsidTr="000344CC">
        <w:trPr>
          <w:trHeight w:val="1161"/>
        </w:trPr>
        <w:tc>
          <w:tcPr>
            <w:tcW w:w="2450" w:type="dxa"/>
          </w:tcPr>
          <w:p w:rsidR="000344CC" w:rsidRPr="009066F5" w:rsidRDefault="009066F5" w:rsidP="004874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было летом</w:t>
            </w:r>
            <w:r w:rsidR="004874F0" w:rsidRPr="0090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346" w:type="dxa"/>
          </w:tcPr>
          <w:p w:rsidR="000344CC" w:rsidRPr="009066F5" w:rsidRDefault="004874F0" w:rsidP="000344C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11</w:t>
            </w:r>
            <w:r w:rsidR="000344CC"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98" w:type="dxa"/>
          </w:tcPr>
          <w:p w:rsidR="000344CC" w:rsidRPr="00F07FF8" w:rsidRDefault="000344CC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0344CC" w:rsidRPr="00F07FF8" w:rsidRDefault="000344CC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0344CC" w:rsidRPr="00F07FF8" w:rsidRDefault="000344CC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9066F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F07FF8" w:rsidRPr="00F07FF8" w:rsidTr="000344CC">
        <w:trPr>
          <w:trHeight w:val="667"/>
        </w:trPr>
        <w:tc>
          <w:tcPr>
            <w:tcW w:w="2450" w:type="dxa"/>
          </w:tcPr>
          <w:p w:rsidR="000344CC" w:rsidRPr="00F07FF8" w:rsidRDefault="00FE2A0B" w:rsidP="000344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E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нового в школе?»</w:t>
            </w:r>
          </w:p>
        </w:tc>
        <w:tc>
          <w:tcPr>
            <w:tcW w:w="1346" w:type="dxa"/>
          </w:tcPr>
          <w:p w:rsidR="000344CC" w:rsidRPr="009066F5" w:rsidRDefault="00FE2A0B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344CC"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898" w:type="dxa"/>
          </w:tcPr>
          <w:p w:rsidR="000344CC" w:rsidRPr="009066F5" w:rsidRDefault="000344CC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66F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98" w:type="dxa"/>
          </w:tcPr>
          <w:p w:rsidR="000344CC" w:rsidRDefault="009066F5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66F5">
              <w:rPr>
                <w:rFonts w:ascii="Times New Roman" w:eastAsia="Calibri" w:hAnsi="Times New Roman" w:cs="Times New Roman"/>
              </w:rPr>
              <w:t>1</w:t>
            </w:r>
          </w:p>
          <w:p w:rsidR="009066F5" w:rsidRPr="009066F5" w:rsidRDefault="009066F5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0" w:type="dxa"/>
          </w:tcPr>
          <w:p w:rsidR="000344CC" w:rsidRPr="009066F5" w:rsidRDefault="000344CC" w:rsidP="000344CC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9066F5">
              <w:rPr>
                <w:rFonts w:ascii="Times New Roman" w:eastAsia="Calibri" w:hAnsi="Times New Roman" w:cs="Times New Roman"/>
              </w:rPr>
              <w:t xml:space="preserve">            1</w:t>
            </w:r>
          </w:p>
        </w:tc>
      </w:tr>
      <w:tr w:rsidR="00F07FF8" w:rsidRPr="00F07FF8" w:rsidTr="000344CC">
        <w:trPr>
          <w:trHeight w:val="654"/>
        </w:trPr>
        <w:tc>
          <w:tcPr>
            <w:tcW w:w="2450" w:type="dxa"/>
          </w:tcPr>
          <w:p w:rsidR="000344CC" w:rsidRPr="00F07FF8" w:rsidRDefault="00FE2A0B" w:rsidP="000344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E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дом, квартира»</w:t>
            </w:r>
          </w:p>
        </w:tc>
        <w:tc>
          <w:tcPr>
            <w:tcW w:w="1346" w:type="dxa"/>
          </w:tcPr>
          <w:p w:rsidR="000344CC" w:rsidRPr="009066F5" w:rsidRDefault="00FE2A0B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344CC"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898" w:type="dxa"/>
          </w:tcPr>
          <w:p w:rsidR="000344CC" w:rsidRPr="009066F5" w:rsidRDefault="000344CC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0344CC" w:rsidRDefault="000344CC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066F5" w:rsidRPr="009066F5" w:rsidRDefault="009066F5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0344CC" w:rsidRPr="00F07FF8" w:rsidRDefault="000344CC" w:rsidP="000344CC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-</w:t>
            </w:r>
          </w:p>
        </w:tc>
      </w:tr>
      <w:tr w:rsidR="00F07FF8" w:rsidRPr="00F07FF8" w:rsidTr="000344CC">
        <w:trPr>
          <w:trHeight w:val="667"/>
        </w:trPr>
        <w:tc>
          <w:tcPr>
            <w:tcW w:w="2450" w:type="dxa"/>
          </w:tcPr>
          <w:p w:rsidR="000344CC" w:rsidRPr="00F07FF8" w:rsidRDefault="009066F5" w:rsidP="000344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«Свободное время. Чем мы занимаемся?</w:t>
            </w:r>
            <w:r w:rsidR="00FE2A0B" w:rsidRPr="00FE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6" w:type="dxa"/>
          </w:tcPr>
          <w:p w:rsidR="000344CC" w:rsidRPr="009066F5" w:rsidRDefault="00FE2A0B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344CC"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898" w:type="dxa"/>
          </w:tcPr>
          <w:p w:rsidR="000344CC" w:rsidRPr="009066F5" w:rsidRDefault="000344CC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0344CC" w:rsidRPr="009066F5" w:rsidRDefault="000344CC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0" w:type="dxa"/>
          </w:tcPr>
          <w:p w:rsidR="000344CC" w:rsidRPr="009066F5" w:rsidRDefault="000344CC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07FF8" w:rsidRPr="00F07FF8" w:rsidTr="000344CC">
        <w:trPr>
          <w:trHeight w:val="908"/>
        </w:trPr>
        <w:tc>
          <w:tcPr>
            <w:tcW w:w="2450" w:type="dxa"/>
          </w:tcPr>
          <w:p w:rsidR="000344CC" w:rsidRPr="00F07FF8" w:rsidRDefault="00FE2A0B" w:rsidP="000344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E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каникулы!»</w:t>
            </w:r>
          </w:p>
        </w:tc>
        <w:tc>
          <w:tcPr>
            <w:tcW w:w="1346" w:type="dxa"/>
          </w:tcPr>
          <w:p w:rsidR="000344CC" w:rsidRPr="009066F5" w:rsidRDefault="00FE2A0B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344CC"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898" w:type="dxa"/>
          </w:tcPr>
          <w:p w:rsidR="000344CC" w:rsidRPr="009066F5" w:rsidRDefault="000344CC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0344CC" w:rsidRPr="009066F5" w:rsidRDefault="000344CC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066F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00" w:type="dxa"/>
          </w:tcPr>
          <w:p w:rsidR="000344CC" w:rsidRPr="009066F5" w:rsidRDefault="000344CC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07FF8" w:rsidRPr="00F07FF8" w:rsidTr="000344CC">
        <w:trPr>
          <w:trHeight w:val="1161"/>
        </w:trPr>
        <w:tc>
          <w:tcPr>
            <w:tcW w:w="2450" w:type="dxa"/>
          </w:tcPr>
          <w:p w:rsidR="000344CC" w:rsidRPr="009066F5" w:rsidRDefault="009066F5" w:rsidP="000344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«Чему мы научились?</w:t>
            </w:r>
            <w:r w:rsidR="000344CC" w:rsidRPr="0090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6" w:type="dxa"/>
          </w:tcPr>
          <w:p w:rsidR="000344CC" w:rsidRPr="009066F5" w:rsidRDefault="009066F5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344CC"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898" w:type="dxa"/>
          </w:tcPr>
          <w:p w:rsidR="000344CC" w:rsidRPr="009066F5" w:rsidRDefault="000344CC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0344CC" w:rsidRPr="009066F5" w:rsidRDefault="000344CC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0344CC" w:rsidRPr="009066F5" w:rsidRDefault="000344CC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07FF8" w:rsidRPr="00F07FF8" w:rsidTr="000344CC">
        <w:trPr>
          <w:trHeight w:val="1161"/>
        </w:trPr>
        <w:tc>
          <w:tcPr>
            <w:tcW w:w="2450" w:type="dxa"/>
          </w:tcPr>
          <w:p w:rsidR="000344CC" w:rsidRPr="009066F5" w:rsidRDefault="000344CC" w:rsidP="000344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46" w:type="dxa"/>
          </w:tcPr>
          <w:p w:rsidR="000344CC" w:rsidRPr="009066F5" w:rsidRDefault="000344CC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6F5">
              <w:rPr>
                <w:rFonts w:ascii="Times New Roman" w:eastAsia="Calibri" w:hAnsi="Times New Roman" w:cs="Times New Roman"/>
                <w:sz w:val="24"/>
                <w:szCs w:val="24"/>
              </w:rPr>
              <w:t>68 ч.</w:t>
            </w:r>
          </w:p>
        </w:tc>
        <w:tc>
          <w:tcPr>
            <w:tcW w:w="1898" w:type="dxa"/>
          </w:tcPr>
          <w:p w:rsidR="000344CC" w:rsidRPr="009066F5" w:rsidRDefault="009066F5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8" w:type="dxa"/>
          </w:tcPr>
          <w:p w:rsidR="000344CC" w:rsidRPr="009066F5" w:rsidRDefault="009066F5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:rsidR="000344CC" w:rsidRPr="009066F5" w:rsidRDefault="009066F5" w:rsidP="000344C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0344CC" w:rsidRPr="00F07FF8" w:rsidRDefault="000344CC" w:rsidP="000344CC">
      <w:pPr>
        <w:jc w:val="center"/>
        <w:rPr>
          <w:rFonts w:ascii="Calibri" w:eastAsia="Calibri" w:hAnsi="Calibri" w:cs="Times New Roman"/>
          <w:b/>
          <w:bCs/>
          <w:color w:val="FF0000"/>
        </w:rPr>
      </w:pPr>
    </w:p>
    <w:p w:rsidR="000344CC" w:rsidRPr="00F07FF8" w:rsidRDefault="000344CC" w:rsidP="000344CC">
      <w:pPr>
        <w:jc w:val="center"/>
        <w:rPr>
          <w:rFonts w:ascii="Times New Roman" w:hAnsi="Times New Roman" w:cs="Times New Roman"/>
          <w:color w:val="FF0000"/>
        </w:rPr>
      </w:pPr>
    </w:p>
    <w:p w:rsidR="005358D2" w:rsidRDefault="005358D2"/>
    <w:sectPr w:rsidR="005358D2" w:rsidSect="00034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C3C"/>
    <w:multiLevelType w:val="hybridMultilevel"/>
    <w:tmpl w:val="8B84D7F8"/>
    <w:lvl w:ilvl="0" w:tplc="3BB4F27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50F7"/>
    <w:multiLevelType w:val="hybridMultilevel"/>
    <w:tmpl w:val="94420D44"/>
    <w:lvl w:ilvl="0" w:tplc="3BB4F27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F04C5"/>
    <w:multiLevelType w:val="hybridMultilevel"/>
    <w:tmpl w:val="69CC1B80"/>
    <w:lvl w:ilvl="0" w:tplc="B10A52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64FB2"/>
    <w:multiLevelType w:val="hybridMultilevel"/>
    <w:tmpl w:val="35289E7C"/>
    <w:lvl w:ilvl="0" w:tplc="3BB4F27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F3773"/>
    <w:multiLevelType w:val="hybridMultilevel"/>
    <w:tmpl w:val="10BE8E40"/>
    <w:lvl w:ilvl="0" w:tplc="3BB4F27A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56C7239"/>
    <w:multiLevelType w:val="hybridMultilevel"/>
    <w:tmpl w:val="A97ED46C"/>
    <w:lvl w:ilvl="0" w:tplc="3BB4F27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72581"/>
    <w:multiLevelType w:val="hybridMultilevel"/>
    <w:tmpl w:val="0D1C28A6"/>
    <w:lvl w:ilvl="0" w:tplc="3BB4F27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90875"/>
    <w:multiLevelType w:val="hybridMultilevel"/>
    <w:tmpl w:val="561607F6"/>
    <w:lvl w:ilvl="0" w:tplc="3BB4F27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17891"/>
    <w:multiLevelType w:val="hybridMultilevel"/>
    <w:tmpl w:val="7D802C10"/>
    <w:lvl w:ilvl="0" w:tplc="A33E023C">
      <w:numFmt w:val="bullet"/>
      <w:lvlText w:val="•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F5D8A"/>
    <w:multiLevelType w:val="hybridMultilevel"/>
    <w:tmpl w:val="7BF049B4"/>
    <w:lvl w:ilvl="0" w:tplc="B10A52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5694F"/>
    <w:multiLevelType w:val="hybridMultilevel"/>
    <w:tmpl w:val="72C67B8E"/>
    <w:lvl w:ilvl="0" w:tplc="3BB4F27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4462F"/>
    <w:multiLevelType w:val="hybridMultilevel"/>
    <w:tmpl w:val="73F86E28"/>
    <w:lvl w:ilvl="0" w:tplc="3BB4F27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24F33"/>
    <w:multiLevelType w:val="hybridMultilevel"/>
    <w:tmpl w:val="2E94575C"/>
    <w:lvl w:ilvl="0" w:tplc="3BB4F27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541E2"/>
    <w:multiLevelType w:val="hybridMultilevel"/>
    <w:tmpl w:val="992A4DA6"/>
    <w:lvl w:ilvl="0" w:tplc="B10A52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26273"/>
    <w:multiLevelType w:val="hybridMultilevel"/>
    <w:tmpl w:val="5E1029AE"/>
    <w:lvl w:ilvl="0" w:tplc="B10A52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14B9E"/>
    <w:multiLevelType w:val="hybridMultilevel"/>
    <w:tmpl w:val="86DE89EE"/>
    <w:lvl w:ilvl="0" w:tplc="3BB4F27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13D08"/>
    <w:multiLevelType w:val="hybridMultilevel"/>
    <w:tmpl w:val="28861384"/>
    <w:lvl w:ilvl="0" w:tplc="A33E02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565EA"/>
    <w:multiLevelType w:val="hybridMultilevel"/>
    <w:tmpl w:val="1FCEA0C0"/>
    <w:lvl w:ilvl="0" w:tplc="3BB4F27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B6D64"/>
    <w:multiLevelType w:val="hybridMultilevel"/>
    <w:tmpl w:val="C2EEDC80"/>
    <w:lvl w:ilvl="0" w:tplc="3BB4F27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82DD3"/>
    <w:multiLevelType w:val="hybridMultilevel"/>
    <w:tmpl w:val="6ABC22E6"/>
    <w:lvl w:ilvl="0" w:tplc="3BB4F27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12"/>
  </w:num>
  <w:num w:numId="9">
    <w:abstractNumId w:val="8"/>
  </w:num>
  <w:num w:numId="10">
    <w:abstractNumId w:val="2"/>
  </w:num>
  <w:num w:numId="11">
    <w:abstractNumId w:val="14"/>
  </w:num>
  <w:num w:numId="12">
    <w:abstractNumId w:val="13"/>
  </w:num>
  <w:num w:numId="13">
    <w:abstractNumId w:val="9"/>
  </w:num>
  <w:num w:numId="14">
    <w:abstractNumId w:val="19"/>
  </w:num>
  <w:num w:numId="15">
    <w:abstractNumId w:val="3"/>
  </w:num>
  <w:num w:numId="16">
    <w:abstractNumId w:val="7"/>
  </w:num>
  <w:num w:numId="17">
    <w:abstractNumId w:val="15"/>
  </w:num>
  <w:num w:numId="18">
    <w:abstractNumId w:val="17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64"/>
    <w:rsid w:val="000344CC"/>
    <w:rsid w:val="000623B0"/>
    <w:rsid w:val="00291837"/>
    <w:rsid w:val="004874F0"/>
    <w:rsid w:val="005358D2"/>
    <w:rsid w:val="005A7716"/>
    <w:rsid w:val="007A1864"/>
    <w:rsid w:val="008E4990"/>
    <w:rsid w:val="009066F5"/>
    <w:rsid w:val="009B1F31"/>
    <w:rsid w:val="009C1A64"/>
    <w:rsid w:val="00B92F59"/>
    <w:rsid w:val="00BB0731"/>
    <w:rsid w:val="00D86158"/>
    <w:rsid w:val="00E5567B"/>
    <w:rsid w:val="00E9000B"/>
    <w:rsid w:val="00EE5D65"/>
    <w:rsid w:val="00F07FF8"/>
    <w:rsid w:val="00F75ADB"/>
    <w:rsid w:val="00FB39C8"/>
    <w:rsid w:val="00FE2A0B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4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344C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4C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4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034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344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44CC"/>
  </w:style>
  <w:style w:type="table" w:customStyle="1" w:styleId="12">
    <w:name w:val="Сетка таблицы1"/>
    <w:basedOn w:val="a1"/>
    <w:next w:val="a3"/>
    <w:uiPriority w:val="59"/>
    <w:rsid w:val="000344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4CC"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0344CC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44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344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Стиль"/>
    <w:rsid w:val="00034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03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34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344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34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344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34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344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34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344CC"/>
    <w:pPr>
      <w:widowControl w:val="0"/>
      <w:autoSpaceDE w:val="0"/>
      <w:autoSpaceDN w:val="0"/>
      <w:adjustRightInd w:val="0"/>
      <w:spacing w:after="0" w:line="305" w:lineRule="exact"/>
      <w:ind w:firstLine="5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00">
    <w:name w:val="zag_arial_100"/>
    <w:basedOn w:val="a"/>
    <w:rsid w:val="000344C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Знак"/>
    <w:basedOn w:val="a"/>
    <w:rsid w:val="000344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qFormat/>
    <w:rsid w:val="000344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bullet3gif">
    <w:name w:val="msonormalbullet3.gif"/>
    <w:basedOn w:val="a"/>
    <w:rsid w:val="0003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344CC"/>
    <w:pPr>
      <w:widowControl w:val="0"/>
      <w:autoSpaceDE w:val="0"/>
      <w:autoSpaceDN w:val="0"/>
      <w:adjustRightInd w:val="0"/>
      <w:spacing w:after="0" w:line="255" w:lineRule="exact"/>
      <w:ind w:firstLine="54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4">
    <w:name w:val="Font Style14"/>
    <w:rsid w:val="000344CC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13">
    <w:name w:val="Font Style13"/>
    <w:rsid w:val="000344CC"/>
    <w:rPr>
      <w:rFonts w:ascii="Times New Roman" w:hAnsi="Times New Roman" w:cs="Times New Roman" w:hint="default"/>
      <w:sz w:val="22"/>
      <w:szCs w:val="22"/>
    </w:rPr>
  </w:style>
  <w:style w:type="table" w:customStyle="1" w:styleId="21">
    <w:name w:val="Сетка таблицы2"/>
    <w:basedOn w:val="a1"/>
    <w:next w:val="a3"/>
    <w:uiPriority w:val="59"/>
    <w:rsid w:val="000344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ветлая заливка1"/>
    <w:basedOn w:val="a1"/>
    <w:next w:val="af"/>
    <w:uiPriority w:val="60"/>
    <w:rsid w:val="000344C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-61">
    <w:name w:val="Средняя заливка 2 - Акцент 61"/>
    <w:basedOn w:val="a1"/>
    <w:next w:val="2-6"/>
    <w:uiPriority w:val="64"/>
    <w:rsid w:val="00034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">
    <w:name w:val="Light Shading"/>
    <w:basedOn w:val="a1"/>
    <w:uiPriority w:val="60"/>
    <w:rsid w:val="000344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6">
    <w:name w:val="Medium Shading 2 Accent 6"/>
    <w:basedOn w:val="a1"/>
    <w:uiPriority w:val="64"/>
    <w:rsid w:val="000344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4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344C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4C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4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034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344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44CC"/>
  </w:style>
  <w:style w:type="table" w:customStyle="1" w:styleId="12">
    <w:name w:val="Сетка таблицы1"/>
    <w:basedOn w:val="a1"/>
    <w:next w:val="a3"/>
    <w:uiPriority w:val="59"/>
    <w:rsid w:val="000344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4CC"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0344CC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44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344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Стиль"/>
    <w:rsid w:val="00034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03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34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344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34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344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34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344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34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344CC"/>
    <w:pPr>
      <w:widowControl w:val="0"/>
      <w:autoSpaceDE w:val="0"/>
      <w:autoSpaceDN w:val="0"/>
      <w:adjustRightInd w:val="0"/>
      <w:spacing w:after="0" w:line="305" w:lineRule="exact"/>
      <w:ind w:firstLine="5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00">
    <w:name w:val="zag_arial_100"/>
    <w:basedOn w:val="a"/>
    <w:rsid w:val="000344C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Знак"/>
    <w:basedOn w:val="a"/>
    <w:rsid w:val="000344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qFormat/>
    <w:rsid w:val="000344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bullet3gif">
    <w:name w:val="msonormalbullet3.gif"/>
    <w:basedOn w:val="a"/>
    <w:rsid w:val="0003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344CC"/>
    <w:pPr>
      <w:widowControl w:val="0"/>
      <w:autoSpaceDE w:val="0"/>
      <w:autoSpaceDN w:val="0"/>
      <w:adjustRightInd w:val="0"/>
      <w:spacing w:after="0" w:line="255" w:lineRule="exact"/>
      <w:ind w:firstLine="54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4">
    <w:name w:val="Font Style14"/>
    <w:rsid w:val="000344CC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13">
    <w:name w:val="Font Style13"/>
    <w:rsid w:val="000344CC"/>
    <w:rPr>
      <w:rFonts w:ascii="Times New Roman" w:hAnsi="Times New Roman" w:cs="Times New Roman" w:hint="default"/>
      <w:sz w:val="22"/>
      <w:szCs w:val="22"/>
    </w:rPr>
  </w:style>
  <w:style w:type="table" w:customStyle="1" w:styleId="21">
    <w:name w:val="Сетка таблицы2"/>
    <w:basedOn w:val="a1"/>
    <w:next w:val="a3"/>
    <w:uiPriority w:val="59"/>
    <w:rsid w:val="000344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ветлая заливка1"/>
    <w:basedOn w:val="a1"/>
    <w:next w:val="af"/>
    <w:uiPriority w:val="60"/>
    <w:rsid w:val="000344CC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-61">
    <w:name w:val="Средняя заливка 2 - Акцент 61"/>
    <w:basedOn w:val="a1"/>
    <w:next w:val="2-6"/>
    <w:uiPriority w:val="64"/>
    <w:rsid w:val="000344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">
    <w:name w:val="Light Shading"/>
    <w:basedOn w:val="a1"/>
    <w:uiPriority w:val="60"/>
    <w:rsid w:val="000344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6">
    <w:name w:val="Medium Shading 2 Accent 6"/>
    <w:basedOn w:val="a1"/>
    <w:uiPriority w:val="64"/>
    <w:rsid w:val="000344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20</Pages>
  <Words>6035</Words>
  <Characters>34404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10</cp:revision>
  <cp:lastPrinted>2017-09-13T13:42:00Z</cp:lastPrinted>
  <dcterms:created xsi:type="dcterms:W3CDTF">2017-08-02T10:53:00Z</dcterms:created>
  <dcterms:modified xsi:type="dcterms:W3CDTF">2017-09-13T13:42:00Z</dcterms:modified>
</cp:coreProperties>
</file>