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A7F" w:rsidRDefault="00063DD1" w:rsidP="00DC5CE6">
      <w:pPr>
        <w:jc w:val="center"/>
        <w:rPr>
          <w:b/>
          <w:noProof/>
          <w:color w:val="002060"/>
          <w:sz w:val="27"/>
          <w:szCs w:val="27"/>
          <w:shd w:val="clear" w:color="auto" w:fill="FFFFFF"/>
          <w:lang w:eastAsia="ru-RU"/>
        </w:rPr>
      </w:pPr>
      <w:r>
        <w:rPr>
          <w:b/>
          <w:noProof/>
          <w:color w:val="002060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2DB1DD79" wp14:editId="1B8A2614">
            <wp:simplePos x="0" y="0"/>
            <wp:positionH relativeFrom="page">
              <wp:posOffset>-95250</wp:posOffset>
            </wp:positionH>
            <wp:positionV relativeFrom="paragraph">
              <wp:posOffset>-720090</wp:posOffset>
            </wp:positionV>
            <wp:extent cx="7658100" cy="10915650"/>
            <wp:effectExtent l="0" t="0" r="0" b="0"/>
            <wp:wrapNone/>
            <wp:docPr id="8" name="Рисунок 8" descr="C:\Users\ACER\Desktop\5736282d88083154ab8cf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5736282d88083154ab8cf1f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CE6" w:rsidRPr="00292A7F" w:rsidRDefault="00DC5CE6" w:rsidP="00DC5CE6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292A7F">
        <w:rPr>
          <w:rFonts w:ascii="Times New Roman" w:hAnsi="Times New Roman" w:cs="Times New Roman"/>
          <w:b/>
          <w:color w:val="002060"/>
          <w:sz w:val="72"/>
          <w:szCs w:val="72"/>
        </w:rPr>
        <w:t>Если ребенок потерялся</w:t>
      </w:r>
    </w:p>
    <w:p w:rsidR="00DC5CE6" w:rsidRDefault="00292A7F" w:rsidP="00DC5C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B69374" wp14:editId="6B438DFF">
            <wp:simplePos x="0" y="0"/>
            <wp:positionH relativeFrom="column">
              <wp:posOffset>-451485</wp:posOffset>
            </wp:positionH>
            <wp:positionV relativeFrom="paragraph">
              <wp:posOffset>302895</wp:posOffset>
            </wp:positionV>
            <wp:extent cx="2028825" cy="2669877"/>
            <wp:effectExtent l="0" t="0" r="0" b="0"/>
            <wp:wrapNone/>
            <wp:docPr id="1" name="Рисунок 1" descr="C:\Users\ACER\Desktop\0_12290e_541f744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0_12290e_541f744e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5" t="1654" r="33501" b="-332"/>
                    <a:stretch/>
                  </pic:blipFill>
                  <pic:spPr bwMode="auto">
                    <a:xfrm>
                      <a:off x="0" y="0"/>
                      <a:ext cx="2028825" cy="266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CE6">
        <w:rPr>
          <w:rFonts w:ascii="Times New Roman" w:hAnsi="Times New Roman" w:cs="Times New Roman"/>
          <w:sz w:val="28"/>
          <w:szCs w:val="28"/>
        </w:rPr>
        <w:t>(</w:t>
      </w:r>
      <w:r w:rsidR="00DC5CE6" w:rsidRPr="00292A7F">
        <w:rPr>
          <w:rFonts w:ascii="Times New Roman" w:hAnsi="Times New Roman" w:cs="Times New Roman"/>
          <w:sz w:val="30"/>
          <w:szCs w:val="30"/>
        </w:rPr>
        <w:t>Инструкция родителям)</w:t>
      </w:r>
    </w:p>
    <w:p w:rsidR="00DC5CE6" w:rsidRDefault="00DC5CE6" w:rsidP="00DC5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CE6" w:rsidRPr="00DC5CE6" w:rsidRDefault="00DC5CE6" w:rsidP="00CD24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2A7F" w:rsidRDefault="00292A7F" w:rsidP="00292A7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</w:t>
      </w:r>
      <w:r w:rsidR="00DC5CE6"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>Выучите</w:t>
      </w:r>
      <w:r w:rsidR="00063DD1">
        <w:rPr>
          <w:rFonts w:ascii="Times New Roman" w:hAnsi="Times New Roman" w:cs="Times New Roman"/>
          <w:sz w:val="32"/>
          <w:szCs w:val="32"/>
        </w:rPr>
        <w:t xml:space="preserve"> с ребё</w:t>
      </w:r>
      <w:r w:rsidR="00DC5CE6">
        <w:rPr>
          <w:rFonts w:ascii="Times New Roman" w:hAnsi="Times New Roman" w:cs="Times New Roman"/>
          <w:sz w:val="32"/>
          <w:szCs w:val="32"/>
        </w:rPr>
        <w:t>нком его</w:t>
      </w:r>
    </w:p>
    <w:p w:rsidR="00DC5CE6" w:rsidRDefault="00DC5CE6" w:rsidP="00292A7F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 xml:space="preserve"> имя фамилию</w:t>
      </w:r>
      <w:r w:rsidR="00292A7F"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 xml:space="preserve"> </w:t>
      </w:r>
      <w:r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>и домашний адрес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D24C9" w:rsidRDefault="00DC5CE6" w:rsidP="00292A7F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Или прикрепите на одежду, рюкзак бирку</w:t>
      </w:r>
    </w:p>
    <w:p w:rsidR="00DC5CE6" w:rsidRDefault="00DC5CE6" w:rsidP="00292A7F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адресом и номером телефона.</w:t>
      </w:r>
    </w:p>
    <w:p w:rsidR="00CD24C9" w:rsidRDefault="00CD24C9" w:rsidP="00CD24C9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D24C9" w:rsidRDefault="00CD24C9" w:rsidP="00CD24C9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3D90B3" wp14:editId="55E524C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113889" cy="2904477"/>
            <wp:effectExtent l="0" t="0" r="1270" b="0"/>
            <wp:wrapNone/>
            <wp:docPr id="2" name="Рисунок 2" descr="D:\ВСЁ Лёли\призентации\работа\интрерактивный плакат ОБЖ\картинки\devochka-plach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 Лёли\призентации\работа\интрерактивный плакат ОБЖ\картинки\devochka-plache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89" cy="290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4C9" w:rsidRDefault="00CD24C9" w:rsidP="00CD24C9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D24C9" w:rsidRDefault="00CD24C9" w:rsidP="00CD24C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92A7F" w:rsidRDefault="00292A7F" w:rsidP="00CD24C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CD24C9">
        <w:rPr>
          <w:rFonts w:ascii="Times New Roman" w:hAnsi="Times New Roman" w:cs="Times New Roman"/>
          <w:sz w:val="32"/>
          <w:szCs w:val="32"/>
        </w:rPr>
        <w:t>Научите р</w:t>
      </w:r>
      <w:r w:rsidR="00063DD1">
        <w:rPr>
          <w:rFonts w:ascii="Times New Roman" w:hAnsi="Times New Roman" w:cs="Times New Roman"/>
          <w:sz w:val="32"/>
          <w:szCs w:val="32"/>
        </w:rPr>
        <w:t>ебё</w:t>
      </w:r>
      <w:r w:rsidR="00CD24C9">
        <w:rPr>
          <w:rFonts w:ascii="Times New Roman" w:hAnsi="Times New Roman" w:cs="Times New Roman"/>
          <w:sz w:val="32"/>
          <w:szCs w:val="32"/>
        </w:rPr>
        <w:t>нка, что если он потерялся,</w:t>
      </w:r>
    </w:p>
    <w:p w:rsidR="00CD24C9" w:rsidRDefault="00CD24C9" w:rsidP="00CD24C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пусть </w:t>
      </w:r>
      <w:r w:rsid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>остаё</w:t>
      </w:r>
      <w:r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>тся на месте</w:t>
      </w:r>
      <w:r w:rsid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>,</w:t>
      </w:r>
      <w:r w:rsidRPr="00063DD1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там, где вы расстались.</w:t>
      </w:r>
    </w:p>
    <w:p w:rsidR="00CD24C9" w:rsidRDefault="00292A7F" w:rsidP="00CD24C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CD24C9">
        <w:rPr>
          <w:rFonts w:ascii="Times New Roman" w:hAnsi="Times New Roman" w:cs="Times New Roman"/>
          <w:sz w:val="32"/>
          <w:szCs w:val="32"/>
        </w:rPr>
        <w:t>Так будет проще его найти.</w:t>
      </w:r>
    </w:p>
    <w:p w:rsidR="00CD24C9" w:rsidRDefault="00CD24C9" w:rsidP="00CD24C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D24C9" w:rsidRDefault="00CD24C9" w:rsidP="00CD24C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6131150" wp14:editId="348C17C2">
            <wp:simplePos x="0" y="0"/>
            <wp:positionH relativeFrom="column">
              <wp:posOffset>-737235</wp:posOffset>
            </wp:positionH>
            <wp:positionV relativeFrom="paragraph">
              <wp:posOffset>159385</wp:posOffset>
            </wp:positionV>
            <wp:extent cx="3228975" cy="3228975"/>
            <wp:effectExtent l="0" t="0" r="9525" b="9525"/>
            <wp:wrapNone/>
            <wp:docPr id="4" name="Рисунок 4" descr="C:\Users\ACER\Desktop\230005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3000515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4C9" w:rsidRDefault="00CD24C9" w:rsidP="00CD24C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D24C9" w:rsidRDefault="00CD24C9" w:rsidP="00CD24C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92A7F" w:rsidRDefault="00292A7F" w:rsidP="00292A7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</w:p>
    <w:p w:rsidR="00CD24C9" w:rsidRDefault="00292A7F" w:rsidP="00292A7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="00CD24C9">
        <w:rPr>
          <w:rFonts w:ascii="Times New Roman" w:hAnsi="Times New Roman" w:cs="Times New Roman"/>
          <w:sz w:val="32"/>
          <w:szCs w:val="32"/>
        </w:rPr>
        <w:t>Объясните к кому он может</w:t>
      </w:r>
    </w:p>
    <w:p w:rsidR="00CD24C9" w:rsidRDefault="00292A7F" w:rsidP="00292A7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CD24C9">
        <w:rPr>
          <w:rFonts w:ascii="Times New Roman" w:hAnsi="Times New Roman" w:cs="Times New Roman"/>
          <w:sz w:val="32"/>
          <w:szCs w:val="32"/>
        </w:rPr>
        <w:t xml:space="preserve"> </w:t>
      </w:r>
      <w:r w:rsidR="00CD24C9"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>обратиться за помощью</w:t>
      </w:r>
      <w:r w:rsidR="00CD24C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D24C9" w:rsidRDefault="00CD24C9" w:rsidP="00CD24C9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(Полицейскому, охраннику, дежурному)</w:t>
      </w:r>
    </w:p>
    <w:p w:rsidR="00DA3A07" w:rsidRDefault="00292A7F" w:rsidP="00292A7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CD24C9">
        <w:rPr>
          <w:rFonts w:ascii="Times New Roman" w:hAnsi="Times New Roman" w:cs="Times New Roman"/>
          <w:sz w:val="32"/>
          <w:szCs w:val="32"/>
        </w:rPr>
        <w:t>Так же можно подойти</w:t>
      </w:r>
      <w:r w:rsidR="00063DD1">
        <w:rPr>
          <w:rFonts w:ascii="Times New Roman" w:hAnsi="Times New Roman" w:cs="Times New Roman"/>
          <w:sz w:val="32"/>
          <w:szCs w:val="32"/>
        </w:rPr>
        <w:t xml:space="preserve"> к</w:t>
      </w:r>
      <w:r w:rsidR="00CD24C9">
        <w:rPr>
          <w:rFonts w:ascii="Times New Roman" w:hAnsi="Times New Roman" w:cs="Times New Roman"/>
          <w:sz w:val="32"/>
          <w:szCs w:val="32"/>
        </w:rPr>
        <w:t xml:space="preserve"> женщине </w:t>
      </w:r>
    </w:p>
    <w:p w:rsidR="00CD24C9" w:rsidRDefault="00292A7F" w:rsidP="00292A7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063DD1">
        <w:rPr>
          <w:rFonts w:ascii="Times New Roman" w:hAnsi="Times New Roman" w:cs="Times New Roman"/>
          <w:sz w:val="32"/>
          <w:szCs w:val="32"/>
        </w:rPr>
        <w:t>с ребё</w:t>
      </w:r>
      <w:r w:rsidR="00CD24C9">
        <w:rPr>
          <w:rFonts w:ascii="Times New Roman" w:hAnsi="Times New Roman" w:cs="Times New Roman"/>
          <w:sz w:val="32"/>
          <w:szCs w:val="32"/>
        </w:rPr>
        <w:t>нком.</w:t>
      </w:r>
    </w:p>
    <w:p w:rsidR="00DA3A07" w:rsidRDefault="00292A7F" w:rsidP="00CD24C9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5C87707" wp14:editId="268B45E0">
            <wp:simplePos x="0" y="0"/>
            <wp:positionH relativeFrom="column">
              <wp:posOffset>3529965</wp:posOffset>
            </wp:positionH>
            <wp:positionV relativeFrom="paragraph">
              <wp:posOffset>247650</wp:posOffset>
            </wp:positionV>
            <wp:extent cx="2552700" cy="3267075"/>
            <wp:effectExtent l="0" t="0" r="0" b="9525"/>
            <wp:wrapNone/>
            <wp:docPr id="5" name="Рисунок 5" descr="C:\Users\ACER\Desktop\d08d53d70c4a2a66e7f0d366d94bc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d08d53d70c4a2a66e7f0d366d94bc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t="11946" r="53611" b="10213"/>
                    <a:stretch/>
                  </pic:blipFill>
                  <pic:spPr bwMode="auto">
                    <a:xfrm>
                      <a:off x="0" y="0"/>
                      <a:ext cx="2552700" cy="3267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2060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7A8A1C02" wp14:editId="1F617050">
            <wp:simplePos x="0" y="0"/>
            <wp:positionH relativeFrom="page">
              <wp:align>left</wp:align>
            </wp:positionH>
            <wp:positionV relativeFrom="paragraph">
              <wp:posOffset>-694055</wp:posOffset>
            </wp:positionV>
            <wp:extent cx="7658100" cy="10648950"/>
            <wp:effectExtent l="0" t="0" r="0" b="0"/>
            <wp:wrapNone/>
            <wp:docPr id="10" name="Рисунок 10" descr="C:\Users\ACER\Desktop\5736282d88083154ab8cf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5736282d88083154ab8cf1f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A07" w:rsidRDefault="00DA3A07" w:rsidP="00CD24C9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DA3A07" w:rsidRDefault="00DA3A07" w:rsidP="00CD24C9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DA3A07" w:rsidRDefault="00DA3A07" w:rsidP="00DA3A0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DA3A07" w:rsidRPr="00063DD1" w:rsidRDefault="00DA3A07" w:rsidP="00DA3A07">
      <w:pPr>
        <w:spacing w:line="240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292A7F">
        <w:rPr>
          <w:rFonts w:ascii="Times New Roman" w:hAnsi="Times New Roman" w:cs="Times New Roman"/>
          <w:b/>
          <w:color w:val="FF0000"/>
          <w:sz w:val="32"/>
          <w:szCs w:val="32"/>
        </w:rPr>
        <w:t>ВНИМАНИЕ</w:t>
      </w:r>
      <w:r>
        <w:rPr>
          <w:rFonts w:ascii="Times New Roman" w:hAnsi="Times New Roman" w:cs="Times New Roman"/>
          <w:sz w:val="32"/>
          <w:szCs w:val="32"/>
        </w:rPr>
        <w:t xml:space="preserve">: ни в коем случаи </w:t>
      </w:r>
      <w:r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>нельзя</w:t>
      </w:r>
      <w:r w:rsidRPr="00063DD1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</w:p>
    <w:p w:rsidR="00DA3A07" w:rsidRDefault="00292A7F" w:rsidP="00DA3A0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63DD1">
        <w:rPr>
          <w:rFonts w:ascii="Times New Roman" w:hAnsi="Times New Roman" w:cs="Times New Roman"/>
          <w:color w:val="0070C0"/>
          <w:sz w:val="32"/>
          <w:szCs w:val="32"/>
        </w:rPr>
        <w:t xml:space="preserve">     </w:t>
      </w:r>
      <w:r w:rsidR="00DA3A07"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>уходит</w:t>
      </w:r>
      <w:r w:rsidR="00063DD1"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>ь</w:t>
      </w:r>
      <w:r w:rsidR="00DA3A07">
        <w:rPr>
          <w:rFonts w:ascii="Times New Roman" w:hAnsi="Times New Roman" w:cs="Times New Roman"/>
          <w:sz w:val="32"/>
          <w:szCs w:val="32"/>
        </w:rPr>
        <w:t xml:space="preserve"> с незнакомым человеком! </w:t>
      </w:r>
    </w:p>
    <w:p w:rsidR="00DA3A07" w:rsidRPr="00DC5CE6" w:rsidRDefault="00063DD1" w:rsidP="00DA3A0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Даже если он говорит, что отведё</w:t>
      </w:r>
      <w:r w:rsidR="00DA3A07">
        <w:rPr>
          <w:rFonts w:ascii="Times New Roman" w:hAnsi="Times New Roman" w:cs="Times New Roman"/>
          <w:sz w:val="32"/>
          <w:szCs w:val="32"/>
        </w:rPr>
        <w:t>т к маме.</w:t>
      </w:r>
    </w:p>
    <w:p w:rsidR="00DA3A07" w:rsidRDefault="00DA3A07"/>
    <w:p w:rsidR="00DA3A07" w:rsidRDefault="00DA3A07"/>
    <w:p w:rsidR="00DA3A07" w:rsidRDefault="00DA3A07"/>
    <w:p w:rsidR="00DA3A07" w:rsidRDefault="00292A7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E25EC3C" wp14:editId="0FE4C577">
            <wp:simplePos x="0" y="0"/>
            <wp:positionH relativeFrom="column">
              <wp:posOffset>-832485</wp:posOffset>
            </wp:positionH>
            <wp:positionV relativeFrom="paragraph">
              <wp:posOffset>288925</wp:posOffset>
            </wp:positionV>
            <wp:extent cx="3773919" cy="2828925"/>
            <wp:effectExtent l="0" t="0" r="0" b="0"/>
            <wp:wrapNone/>
            <wp:docPr id="3" name="Рисунок 3" descr="D:\ВСЁ Лёли\призентации\работа\интрерактивный плакат ОБЖ\картинки\JaUgDNyIA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Лёли\призентации\работа\интрерактивный плакат ОБЖ\картинки\JaUgDNyIAh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919" cy="2828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A07" w:rsidRDefault="00DA3A07" w:rsidP="00DA3A0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92A7F" w:rsidRDefault="00292A7F" w:rsidP="00DA3A0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A3A07" w:rsidRDefault="00292A7F" w:rsidP="00292A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  <w:r w:rsidR="00063DD1">
        <w:rPr>
          <w:rFonts w:ascii="Times New Roman" w:hAnsi="Times New Roman" w:cs="Times New Roman"/>
          <w:sz w:val="32"/>
          <w:szCs w:val="32"/>
        </w:rPr>
        <w:t>Если ребё</w:t>
      </w:r>
      <w:r w:rsidR="00DA3A07">
        <w:rPr>
          <w:rFonts w:ascii="Times New Roman" w:hAnsi="Times New Roman" w:cs="Times New Roman"/>
          <w:sz w:val="32"/>
          <w:szCs w:val="32"/>
        </w:rPr>
        <w:t xml:space="preserve">нка хотят увести </w:t>
      </w:r>
    </w:p>
    <w:p w:rsidR="00AC5BC7" w:rsidRDefault="00DA3A07" w:rsidP="00DA3A0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места силой, </w:t>
      </w:r>
      <w:r w:rsidR="00720744">
        <w:rPr>
          <w:rFonts w:ascii="Times New Roman" w:hAnsi="Times New Roman" w:cs="Times New Roman"/>
          <w:sz w:val="32"/>
          <w:szCs w:val="32"/>
        </w:rPr>
        <w:t>объясните</w:t>
      </w:r>
      <w:r w:rsidR="00AC5BC7">
        <w:rPr>
          <w:rFonts w:ascii="Times New Roman" w:hAnsi="Times New Roman" w:cs="Times New Roman"/>
          <w:sz w:val="32"/>
          <w:szCs w:val="32"/>
        </w:rPr>
        <w:t xml:space="preserve"> ему, </w:t>
      </w:r>
    </w:p>
    <w:p w:rsidR="006B0659" w:rsidRDefault="00AC5BC7" w:rsidP="00DA3A0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</w:t>
      </w:r>
      <w:r w:rsidR="00DA3A07">
        <w:rPr>
          <w:rFonts w:ascii="Times New Roman" w:hAnsi="Times New Roman" w:cs="Times New Roman"/>
          <w:sz w:val="32"/>
          <w:szCs w:val="32"/>
        </w:rPr>
        <w:t xml:space="preserve"> </w:t>
      </w:r>
      <w:r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>нужно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A3A07"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>кричать</w:t>
      </w:r>
      <w:r w:rsidR="00DA3A07">
        <w:rPr>
          <w:rFonts w:ascii="Times New Roman" w:hAnsi="Times New Roman" w:cs="Times New Roman"/>
          <w:sz w:val="32"/>
          <w:szCs w:val="32"/>
        </w:rPr>
        <w:t xml:space="preserve"> и брыкаться. </w:t>
      </w:r>
    </w:p>
    <w:p w:rsidR="00AC5BC7" w:rsidRDefault="00AC5BC7" w:rsidP="00DA3A0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5BC7" w:rsidRDefault="00AC5BC7" w:rsidP="00DA3A0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5BC7" w:rsidRDefault="00063DD1" w:rsidP="00AC5BC7">
      <w:pPr>
        <w:jc w:val="center"/>
        <w:rPr>
          <w:rFonts w:ascii="Times New Roman" w:hAnsi="Times New Roman" w:cs="Times New Roman"/>
          <w:b/>
          <w:color w:val="FF0000"/>
          <w:sz w:val="104"/>
          <w:szCs w:val="10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B4C55F1" wp14:editId="6A89E3A0">
            <wp:simplePos x="0" y="0"/>
            <wp:positionH relativeFrom="margin">
              <wp:align>right</wp:align>
            </wp:positionH>
            <wp:positionV relativeFrom="paragraph">
              <wp:posOffset>791845</wp:posOffset>
            </wp:positionV>
            <wp:extent cx="2704465" cy="1609725"/>
            <wp:effectExtent l="0" t="0" r="635" b="9525"/>
            <wp:wrapNone/>
            <wp:docPr id="6" name="Рисунок 6" descr="C:\Users\ACER\Desktop\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te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                  </w:t>
      </w:r>
      <w:r w:rsidR="00AC5BC7" w:rsidRPr="00AC5BC7">
        <w:rPr>
          <w:rFonts w:ascii="Times New Roman" w:hAnsi="Times New Roman" w:cs="Times New Roman"/>
          <w:b/>
          <w:color w:val="FF0000"/>
          <w:sz w:val="104"/>
          <w:szCs w:val="104"/>
        </w:rPr>
        <w:t>102</w:t>
      </w:r>
    </w:p>
    <w:p w:rsidR="00063DD1" w:rsidRPr="00063DD1" w:rsidRDefault="00063DD1" w:rsidP="00AC5BC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C5BC7" w:rsidRPr="00063DD1" w:rsidRDefault="00AC5BC7" w:rsidP="00AC5BC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>Выучите</w:t>
      </w:r>
      <w:r w:rsidR="00063DD1">
        <w:rPr>
          <w:rFonts w:ascii="Times New Roman" w:hAnsi="Times New Roman" w:cs="Times New Roman"/>
          <w:sz w:val="32"/>
          <w:szCs w:val="32"/>
        </w:rPr>
        <w:t xml:space="preserve"> с ребё</w:t>
      </w:r>
      <w:r>
        <w:rPr>
          <w:rFonts w:ascii="Times New Roman" w:hAnsi="Times New Roman" w:cs="Times New Roman"/>
          <w:sz w:val="32"/>
          <w:szCs w:val="32"/>
        </w:rPr>
        <w:t xml:space="preserve">нком </w:t>
      </w:r>
      <w:r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>номер</w:t>
      </w:r>
      <w:r w:rsidRPr="00063DD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вашего </w:t>
      </w:r>
    </w:p>
    <w:p w:rsidR="00063DD1" w:rsidRPr="00063DD1" w:rsidRDefault="00063DD1" w:rsidP="00AC5BC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63DD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</w:t>
      </w:r>
      <w:r w:rsidR="00AC5BC7" w:rsidRPr="00063DD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мобильного </w:t>
      </w:r>
      <w:r w:rsidR="00AC5BC7" w:rsidRPr="00063DD1">
        <w:rPr>
          <w:rFonts w:ascii="Times New Roman" w:hAnsi="Times New Roman" w:cs="Times New Roman"/>
          <w:color w:val="0070C0"/>
          <w:sz w:val="32"/>
          <w:szCs w:val="32"/>
          <w:u w:val="single"/>
        </w:rPr>
        <w:t xml:space="preserve">телефона </w:t>
      </w:r>
    </w:p>
    <w:p w:rsidR="00AC5BC7" w:rsidRDefault="00063DD1" w:rsidP="00AC5B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AC5BC7">
        <w:rPr>
          <w:rFonts w:ascii="Times New Roman" w:hAnsi="Times New Roman" w:cs="Times New Roman"/>
          <w:sz w:val="32"/>
          <w:szCs w:val="32"/>
        </w:rPr>
        <w:t>или номер полиции.</w:t>
      </w:r>
    </w:p>
    <w:p w:rsidR="00063DD1" w:rsidRDefault="00063DD1" w:rsidP="00AC5BC7">
      <w:pPr>
        <w:rPr>
          <w:rFonts w:ascii="Times New Roman" w:hAnsi="Times New Roman" w:cs="Times New Roman"/>
          <w:sz w:val="32"/>
          <w:szCs w:val="32"/>
        </w:rPr>
      </w:pPr>
    </w:p>
    <w:p w:rsidR="00063DD1" w:rsidRDefault="00063DD1" w:rsidP="00AC5BC7">
      <w:pPr>
        <w:rPr>
          <w:rFonts w:ascii="Times New Roman" w:hAnsi="Times New Roman" w:cs="Times New Roman"/>
          <w:sz w:val="32"/>
          <w:szCs w:val="32"/>
        </w:rPr>
      </w:pPr>
    </w:p>
    <w:p w:rsidR="00063DD1" w:rsidRPr="00C462F8" w:rsidRDefault="00C462F8" w:rsidP="00063DD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462F8">
        <w:rPr>
          <w:rFonts w:ascii="Times New Roman" w:hAnsi="Times New Roman" w:cs="Times New Roman"/>
          <w:color w:val="FF0000"/>
          <w:sz w:val="28"/>
          <w:szCs w:val="28"/>
        </w:rPr>
        <w:t>Буд</w:t>
      </w:r>
      <w:r w:rsidR="00172ED2">
        <w:rPr>
          <w:rFonts w:ascii="Times New Roman" w:hAnsi="Times New Roman" w:cs="Times New Roman"/>
          <w:color w:val="FF0000"/>
          <w:sz w:val="28"/>
          <w:szCs w:val="28"/>
        </w:rPr>
        <w:t>ь</w:t>
      </w:r>
      <w:r w:rsidRPr="00C462F8">
        <w:rPr>
          <w:rFonts w:ascii="Times New Roman" w:hAnsi="Times New Roman" w:cs="Times New Roman"/>
          <w:color w:val="FF0000"/>
          <w:sz w:val="28"/>
          <w:szCs w:val="28"/>
        </w:rPr>
        <w:t>те внимательны, что бы с вами такого не случилось!</w:t>
      </w:r>
    </w:p>
    <w:p w:rsidR="0093326C" w:rsidRDefault="0093326C" w:rsidP="00AC5BC7">
      <w:pPr>
        <w:rPr>
          <w:rFonts w:ascii="Times New Roman" w:hAnsi="Times New Roman" w:cs="Times New Roman"/>
          <w:sz w:val="32"/>
          <w:szCs w:val="32"/>
        </w:rPr>
        <w:sectPr w:rsidR="009332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326C" w:rsidRDefault="0093326C" w:rsidP="00AC5BC7">
      <w:pPr>
        <w:rPr>
          <w:rFonts w:ascii="Times New Roman" w:hAnsi="Times New Roman" w:cs="Times New Roman"/>
          <w:sz w:val="32"/>
          <w:szCs w:val="32"/>
        </w:rPr>
        <w:sectPr w:rsidR="0093326C" w:rsidSect="0093326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3326C" w:rsidRDefault="0093326C" w:rsidP="00AC5BC7">
      <w:pPr>
        <w:rPr>
          <w:rFonts w:ascii="Times New Roman" w:hAnsi="Times New Roman" w:cs="Times New Roman"/>
          <w:sz w:val="32"/>
          <w:szCs w:val="32"/>
        </w:rPr>
        <w:sectPr w:rsidR="0093326C" w:rsidSect="0093326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326C" w:rsidRDefault="0093326C" w:rsidP="0093326C">
      <w:pPr>
        <w:rPr>
          <w:rFonts w:ascii="Times New Roman" w:hAnsi="Times New Roman" w:cs="Times New Roman"/>
          <w:b/>
          <w:color w:val="FF0000"/>
          <w:sz w:val="32"/>
          <w:szCs w:val="32"/>
        </w:rPr>
        <w:sectPr w:rsidR="0093326C" w:rsidSect="0093326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3326C" w:rsidRDefault="0093326C" w:rsidP="0093326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72ED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</w:t>
      </w:r>
    </w:p>
    <w:p w:rsidR="0093326C" w:rsidRP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93326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</w:t>
      </w:r>
      <w:r w:rsidR="0093326C" w:rsidRPr="00722CFD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Если ребенок потерялся. </w:t>
      </w:r>
    </w:p>
    <w:p w:rsidR="0093326C" w:rsidRPr="00722CFD" w:rsidRDefault="0093326C" w:rsidP="00722CFD">
      <w:pPr>
        <w:spacing w:line="240" w:lineRule="auto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722CFD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        </w:t>
      </w:r>
      <w:r w:rsidR="00722CFD" w:rsidRPr="00722CFD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    </w:t>
      </w:r>
      <w:r w:rsidRPr="00722CFD">
        <w:rPr>
          <w:rFonts w:ascii="Times New Roman" w:hAnsi="Times New Roman" w:cs="Times New Roman"/>
          <w:b/>
          <w:color w:val="FF0000"/>
          <w:sz w:val="30"/>
          <w:szCs w:val="30"/>
        </w:rPr>
        <w:t>(Инструкция)</w:t>
      </w:r>
    </w:p>
    <w:p w:rsidR="0093326C" w:rsidRPr="00172ED2" w:rsidRDefault="0093326C" w:rsidP="0093326C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1. 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Выучите с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ребёнком ФИО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</w:t>
      </w:r>
      <w:r w:rsidR="00722C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домашний адрес.</w:t>
      </w:r>
    </w:p>
    <w:p w:rsidR="0093326C" w:rsidRDefault="0093326C" w:rsidP="0093326C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сли потерялся -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останься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 месте. </w:t>
      </w:r>
    </w:p>
    <w:p w:rsidR="0093326C" w:rsidRPr="00172ED2" w:rsidRDefault="0093326C" w:rsidP="0093326C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3.О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братиться за помощью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 человеку в форме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(Полицейскому, охраннику, дежурному)</w:t>
      </w:r>
    </w:p>
    <w:p w:rsidR="0093326C" w:rsidRPr="00172ED2" w:rsidRDefault="0093326C" w:rsidP="0093326C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4.Н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ельзя уходить с незнакомым человеком! </w:t>
      </w:r>
    </w:p>
    <w:p w:rsidR="0093326C" w:rsidRPr="00172ED2" w:rsidRDefault="0093326C" w:rsidP="009332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5.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Выучите номер мобильного телефона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родителей</w:t>
      </w:r>
      <w:r w:rsidR="00722C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или номер полиции (102)</w:t>
      </w:r>
    </w:p>
    <w:p w:rsidR="0093326C" w:rsidRDefault="0093326C" w:rsidP="00AC5BC7">
      <w:pP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</w:t>
      </w:r>
    </w:p>
    <w:p w:rsid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22CFD" w:rsidRP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 w:rsidRPr="00722CFD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Если ребенок потерялся. </w:t>
      </w:r>
    </w:p>
    <w:p w:rsidR="00722CFD" w:rsidRP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722CFD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             (Инструкция)</w:t>
      </w:r>
    </w:p>
    <w:p w:rsidR="00722CFD" w:rsidRPr="00172ED2" w:rsidRDefault="00722CFD" w:rsidP="00722CFD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1. 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Выучите с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ребёнком ФИО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домашний адрес.</w:t>
      </w:r>
    </w:p>
    <w:p w:rsid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сли потерялся -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останься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 месте. </w:t>
      </w:r>
    </w:p>
    <w:p w:rsidR="00722CFD" w:rsidRPr="00172ED2" w:rsidRDefault="00722CFD" w:rsidP="00722CFD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3.О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братиться за помощью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 человеку в форме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(Полицейскому, охраннику, дежурному)</w:t>
      </w:r>
    </w:p>
    <w:p w:rsidR="00722CFD" w:rsidRPr="00172ED2" w:rsidRDefault="00722CFD" w:rsidP="00722CFD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4.Н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ельзя уходить с незнакомым человеком! </w:t>
      </w:r>
    </w:p>
    <w:p w:rsidR="00722CFD" w:rsidRPr="00172ED2" w:rsidRDefault="00722CFD" w:rsidP="00722CF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5.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Выучите номер мобильного телефона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родителей  или номер полиции (102)</w:t>
      </w:r>
    </w:p>
    <w:p w:rsidR="00722CFD" w:rsidRDefault="00722CFD" w:rsidP="00AC5BC7">
      <w:pP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22CFD" w:rsidRP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</w:t>
      </w:r>
      <w:r w:rsidRPr="00722CFD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Если ребенок потерялся. </w:t>
      </w:r>
    </w:p>
    <w:p w:rsidR="00722CFD" w:rsidRP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722CFD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             (Инструкция)</w:t>
      </w:r>
    </w:p>
    <w:p w:rsidR="00722CFD" w:rsidRPr="00172ED2" w:rsidRDefault="00722CFD" w:rsidP="00722CFD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1. 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Выучите с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ребёнком ФИО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домашний адрес.</w:t>
      </w:r>
    </w:p>
    <w:p w:rsid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сли потерялся -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останься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 месте. </w:t>
      </w:r>
    </w:p>
    <w:p w:rsidR="00722CFD" w:rsidRPr="00172ED2" w:rsidRDefault="00722CFD" w:rsidP="00722CFD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3.О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братиться за помощью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 человеку в форме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(Полицейскому, охраннику, дежурному)</w:t>
      </w:r>
    </w:p>
    <w:p w:rsidR="00722CFD" w:rsidRPr="00172ED2" w:rsidRDefault="00722CFD" w:rsidP="00722CFD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4.Н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ельзя уходить с незнакомым человеком! </w:t>
      </w:r>
    </w:p>
    <w:p w:rsidR="00722CFD" w:rsidRPr="00172ED2" w:rsidRDefault="00722CFD" w:rsidP="00722CF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5.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Выучите номер мобильного телефона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родителей  или номер полиции (102)</w:t>
      </w:r>
    </w:p>
    <w:p w:rsid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</w:t>
      </w:r>
    </w:p>
    <w:p w:rsid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22CFD" w:rsidRP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722CFD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Если ребенок потерялся. </w:t>
      </w:r>
    </w:p>
    <w:p w:rsidR="00722CFD" w:rsidRP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722CFD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             (Инструкция)</w:t>
      </w:r>
    </w:p>
    <w:p w:rsidR="00722CFD" w:rsidRPr="00172ED2" w:rsidRDefault="00722CFD" w:rsidP="00722CFD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1. 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Выучите с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ребёнком ФИО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домашний адрес.</w:t>
      </w:r>
    </w:p>
    <w:p w:rsidR="00722CFD" w:rsidRDefault="00722CFD" w:rsidP="00722CFD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сли потерялся -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останься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 месте. </w:t>
      </w:r>
    </w:p>
    <w:p w:rsidR="00722CFD" w:rsidRPr="00172ED2" w:rsidRDefault="00722CFD" w:rsidP="00722CFD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3.О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>братиться за помощью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 человеку в форме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(Полицейскому, охраннику, дежурному)</w:t>
      </w:r>
    </w:p>
    <w:p w:rsidR="00722CFD" w:rsidRPr="00172ED2" w:rsidRDefault="00722CFD" w:rsidP="00722CFD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4.Н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ельзя уходить с незнакомым человеком! </w:t>
      </w:r>
    </w:p>
    <w:p w:rsidR="00722CFD" w:rsidRPr="00172ED2" w:rsidRDefault="00722CFD" w:rsidP="00722CF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5.</w:t>
      </w:r>
      <w:r w:rsidRPr="00172E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Выучите номер мобильного телефона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родителей  или номер полиции (102)</w:t>
      </w:r>
    </w:p>
    <w:p w:rsidR="00722CFD" w:rsidRDefault="00722CFD" w:rsidP="00AC5BC7">
      <w:pP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93326C" w:rsidRDefault="0093326C" w:rsidP="00AC5BC7">
      <w:pP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93326C" w:rsidRDefault="0093326C" w:rsidP="00AC5BC7">
      <w:pP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356EEC" w:rsidRDefault="00356EEC" w:rsidP="00AC5BC7">
      <w:pP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lastRenderedPageBreak/>
        <w:t xml:space="preserve">   </w:t>
      </w:r>
    </w:p>
    <w:p w:rsidR="00356EEC" w:rsidRDefault="00356EEC" w:rsidP="00AC5BC7">
      <w:pP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356EEC" w:rsidRDefault="00356EEC" w:rsidP="00356EEC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:shd w:val="clear" w:color="auto" w:fill="FFFFFF"/>
        </w:rPr>
      </w:pPr>
    </w:p>
    <w:p w:rsidR="0093326C" w:rsidRPr="00356EEC" w:rsidRDefault="00356EEC" w:rsidP="00356EEC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:shd w:val="clear" w:color="auto" w:fill="FFFFFF"/>
        </w:rPr>
      </w:pPr>
      <w:bookmarkStart w:id="0" w:name="_GoBack"/>
      <w:bookmarkEnd w:id="0"/>
      <w:r w:rsidRPr="00356EEC">
        <w:rPr>
          <w:rFonts w:ascii="Times New Roman" w:hAnsi="Times New Roman" w:cs="Times New Roman"/>
          <w:b/>
          <w:color w:val="002060"/>
          <w:sz w:val="48"/>
          <w:szCs w:val="48"/>
          <w:shd w:val="clear" w:color="auto" w:fill="FFFFFF"/>
        </w:rPr>
        <w:t>Возьми подсказку с собой!</w:t>
      </w:r>
    </w:p>
    <w:p w:rsidR="0093326C" w:rsidRDefault="0093326C" w:rsidP="00AC5BC7">
      <w:pP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93326C" w:rsidRDefault="0093326C" w:rsidP="00AC5BC7">
      <w:pP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93326C" w:rsidRPr="0093326C" w:rsidRDefault="0093326C" w:rsidP="00AC5BC7">
      <w:pP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sectPr w:rsidR="0093326C" w:rsidRPr="0093326C" w:rsidSect="00722CFD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B94"/>
    <w:rsid w:val="00063DD1"/>
    <w:rsid w:val="00172ED2"/>
    <w:rsid w:val="00292A7F"/>
    <w:rsid w:val="00356EEC"/>
    <w:rsid w:val="003B7C84"/>
    <w:rsid w:val="006A5B94"/>
    <w:rsid w:val="006B0659"/>
    <w:rsid w:val="00720744"/>
    <w:rsid w:val="00722CFD"/>
    <w:rsid w:val="0093326C"/>
    <w:rsid w:val="00AC5BC7"/>
    <w:rsid w:val="00C31EAB"/>
    <w:rsid w:val="00C462F8"/>
    <w:rsid w:val="00CD24C9"/>
    <w:rsid w:val="00DA3A07"/>
    <w:rsid w:val="00DC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077F0E-5DC1-45A8-9ECB-87361BF0C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dcterms:created xsi:type="dcterms:W3CDTF">2020-11-22T09:54:00Z</dcterms:created>
  <dcterms:modified xsi:type="dcterms:W3CDTF">2020-11-24T09:00:00Z</dcterms:modified>
</cp:coreProperties>
</file>