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муниципального образования «Город Архангельск» «Детский сад комбинированного вида №180 «Парусок»</w:t>
      </w: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514E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E95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вест</w:t>
      </w:r>
      <w:proofErr w:type="spellEnd"/>
      <w:r w:rsidR="00845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95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«Путешествие по Родному краю»</w:t>
      </w:r>
    </w:p>
    <w:p w:rsidR="00404912" w:rsidRP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Возраст: 6-7 лет (подготовительн</w:t>
      </w:r>
      <w:r w:rsidR="00E95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группа</w:t>
      </w:r>
      <w:r w:rsidRPr="00404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8B29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8B2974" w:rsidP="008B29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</w:t>
      </w:r>
      <w:r w:rsidR="00404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4912" w:rsidRDefault="00404912" w:rsidP="008B29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Л.П., воспитатель</w:t>
      </w:r>
    </w:p>
    <w:p w:rsidR="00404912" w:rsidRDefault="00404912" w:rsidP="00404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ED6" w:rsidRDefault="00644ED6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ED6" w:rsidRDefault="00644ED6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ED6" w:rsidRDefault="00644ED6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ED6" w:rsidRDefault="00644ED6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912" w:rsidRDefault="00404912" w:rsidP="00404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Архангельск</w:t>
      </w:r>
    </w:p>
    <w:p w:rsidR="00404912" w:rsidRDefault="008B2974" w:rsidP="00644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404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404912" w:rsidRPr="007B3F3A" w:rsidRDefault="00404912" w:rsidP="00644ED6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</w:t>
      </w:r>
      <w:r w:rsidR="000A042E" w:rsidRPr="007B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любовь к своему родному краю, чувство гордости за свою Родину.</w:t>
      </w:r>
    </w:p>
    <w:p w:rsidR="00404912" w:rsidRPr="007B3F3A" w:rsidRDefault="00404912" w:rsidP="00644ED6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0A042E" w:rsidRPr="007B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Воспитание чувства собственного достоинства у ребенка как </w:t>
      </w:r>
      <w:r w:rsidR="004C2126" w:rsidRPr="007B3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0A042E" w:rsidRPr="007B3F3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представителя своего народа</w:t>
      </w:r>
      <w:r w:rsidR="004C2126" w:rsidRPr="007B3F3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C2126" w:rsidRPr="007B3F3A" w:rsidRDefault="004C2126" w:rsidP="00644ED6">
      <w:pPr>
        <w:pStyle w:val="a3"/>
        <w:spacing w:before="0" w:beforeAutospacing="0" w:after="0" w:afterAutospacing="0"/>
        <w:ind w:left="1134"/>
        <w:rPr>
          <w:sz w:val="28"/>
          <w:szCs w:val="28"/>
        </w:rPr>
      </w:pPr>
      <w:r w:rsidRPr="007B3F3A">
        <w:rPr>
          <w:sz w:val="28"/>
          <w:szCs w:val="28"/>
        </w:rPr>
        <w:t>Формирование гражданственно-патриотического отношения и чувства сопричастности к родному городу;</w:t>
      </w:r>
    </w:p>
    <w:p w:rsidR="004C2126" w:rsidRPr="007B3F3A" w:rsidRDefault="004C2126" w:rsidP="00644ED6">
      <w:pPr>
        <w:pStyle w:val="a3"/>
        <w:spacing w:before="0" w:beforeAutospacing="0" w:after="0" w:afterAutospacing="0"/>
        <w:ind w:left="1134"/>
        <w:rPr>
          <w:sz w:val="28"/>
          <w:szCs w:val="28"/>
        </w:rPr>
      </w:pPr>
      <w:r w:rsidRPr="007B3F3A">
        <w:rPr>
          <w:sz w:val="28"/>
          <w:szCs w:val="28"/>
        </w:rPr>
        <w:t>Закреплять знания символики Архангельска.</w:t>
      </w:r>
    </w:p>
    <w:p w:rsidR="00404912" w:rsidRPr="007B3F3A" w:rsidRDefault="00404912" w:rsidP="00644ED6">
      <w:pPr>
        <w:shd w:val="clear" w:color="auto" w:fill="FFFFFF"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="004C2126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F3A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разрезанные карточки с изображением герба и флага </w:t>
      </w:r>
      <w:proofErr w:type="spellStart"/>
      <w:r w:rsidR="007B3F3A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7B3F3A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7B3F3A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рхангельска</w:t>
      </w:r>
      <w:proofErr w:type="spellEnd"/>
      <w:r w:rsidR="007B3F3A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9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F3A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кубышка с вопросами на карточка</w:t>
      </w:r>
      <w:r w:rsidR="00E9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х; запись гимна </w:t>
      </w:r>
      <w:proofErr w:type="spellStart"/>
      <w:r w:rsidR="00E95060">
        <w:rPr>
          <w:rFonts w:ascii="Times New Roman" w:eastAsia="Times New Roman" w:hAnsi="Times New Roman" w:cs="Times New Roman"/>
          <w:sz w:val="28"/>
          <w:szCs w:val="28"/>
          <w:lang w:eastAsia="ru-RU"/>
        </w:rPr>
        <w:t>г.Архангельска</w:t>
      </w:r>
      <w:proofErr w:type="spellEnd"/>
      <w:r w:rsidR="00E9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B3F3A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 фотографиями достопримечательностей г.</w:t>
      </w:r>
      <w:r w:rsidR="00E9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F3A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Архангельска (14 фотографий); ложки деревянные, мячи, канат, финишн</w:t>
      </w:r>
      <w:r w:rsidR="008B2974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огра</w:t>
      </w:r>
      <w:r w:rsidR="00E9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ничители, конусы; </w:t>
      </w:r>
      <w:r w:rsidR="0064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разрезная карточка с изображением </w:t>
      </w:r>
      <w:proofErr w:type="spellStart"/>
      <w:r w:rsidR="00644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</w:t>
      </w:r>
      <w:proofErr w:type="spellEnd"/>
      <w:r w:rsidR="0064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</w:t>
      </w:r>
      <w:proofErr w:type="spellStart"/>
      <w:r w:rsidR="008B29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козули</w:t>
      </w:r>
      <w:proofErr w:type="spellEnd"/>
      <w:r w:rsidR="008B2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912" w:rsidRPr="007B3F3A" w:rsidRDefault="00404912" w:rsidP="00644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682" w:rsidRPr="007B3F3A" w:rsidRDefault="00F34682" w:rsidP="00644E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32D1C" w:rsidRPr="007B3F3A" w:rsidRDefault="00732D1C" w:rsidP="00644E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необычный сегодня у нас,</w:t>
      </w:r>
    </w:p>
    <w:p w:rsidR="00732D1C" w:rsidRPr="007B3F3A" w:rsidRDefault="00732D1C" w:rsidP="00644E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искренне рады приветствовать вас!</w:t>
      </w:r>
    </w:p>
    <w:p w:rsidR="00732D1C" w:rsidRPr="007B3F3A" w:rsidRDefault="00732D1C" w:rsidP="00644E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умной игры собралась детвора</w:t>
      </w:r>
    </w:p>
    <w:p w:rsidR="00732D1C" w:rsidRPr="007B3F3A" w:rsidRDefault="00732D1C" w:rsidP="00644E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начинать нам настала пора!</w:t>
      </w:r>
    </w:p>
    <w:p w:rsidR="004C59B6" w:rsidRPr="007B3F3A" w:rsidRDefault="000A042E" w:rsidP="00644E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B3F3A">
        <w:rPr>
          <w:sz w:val="28"/>
          <w:szCs w:val="28"/>
        </w:rPr>
        <w:t>Ребята, с</w:t>
      </w:r>
      <w:r w:rsidR="00732D1C" w:rsidRPr="007B3F3A">
        <w:rPr>
          <w:sz w:val="28"/>
          <w:szCs w:val="28"/>
        </w:rPr>
        <w:t>егодня мы с вами сыграем в замечательную</w:t>
      </w:r>
      <w:r w:rsidR="00E95060">
        <w:rPr>
          <w:sz w:val="28"/>
          <w:szCs w:val="28"/>
        </w:rPr>
        <w:t xml:space="preserve"> </w:t>
      </w:r>
      <w:proofErr w:type="spellStart"/>
      <w:r w:rsidR="00E95060">
        <w:rPr>
          <w:sz w:val="28"/>
          <w:szCs w:val="28"/>
        </w:rPr>
        <w:t>квес</w:t>
      </w:r>
      <w:proofErr w:type="gramStart"/>
      <w:r w:rsidR="00E95060">
        <w:rPr>
          <w:sz w:val="28"/>
          <w:szCs w:val="28"/>
        </w:rPr>
        <w:t>т</w:t>
      </w:r>
      <w:proofErr w:type="spellEnd"/>
      <w:r w:rsidR="00E95060">
        <w:rPr>
          <w:sz w:val="28"/>
          <w:szCs w:val="28"/>
        </w:rPr>
        <w:t>-</w:t>
      </w:r>
      <w:proofErr w:type="gramEnd"/>
      <w:r w:rsidR="00732D1C" w:rsidRPr="007B3F3A">
        <w:rPr>
          <w:sz w:val="28"/>
          <w:szCs w:val="28"/>
        </w:rPr>
        <w:t xml:space="preserve"> игру и </w:t>
      </w:r>
      <w:r w:rsidR="00F34682" w:rsidRPr="007B3F3A">
        <w:rPr>
          <w:sz w:val="28"/>
          <w:szCs w:val="28"/>
        </w:rPr>
        <w:t>узнаем</w:t>
      </w:r>
      <w:r w:rsidR="00DB6FFD" w:rsidRPr="007B3F3A">
        <w:rPr>
          <w:sz w:val="28"/>
          <w:szCs w:val="28"/>
        </w:rPr>
        <w:t xml:space="preserve">, </w:t>
      </w:r>
      <w:r w:rsidR="00F34682" w:rsidRPr="007B3F3A">
        <w:rPr>
          <w:sz w:val="28"/>
          <w:szCs w:val="28"/>
        </w:rPr>
        <w:t xml:space="preserve">как </w:t>
      </w:r>
      <w:r w:rsidR="00DB6FFD" w:rsidRPr="007B3F3A">
        <w:rPr>
          <w:sz w:val="28"/>
          <w:szCs w:val="28"/>
        </w:rPr>
        <w:t xml:space="preserve">хорошо вы знаете </w:t>
      </w:r>
      <w:r w:rsidR="006375E9">
        <w:rPr>
          <w:sz w:val="28"/>
          <w:szCs w:val="28"/>
        </w:rPr>
        <w:t>свой</w:t>
      </w:r>
      <w:r w:rsidR="00DB6FFD" w:rsidRPr="007B3F3A">
        <w:rPr>
          <w:sz w:val="28"/>
          <w:szCs w:val="28"/>
        </w:rPr>
        <w:t xml:space="preserve"> родной край</w:t>
      </w:r>
      <w:r w:rsidR="00732D1C" w:rsidRPr="007B3F3A">
        <w:rPr>
          <w:sz w:val="28"/>
          <w:szCs w:val="28"/>
        </w:rPr>
        <w:t>.</w:t>
      </w:r>
      <w:r w:rsidR="006375E9">
        <w:rPr>
          <w:sz w:val="28"/>
          <w:szCs w:val="28"/>
        </w:rPr>
        <w:t xml:space="preserve"> Вам предстоит преодолеть 5 станций, выполняя различные интересные задания. За каждую удачно пройденную станцию вы будете получать часть </w:t>
      </w:r>
      <w:proofErr w:type="spellStart"/>
      <w:r w:rsidR="006375E9">
        <w:rPr>
          <w:sz w:val="28"/>
          <w:szCs w:val="28"/>
        </w:rPr>
        <w:t>пазла</w:t>
      </w:r>
      <w:proofErr w:type="spellEnd"/>
      <w:r w:rsidR="006375E9">
        <w:rPr>
          <w:sz w:val="28"/>
          <w:szCs w:val="28"/>
        </w:rPr>
        <w:t xml:space="preserve">. В конце игры у вас должна сложиться картинка из этих частей </w:t>
      </w:r>
      <w:proofErr w:type="spellStart"/>
      <w:r w:rsidR="006375E9">
        <w:rPr>
          <w:sz w:val="28"/>
          <w:szCs w:val="28"/>
        </w:rPr>
        <w:t>пазла</w:t>
      </w:r>
      <w:proofErr w:type="spellEnd"/>
      <w:r w:rsidR="006375E9">
        <w:rPr>
          <w:sz w:val="28"/>
          <w:szCs w:val="28"/>
        </w:rPr>
        <w:t>.</w:t>
      </w:r>
    </w:p>
    <w:p w:rsidR="004C59B6" w:rsidRPr="007B3F3A" w:rsidRDefault="004C59B6" w:rsidP="00644E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F3A">
        <w:rPr>
          <w:sz w:val="28"/>
          <w:szCs w:val="28"/>
        </w:rPr>
        <w:t xml:space="preserve">Как </w:t>
      </w:r>
      <w:proofErr w:type="gramStart"/>
      <w:r w:rsidRPr="007B3F3A">
        <w:rPr>
          <w:sz w:val="28"/>
          <w:szCs w:val="28"/>
        </w:rPr>
        <w:t>правило</w:t>
      </w:r>
      <w:proofErr w:type="gramEnd"/>
      <w:r w:rsidRPr="007B3F3A">
        <w:rPr>
          <w:sz w:val="28"/>
          <w:szCs w:val="28"/>
        </w:rPr>
        <w:t xml:space="preserve"> все торжественные мероприятия начинаются с прослушивания гимна. И наш праздник не исключение. Давайте встанем и послушаем гимн нашего родного города.</w:t>
      </w:r>
    </w:p>
    <w:p w:rsidR="004C59B6" w:rsidRPr="007B3F3A" w:rsidRDefault="004C59B6" w:rsidP="00644E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B3F3A">
        <w:rPr>
          <w:i/>
          <w:sz w:val="28"/>
          <w:szCs w:val="28"/>
        </w:rPr>
        <w:t>ЗВУЧИТ ГИМН</w:t>
      </w:r>
    </w:p>
    <w:p w:rsidR="0084514E" w:rsidRDefault="000A042E" w:rsidP="00644E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F3A">
        <w:rPr>
          <w:sz w:val="28"/>
          <w:szCs w:val="28"/>
          <w:u w:val="single"/>
        </w:rPr>
        <w:t>Ведущий</w:t>
      </w:r>
      <w:r w:rsidRPr="007B3F3A">
        <w:rPr>
          <w:i/>
          <w:sz w:val="28"/>
          <w:szCs w:val="28"/>
        </w:rPr>
        <w:t xml:space="preserve">: </w:t>
      </w:r>
      <w:r w:rsidR="004C59B6" w:rsidRPr="007B3F3A">
        <w:rPr>
          <w:sz w:val="28"/>
          <w:szCs w:val="28"/>
        </w:rPr>
        <w:t xml:space="preserve">Идея создания гимна пришла жителям нашего города в 2005 году. </w:t>
      </w:r>
      <w:r w:rsidR="00511466" w:rsidRPr="007B3F3A">
        <w:rPr>
          <w:sz w:val="28"/>
          <w:szCs w:val="28"/>
        </w:rPr>
        <w:t>Был объявлен</w:t>
      </w:r>
      <w:r w:rsidR="00E519E6" w:rsidRPr="007B3F3A">
        <w:rPr>
          <w:sz w:val="28"/>
          <w:szCs w:val="28"/>
        </w:rPr>
        <w:t xml:space="preserve"> конкурс на лучший проект главной песни города. Всего поступило 29 работ. Гимн был утверждён в 2014 году. Им стала песня «Мы любим тебя, Архангельск!».</w:t>
      </w:r>
      <w:r w:rsidRPr="007B3F3A">
        <w:rPr>
          <w:sz w:val="28"/>
          <w:szCs w:val="28"/>
        </w:rPr>
        <w:t xml:space="preserve"> </w:t>
      </w:r>
      <w:r w:rsidR="006A51EC" w:rsidRPr="007B3F3A">
        <w:rPr>
          <w:sz w:val="28"/>
          <w:szCs w:val="28"/>
        </w:rPr>
        <w:t>Кроме гимна, есть</w:t>
      </w:r>
      <w:r w:rsidRPr="007B3F3A">
        <w:rPr>
          <w:sz w:val="28"/>
          <w:szCs w:val="28"/>
        </w:rPr>
        <w:t xml:space="preserve"> еще такие символы   герб, флаг. И</w:t>
      </w:r>
      <w:r w:rsidR="006A51EC" w:rsidRPr="007B3F3A">
        <w:rPr>
          <w:sz w:val="28"/>
          <w:szCs w:val="28"/>
        </w:rPr>
        <w:t xml:space="preserve"> первым заданием предлагаем </w:t>
      </w:r>
      <w:r w:rsidR="0084514E">
        <w:rPr>
          <w:sz w:val="28"/>
          <w:szCs w:val="28"/>
        </w:rPr>
        <w:t>вам</w:t>
      </w:r>
      <w:r w:rsidR="00511466" w:rsidRPr="007B3F3A">
        <w:rPr>
          <w:sz w:val="28"/>
          <w:szCs w:val="28"/>
        </w:rPr>
        <w:t xml:space="preserve"> </w:t>
      </w:r>
      <w:r w:rsidR="006A51EC" w:rsidRPr="007B3F3A">
        <w:rPr>
          <w:sz w:val="28"/>
          <w:szCs w:val="28"/>
        </w:rPr>
        <w:t>собрать герб и флаг</w:t>
      </w:r>
      <w:r w:rsidR="00511466" w:rsidRPr="007B3F3A">
        <w:rPr>
          <w:sz w:val="28"/>
          <w:szCs w:val="28"/>
        </w:rPr>
        <w:t xml:space="preserve">. По сигналу </w:t>
      </w:r>
      <w:r w:rsidR="0084514E">
        <w:rPr>
          <w:sz w:val="28"/>
          <w:szCs w:val="28"/>
        </w:rPr>
        <w:t>подходим</w:t>
      </w:r>
      <w:r w:rsidR="00511466" w:rsidRPr="007B3F3A">
        <w:rPr>
          <w:sz w:val="28"/>
          <w:szCs w:val="28"/>
        </w:rPr>
        <w:t xml:space="preserve"> к </w:t>
      </w:r>
      <w:r w:rsidR="0084514E">
        <w:rPr>
          <w:sz w:val="28"/>
          <w:szCs w:val="28"/>
        </w:rPr>
        <w:t>столу</w:t>
      </w:r>
      <w:r w:rsidR="00511466" w:rsidRPr="007B3F3A">
        <w:rPr>
          <w:sz w:val="28"/>
          <w:szCs w:val="28"/>
        </w:rPr>
        <w:t xml:space="preserve"> и начина</w:t>
      </w:r>
      <w:r w:rsidR="0084514E">
        <w:rPr>
          <w:sz w:val="28"/>
          <w:szCs w:val="28"/>
        </w:rPr>
        <w:t>ем</w:t>
      </w:r>
      <w:r w:rsidR="00511466" w:rsidRPr="007B3F3A">
        <w:rPr>
          <w:sz w:val="28"/>
          <w:szCs w:val="28"/>
        </w:rPr>
        <w:t xml:space="preserve"> собирать изображения символов города это герб и флаг. </w:t>
      </w:r>
    </w:p>
    <w:p w:rsidR="00F25412" w:rsidRPr="007B3F3A" w:rsidRDefault="006375E9" w:rsidP="00644E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Станция «</w:t>
      </w:r>
      <w:r w:rsidR="00D43564" w:rsidRPr="007B3F3A">
        <w:rPr>
          <w:i/>
          <w:sz w:val="28"/>
          <w:szCs w:val="28"/>
        </w:rPr>
        <w:t>СОБЕРИ КАРТИНКУ</w:t>
      </w:r>
      <w:r>
        <w:rPr>
          <w:i/>
          <w:sz w:val="28"/>
          <w:szCs w:val="28"/>
        </w:rPr>
        <w:t>»</w:t>
      </w:r>
    </w:p>
    <w:p w:rsidR="00D43564" w:rsidRPr="007B3F3A" w:rsidRDefault="000A042E" w:rsidP="00644E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F3A">
        <w:rPr>
          <w:sz w:val="28"/>
          <w:szCs w:val="28"/>
          <w:u w:val="single"/>
        </w:rPr>
        <w:t>Ведущий</w:t>
      </w:r>
      <w:r w:rsidRPr="007B3F3A">
        <w:rPr>
          <w:i/>
          <w:sz w:val="28"/>
          <w:szCs w:val="28"/>
        </w:rPr>
        <w:t xml:space="preserve">: </w:t>
      </w:r>
      <w:r w:rsidR="00D43564" w:rsidRPr="007B3F3A">
        <w:rPr>
          <w:sz w:val="28"/>
          <w:szCs w:val="28"/>
        </w:rPr>
        <w:t>Молодцы! Очень ловко, быстро справились с заданием</w:t>
      </w:r>
      <w:proofErr w:type="gramStart"/>
      <w:r w:rsidR="00D43564" w:rsidRPr="007B3F3A">
        <w:rPr>
          <w:sz w:val="28"/>
          <w:szCs w:val="28"/>
        </w:rPr>
        <w:t>.</w:t>
      </w:r>
      <w:proofErr w:type="gramEnd"/>
      <w:r w:rsidR="006375E9">
        <w:rPr>
          <w:sz w:val="28"/>
          <w:szCs w:val="28"/>
        </w:rPr>
        <w:t xml:space="preserve"> (</w:t>
      </w:r>
      <w:proofErr w:type="gramStart"/>
      <w:r w:rsidR="006375E9">
        <w:rPr>
          <w:sz w:val="28"/>
          <w:szCs w:val="28"/>
        </w:rPr>
        <w:t>п</w:t>
      </w:r>
      <w:proofErr w:type="gramEnd"/>
      <w:r w:rsidR="006375E9">
        <w:rPr>
          <w:sz w:val="28"/>
          <w:szCs w:val="28"/>
        </w:rPr>
        <w:t xml:space="preserve">олучают часть </w:t>
      </w:r>
      <w:proofErr w:type="spellStart"/>
      <w:r w:rsidR="006375E9">
        <w:rPr>
          <w:sz w:val="28"/>
          <w:szCs w:val="28"/>
        </w:rPr>
        <w:t>пазла</w:t>
      </w:r>
      <w:proofErr w:type="spellEnd"/>
      <w:r w:rsidR="006375E9">
        <w:rPr>
          <w:sz w:val="28"/>
          <w:szCs w:val="28"/>
        </w:rPr>
        <w:t>)</w:t>
      </w:r>
    </w:p>
    <w:p w:rsidR="0084514E" w:rsidRDefault="000A042E" w:rsidP="00644E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3F3A">
        <w:rPr>
          <w:sz w:val="28"/>
          <w:szCs w:val="28"/>
          <w:u w:val="single"/>
        </w:rPr>
        <w:t>Ведущий</w:t>
      </w:r>
      <w:r w:rsidRPr="007B3F3A">
        <w:rPr>
          <w:i/>
          <w:sz w:val="28"/>
          <w:szCs w:val="28"/>
        </w:rPr>
        <w:t xml:space="preserve">: </w:t>
      </w:r>
      <w:r w:rsidR="00D43564" w:rsidRPr="007B3F3A">
        <w:rPr>
          <w:sz w:val="28"/>
          <w:szCs w:val="28"/>
        </w:rPr>
        <w:t xml:space="preserve">Символы города мы вспомнили. А теперь вспомним особенности региона – Архангельской области в целом. В этой кубышке вопросы о нашем родном крае. </w:t>
      </w:r>
      <w:r w:rsidR="0084514E">
        <w:rPr>
          <w:sz w:val="28"/>
          <w:szCs w:val="28"/>
        </w:rPr>
        <w:t>Достаем</w:t>
      </w:r>
      <w:r w:rsidR="00D43564" w:rsidRPr="007B3F3A">
        <w:rPr>
          <w:sz w:val="28"/>
          <w:szCs w:val="28"/>
        </w:rPr>
        <w:t xml:space="preserve"> вопрос из </w:t>
      </w:r>
      <w:proofErr w:type="gramStart"/>
      <w:r w:rsidR="00D43564" w:rsidRPr="007B3F3A">
        <w:rPr>
          <w:sz w:val="28"/>
          <w:szCs w:val="28"/>
        </w:rPr>
        <w:t>кубышки</w:t>
      </w:r>
      <w:proofErr w:type="gramEnd"/>
      <w:r w:rsidR="00D43564" w:rsidRPr="007B3F3A">
        <w:rPr>
          <w:sz w:val="28"/>
          <w:szCs w:val="28"/>
        </w:rPr>
        <w:t xml:space="preserve"> и стара</w:t>
      </w:r>
      <w:r w:rsidR="0084514E">
        <w:rPr>
          <w:sz w:val="28"/>
          <w:szCs w:val="28"/>
        </w:rPr>
        <w:t>ем</w:t>
      </w:r>
      <w:r w:rsidR="00D43564" w:rsidRPr="007B3F3A">
        <w:rPr>
          <w:sz w:val="28"/>
          <w:szCs w:val="28"/>
        </w:rPr>
        <w:t xml:space="preserve">ся ответить на него правильно. </w:t>
      </w:r>
    </w:p>
    <w:p w:rsidR="00F25412" w:rsidRPr="007B3F3A" w:rsidRDefault="006375E9" w:rsidP="00644E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Станция «</w:t>
      </w:r>
      <w:r w:rsidR="00F25412" w:rsidRPr="007B3F3A">
        <w:rPr>
          <w:sz w:val="28"/>
          <w:szCs w:val="28"/>
        </w:rPr>
        <w:t xml:space="preserve">ВОПРОСЫ ИЗ </w:t>
      </w:r>
      <w:proofErr w:type="gramStart"/>
      <w:r w:rsidR="00F25412" w:rsidRPr="007B3F3A">
        <w:rPr>
          <w:sz w:val="28"/>
          <w:szCs w:val="28"/>
        </w:rPr>
        <w:t>КУБЫШКИ</w:t>
      </w:r>
      <w:proofErr w:type="gramEnd"/>
      <w:r>
        <w:rPr>
          <w:sz w:val="28"/>
          <w:szCs w:val="28"/>
        </w:rPr>
        <w:t>»</w:t>
      </w:r>
      <w:r w:rsidR="007B3F3A" w:rsidRPr="007B3F3A">
        <w:rPr>
          <w:sz w:val="28"/>
          <w:szCs w:val="28"/>
        </w:rPr>
        <w:t xml:space="preserve"> </w:t>
      </w:r>
      <w:r w:rsidR="007B3F3A" w:rsidRPr="007B3F3A">
        <w:rPr>
          <w:i/>
          <w:sz w:val="28"/>
          <w:szCs w:val="28"/>
        </w:rPr>
        <w:t>(вопросы на карточках в кубышке)</w:t>
      </w:r>
    </w:p>
    <w:p w:rsidR="007B3F3A" w:rsidRPr="007B3F3A" w:rsidRDefault="007B3F3A" w:rsidP="00644ED6">
      <w:pPr>
        <w:spacing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7B3F3A" w:rsidRPr="007B3F3A" w:rsidRDefault="007B3F3A" w:rsidP="00644ED6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lastRenderedPageBreak/>
        <w:t>Какая река протекает через всю Архангельскую область? (Северная Двина)</w:t>
      </w:r>
    </w:p>
    <w:p w:rsidR="007B3F3A" w:rsidRPr="007B3F3A" w:rsidRDefault="007B3F3A" w:rsidP="00644ED6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Где растет северная ягода-морошка? (на болоте)</w:t>
      </w:r>
    </w:p>
    <w:p w:rsidR="007B3F3A" w:rsidRPr="007B3F3A" w:rsidRDefault="007B3F3A" w:rsidP="00644ED6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Назовите столицу Поморья (Архангельск)</w:t>
      </w:r>
    </w:p>
    <w:p w:rsidR="007B3F3A" w:rsidRPr="007B3F3A" w:rsidRDefault="007B3F3A" w:rsidP="00644ED6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Назовите цвета мезенской росписи (черный, красный)</w:t>
      </w:r>
    </w:p>
    <w:p w:rsidR="007B3F3A" w:rsidRPr="007B3F3A" w:rsidRDefault="007B3F3A" w:rsidP="00644ED6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Как называются жители г. Архангельска?</w:t>
      </w:r>
    </w:p>
    <w:p w:rsidR="007B3F3A" w:rsidRPr="007B3F3A" w:rsidRDefault="007B3F3A" w:rsidP="00644ED6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На какой денежной купюре изображен город Архангельск (500 руб.)</w:t>
      </w:r>
    </w:p>
    <w:p w:rsidR="007B3F3A" w:rsidRPr="007B3F3A" w:rsidRDefault="007B3F3A" w:rsidP="00644ED6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Какой Архангельский театр носит имя знаменитого земляка Ломоносова?</w:t>
      </w:r>
    </w:p>
    <w:p w:rsidR="007B3F3A" w:rsidRPr="007B3F3A" w:rsidRDefault="007B3F3A" w:rsidP="00644ED6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Какому животному установлен памятник в Архангельске?</w:t>
      </w:r>
    </w:p>
    <w:p w:rsidR="007B3F3A" w:rsidRPr="007B3F3A" w:rsidRDefault="007B3F3A" w:rsidP="00644ED6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Назовите известный музей деревянного зодчества в Архангельске?</w:t>
      </w:r>
    </w:p>
    <w:p w:rsidR="007B3F3A" w:rsidRPr="007B3F3A" w:rsidRDefault="007B3F3A" w:rsidP="00644ED6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 xml:space="preserve"> В какое море впадает Северная Двина?</w:t>
      </w:r>
    </w:p>
    <w:p w:rsidR="00D43564" w:rsidRPr="007B3F3A" w:rsidRDefault="000A042E" w:rsidP="00644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D43564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Много знаете! Хорошо отвечали на вопросы</w:t>
      </w:r>
      <w:proofErr w:type="gramStart"/>
      <w:r w:rsidR="00D43564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375E9" w:rsidRPr="006375E9">
        <w:t xml:space="preserve"> </w:t>
      </w:r>
      <w:r w:rsidR="006375E9" w:rsidRPr="006375E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6375E9" w:rsidRPr="0063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375E9" w:rsidRPr="0063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олучают часть </w:t>
      </w:r>
      <w:proofErr w:type="spellStart"/>
      <w:r w:rsidR="006375E9" w:rsidRPr="0063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="006375E9" w:rsidRPr="006375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43064" w:rsidRPr="007B3F3A" w:rsidRDefault="000A042E" w:rsidP="00644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E519E6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в нашем городе есть очень много интересных мест</w:t>
      </w:r>
      <w:r w:rsidR="00511466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памятников, музеев, парки, здания. </w:t>
      </w:r>
      <w:r w:rsidR="00F43064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теперь мы проверим насколько хорошо вы знаете интересные места, памятники….</w:t>
      </w:r>
      <w:r w:rsidR="00732D1C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Задание: «Узнай </w:t>
      </w: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назови</w:t>
      </w:r>
      <w:r w:rsidR="00732D1C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Перед вами будут появляться фотографии </w:t>
      </w:r>
      <w:r w:rsidR="00511466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</w:t>
      </w:r>
      <w:r w:rsidR="005F7745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зданий</w:t>
      </w:r>
      <w:r w:rsidR="00511466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</w:t>
      </w:r>
      <w:r w:rsidR="005F7745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парков и других</w:t>
      </w:r>
      <w:r w:rsidR="00511466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</w:t>
      </w:r>
      <w:r w:rsidR="005F7745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11466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</w:t>
      </w:r>
      <w:r w:rsidR="005F7745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11466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города</w:t>
      </w:r>
      <w:r w:rsidR="005F7745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попробуем узнать и правильно назвать те достопримечательности, которые изображены на фотографиях. </w:t>
      </w:r>
    </w:p>
    <w:p w:rsidR="005F7745" w:rsidRPr="007B3F3A" w:rsidRDefault="006375E9" w:rsidP="00644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Станция «</w:t>
      </w:r>
      <w:r w:rsidR="005F7745"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УЗНАЙ И НАЗОВИ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637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(получают часть </w:t>
      </w:r>
      <w:proofErr w:type="spellStart"/>
      <w:r w:rsidRPr="00637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пазла</w:t>
      </w:r>
      <w:proofErr w:type="spellEnd"/>
      <w:r w:rsidRPr="006375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B3F3A" w:rsidRPr="007B3F3A" w:rsidRDefault="000A042E" w:rsidP="00644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5F7745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много вы знаете, какие же вы молодцы!!! </w:t>
      </w:r>
      <w:r w:rsidR="00F25412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Северному народу чтобы выжить приходилось очень много работать. Работали в полях, лесах и в море. А так же любили праздники. И ни один из праздников не проходил без озорных веселых игр. Вот и мы с вами сейчас поиграем в игры, которые любили наши земляки. </w:t>
      </w:r>
    </w:p>
    <w:p w:rsidR="00E519E6" w:rsidRPr="007B3F3A" w:rsidRDefault="006375E9" w:rsidP="00644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«</w:t>
      </w:r>
      <w:r w:rsidR="007B3F3A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proofErr w:type="gramStart"/>
      <w:r w:rsidR="007B3F3A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ЗАБАВЫ»</w:t>
      </w:r>
    </w:p>
    <w:p w:rsidR="007B3F3A" w:rsidRPr="007B3F3A" w:rsidRDefault="007B3F3A" w:rsidP="00644ED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Перенеси предмет на ложке</w:t>
      </w:r>
    </w:p>
    <w:p w:rsidR="007B3F3A" w:rsidRPr="007B3F3A" w:rsidRDefault="007B3F3A" w:rsidP="00644ED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Бег в мешках</w:t>
      </w:r>
    </w:p>
    <w:p w:rsidR="007B3F3A" w:rsidRPr="007B3F3A" w:rsidRDefault="007B3F3A" w:rsidP="00644ED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Передай мяч</w:t>
      </w:r>
    </w:p>
    <w:p w:rsidR="007B3F3A" w:rsidRPr="007B3F3A" w:rsidRDefault="007B3F3A" w:rsidP="00644ED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i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Перетягивание каната.</w:t>
      </w:r>
    </w:p>
    <w:p w:rsidR="007B3F3A" w:rsidRPr="007B3F3A" w:rsidRDefault="007B3F3A" w:rsidP="00644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rPr>
          <w:rFonts w:ascii="Times New Roman" w:hAnsi="Times New Roman" w:cs="Times New Roman"/>
        </w:rPr>
      </w:pPr>
    </w:p>
    <w:p w:rsidR="006375E9" w:rsidRDefault="000A042E" w:rsidP="00644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F25412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также весело отдыхали наши прапрадедушки и прапрабабушки</w:t>
      </w:r>
      <w:proofErr w:type="gramStart"/>
      <w:r w:rsidR="00F25412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375E9" w:rsidRPr="006375E9">
        <w:t xml:space="preserve"> </w:t>
      </w:r>
      <w:r w:rsidR="006375E9" w:rsidRPr="006375E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6375E9" w:rsidRPr="0063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375E9" w:rsidRPr="0063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олучают часть </w:t>
      </w:r>
      <w:proofErr w:type="spellStart"/>
      <w:r w:rsidR="006375E9" w:rsidRPr="006375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="006375E9" w:rsidRPr="006375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25412" w:rsidRPr="007B3F3A" w:rsidRDefault="00F25412" w:rsidP="00644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 вами </w:t>
      </w:r>
      <w:r w:rsidR="00DE08ED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отдохнули, поиграли и готовы к следующему заданию.</w:t>
      </w:r>
    </w:p>
    <w:p w:rsidR="0084514E" w:rsidRDefault="000A042E" w:rsidP="00644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F43064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Архангельск </w:t>
      </w:r>
      <w:r w:rsidR="00DE08ED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по размерам к средним городам России. Но несмотря на это в нем очень много</w:t>
      </w:r>
      <w:r w:rsidR="00F43064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улиц, переулков, проспектов. Предлагаем по очере</w:t>
      </w:r>
      <w:r w:rsidR="00DE08ED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 называть улицы нашего города.</w:t>
      </w:r>
      <w:r w:rsidR="00F43064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8ED" w:rsidRPr="007B3F3A" w:rsidRDefault="00644ED6" w:rsidP="00644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Станция «</w:t>
      </w:r>
      <w:r w:rsidR="00DE08ED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E08ED" w:rsidRPr="007B3F3A" w:rsidRDefault="000A042E" w:rsidP="00644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DE08ED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Много улиц знаете! </w:t>
      </w:r>
      <w:r w:rsidR="00644ED6" w:rsidRPr="0064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(получают часть </w:t>
      </w:r>
      <w:proofErr w:type="spellStart"/>
      <w:r w:rsidR="00644ED6" w:rsidRPr="00644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="00644ED6" w:rsidRPr="00644E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5060" w:rsidRDefault="000A042E" w:rsidP="00644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DE08ED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вспомнили много особенностей нашего края. Оказывается</w:t>
      </w: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08ED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много где бывают и много чего знают о нашем городе.</w:t>
      </w:r>
      <w:r w:rsidR="00B954C0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ребята знают стихи об Архангельске. </w:t>
      </w:r>
    </w:p>
    <w:p w:rsidR="006A51EC" w:rsidRPr="007B3F3A" w:rsidRDefault="006A51EC" w:rsidP="00644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54C0"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</w:t>
      </w:r>
    </w:p>
    <w:p w:rsidR="007B3F3A" w:rsidRPr="007B3F3A" w:rsidRDefault="007B3F3A" w:rsidP="00644ED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 xml:space="preserve">1. Есть город у Белого моря </w:t>
      </w:r>
    </w:p>
    <w:p w:rsidR="007B3F3A" w:rsidRPr="007B3F3A" w:rsidRDefault="007B3F3A" w:rsidP="00644ED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 xml:space="preserve">На севере нашей страны. </w:t>
      </w:r>
    </w:p>
    <w:p w:rsidR="007B3F3A" w:rsidRPr="007B3F3A" w:rsidRDefault="007B3F3A" w:rsidP="00644ED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 xml:space="preserve">Раскинулся он на широких просторах </w:t>
      </w:r>
    </w:p>
    <w:p w:rsidR="007B3F3A" w:rsidRPr="007B3F3A" w:rsidRDefault="007B3F3A" w:rsidP="00644ED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красавицы нашей Двины.</w:t>
      </w:r>
    </w:p>
    <w:p w:rsidR="007B3F3A" w:rsidRPr="007B3F3A" w:rsidRDefault="007B3F3A" w:rsidP="00644ED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7B3F3A" w:rsidRPr="007B3F3A" w:rsidRDefault="007B3F3A" w:rsidP="00644ED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2. Архангельск - мой город любимый,</w:t>
      </w:r>
    </w:p>
    <w:p w:rsidR="007B3F3A" w:rsidRPr="007B3F3A" w:rsidRDefault="007B3F3A" w:rsidP="00644ED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Стоит на Двинском берегу.</w:t>
      </w:r>
    </w:p>
    <w:p w:rsidR="007B3F3A" w:rsidRPr="007B3F3A" w:rsidRDefault="007B3F3A" w:rsidP="00644ED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И каждое утро с рассветом</w:t>
      </w:r>
    </w:p>
    <w:p w:rsidR="007B3F3A" w:rsidRPr="007B3F3A" w:rsidRDefault="007B3F3A" w:rsidP="00644ED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 xml:space="preserve">Я с мамою в садик иду. </w:t>
      </w:r>
    </w:p>
    <w:p w:rsidR="007B3F3A" w:rsidRPr="007B3F3A" w:rsidRDefault="007B3F3A" w:rsidP="00644ED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7B3F3A" w:rsidRPr="007B3F3A" w:rsidRDefault="007B3F3A" w:rsidP="00644ED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3. Земля архангельская кладами богата,</w:t>
      </w:r>
    </w:p>
    <w:p w:rsidR="007B3F3A" w:rsidRPr="007B3F3A" w:rsidRDefault="007B3F3A" w:rsidP="00644ED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Но главный клад, конечно, северный народ —                                                          Недаром вырос Ломоносов здесь когда-то</w:t>
      </w:r>
    </w:p>
    <w:p w:rsidR="007B3F3A" w:rsidRPr="007B3F3A" w:rsidRDefault="007B3F3A" w:rsidP="00644ED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И защищал Россию беломорский флот.</w:t>
      </w:r>
    </w:p>
    <w:p w:rsidR="007B3F3A" w:rsidRPr="007B3F3A" w:rsidRDefault="007B3F3A" w:rsidP="00644ED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7B3F3A" w:rsidRPr="007B3F3A" w:rsidRDefault="007B3F3A" w:rsidP="00644ED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gramStart"/>
      <w:r w:rsidRPr="007B3F3A">
        <w:rPr>
          <w:rFonts w:ascii="Times New Roman" w:hAnsi="Times New Roman" w:cs="Times New Roman"/>
          <w:i/>
          <w:sz w:val="28"/>
          <w:szCs w:val="28"/>
        </w:rPr>
        <w:t>Великий город</w:t>
      </w:r>
      <w:proofErr w:type="gramEnd"/>
      <w:r w:rsidRPr="007B3F3A">
        <w:rPr>
          <w:rFonts w:ascii="Times New Roman" w:hAnsi="Times New Roman" w:cs="Times New Roman"/>
          <w:i/>
          <w:sz w:val="28"/>
          <w:szCs w:val="28"/>
        </w:rPr>
        <w:t xml:space="preserve"> закалён в боях.-</w:t>
      </w:r>
      <w:r w:rsidRPr="007B3F3A">
        <w:rPr>
          <w:rFonts w:ascii="Times New Roman" w:hAnsi="Times New Roman" w:cs="Times New Roman"/>
          <w:i/>
          <w:sz w:val="28"/>
          <w:szCs w:val="28"/>
        </w:rPr>
        <w:br/>
        <w:t>Андреевский над нами реет флаг.</w:t>
      </w:r>
      <w:r w:rsidRPr="007B3F3A">
        <w:rPr>
          <w:rFonts w:ascii="Times New Roman" w:hAnsi="Times New Roman" w:cs="Times New Roman"/>
          <w:i/>
          <w:sz w:val="28"/>
          <w:szCs w:val="28"/>
        </w:rPr>
        <w:br/>
        <w:t xml:space="preserve">Архангельск зовём мы по праву </w:t>
      </w:r>
    </w:p>
    <w:p w:rsidR="007B3F3A" w:rsidRPr="007B3F3A" w:rsidRDefault="007B3F3A" w:rsidP="00644E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3F3A">
        <w:rPr>
          <w:rFonts w:ascii="Times New Roman" w:hAnsi="Times New Roman" w:cs="Times New Roman"/>
          <w:i/>
          <w:sz w:val="28"/>
          <w:szCs w:val="28"/>
        </w:rPr>
        <w:t>Городом воинской славы!</w:t>
      </w:r>
      <w:r w:rsidRPr="007B3F3A">
        <w:rPr>
          <w:rFonts w:ascii="Times New Roman" w:hAnsi="Times New Roman" w:cs="Times New Roman"/>
          <w:i/>
          <w:sz w:val="28"/>
          <w:szCs w:val="28"/>
        </w:rPr>
        <w:br/>
      </w:r>
      <w:r w:rsidR="00644E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44ED6" w:rsidRDefault="000A042E" w:rsidP="00644E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64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44ED6" w:rsidRPr="00644ED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давайте соберем из полученных частей картинку</w:t>
      </w:r>
      <w:proofErr w:type="gramStart"/>
      <w:r w:rsidR="00644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4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44ED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64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собирают картинку с изображением </w:t>
      </w:r>
      <w:proofErr w:type="spellStart"/>
      <w:r w:rsidR="00644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казуль</w:t>
      </w:r>
      <w:proofErr w:type="spellEnd"/>
      <w:r w:rsidR="00644E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514E" w:rsidRDefault="00B954C0" w:rsidP="00644E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игры мы вручаем наш традиционный севе</w:t>
      </w:r>
      <w:r w:rsidR="00644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рный пряник – </w:t>
      </w:r>
      <w:proofErr w:type="spellStart"/>
      <w:r w:rsidR="00644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козули</w:t>
      </w:r>
      <w:proofErr w:type="spellEnd"/>
      <w:r w:rsidR="00845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4C0" w:rsidRPr="007B3F3A" w:rsidRDefault="000A042E" w:rsidP="00644E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F3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B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гимн города)</w:t>
      </w:r>
    </w:p>
    <w:p w:rsidR="00E519E6" w:rsidRPr="007B3F3A" w:rsidRDefault="00E519E6" w:rsidP="000A0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19E6" w:rsidRPr="007B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F1"/>
    <w:rsid w:val="000A042E"/>
    <w:rsid w:val="0026104F"/>
    <w:rsid w:val="003A1B0F"/>
    <w:rsid w:val="00404912"/>
    <w:rsid w:val="004C2126"/>
    <w:rsid w:val="004C59B6"/>
    <w:rsid w:val="00511466"/>
    <w:rsid w:val="005F7745"/>
    <w:rsid w:val="006375E9"/>
    <w:rsid w:val="00644ED6"/>
    <w:rsid w:val="0066221B"/>
    <w:rsid w:val="006A51EC"/>
    <w:rsid w:val="00732D1C"/>
    <w:rsid w:val="007B3F3A"/>
    <w:rsid w:val="0084514E"/>
    <w:rsid w:val="008B2974"/>
    <w:rsid w:val="00B954C0"/>
    <w:rsid w:val="00D41EF1"/>
    <w:rsid w:val="00D43564"/>
    <w:rsid w:val="00DB6FFD"/>
    <w:rsid w:val="00DE08ED"/>
    <w:rsid w:val="00E519E6"/>
    <w:rsid w:val="00E95060"/>
    <w:rsid w:val="00F25412"/>
    <w:rsid w:val="00F34682"/>
    <w:rsid w:val="00F4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19E6"/>
    <w:rPr>
      <w:color w:val="0000FF"/>
      <w:u w:val="single"/>
    </w:rPr>
  </w:style>
  <w:style w:type="paragraph" w:styleId="a5">
    <w:name w:val="No Spacing"/>
    <w:uiPriority w:val="1"/>
    <w:qFormat/>
    <w:rsid w:val="007B3F3A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19E6"/>
    <w:rPr>
      <w:color w:val="0000FF"/>
      <w:u w:val="single"/>
    </w:rPr>
  </w:style>
  <w:style w:type="paragraph" w:styleId="a5">
    <w:name w:val="No Spacing"/>
    <w:uiPriority w:val="1"/>
    <w:qFormat/>
    <w:rsid w:val="007B3F3A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291A2-7516-44F6-9175-1BAD6FAD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2017-11-03T06:06:00Z</dcterms:created>
  <dcterms:modified xsi:type="dcterms:W3CDTF">2019-12-07T09:11:00Z</dcterms:modified>
</cp:coreProperties>
</file>