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F0" w:rsidRDefault="00655CF0"/>
    <w:p w:rsidR="00254C86" w:rsidRDefault="00254C86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Роль домашнего задания в самообразовании школьника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Известный психолог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Эльконин-Давыдов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так говорил о значении домашних заданий в учебной деятельности школьника: "Фактически постепенно должна стираться грань между классными домашними заданиями с переходом к непрерывной, индивидуальной самостоя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softHyphen/>
        <w:t>тельной учебной деятельности школьника".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Знание составляется из мелких крупинок ежедневного опыта.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Д. И.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Писарев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Если наши дети хотят быть людьми, в самом деле, образованными, они должны приобретать образование самостоятельными занятиями.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Н. Г. Чернышевский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Домашние задания играют огромную роль в развитии самостоя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softHyphen/>
        <w:t>тельных учебных умений школьника. Системная работа ученика дома приводит к тому, что процесс учения его не отягощает, он получает навыки поиска информации, учится выполнять работу качественно и в срок.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Домашнее задание выполняет различные функции: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выравнивания знаний и умений ребенка, его навыков в том случае, если он долго болел и много пропустил или не усвоил какую-то довольно сложную тему;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стимулирование позна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softHyphen/>
        <w:t>вательного интереса учащихся, желания знать как можно больше по предмету или по теме; в этом случае колоссальную, положительную роль играют дифференцированные домашние задания;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развитие самостоятельнос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softHyphen/>
        <w:t>ти ученика, его усидчивости и ответственности за выполняемое учеб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softHyphen/>
        <w:t>ное задание.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Иногда родители, желая помочь своему ребенку в преодолении трудностей учения, пытаются помочь ему в выполнении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домашнихзадании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или пишут сочинения, исправляют ошибки, решают зада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softHyphen/>
        <w:t>чи, тем самым они лишают ребенка получения удовольствия от соб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softHyphen/>
        <w:t>ственных достижений. Помощь родителей не формирует самостоя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softHyphen/>
        <w:t>тельность мышления, ответственность за порученное дело и, в конечном итоге, зачастую развращает ученика. Как этого избежать?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Рекомендации родителям по контролю за выполнением школь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softHyphen/>
        <w:t>ником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домашних заданий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К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онтролируя выполнение домашних зада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softHyphen/>
        <w:t>ний, проявляйте терпимость и уважение к личности своего ребенка: Не сравнивайте его умения с умениями других детей.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 кричите, лучше определите причину отсутствия у ребенка умения выполнить заданное упражнение.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Создайте условия для успешного выполнения ребенком домаш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softHyphen/>
        <w:t>него задания.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 пытайтесь выполнять за своего сына или дочь домашнее за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softHyphen/>
        <w:t>дание, это сослужит им плохую службу.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Поощряйте упорство и проявление характера в достижении цели.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Требуйте от своего ребенка внимательного прочтения инструк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softHyphen/>
        <w:t>ций по выполнению учебных заданий, формулировки вопросов.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Учите его детальному изучению содержания материалов учеб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softHyphen/>
        <w:t>ника, его справочных материалов, правил и инструкций.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Развивайте его внимание и внимательность при выполнении до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softHyphen/>
        <w:t>машних заданий.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Хвалите ребенка за своевременно и качественно выполненное домашнее задание.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Демонстрируйте его достижения перед другими членами семьи, братьями и сестрами.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</w:p>
    <w:p w:rsidR="00254C86" w:rsidRDefault="00254C86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254C86" w:rsidRDefault="00254C86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Для того чтобы облегчить своему ребенку выполнение домаш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softHyphen/>
        <w:t>них заданий, покупайте ему энциклопедии, словари и справоч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softHyphen/>
        <w:t>ные пособия по различным предметам, справочники на информационных носителях.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Формируйте привычку доводить начатое дело до конца, даже если придется чем-то жертвовать.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Если вы считаете, что ваш ребенок испытывает перегрузку по какому-либо из учебных предметов, обратитесь за разъяснени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softHyphen/>
        <w:t>ем и помощью к учителю-предметнику или завучу.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Покупайте своему ребенку логические игры, способствующие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формированию усидчивости, терпения и ответственности.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 отмахивайтесь от вопросов ребенка. Этим вы усугубляете про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softHyphen/>
        <w:t>блемы, связанные с подготовкой домашних заданий.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О. В.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Дюкина</w:t>
      </w:r>
      <w:proofErr w:type="spellEnd"/>
    </w:p>
    <w:sectPr w:rsidR="00254C86" w:rsidSect="0065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4C86"/>
    <w:rsid w:val="00254C86"/>
    <w:rsid w:val="0065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4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2015-03-24T14:05:00Z</dcterms:created>
  <dcterms:modified xsi:type="dcterms:W3CDTF">2015-03-24T15:14:00Z</dcterms:modified>
</cp:coreProperties>
</file>