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E2A" w:rsidRPr="00565E2A" w:rsidRDefault="00B57EA8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1.</w:t>
      </w:r>
      <w:r w:rsidR="00565E2A" w:rsidRPr="00565E2A">
        <w:rPr>
          <w:rFonts w:eastAsia="Times New Roman" w:cs="Times New Roman"/>
          <w:color w:val="000000"/>
          <w:sz w:val="24"/>
          <w:szCs w:val="24"/>
          <w:lang w:eastAsia="ru-RU"/>
        </w:rPr>
        <w:br/>
      </w:r>
      <w:r w:rsidR="00565E2A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29000" cy="4572000"/>
            <wp:effectExtent l="19050" t="0" r="0" b="0"/>
            <wp:docPr id="1" name="Рисунок 1" descr=" Мастер-класс, Поделка, изделие Квиллинг: А просто так.... Бумага.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Мастер-класс, Поделка, изделие Квиллинг: А просто так.... Бумага. Фото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5" w:anchor="photo2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2.</w:t>
        </w:r>
      </w:hyperlink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2" name="Рисунок 2" descr=" Мастер-класс, Поделка, изделие Квиллинг: А просто так.... Бумага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Мастер-класс, Поделка, изделие Квиллинг: А просто так.... Бумага. Фото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7" w:anchor="photo3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3.</w:t>
        </w:r>
      </w:hyperlink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3" name="Рисунок 3" descr=" Мастер-класс, Поделка, изделие Квиллинг: А просто так.... Бумага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Мастер-класс, Поделка, изделие Квиллинг: А просто так.... Бумага. Фото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9" w:anchor="photo4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4.</w:t>
        </w:r>
      </w:hyperlink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4" name="Рисунок 4" descr=" Мастер-класс, Поделка, изделие Квиллинг: А просто так.... Бумага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Мастер-класс, Поделка, изделие Квиллинг: А просто так.... Бумага. Фото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11" w:anchor="photo5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5.</w:t>
        </w:r>
      </w:hyperlink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29000" cy="4572000"/>
            <wp:effectExtent l="19050" t="0" r="0" b="0"/>
            <wp:docPr id="5" name="Рисунок 5" descr=" Мастер-класс, Поделка, изделие Квиллинг: А просто так.... Бумага.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Мастер-класс, Поделка, изделие Квиллинг: А просто так.... Бумага. Фото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13" w:anchor="photo6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6.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1. Для изготовления основы цветка нужно примерно 3 листа двусторонней цветной бумаги (я использую цветную офисную бумагу) форматом А 4, нарезаем полоски шириной 0,5 см. длиной 21 см (т.е. по короткой стороне листа А4)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6" name="Рисунок 6" descr=" Мастер-класс, Поделка, изделие Квиллинг: А просто так.... Бумага.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Мастер-класс, Поделка, изделие Квиллинг: А просто так.... Бумага. Фото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15" w:anchor="photo7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7.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На зубочистку с раздвоенным кончиком накручиваем полоски так, чтобы получились тугие спиральки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7" name="Рисунок 7" descr=" Мастер-класс, Поделка, изделие Квиллинг: А просто так.... Бумага.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Мастер-класс, Поделка, изделие Квиллинг: А просто так.... Бумага. Фото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17" w:anchor="photo8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8.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На кончик полоски приклеиваем к получившейся спиральке (я использую клей ПВА)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8" name="Рисунок 8" descr=" Мастер-класс, Поделка, изделие Квиллинг: А просто так.... Бумага.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Мастер-класс, Поделка, изделие Квиллинг: А просто так.... Бумага. Фото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19" w:anchor="photo9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9.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Вот, что получилось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9" name="Рисунок 9" descr=" Мастер-класс, Поделка, изделие Квиллинг: А просто так.... Бумага.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Мастер-класс, Поделка, изделие Квиллинг: А просто так.... Бумага. Фото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21" w:anchor="photo10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10.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Зубочисткой помогаем вытянуть из спиральки конус, а затем пальчиками придаем конусу нужную длину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10" name="Рисунок 10" descr=" Мастер-класс, Поделка, изделие Квиллинг: А просто так.... Бумага.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Мастер-класс, Поделка, изделие Квиллинг: А просто так.... Бумага. Фото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23" w:anchor="photo11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11.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Конусные спиральки должны быть одного размера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11" name="Рисунок 11" descr=" Мастер-класс, Поделка, изделие Квиллинг: А просто так.... Бумага.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Мастер-класс, Поделка, изделие Квиллинг: А просто так.... Бумага. Фото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25" w:anchor="photo12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12.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А теперь начинаем собирать основу цветка, т.е. спиральки приклеиваем друг к другу, по кругу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12" name="Рисунок 12" descr=" Мастер-класс, Поделка, изделие Квиллинг: А просто так.... Бумага.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Мастер-класс, Поделка, изделие Квиллинг: А просто так.... Бумага. Фото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27" w:anchor="photo13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13.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Вот получился первый ряд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13" name="Рисунок 13" descr=" Мастер-класс, Поделка, изделие Квиллинг: А просто так.... Бумага.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Мастер-класс, Поделка, изделие Квиллинг: А просто так.... Бумага. Фото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29" w:anchor="photo14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14.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Начинаем приклеивать второй ряд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14" name="Рисунок 14" descr=" Мастер-класс, Поделка, изделие Квиллинг: А просто так.... Бумага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Мастер-класс, Поделка, изделие Квиллинг: А просто так.... Бумага. Фото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31" w:anchor="photo15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15.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Два ряда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15" name="Рисунок 15" descr=" Мастер-класс, Поделка, изделие Квиллинг: А просто так.... Бумага.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Мастер-класс, Поделка, изделие Квиллинг: А просто так.... Бумага. Фото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33" w:anchor="photo16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16.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Пардон, нечаянно загрузила двойное фото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16" name="Рисунок 16" descr=" Мастер-класс, Поделка, изделие Квиллинг: А просто так.... Бумага.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Мастер-класс, Поделка, изделие Квиллинг: А просто так.... Бумага. Фото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34" w:anchor="photo17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17.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Третий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17" name="Рисунок 17" descr=" Мастер-класс, Поделка, изделие Квиллинг: А просто так.... Бумага.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Мастер-класс, Поделка, изделие Квиллинг: А просто так.... Бумага. Фото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36" w:anchor="photo18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18.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И четвертый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18" name="Рисунок 18" descr=" Мастер-класс, Поделка, изделие Квиллинг: А просто так.... Бумага.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Мастер-класс, Поделка, изделие Квиллинг: А просто так.... Бумага. Фото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38" w:anchor="photo19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19.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Затем переворачиваем получившуюся заготовку и также начинаем приклеивать конусы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19" name="Рисунок 19" descr=" Мастер-класс, Поделка, изделие Квиллинг: А просто так.... Бумага.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Мастер-класс, Поделка, изделие Квиллинг: А просто так.... Бумага. Фото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40" w:anchor="photo20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20.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Вот и получилась у нас основа цветка, всего получилось семь рядов, но количество рядов можно менять, всё на ваше усмотрение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20" name="Рисунок 20" descr=" Мастер-класс, Поделка, изделие Квиллинг: А просто так.... Бумага.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Мастер-класс, Поделка, изделие Квиллинг: А просто так.... Бумага. Фото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42" w:anchor="photo21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21.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Для стебелька берем соломинку для коктейля, смотря какое по величине отверстие в цветке у вас получилось судим нужно дополнительно создать толщину на кончике соломинки или нет, в данном случае мне понадобилось добавить толщины, на кончик полоски в 1.5 см. наносим клей и приклеивая к соломинке, накручиваем.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21" name="Рисунок 21" descr=" Мастер-класс, Поделка, изделие Квиллинг: А просто так.... Бумага.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Мастер-класс, Поделка, изделие Квиллинг: А просто так.... Бумага. Фото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44" w:anchor="photo22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22.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Потом отрезаем полосу бумаги зеленого цвета шириной 5,5 см и длиной 29,7 см , складываем по длине вдвое (вдвое складываю для того, чтобы нарезая бахромы получилось сразу на два цветка)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22" name="Рисунок 22" descr=" Мастер-класс, Поделка, изделие Квиллинг: А просто так.... Бумага.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Мастер-класс, Поделка, изделие Квиллинг: А просто так.... Бумага. Фото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46" w:anchor="photo23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23.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Не дорезая до конца нарезаем бахрому примерно по 0,4 см. шириной, я это делаю на «глаз». На кончиках бахромы вырезаю </w:t>
      </w:r>
      <w:proofErr w:type="spellStart"/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треугольнички</w:t>
      </w:r>
      <w:proofErr w:type="spellEnd"/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23" name="Рисунок 23" descr=" Мастер-класс, Поделка, изделие Квиллинг: А просто так.... Бумага.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Мастер-класс, Поделка, изделие Квиллинг: А просто так.... Бумага. Фото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48" w:anchor="photo24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24.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Разрезаем по длине на пополам, одну бахрому откладываем на следующий цветок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24" name="Рисунок 24" descr=" Мастер-класс, Поделка, изделие Квиллинг: А просто так.... Бумага.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Мастер-класс, Поделка, изделие Квиллинг: А просто так.... Бумага. Фото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50" w:anchor="photo25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25.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Зубочисткой немного закручиваем бахрому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25" name="Рисунок 25" descr=" Мастер-класс, Поделка, изделие Квиллинг: А просто так.... Бумага.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Мастер-класс, Поделка, изделие Квиллинг: А просто так.... Бумага. Фото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52" w:anchor="photo26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26.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Затем берем соломинку и приклеиваем кончик нашей бахромы к утолщению на соломинке и закручиваем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26" name="Рисунок 26" descr=" Мастер-класс, Поделка, изделие Квиллинг: А просто так.... Бумага.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Мастер-класс, Поделка, изделие Квиллинг: А просто так.... Бумага. Фото 2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54" w:anchor="photo27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27.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Теперь соединяем основу и стебелек, т.е. приклеиваем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27" name="Рисунок 27" descr=" Мастер-класс, Поделка, изделие Квиллинг: А просто так.... Бумага.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Мастер-класс, Поделка, изделие Квиллинг: А просто так.... Бумага. Фото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56" w:anchor="photo28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28.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Откладываем перевернутый цветок высохнуть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29000" cy="4572000"/>
            <wp:effectExtent l="19050" t="0" r="0" b="0"/>
            <wp:docPr id="28" name="Рисунок 28" descr=" Мастер-класс, Поделка, изделие Квиллинг: А просто так.... Бумага.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Мастер-класс, Поделка, изделие Квиллинг: А просто так.... Бумага. Фото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58" w:anchor="photo29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29.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Для серединки цветка берем полоску шириной 5 см, складываем вдвое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29" name="Рисунок 29" descr=" Мастер-класс, Поделка, изделие Квиллинг: А просто так.... Бумага. Фото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Мастер-класс, Поделка, изделие Квиллинг: А просто так.... Бумага. Фото 2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60" w:anchor="photo30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30.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Не дорезая до конца мелко-мелко нарезаем </w:t>
      </w:r>
      <w:proofErr w:type="spellStart"/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бахрому.Вот</w:t>
      </w:r>
      <w:proofErr w:type="spellEnd"/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какая пушистая она должна получиться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30" name="Рисунок 30" descr=" Мастер-класс, Поделка, изделие Квиллинг: А просто так.... Бумага. Фото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Мастер-класс, Поделка, изделие Квиллинг: А просто так.... Бумага. Фото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62" w:anchor="photo31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31.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Скручиваем опять же на зубочистке цветочек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31" name="Рисунок 31" descr=" Мастер-класс, Поделка, изделие Квиллинг: А просто так.... Бумага. Фото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Мастер-класс, Поделка, изделие Квиллинг: А просто так.... Бумага. Фото 3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64" w:anchor="photo32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32.</w:t>
        </w:r>
      </w:hyperlink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32" name="Рисунок 32" descr=" Мастер-класс, Поделка, изделие Квиллинг: А просто так.... Бумага. Фот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Мастер-класс, Поделка, изделие Квиллинг: А просто так.... Бумага. Фото 3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66" w:anchor="photo33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33.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Осталось только приклеить этот </w:t>
      </w:r>
      <w:proofErr w:type="spellStart"/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пушистик</w:t>
      </w:r>
      <w:proofErr w:type="spellEnd"/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к основе цветка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33" name="Рисунок 33" descr=" Мастер-класс, Поделка, изделие Квиллинг: А просто так.... Бумага. Фото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Мастер-класс, Поделка, изделие Квиллинг: А просто так.... Бумага. Фото 3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68" w:anchor="photo34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34.</w:t>
        </w:r>
      </w:hyperlink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Вот и готов наш цветок-шар!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34" name="Рисунок 34" descr=" Мастер-класс, Поделка, изделие Квиллинг: А просто так.... Бумага. Фото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Мастер-класс, Поделка, изделие Квиллинг: А просто так.... Бумага. Фото 3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27083D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hyperlink r:id="rId70" w:anchor="photo35" w:history="1">
        <w:r w:rsidR="00565E2A" w:rsidRPr="00565E2A">
          <w:rPr>
            <w:rFonts w:eastAsia="Times New Roman" w:cs="Times New Roman"/>
            <w:b/>
            <w:bCs/>
            <w:color w:val="6F4A00"/>
            <w:sz w:val="27"/>
            <w:lang w:eastAsia="ru-RU"/>
          </w:rPr>
          <w:t>35.</w:t>
        </w:r>
      </w:hyperlink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565E2A" w:rsidRPr="00565E2A" w:rsidRDefault="00565E2A" w:rsidP="00565E2A">
      <w:pPr>
        <w:shd w:val="clear" w:color="auto" w:fill="FFFFFF"/>
        <w:spacing w:line="300" w:lineRule="atLeast"/>
        <w:ind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35" name="Рисунок 35" descr=" Мастер-класс, Поделка, изделие Квиллинг: А просто так.... Бумага. Фото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Мастер-класс, Поделка, изделие Квиллинг: А просто так.... Бумага. Фото 3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A" w:rsidRPr="00565E2A" w:rsidRDefault="00565E2A" w:rsidP="00565E2A">
      <w:pPr>
        <w:shd w:val="clear" w:color="auto" w:fill="FFFFFF"/>
        <w:spacing w:before="72" w:after="144" w:line="300" w:lineRule="atLeast"/>
        <w:ind w:right="150" w:firstLine="0"/>
        <w:jc w:val="left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565E2A">
        <w:rPr>
          <w:rFonts w:eastAsia="Times New Roman" w:cs="Times New Roman"/>
          <w:color w:val="000000"/>
          <w:sz w:val="24"/>
          <w:szCs w:val="24"/>
          <w:lang w:eastAsia="ru-RU"/>
        </w:rPr>
        <w:t>А просто так....</w:t>
      </w: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450" cy="171450"/>
            <wp:effectExtent l="19050" t="0" r="0" b="0"/>
            <wp:docPr id="36" name="Рисунок 36" descr="Смеё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меётся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4EF" w:rsidRDefault="00F314EF"/>
    <w:sectPr w:rsidR="00F314EF" w:rsidSect="00F31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65E2A"/>
    <w:rsid w:val="0027083D"/>
    <w:rsid w:val="00565E2A"/>
    <w:rsid w:val="00B57EA8"/>
    <w:rsid w:val="00F314EF"/>
    <w:rsid w:val="00FF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5E2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65E2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5E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2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59452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588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03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84859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41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82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151076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289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2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237692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522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83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15990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941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47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8906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520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95501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15694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14518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276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7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81309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02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32234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459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92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59430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7032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4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70720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806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50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66070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32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5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5114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499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9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27254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58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09346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492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3783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49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35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627445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3103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15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12036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4693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5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4537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815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666738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59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9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50189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52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72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70048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4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06026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71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59413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7332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1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38639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751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64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73608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044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4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6335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737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94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9323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7479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1826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12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21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96576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728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9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30446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5950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7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936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054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52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3740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57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27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95640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41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ranamasterov.ru/node/15019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21" Type="http://schemas.openxmlformats.org/officeDocument/2006/relationships/hyperlink" Target="http://stranamasterov.ru/node/15019" TargetMode="External"/><Relationship Id="rId34" Type="http://schemas.openxmlformats.org/officeDocument/2006/relationships/hyperlink" Target="http://stranamasterov.ru/node/15019" TargetMode="External"/><Relationship Id="rId42" Type="http://schemas.openxmlformats.org/officeDocument/2006/relationships/hyperlink" Target="http://stranamasterov.ru/node/15019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stranamasterov.ru/node/15019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stranamasterov.ru/node/15019" TargetMode="External"/><Relationship Id="rId7" Type="http://schemas.openxmlformats.org/officeDocument/2006/relationships/hyperlink" Target="http://stranamasterov.ru/node/15019" TargetMode="External"/><Relationship Id="rId71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://stranamasterov.ru/node/15019" TargetMode="External"/><Relationship Id="rId11" Type="http://schemas.openxmlformats.org/officeDocument/2006/relationships/hyperlink" Target="http://stranamasterov.ru/node/15019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openxmlformats.org/officeDocument/2006/relationships/hyperlink" Target="http://stranamasterov.ru/node/15019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stranamasterov.ru/node/15019" TargetMode="External"/><Relationship Id="rId66" Type="http://schemas.openxmlformats.org/officeDocument/2006/relationships/hyperlink" Target="http://stranamasterov.ru/node/15019" TargetMode="External"/><Relationship Id="rId74" Type="http://schemas.openxmlformats.org/officeDocument/2006/relationships/theme" Target="theme/theme1.xml"/><Relationship Id="rId5" Type="http://schemas.openxmlformats.org/officeDocument/2006/relationships/hyperlink" Target="http://stranamasterov.ru/node/15019" TargetMode="External"/><Relationship Id="rId15" Type="http://schemas.openxmlformats.org/officeDocument/2006/relationships/hyperlink" Target="http://stranamasterov.ru/node/15019" TargetMode="External"/><Relationship Id="rId23" Type="http://schemas.openxmlformats.org/officeDocument/2006/relationships/hyperlink" Target="http://stranamasterov.ru/node/15019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stranamasterov.ru/node/15019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hyperlink" Target="http://stranamasterov.ru/node/15019" TargetMode="External"/><Relationship Id="rId31" Type="http://schemas.openxmlformats.org/officeDocument/2006/relationships/hyperlink" Target="http://stranamasterov.ru/node/15019" TargetMode="External"/><Relationship Id="rId44" Type="http://schemas.openxmlformats.org/officeDocument/2006/relationships/hyperlink" Target="http://stranamasterov.ru/node/15019" TargetMode="External"/><Relationship Id="rId52" Type="http://schemas.openxmlformats.org/officeDocument/2006/relationships/hyperlink" Target="http://stranamasterov.ru/node/15019" TargetMode="External"/><Relationship Id="rId60" Type="http://schemas.openxmlformats.org/officeDocument/2006/relationships/hyperlink" Target="http://stranamasterov.ru/node/15019" TargetMode="External"/><Relationship Id="rId65" Type="http://schemas.openxmlformats.org/officeDocument/2006/relationships/image" Target="media/image31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stranamasterov.ru/node/1501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stranamasterov.ru/node/15019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stranamasterov.ru/node/15019" TargetMode="External"/><Relationship Id="rId56" Type="http://schemas.openxmlformats.org/officeDocument/2006/relationships/hyperlink" Target="http://stranamasterov.ru/node/15019" TargetMode="External"/><Relationship Id="rId64" Type="http://schemas.openxmlformats.org/officeDocument/2006/relationships/hyperlink" Target="http://stranamasterov.ru/node/15019" TargetMode="External"/><Relationship Id="rId69" Type="http://schemas.openxmlformats.org/officeDocument/2006/relationships/image" Target="media/image33.jpeg"/><Relationship Id="rId8" Type="http://schemas.openxmlformats.org/officeDocument/2006/relationships/image" Target="media/image3.jpeg"/><Relationship Id="rId51" Type="http://schemas.openxmlformats.org/officeDocument/2006/relationships/image" Target="media/image24.jpeg"/><Relationship Id="rId72" Type="http://schemas.openxmlformats.org/officeDocument/2006/relationships/image" Target="media/image35.gif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stranamasterov.ru/node/15019" TargetMode="External"/><Relationship Id="rId25" Type="http://schemas.openxmlformats.org/officeDocument/2006/relationships/hyperlink" Target="http://stranamasterov.ru/node/15019" TargetMode="External"/><Relationship Id="rId33" Type="http://schemas.openxmlformats.org/officeDocument/2006/relationships/hyperlink" Target="http://stranamasterov.ru/node/15019" TargetMode="External"/><Relationship Id="rId38" Type="http://schemas.openxmlformats.org/officeDocument/2006/relationships/hyperlink" Target="http://stranamasterov.ru/node/15019" TargetMode="External"/><Relationship Id="rId46" Type="http://schemas.openxmlformats.org/officeDocument/2006/relationships/hyperlink" Target="http://stranamasterov.ru/node/15019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media/image9.jpeg"/><Relationship Id="rId41" Type="http://schemas.openxmlformats.org/officeDocument/2006/relationships/image" Target="media/image19.jpeg"/><Relationship Id="rId54" Type="http://schemas.openxmlformats.org/officeDocument/2006/relationships/hyperlink" Target="http://stranamasterov.ru/node/15019" TargetMode="External"/><Relationship Id="rId62" Type="http://schemas.openxmlformats.org/officeDocument/2006/relationships/hyperlink" Target="http://stranamasterov.ru/node/15019" TargetMode="External"/><Relationship Id="rId70" Type="http://schemas.openxmlformats.org/officeDocument/2006/relationships/hyperlink" Target="http://stranamasterov.ru/node/15019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679</Words>
  <Characters>3876</Characters>
  <Application>Microsoft Office Word</Application>
  <DocSecurity>0</DocSecurity>
  <Lines>32</Lines>
  <Paragraphs>9</Paragraphs>
  <ScaleCrop>false</ScaleCrop>
  <Company/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Лелик-Андрей</cp:lastModifiedBy>
  <cp:revision>2</cp:revision>
  <dcterms:created xsi:type="dcterms:W3CDTF">2013-05-18T09:34:00Z</dcterms:created>
  <dcterms:modified xsi:type="dcterms:W3CDTF">2016-12-18T12:00:00Z</dcterms:modified>
</cp:coreProperties>
</file>