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69" w:rsidRDefault="009B1469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bCs/>
          <w:color w:val="000000"/>
          <w:sz w:val="28"/>
          <w:szCs w:val="28"/>
        </w:rPr>
      </w:pPr>
      <w:bookmarkStart w:id="0" w:name="_Hlk33554565"/>
      <w:r w:rsidRPr="004B5DEB">
        <w:rPr>
          <w:rStyle w:val="c24"/>
          <w:b/>
          <w:bCs/>
          <w:color w:val="000000"/>
          <w:sz w:val="28"/>
          <w:szCs w:val="28"/>
        </w:rPr>
        <w:t xml:space="preserve">Дата: </w:t>
      </w:r>
      <w:r w:rsidR="004B5DEB" w:rsidRPr="00002A46">
        <w:rPr>
          <w:rStyle w:val="c24"/>
          <w:color w:val="000000"/>
          <w:sz w:val="28"/>
          <w:szCs w:val="28"/>
        </w:rPr>
        <w:t>06</w:t>
      </w:r>
      <w:r w:rsidRPr="00002A46">
        <w:rPr>
          <w:rStyle w:val="c24"/>
          <w:color w:val="000000"/>
          <w:sz w:val="28"/>
          <w:szCs w:val="28"/>
        </w:rPr>
        <w:t>.02.2020</w:t>
      </w:r>
    </w:p>
    <w:p w:rsidR="00002A46" w:rsidRPr="004B5DEB" w:rsidRDefault="00002A46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4"/>
          <w:b/>
          <w:bCs/>
          <w:color w:val="000000"/>
          <w:sz w:val="28"/>
          <w:szCs w:val="28"/>
        </w:rPr>
      </w:pPr>
      <w:r>
        <w:rPr>
          <w:rStyle w:val="c24"/>
          <w:b/>
          <w:bCs/>
          <w:color w:val="000000"/>
          <w:sz w:val="28"/>
          <w:szCs w:val="28"/>
        </w:rPr>
        <w:t>Предмет:</w:t>
      </w:r>
      <w:r w:rsidRPr="00002A46">
        <w:rPr>
          <w:rStyle w:val="c24"/>
          <w:color w:val="000000"/>
          <w:sz w:val="28"/>
          <w:szCs w:val="28"/>
        </w:rPr>
        <w:t xml:space="preserve"> Русский язык</w:t>
      </w:r>
    </w:p>
    <w:p w:rsidR="009B1469" w:rsidRDefault="009B1469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4B5DEB">
        <w:rPr>
          <w:rStyle w:val="c12"/>
          <w:b/>
          <w:bCs/>
          <w:color w:val="000000"/>
          <w:sz w:val="28"/>
          <w:szCs w:val="28"/>
        </w:rPr>
        <w:t>Тема урока: «</w:t>
      </w:r>
      <w:r w:rsidRPr="004B5DEB">
        <w:rPr>
          <w:rStyle w:val="c12"/>
          <w:color w:val="000000"/>
          <w:sz w:val="28"/>
          <w:szCs w:val="28"/>
        </w:rPr>
        <w:t>Что такое части речи»</w:t>
      </w:r>
      <w:r w:rsidR="00002A46">
        <w:rPr>
          <w:rStyle w:val="c12"/>
          <w:color w:val="000000"/>
          <w:sz w:val="28"/>
          <w:szCs w:val="28"/>
        </w:rPr>
        <w:t>.</w:t>
      </w:r>
    </w:p>
    <w:p w:rsidR="00002A46" w:rsidRPr="004B5DEB" w:rsidRDefault="00002A46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2A46">
        <w:rPr>
          <w:rStyle w:val="c12"/>
          <w:b/>
          <w:bCs/>
          <w:color w:val="000000"/>
          <w:sz w:val="28"/>
          <w:szCs w:val="28"/>
        </w:rPr>
        <w:t>Тип урока:</w:t>
      </w:r>
      <w:r>
        <w:rPr>
          <w:rStyle w:val="c12"/>
          <w:color w:val="000000"/>
          <w:sz w:val="28"/>
          <w:szCs w:val="28"/>
        </w:rPr>
        <w:t xml:space="preserve"> открытие новых знаний.</w:t>
      </w:r>
    </w:p>
    <w:p w:rsidR="009B1469" w:rsidRPr="004B5DEB" w:rsidRDefault="009B1469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5DEB">
        <w:rPr>
          <w:rStyle w:val="c24"/>
          <w:b/>
          <w:bCs/>
          <w:color w:val="000000"/>
          <w:sz w:val="28"/>
          <w:szCs w:val="28"/>
        </w:rPr>
        <w:t>Цель урока: </w:t>
      </w:r>
      <w:r w:rsidRPr="009B1469">
        <w:rPr>
          <w:color w:val="000000"/>
          <w:sz w:val="28"/>
          <w:szCs w:val="28"/>
        </w:rPr>
        <w:t xml:space="preserve">формирование образовательных компетенций (информационных, коммуникативных, рефлексивных, креативных) учащихся </w:t>
      </w:r>
      <w:r w:rsidR="00002A46" w:rsidRPr="009B1469">
        <w:rPr>
          <w:color w:val="000000"/>
          <w:sz w:val="28"/>
          <w:szCs w:val="28"/>
        </w:rPr>
        <w:t>2 класса</w:t>
      </w:r>
      <w:r w:rsidRPr="009B1469">
        <w:rPr>
          <w:color w:val="000000"/>
          <w:sz w:val="28"/>
          <w:szCs w:val="28"/>
        </w:rPr>
        <w:t xml:space="preserve"> в предметной области «Русский язык» по </w:t>
      </w:r>
      <w:r w:rsidR="00002A46" w:rsidRPr="009B1469">
        <w:rPr>
          <w:color w:val="000000"/>
          <w:sz w:val="28"/>
          <w:szCs w:val="28"/>
        </w:rPr>
        <w:t>теме «</w:t>
      </w:r>
      <w:r w:rsidRPr="009B1469">
        <w:rPr>
          <w:color w:val="000000"/>
          <w:sz w:val="28"/>
          <w:szCs w:val="28"/>
        </w:rPr>
        <w:t>Общее представление о частях речи</w:t>
      </w:r>
      <w:r w:rsidRPr="004B5DEB">
        <w:rPr>
          <w:color w:val="000000"/>
          <w:sz w:val="28"/>
          <w:szCs w:val="28"/>
        </w:rPr>
        <w:t>.</w:t>
      </w:r>
    </w:p>
    <w:p w:rsidR="009B1469" w:rsidRPr="004B5DEB" w:rsidRDefault="009B1469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5DEB">
        <w:rPr>
          <w:rStyle w:val="c9"/>
          <w:b/>
          <w:bCs/>
          <w:color w:val="000000"/>
          <w:sz w:val="28"/>
          <w:szCs w:val="28"/>
        </w:rPr>
        <w:t xml:space="preserve"> Планируемые результаты:</w:t>
      </w:r>
    </w:p>
    <w:p w:rsidR="007E0AF2" w:rsidRPr="004B5DEB" w:rsidRDefault="009B1469" w:rsidP="00002A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r w:rsidRPr="004B5DEB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Pr="004B5DEB">
        <w:rPr>
          <w:rStyle w:val="c9"/>
          <w:rFonts w:ascii="Times New Roman" w:hAnsi="Times New Roman" w:cs="Times New Roman"/>
          <w:color w:val="000000"/>
          <w:sz w:val="28"/>
          <w:szCs w:val="28"/>
        </w:rPr>
        <w:t> </w:t>
      </w:r>
      <w:r w:rsidR="007E0AF2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писать под диктовку слова и предложения по правилам русского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языка; развитие</w:t>
      </w:r>
      <w:r w:rsidR="007E0AF2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списывать предложения по правилам русского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языка; формирование</w:t>
      </w:r>
      <w:r w:rsidR="007E0AF2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представления о частях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 расширение</w:t>
      </w:r>
      <w:r w:rsidR="007E0AF2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словарного запаса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 формирование</w:t>
      </w:r>
      <w:r w:rsidR="007E0AF2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соотносить слова-названия (предметов, признаков, действий), вопросы, на которые они отвечают, с частями речи</w:t>
      </w:r>
      <w:r w:rsidR="0000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69" w:rsidRPr="004B5DEB" w:rsidRDefault="009B1469" w:rsidP="00002A46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5DEB">
        <w:rPr>
          <w:rStyle w:val="c9"/>
          <w:b/>
          <w:bCs/>
          <w:color w:val="000000"/>
          <w:sz w:val="28"/>
          <w:szCs w:val="28"/>
        </w:rPr>
        <w:t>Личностные:</w:t>
      </w:r>
      <w:r w:rsidRPr="004B5DEB">
        <w:rPr>
          <w:rStyle w:val="c9"/>
          <w:color w:val="000000"/>
          <w:sz w:val="28"/>
          <w:szCs w:val="28"/>
        </w:rPr>
        <w:t> </w:t>
      </w:r>
      <w:r w:rsidRPr="009B1469">
        <w:rPr>
          <w:color w:val="000000"/>
          <w:sz w:val="28"/>
          <w:szCs w:val="28"/>
        </w:rPr>
        <w:t xml:space="preserve">формирование уважительного отношения к иному </w:t>
      </w:r>
      <w:r w:rsidR="00002A46" w:rsidRPr="009B1469">
        <w:rPr>
          <w:color w:val="000000"/>
          <w:sz w:val="28"/>
          <w:szCs w:val="28"/>
        </w:rPr>
        <w:t>мнению; развитие</w:t>
      </w:r>
      <w:r w:rsidRPr="009B1469">
        <w:rPr>
          <w:color w:val="000000"/>
          <w:sz w:val="28"/>
          <w:szCs w:val="28"/>
        </w:rPr>
        <w:t xml:space="preserve"> навыков сотрудничества с </w:t>
      </w:r>
      <w:r w:rsidR="00002A46" w:rsidRPr="009B1469">
        <w:rPr>
          <w:color w:val="000000"/>
          <w:sz w:val="28"/>
          <w:szCs w:val="28"/>
        </w:rPr>
        <w:t>взрослым; формирование</w:t>
      </w:r>
      <w:r w:rsidRPr="009B1469">
        <w:rPr>
          <w:color w:val="000000"/>
          <w:sz w:val="28"/>
          <w:szCs w:val="28"/>
        </w:rPr>
        <w:t xml:space="preserve"> потребности грамотно употреблять слова родного </w:t>
      </w:r>
      <w:r w:rsidR="00002A46" w:rsidRPr="009B1469">
        <w:rPr>
          <w:color w:val="000000"/>
          <w:sz w:val="28"/>
          <w:szCs w:val="28"/>
        </w:rPr>
        <w:t>языка; развитие</w:t>
      </w:r>
      <w:r w:rsidRPr="009B1469">
        <w:rPr>
          <w:color w:val="000000"/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</w:t>
      </w:r>
      <w:r w:rsidR="004B5DEB">
        <w:rPr>
          <w:color w:val="000000"/>
          <w:sz w:val="28"/>
          <w:szCs w:val="28"/>
        </w:rPr>
        <w:t>.</w:t>
      </w:r>
    </w:p>
    <w:p w:rsidR="009B1469" w:rsidRPr="004B5DEB" w:rsidRDefault="00002A46" w:rsidP="00002A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</w:t>
      </w:r>
      <w:r w:rsidR="009B1469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индивидуальной деятельности в соответствии с заданной </w:t>
      </w:r>
      <w:r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ролью; формирование</w:t>
      </w:r>
      <w:r w:rsidR="009B1469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работать с различными видами информации (текстом, </w:t>
      </w:r>
      <w:r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таблицей) овладение</w:t>
      </w:r>
      <w:r w:rsidR="009B1469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69" w:rsidRPr="004B5DEB" w:rsidRDefault="009B1469" w:rsidP="004B5D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B5DEB">
        <w:rPr>
          <w:rStyle w:val="c24"/>
          <w:b/>
          <w:bCs/>
          <w:color w:val="000000"/>
          <w:sz w:val="28"/>
          <w:szCs w:val="28"/>
        </w:rPr>
        <w:t>Тип урока:</w:t>
      </w:r>
      <w:r w:rsidRPr="004B5DEB">
        <w:rPr>
          <w:rStyle w:val="c9"/>
          <w:color w:val="000000"/>
          <w:sz w:val="28"/>
          <w:szCs w:val="28"/>
        </w:rPr>
        <w:t> открытие нового знания.</w:t>
      </w:r>
    </w:p>
    <w:p w:rsidR="009B1469" w:rsidRPr="00002A46" w:rsidRDefault="00002A46" w:rsidP="00002A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B5DEB">
        <w:rPr>
          <w:rStyle w:val="c9"/>
          <w:rFonts w:ascii="Times New Roman" w:hAnsi="Times New Roman" w:cs="Times New Roman"/>
          <w:color w:val="000000"/>
          <w:sz w:val="28"/>
          <w:szCs w:val="28"/>
        </w:rPr>
        <w:t> учебник</w:t>
      </w:r>
      <w:r w:rsidR="007E0AF2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цветные карандаши, </w:t>
      </w:r>
      <w:r w:rsid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тетради.</w:t>
      </w:r>
    </w:p>
    <w:p w:rsidR="00002A46" w:rsidRDefault="00002A46" w:rsidP="009B146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2A46" w:rsidRDefault="00002A46" w:rsidP="009B146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2A46" w:rsidRDefault="00002A46" w:rsidP="009B146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2A46" w:rsidRDefault="00002A46" w:rsidP="009B146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1469" w:rsidRPr="0044644F" w:rsidRDefault="009B1469" w:rsidP="009B146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44644F">
        <w:rPr>
          <w:b/>
          <w:bCs/>
          <w:color w:val="000000"/>
          <w:sz w:val="28"/>
          <w:szCs w:val="28"/>
        </w:rPr>
        <w:t>Ход урока</w:t>
      </w:r>
      <w:r w:rsidR="00002A46">
        <w:rPr>
          <w:b/>
          <w:bCs/>
          <w:color w:val="000000"/>
          <w:sz w:val="28"/>
          <w:szCs w:val="28"/>
        </w:rPr>
        <w:t>:</w:t>
      </w:r>
    </w:p>
    <w:p w:rsidR="009B1469" w:rsidRPr="0044644F" w:rsidRDefault="009B1469" w:rsidP="009B14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94">
        <w:rPr>
          <w:rFonts w:ascii="Times New Roman" w:hAnsi="Times New Roman" w:cs="Times New Roman"/>
          <w:b/>
          <w:sz w:val="28"/>
          <w:szCs w:val="28"/>
        </w:rPr>
        <w:t>Мотивация к деятельности учащихся</w:t>
      </w:r>
    </w:p>
    <w:p w:rsidR="007E0AF2" w:rsidRPr="00456CA5" w:rsidRDefault="00002A46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готовы вы к уроку? </w:t>
      </w:r>
    </w:p>
    <w:p w:rsidR="00456CA5" w:rsidRPr="00456CA5" w:rsidRDefault="00456CA5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7E0AF2" w:rsidRPr="00456CA5" w:rsidRDefault="00002A46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На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надеюсь я, друзья.</w:t>
      </w:r>
    </w:p>
    <w:p w:rsidR="007E0AF2" w:rsidRPr="00456CA5" w:rsidRDefault="007E0AF2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веселый, дружный класс</w:t>
      </w:r>
    </w:p>
    <w:p w:rsidR="007E0AF2" w:rsidRPr="00456CA5" w:rsidRDefault="007E0AF2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получится у нас.</w:t>
      </w:r>
    </w:p>
    <w:p w:rsidR="007E0AF2" w:rsidRPr="00456CA5" w:rsidRDefault="00002A46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Постараемся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наше отличное настроение сохранилось на весь </w:t>
      </w: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урок. Мне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хочется, чтобы этот урок русского языка был для вас интересным и познавательным.</w:t>
      </w:r>
      <w:r w:rsidR="00456CA5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доску и прочитайте высказывание А.С. </w:t>
      </w: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 (</w:t>
      </w:r>
      <w:r w:rsidRPr="00900170">
        <w:rPr>
          <w:rFonts w:ascii="Times New Roman" w:hAnsi="Times New Roman" w:cs="Times New Roman"/>
          <w:sz w:val="28"/>
          <w:szCs w:val="28"/>
        </w:rPr>
        <w:t>Сказки</w:t>
      </w:r>
      <w:r w:rsidR="007E0AF2" w:rsidRPr="0090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человека добрее)</w:t>
      </w:r>
    </w:p>
    <w:p w:rsidR="009B1469" w:rsidRPr="00456CA5" w:rsidRDefault="00002A46" w:rsidP="00456C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Это</w:t>
      </w:r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высказывание будет сегодня эпиграфом к нашему уроку, а сказка, которую мы с вами читали на уроках литературного чтения поможет </w:t>
      </w:r>
      <w:bookmarkStart w:id="1" w:name="_GoBack"/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повторить и закрепить пройденный материал и открыть новые тайны </w:t>
      </w:r>
      <w:bookmarkEnd w:id="1"/>
      <w:r w:rsidR="007E0AF2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языка.</w:t>
      </w:r>
      <w:r w:rsidR="009B1469"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469" w:rsidRPr="00456CA5" w:rsidRDefault="00002A46" w:rsidP="00456C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Откроем</w:t>
      </w:r>
      <w:r w:rsidR="00D3591D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тетради. Запишем число, классная работа и это высказывание. которое и будет являться нашей </w:t>
      </w:r>
      <w:r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минуткой красивого</w:t>
      </w:r>
      <w:r w:rsidR="00D3591D" w:rsidRPr="009B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</w:t>
      </w:r>
      <w:r w:rsidR="0045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69" w:rsidRPr="00216094" w:rsidRDefault="009B1469" w:rsidP="009B14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216094">
        <w:rPr>
          <w:b/>
          <w:sz w:val="28"/>
          <w:szCs w:val="28"/>
        </w:rPr>
        <w:t>Актуализация знаний учащимися</w:t>
      </w:r>
    </w:p>
    <w:p w:rsidR="00456CA5" w:rsidRPr="0033636F" w:rsidRDefault="00456CA5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 xml:space="preserve">Учитель: </w:t>
      </w:r>
      <w:r w:rsidR="00D3591D" w:rsidRPr="0033636F">
        <w:rPr>
          <w:bCs/>
          <w:sz w:val="28"/>
          <w:szCs w:val="28"/>
        </w:rPr>
        <w:t xml:space="preserve">Какую тему мы изучили? </w:t>
      </w:r>
    </w:p>
    <w:p w:rsidR="00D3591D" w:rsidRPr="0033636F" w:rsidRDefault="00002A46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>Дети: Мы</w:t>
      </w:r>
      <w:r w:rsidR="00456CA5" w:rsidRPr="0033636F">
        <w:rPr>
          <w:bCs/>
          <w:sz w:val="28"/>
          <w:szCs w:val="28"/>
        </w:rPr>
        <w:t xml:space="preserve"> и</w:t>
      </w:r>
      <w:r w:rsidR="00D3591D" w:rsidRPr="0033636F">
        <w:rPr>
          <w:bCs/>
          <w:sz w:val="28"/>
          <w:szCs w:val="28"/>
        </w:rPr>
        <w:t>зучили тему «</w:t>
      </w:r>
      <w:r w:rsidR="00456CA5" w:rsidRPr="0033636F">
        <w:rPr>
          <w:bCs/>
          <w:sz w:val="28"/>
          <w:szCs w:val="28"/>
        </w:rPr>
        <w:t>Разделительный мягкий знак</w:t>
      </w:r>
      <w:r w:rsidR="00D3591D" w:rsidRPr="0033636F">
        <w:rPr>
          <w:bCs/>
          <w:sz w:val="28"/>
          <w:szCs w:val="28"/>
        </w:rPr>
        <w:t>»</w:t>
      </w:r>
      <w:r w:rsidR="00456CA5" w:rsidRPr="0033636F">
        <w:rPr>
          <w:bCs/>
          <w:sz w:val="28"/>
          <w:szCs w:val="28"/>
        </w:rPr>
        <w:t>.</w:t>
      </w:r>
    </w:p>
    <w:p w:rsidR="00456CA5" w:rsidRPr="0033636F" w:rsidRDefault="00002A46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>Учитель: Чему</w:t>
      </w:r>
      <w:r w:rsidR="00D3591D" w:rsidRPr="0033636F">
        <w:rPr>
          <w:bCs/>
          <w:sz w:val="28"/>
          <w:szCs w:val="28"/>
        </w:rPr>
        <w:t xml:space="preserve"> учились? </w:t>
      </w:r>
    </w:p>
    <w:p w:rsidR="00456CA5" w:rsidRPr="0033636F" w:rsidRDefault="00456CA5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 xml:space="preserve">Дети: </w:t>
      </w:r>
      <w:r w:rsidR="00002A46" w:rsidRPr="0033636F">
        <w:rPr>
          <w:bCs/>
          <w:sz w:val="28"/>
          <w:szCs w:val="28"/>
        </w:rPr>
        <w:t>Мы учились</w:t>
      </w:r>
      <w:r w:rsidR="00D3591D" w:rsidRPr="0033636F">
        <w:rPr>
          <w:bCs/>
          <w:sz w:val="28"/>
          <w:szCs w:val="28"/>
        </w:rPr>
        <w:t xml:space="preserve"> писать слова в соответствии правил русского языка.</w:t>
      </w:r>
    </w:p>
    <w:p w:rsidR="00D3591D" w:rsidRPr="0033636F" w:rsidRDefault="00002A46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>Учитель: Проверим</w:t>
      </w:r>
      <w:r w:rsidR="00D3591D" w:rsidRPr="0033636F">
        <w:rPr>
          <w:bCs/>
          <w:sz w:val="28"/>
          <w:szCs w:val="28"/>
        </w:rPr>
        <w:t xml:space="preserve"> себя. Применим полученные знания. Запишем слова под диктовку, выделяя</w:t>
      </w:r>
      <w:r w:rsidR="00456CA5" w:rsidRPr="0033636F">
        <w:rPr>
          <w:bCs/>
          <w:sz w:val="28"/>
          <w:szCs w:val="28"/>
        </w:rPr>
        <w:t xml:space="preserve"> </w:t>
      </w:r>
      <w:r w:rsidR="00D3591D" w:rsidRPr="0033636F">
        <w:rPr>
          <w:bCs/>
          <w:sz w:val="28"/>
          <w:szCs w:val="28"/>
        </w:rPr>
        <w:t xml:space="preserve">изученные </w:t>
      </w:r>
      <w:r w:rsidRPr="0033636F">
        <w:rPr>
          <w:bCs/>
          <w:sz w:val="28"/>
          <w:szCs w:val="28"/>
        </w:rPr>
        <w:t>орфограммы Марина</w:t>
      </w:r>
      <w:r w:rsidR="00456CA5" w:rsidRPr="0033636F">
        <w:rPr>
          <w:bCs/>
          <w:sz w:val="28"/>
          <w:szCs w:val="28"/>
        </w:rPr>
        <w:t>, пожалуйста выйди к доске.</w:t>
      </w:r>
    </w:p>
    <w:p w:rsidR="00D3591D" w:rsidRPr="0033636F" w:rsidRDefault="00456CA5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 xml:space="preserve">Вьюга, платье, </w:t>
      </w:r>
      <w:r w:rsidR="00002A46" w:rsidRPr="0033636F">
        <w:rPr>
          <w:bCs/>
          <w:sz w:val="28"/>
          <w:szCs w:val="28"/>
        </w:rPr>
        <w:t>бельё, барьер</w:t>
      </w:r>
      <w:r w:rsidRPr="0033636F">
        <w:rPr>
          <w:bCs/>
          <w:sz w:val="28"/>
          <w:szCs w:val="28"/>
        </w:rPr>
        <w:t>, семья, обезьяна.</w:t>
      </w:r>
    </w:p>
    <w:p w:rsidR="0033636F" w:rsidRPr="0033636F" w:rsidRDefault="00002A46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>Учитель: Возьмите</w:t>
      </w:r>
      <w:r w:rsidR="00D3591D" w:rsidRPr="0033636F">
        <w:rPr>
          <w:bCs/>
          <w:sz w:val="28"/>
          <w:szCs w:val="28"/>
        </w:rPr>
        <w:t xml:space="preserve"> карандаши, проверьте и оцените себя по «светофору».</w:t>
      </w:r>
    </w:p>
    <w:p w:rsidR="009B1469" w:rsidRDefault="009B1469" w:rsidP="00002A4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216094">
        <w:rPr>
          <w:b/>
          <w:sz w:val="28"/>
          <w:szCs w:val="28"/>
        </w:rPr>
        <w:t xml:space="preserve"> Принятие учащимися учебной задачи</w:t>
      </w:r>
    </w:p>
    <w:p w:rsidR="0033636F" w:rsidRPr="0033636F" w:rsidRDefault="0033636F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lastRenderedPageBreak/>
        <w:t>Учитель: Откройте учебник на странице 40, посмотрите, какую тему мы с вами будем изучать?</w:t>
      </w:r>
    </w:p>
    <w:p w:rsidR="0033636F" w:rsidRPr="0033636F" w:rsidRDefault="0033636F" w:rsidP="0033636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3636F">
        <w:rPr>
          <w:bCs/>
          <w:sz w:val="28"/>
          <w:szCs w:val="28"/>
        </w:rPr>
        <w:t>Дети: Мы будем изучать «Что такое части речи»</w:t>
      </w:r>
    </w:p>
    <w:p w:rsidR="009B1469" w:rsidRDefault="009B1469" w:rsidP="009B14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94">
        <w:rPr>
          <w:rFonts w:ascii="Times New Roman" w:hAnsi="Times New Roman" w:cs="Times New Roman"/>
          <w:b/>
          <w:sz w:val="28"/>
          <w:szCs w:val="28"/>
        </w:rPr>
        <w:t xml:space="preserve">         Открытие нового знания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Учитель: Изучая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слова нашего языка, ученые заметили, что названия предметов, признаков и действий отвечают на разные вопросы и разное обозначают. Тогда ученые по этим двум особенностям слов</w:t>
      </w:r>
      <w:r w:rsidR="0033636F" w:rsidRPr="009A456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1. на какой вопрос отвечают</w:t>
      </w:r>
    </w:p>
    <w:p w:rsidR="0033636F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 xml:space="preserve">2. что обозначают – объединили их в большие группы, которые называются частями речи. Но встал вопрос. 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Как эти группы назвать?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Всему название дано –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02A46" w:rsidRPr="009A4564">
        <w:rPr>
          <w:rFonts w:ascii="Times New Roman" w:hAnsi="Times New Roman" w:cs="Times New Roman"/>
          <w:bCs/>
          <w:sz w:val="28"/>
          <w:szCs w:val="28"/>
        </w:rPr>
        <w:t>зверю,</w:t>
      </w:r>
      <w:r w:rsidRPr="009A4564">
        <w:rPr>
          <w:rFonts w:ascii="Times New Roman" w:hAnsi="Times New Roman" w:cs="Times New Roman"/>
          <w:bCs/>
          <w:sz w:val="28"/>
          <w:szCs w:val="28"/>
        </w:rPr>
        <w:t xml:space="preserve"> и предмету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Вещей вокруг полным-полно.</w:t>
      </w:r>
    </w:p>
    <w:p w:rsidR="00D3591D" w:rsidRPr="009A4564" w:rsidRDefault="00D3591D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А безымянных нету.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Учитель: Слова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>. Которые обозначают то, что можно потрогать, увидеть, услышать и даже подумать, как о чем-то существующем, и обозначающем предмет. Ученые договорились назвать их именами существительными.</w:t>
      </w:r>
    </w:p>
    <w:p w:rsidR="00D3591D" w:rsidRPr="009A4564" w:rsidRDefault="0033636F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На какой вопрос отвечают имена </w:t>
      </w:r>
      <w:r w:rsidR="00002A46" w:rsidRPr="009A4564">
        <w:rPr>
          <w:rFonts w:ascii="Times New Roman" w:hAnsi="Times New Roman" w:cs="Times New Roman"/>
          <w:bCs/>
          <w:sz w:val="28"/>
          <w:szCs w:val="28"/>
        </w:rPr>
        <w:t>существительные? Прочитайте</w:t>
      </w:r>
      <w:r w:rsidRPr="009A4564">
        <w:rPr>
          <w:rFonts w:ascii="Times New Roman" w:hAnsi="Times New Roman" w:cs="Times New Roman"/>
          <w:bCs/>
          <w:sz w:val="28"/>
          <w:szCs w:val="28"/>
        </w:rPr>
        <w:t xml:space="preserve"> в учебнике.</w:t>
      </w:r>
    </w:p>
    <w:p w:rsidR="0033636F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Дети: Имена</w:t>
      </w:r>
      <w:r w:rsidR="0033636F" w:rsidRPr="009A4564">
        <w:rPr>
          <w:rFonts w:ascii="Times New Roman" w:hAnsi="Times New Roman" w:cs="Times New Roman"/>
          <w:bCs/>
          <w:sz w:val="28"/>
          <w:szCs w:val="28"/>
        </w:rPr>
        <w:t xml:space="preserve"> существительные отвечают на вопросы «Кто?» и «Что?».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 Слова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, которые можно «приложить», присоединить к существительному и которые </w:t>
      </w:r>
      <w:r w:rsidRPr="009A4564">
        <w:rPr>
          <w:rFonts w:ascii="Times New Roman" w:hAnsi="Times New Roman" w:cs="Times New Roman"/>
          <w:bCs/>
          <w:sz w:val="28"/>
          <w:szCs w:val="28"/>
        </w:rPr>
        <w:t>обозначают признак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предмета называют именами прилагательными.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Учитель: на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какой вопрос отвечают имена </w:t>
      </w:r>
      <w:r w:rsidRPr="009A4564">
        <w:rPr>
          <w:rFonts w:ascii="Times New Roman" w:hAnsi="Times New Roman" w:cs="Times New Roman"/>
          <w:bCs/>
          <w:sz w:val="28"/>
          <w:szCs w:val="28"/>
        </w:rPr>
        <w:t>прилагательные? Прочитайте</w:t>
      </w:r>
      <w:r w:rsidR="0033636F" w:rsidRPr="009A4564">
        <w:rPr>
          <w:rFonts w:ascii="Times New Roman" w:hAnsi="Times New Roman" w:cs="Times New Roman"/>
          <w:bCs/>
          <w:sz w:val="28"/>
          <w:szCs w:val="28"/>
        </w:rPr>
        <w:t xml:space="preserve"> в учебнике.</w:t>
      </w:r>
    </w:p>
    <w:p w:rsidR="0033636F" w:rsidRPr="009A4564" w:rsidRDefault="0033636F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Дети: Прилагательные отвечают на вопросы «Какой?», «Какая?», «Какие?».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Учитель: Слова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, которые любят рассказывать о действии предмета, или как в старину говорили «разглагольствовать», о том, что любят делать имена 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существительные ученые назвали </w:t>
      </w:r>
      <w:r w:rsidRPr="009A4564">
        <w:rPr>
          <w:rFonts w:ascii="Times New Roman" w:hAnsi="Times New Roman" w:cs="Times New Roman"/>
          <w:bCs/>
          <w:sz w:val="28"/>
          <w:szCs w:val="28"/>
        </w:rPr>
        <w:t>глаголами. На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какие вопросы отвечает </w:t>
      </w:r>
      <w:r w:rsidRPr="009A4564">
        <w:rPr>
          <w:rFonts w:ascii="Times New Roman" w:hAnsi="Times New Roman" w:cs="Times New Roman"/>
          <w:bCs/>
          <w:sz w:val="28"/>
          <w:szCs w:val="28"/>
        </w:rPr>
        <w:t>глагол? Прочитайте</w:t>
      </w:r>
      <w:r w:rsidR="009A4564" w:rsidRPr="009A4564">
        <w:rPr>
          <w:rFonts w:ascii="Times New Roman" w:hAnsi="Times New Roman" w:cs="Times New Roman"/>
          <w:bCs/>
          <w:sz w:val="28"/>
          <w:szCs w:val="28"/>
        </w:rPr>
        <w:t xml:space="preserve"> в учебнике.</w:t>
      </w:r>
    </w:p>
    <w:p w:rsidR="009A4564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Дети: Глаголы</w:t>
      </w:r>
      <w:r w:rsidR="009A4564" w:rsidRPr="009A4564">
        <w:rPr>
          <w:rFonts w:ascii="Times New Roman" w:hAnsi="Times New Roman" w:cs="Times New Roman"/>
          <w:bCs/>
          <w:sz w:val="28"/>
          <w:szCs w:val="28"/>
        </w:rPr>
        <w:t xml:space="preserve"> отвечают на вопросы «Что делать?», «Что сделать?».</w:t>
      </w:r>
    </w:p>
    <w:p w:rsidR="00D3591D" w:rsidRPr="009A4564" w:rsidRDefault="00002A46" w:rsidP="009A4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564">
        <w:rPr>
          <w:rFonts w:ascii="Times New Roman" w:hAnsi="Times New Roman" w:cs="Times New Roman"/>
          <w:bCs/>
          <w:sz w:val="28"/>
          <w:szCs w:val="28"/>
        </w:rPr>
        <w:t>Учитель: сегодня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вы узнали только о трех частях речи, но на самом деле их гораздо больше. С </w:t>
      </w:r>
      <w:r w:rsidRPr="009A4564">
        <w:rPr>
          <w:rFonts w:ascii="Times New Roman" w:hAnsi="Times New Roman" w:cs="Times New Roman"/>
          <w:bCs/>
          <w:sz w:val="28"/>
          <w:szCs w:val="28"/>
        </w:rPr>
        <w:t>какими-то</w:t>
      </w:r>
      <w:r w:rsidR="00D3591D" w:rsidRPr="009A4564">
        <w:rPr>
          <w:rFonts w:ascii="Times New Roman" w:hAnsi="Times New Roman" w:cs="Times New Roman"/>
          <w:bCs/>
          <w:sz w:val="28"/>
          <w:szCs w:val="28"/>
        </w:rPr>
        <w:t xml:space="preserve"> мы будем знакомиться в начальной школе, а о каких-то вы узнаете в старших классах.</w:t>
      </w:r>
    </w:p>
    <w:p w:rsidR="004B5DEB" w:rsidRPr="009B1469" w:rsidRDefault="00002A46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A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4B5DEB"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русском языке принято сокращать части речи на письме</w:t>
      </w:r>
    </w:p>
    <w:p w:rsidR="004B5DEB" w:rsidRPr="009B1469" w:rsidRDefault="004B5DEB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Существительное – сущ.</w:t>
      </w:r>
    </w:p>
    <w:p w:rsidR="004B5DEB" w:rsidRPr="009B1469" w:rsidRDefault="004B5DEB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Прилагательное – прил.</w:t>
      </w:r>
    </w:p>
    <w:p w:rsidR="004B5DEB" w:rsidRPr="009B1469" w:rsidRDefault="004B5DEB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Глагол – гл.</w:t>
      </w:r>
    </w:p>
    <w:p w:rsidR="004B5DEB" w:rsidRPr="009B1469" w:rsidRDefault="00002A46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A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Обратимся</w:t>
      </w:r>
      <w:r w:rsidR="004B5DEB"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учебнику страница</w:t>
      </w:r>
      <w:r w:rsidR="004B5DEB" w:rsidRPr="009B1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40. Прочитаем сведения о языке, которые нам хочет поведать мудрая сова.</w:t>
      </w:r>
    </w:p>
    <w:p w:rsidR="004B5DEB" w:rsidRPr="009B1469" w:rsidRDefault="009A4564" w:rsidP="009A456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9A4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читают.</w:t>
      </w:r>
    </w:p>
    <w:p w:rsidR="004B5DEB" w:rsidRPr="00D3591D" w:rsidRDefault="004B5DEB" w:rsidP="00D3591D">
      <w:pPr>
        <w:spacing w:after="0" w:line="360" w:lineRule="auto"/>
        <w:ind w:left="29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469" w:rsidRPr="00216094" w:rsidRDefault="009B1469" w:rsidP="009B14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94">
        <w:rPr>
          <w:rFonts w:ascii="Times New Roman" w:hAnsi="Times New Roman" w:cs="Times New Roman"/>
          <w:b/>
          <w:sz w:val="28"/>
          <w:szCs w:val="28"/>
        </w:rPr>
        <w:t xml:space="preserve">       Физкультминутка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Паровозик: «Чук-чук-чук».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Повезёт нас всех на юг.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 будем отдыхать,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бегать, загорать.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с тобой,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домой.</w:t>
      </w:r>
    </w:p>
    <w:p w:rsidR="00D3591D" w:rsidRPr="009A456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Паровозик: «Чук-чук-чук»</w:t>
      </w:r>
    </w:p>
    <w:p w:rsidR="009B1469" w:rsidRPr="00216094" w:rsidRDefault="00D3591D" w:rsidP="009A45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Возвращаемся, мой друг.</w:t>
      </w:r>
    </w:p>
    <w:p w:rsidR="009B1469" w:rsidRPr="00216094" w:rsidRDefault="009B1469" w:rsidP="009B14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94">
        <w:rPr>
          <w:rFonts w:ascii="Times New Roman" w:hAnsi="Times New Roman" w:cs="Times New Roman"/>
          <w:b/>
          <w:sz w:val="28"/>
          <w:szCs w:val="28"/>
        </w:rPr>
        <w:t xml:space="preserve"> Закрепление нового знания</w:t>
      </w:r>
    </w:p>
    <w:p w:rsidR="004B5DEB" w:rsidRPr="004B5DEB" w:rsidRDefault="009A4564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4B5DEB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отрывок из сказки А.С.Пушкина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старик со своею старухой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моря;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жили в ветхой землянке                                                                  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тридцать лет и три года.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ловил неводом рыбу,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Старуха пряла свою пряжу.</w:t>
      </w:r>
    </w:p>
    <w:p w:rsidR="004B5DEB" w:rsidRDefault="00002A46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4B5DEB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произведения эти строки?</w:t>
      </w:r>
    </w:p>
    <w:p w:rsidR="009A4564" w:rsidRDefault="009A4564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отрывок из сказки «Сказка о рыбаке и золотой рыбке».</w:t>
      </w:r>
    </w:p>
    <w:p w:rsidR="004B5DEB" w:rsidRPr="004B5DEB" w:rsidRDefault="009A4564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Посмотрите, последняя строчка </w:t>
      </w:r>
      <w:r w:rsidR="0000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выделена.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определить какой частью речью является каждое </w:t>
      </w:r>
      <w:r w:rsidR="0000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="004B5DEB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ошибиться какой частью речи является то, или иное слово будем действовать по алгоритму.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Задать, к слову,</w:t>
      </w: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вопрос.</w:t>
      </w:r>
    </w:p>
    <w:p w:rsidR="004B5DEB" w:rsidRPr="004B5DEB" w:rsidRDefault="004B5DEB" w:rsidP="00002A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02A46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что</w:t>
      </w: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слово.</w:t>
      </w:r>
    </w:p>
    <w:p w:rsidR="004B5DEB" w:rsidRPr="004B5DEB" w:rsidRDefault="004B5DEB" w:rsidP="009A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Назвать часть речи, к которой относится это слово.</w:t>
      </w:r>
    </w:p>
    <w:p w:rsidR="004B5DEB" w:rsidRPr="004B5DEB" w:rsidRDefault="009A4564" w:rsidP="009A45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4B5DEB" w:rsidRPr="004B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молодцы, вы справились </w:t>
      </w:r>
    </w:p>
    <w:p w:rsidR="004B5DEB" w:rsidRDefault="004B5DEB" w:rsidP="00002A4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6A07BE" w:rsidRPr="00101EA5" w:rsidRDefault="009A4564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 xml:space="preserve">Учитель: Давайте посмотрим, как вы поняли </w:t>
      </w:r>
      <w:r w:rsidR="00002A46" w:rsidRPr="00101EA5">
        <w:rPr>
          <w:rFonts w:ascii="Times New Roman" w:hAnsi="Times New Roman" w:cs="Times New Roman"/>
          <w:bCs/>
          <w:sz w:val="28"/>
          <w:szCs w:val="28"/>
        </w:rPr>
        <w:t>тему. Что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я держу в руке?</w:t>
      </w:r>
    </w:p>
    <w:p w:rsidR="004B5DEB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EA5">
        <w:rPr>
          <w:rFonts w:ascii="Times New Roman" w:hAnsi="Times New Roman" w:cs="Times New Roman"/>
          <w:bCs/>
          <w:sz w:val="28"/>
          <w:szCs w:val="28"/>
        </w:rPr>
        <w:t>К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>арандаш</w:t>
      </w:r>
      <w:r w:rsidRPr="00101E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DEB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Учитель</w:t>
      </w:r>
      <w:r w:rsidR="00002A46" w:rsidRPr="00101EA5">
        <w:rPr>
          <w:rFonts w:ascii="Times New Roman" w:hAnsi="Times New Roman" w:cs="Times New Roman"/>
          <w:bCs/>
          <w:sz w:val="28"/>
          <w:szCs w:val="28"/>
        </w:rPr>
        <w:t>: на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какой вопрос отвечает это </w:t>
      </w:r>
      <w:r w:rsidR="00002A46" w:rsidRPr="00101EA5">
        <w:rPr>
          <w:rFonts w:ascii="Times New Roman" w:hAnsi="Times New Roman" w:cs="Times New Roman"/>
          <w:bCs/>
          <w:sz w:val="28"/>
          <w:szCs w:val="28"/>
        </w:rPr>
        <w:t>слово? Что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обозначает?</w:t>
      </w:r>
    </w:p>
    <w:p w:rsidR="006A07BE" w:rsidRPr="00101EA5" w:rsidRDefault="00002A46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 Отвечает</w:t>
      </w:r>
      <w:r w:rsidR="006A07BE" w:rsidRPr="00101EA5">
        <w:rPr>
          <w:rFonts w:ascii="Times New Roman" w:hAnsi="Times New Roman" w:cs="Times New Roman"/>
          <w:bCs/>
          <w:sz w:val="28"/>
          <w:szCs w:val="28"/>
        </w:rPr>
        <w:t xml:space="preserve"> на вопрос «что?» и обозначает предмет.</w:t>
      </w:r>
    </w:p>
    <w:p w:rsidR="004B5DEB" w:rsidRPr="00101EA5" w:rsidRDefault="00002A46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Учитель: Как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называется эта часть речи, которая обозначает предмет?</w:t>
      </w:r>
    </w:p>
    <w:p w:rsidR="006A07BE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 Эта часть речи называется «Имя существительное».</w:t>
      </w:r>
    </w:p>
    <w:p w:rsidR="004B5DEB" w:rsidRPr="00101EA5" w:rsidRDefault="00002A46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Учитель: Подберите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к этому существительному прилагательное.</w:t>
      </w:r>
    </w:p>
    <w:p w:rsidR="006A07BE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 Красный карандаш.</w:t>
      </w:r>
    </w:p>
    <w:p w:rsidR="004B5DEB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>На какой вопрос отвечает прилагательное?</w:t>
      </w:r>
    </w:p>
    <w:p w:rsidR="006A07BE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 Прилагательное отвечает на вопрос «Какой?».</w:t>
      </w:r>
    </w:p>
    <w:p w:rsidR="004B5DEB" w:rsidRPr="00101EA5" w:rsidRDefault="00002A46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Учитель: Теперь</w:t>
      </w:r>
      <w:r w:rsidR="004B5DEB" w:rsidRPr="00101EA5">
        <w:rPr>
          <w:rFonts w:ascii="Times New Roman" w:hAnsi="Times New Roman" w:cs="Times New Roman"/>
          <w:bCs/>
          <w:sz w:val="28"/>
          <w:szCs w:val="28"/>
        </w:rPr>
        <w:t xml:space="preserve"> подберите к нему глагол?</w:t>
      </w:r>
    </w:p>
    <w:p w:rsidR="006A07BE" w:rsidRPr="00101EA5" w:rsidRDefault="006A07BE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EA5">
        <w:rPr>
          <w:rFonts w:ascii="Times New Roman" w:hAnsi="Times New Roman" w:cs="Times New Roman"/>
          <w:bCs/>
          <w:sz w:val="28"/>
          <w:szCs w:val="28"/>
        </w:rPr>
        <w:t>Дети: положить красный карандаш.</w:t>
      </w:r>
    </w:p>
    <w:p w:rsidR="009B1469" w:rsidRPr="004B5DEB" w:rsidRDefault="009B1469" w:rsidP="00101E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E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B1469" w:rsidRDefault="00002A46" w:rsidP="00101E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</w:t>
      </w:r>
      <w:r w:rsidRPr="00502E1B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 w:rsidR="009B1469" w:rsidRPr="00502E1B">
        <w:rPr>
          <w:rFonts w:ascii="Times New Roman" w:hAnsi="Times New Roman" w:cs="Times New Roman"/>
          <w:bCs/>
          <w:sz w:val="28"/>
          <w:szCs w:val="28"/>
        </w:rPr>
        <w:t xml:space="preserve"> вам понравилась ваша работа на уроке – покажите зелёный карандаш, если не понравилась или что - то не получилось – красный карандаш.</w:t>
      </w:r>
    </w:p>
    <w:p w:rsidR="004B5DEB" w:rsidRPr="00101EA5" w:rsidRDefault="004B5DEB" w:rsidP="00101E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EA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B5DEB" w:rsidRPr="004B5DEB" w:rsidRDefault="00002A46" w:rsidP="00101E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 Страница</w:t>
      </w:r>
      <w:r w:rsidR="004B5DEB">
        <w:rPr>
          <w:rFonts w:ascii="Times New Roman" w:hAnsi="Times New Roman" w:cs="Times New Roman"/>
          <w:bCs/>
          <w:sz w:val="28"/>
          <w:szCs w:val="28"/>
        </w:rPr>
        <w:t xml:space="preserve"> 41 упражнение 75</w:t>
      </w:r>
      <w:r w:rsidR="006A07BE">
        <w:rPr>
          <w:rFonts w:ascii="Times New Roman" w:hAnsi="Times New Roman" w:cs="Times New Roman"/>
          <w:bCs/>
          <w:sz w:val="28"/>
          <w:szCs w:val="28"/>
        </w:rPr>
        <w:t>, на странице 40 таблица</w:t>
      </w:r>
      <w:r w:rsidR="004B5D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469" w:rsidRPr="00216094" w:rsidRDefault="009B1469" w:rsidP="00101E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94">
        <w:rPr>
          <w:rFonts w:ascii="Times New Roman" w:hAnsi="Times New Roman" w:cs="Times New Roman"/>
          <w:b/>
          <w:sz w:val="28"/>
          <w:szCs w:val="28"/>
        </w:rPr>
        <w:lastRenderedPageBreak/>
        <w:t>Итог урока</w:t>
      </w:r>
    </w:p>
    <w:bookmarkEnd w:id="0"/>
    <w:p w:rsidR="004B5DEB" w:rsidRPr="004B5DEB" w:rsidRDefault="00002A46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4B5DEB"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вы узнали сегодня на уроке и чему учились?</w:t>
      </w:r>
    </w:p>
    <w:p w:rsidR="004B5DEB" w:rsidRPr="004B5DEB" w:rsidRDefault="00002A46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Мы</w:t>
      </w:r>
      <w:r w:rsidR="006A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4B5DEB"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чились определять какой частью речи является </w:t>
      </w:r>
      <w:r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учились</w:t>
      </w:r>
      <w:r w:rsidR="004B5DEB"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распознавать признаки частей речи)</w:t>
      </w:r>
    </w:p>
    <w:p w:rsidR="004B5DEB" w:rsidRDefault="00002A46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</w:t>
      </w:r>
      <w:r w:rsidR="004B5DEB" w:rsidRPr="004B5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 действий вы должны помнить, чтобы определить часть речи?</w:t>
      </w:r>
    </w:p>
    <w:p w:rsidR="00101EA5" w:rsidRPr="00101EA5" w:rsidRDefault="00101EA5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02A46"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Задать, к слову,</w:t>
      </w:r>
      <w:r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вопрос.</w:t>
      </w:r>
    </w:p>
    <w:p w:rsidR="00101EA5" w:rsidRPr="00101EA5" w:rsidRDefault="00101EA5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02A46"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Определить, что</w:t>
      </w:r>
      <w:r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обозначает слово.</w:t>
      </w:r>
    </w:p>
    <w:p w:rsidR="00101EA5" w:rsidRDefault="00101EA5" w:rsidP="00101E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Назвать часть речи, к которой относится это слово.</w:t>
      </w:r>
    </w:p>
    <w:p w:rsidR="009B1469" w:rsidRDefault="009B1469"/>
    <w:sectPr w:rsidR="009B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BC2"/>
    <w:multiLevelType w:val="multilevel"/>
    <w:tmpl w:val="5A3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B0394"/>
    <w:multiLevelType w:val="multilevel"/>
    <w:tmpl w:val="CBA4CD3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011D3"/>
    <w:multiLevelType w:val="hybridMultilevel"/>
    <w:tmpl w:val="DEDE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5CC5"/>
    <w:multiLevelType w:val="hybridMultilevel"/>
    <w:tmpl w:val="6B54D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052AE8"/>
    <w:multiLevelType w:val="multilevel"/>
    <w:tmpl w:val="6D2C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0720A"/>
    <w:multiLevelType w:val="hybridMultilevel"/>
    <w:tmpl w:val="7EE6A0F2"/>
    <w:lvl w:ilvl="0" w:tplc="17FC6C1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71161C37"/>
    <w:multiLevelType w:val="multilevel"/>
    <w:tmpl w:val="281E8DA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9"/>
    <w:rsid w:val="00002A46"/>
    <w:rsid w:val="00101EA5"/>
    <w:rsid w:val="0033636F"/>
    <w:rsid w:val="00456CA5"/>
    <w:rsid w:val="004B5DEB"/>
    <w:rsid w:val="006A07BE"/>
    <w:rsid w:val="007E0AF2"/>
    <w:rsid w:val="00900170"/>
    <w:rsid w:val="009A4564"/>
    <w:rsid w:val="009B1469"/>
    <w:rsid w:val="00D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255A-A29E-4458-B9F7-EA707BBA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B1469"/>
  </w:style>
  <w:style w:type="character" w:customStyle="1" w:styleId="c9">
    <w:name w:val="c9"/>
    <w:basedOn w:val="a0"/>
    <w:rsid w:val="009B1469"/>
  </w:style>
  <w:style w:type="character" w:customStyle="1" w:styleId="c12">
    <w:name w:val="c12"/>
    <w:basedOn w:val="a0"/>
    <w:rsid w:val="009B1469"/>
  </w:style>
  <w:style w:type="character" w:customStyle="1" w:styleId="c33">
    <w:name w:val="c33"/>
    <w:basedOn w:val="a0"/>
    <w:rsid w:val="009B1469"/>
  </w:style>
  <w:style w:type="character" w:customStyle="1" w:styleId="c0">
    <w:name w:val="c0"/>
    <w:basedOn w:val="a0"/>
    <w:rsid w:val="009B1469"/>
  </w:style>
  <w:style w:type="paragraph" w:customStyle="1" w:styleId="c1">
    <w:name w:val="c1"/>
    <w:basedOn w:val="a"/>
    <w:rsid w:val="009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469"/>
    <w:pPr>
      <w:spacing w:after="200" w:line="276" w:lineRule="auto"/>
      <w:ind w:left="720"/>
      <w:contextualSpacing/>
    </w:pPr>
  </w:style>
  <w:style w:type="character" w:customStyle="1" w:styleId="c21">
    <w:name w:val="c21"/>
    <w:basedOn w:val="a0"/>
    <w:rsid w:val="009B1469"/>
  </w:style>
  <w:style w:type="character" w:customStyle="1" w:styleId="c15">
    <w:name w:val="c15"/>
    <w:basedOn w:val="a0"/>
    <w:rsid w:val="009B1469"/>
  </w:style>
  <w:style w:type="character" w:customStyle="1" w:styleId="c4">
    <w:name w:val="c4"/>
    <w:basedOn w:val="a0"/>
    <w:rsid w:val="009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cnegbyf</dc:creator>
  <cp:keywords/>
  <dc:description/>
  <cp:lastModifiedBy>анна cnegbyf</cp:lastModifiedBy>
  <cp:revision>3</cp:revision>
  <dcterms:created xsi:type="dcterms:W3CDTF">2020-02-26T18:21:00Z</dcterms:created>
  <dcterms:modified xsi:type="dcterms:W3CDTF">2020-03-29T14:54:00Z</dcterms:modified>
</cp:coreProperties>
</file>