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7" w:rsidRPr="00237C6A" w:rsidRDefault="001C4444" w:rsidP="00581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сценарий на год Быка</w:t>
      </w:r>
    </w:p>
    <w:p w:rsidR="001C4444" w:rsidRPr="00237C6A" w:rsidRDefault="001C4444" w:rsidP="009C2A77">
      <w:pPr>
        <w:shd w:val="clear" w:color="auto" w:fill="FFFFFF"/>
        <w:spacing w:after="0" w:line="240" w:lineRule="auto"/>
        <w:ind w:left="-170" w:right="-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праздник Новый год, или Как Дед Мороз спасал бычка Федю»</w:t>
      </w:r>
    </w:p>
    <w:p w:rsidR="00581DF6" w:rsidRPr="00237C6A" w:rsidRDefault="00581DF6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4444" w:rsidRPr="00581DF6" w:rsidRDefault="001C4444" w:rsidP="00237C6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1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Снеговик Бом Снежный Ком.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Бычок Федя.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Мышка Ли-Ли.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Мышка Лу-Лу.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Снегурочка.</w:t>
      </w:r>
    </w:p>
    <w:p w:rsidR="001C4444" w:rsidRPr="00581DF6" w:rsidRDefault="001C4444" w:rsidP="00237C6A">
      <w:pPr>
        <w:shd w:val="clear" w:color="auto" w:fill="FFFFFF"/>
        <w:spacing w:after="0" w:line="276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Дед Мороз.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сценария: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i/>
          <w:iCs/>
          <w:sz w:val="28"/>
          <w:szCs w:val="28"/>
        </w:rPr>
      </w:pPr>
      <w:r w:rsidRPr="00237C6A">
        <w:rPr>
          <w:rFonts w:ascii="Times New Roman" w:hAnsi="Times New Roman" w:cs="Times New Roman"/>
          <w:i/>
          <w:iCs/>
          <w:sz w:val="28"/>
          <w:szCs w:val="28"/>
        </w:rPr>
        <w:t xml:space="preserve"> (Звучит весёлая музыка. В зал вбегают двое детей)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1 реб. Мы начинаем детский бал, веселый, шумный карнавал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            На праздник мы зовем друзей спешите к нам сюда скорей!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2 реб. Под елкой спляшем и споем ведь НГ сегодня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            Смотрите все, а мы начнем наш праздник новогодний!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i/>
          <w:iCs/>
          <w:sz w:val="28"/>
          <w:szCs w:val="28"/>
        </w:rPr>
      </w:pP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i/>
          <w:iCs/>
          <w:sz w:val="28"/>
          <w:szCs w:val="28"/>
        </w:rPr>
      </w:pPr>
      <w:r w:rsidRPr="00237C6A">
        <w:rPr>
          <w:rFonts w:ascii="Times New Roman" w:hAnsi="Times New Roman" w:cs="Times New Roman"/>
          <w:i/>
          <w:iCs/>
          <w:sz w:val="28"/>
          <w:szCs w:val="28"/>
        </w:rPr>
        <w:t>(Дети входят в зал под музыку. Становятся вокруг ёлки)</w:t>
      </w:r>
    </w:p>
    <w:p w:rsidR="009C2A77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- </w:t>
      </w:r>
      <w:r w:rsidR="009C2A77" w:rsidRPr="00237C6A">
        <w:rPr>
          <w:rFonts w:ascii="Times New Roman" w:hAnsi="Times New Roman" w:cs="Times New Roman"/>
          <w:sz w:val="28"/>
          <w:szCs w:val="28"/>
        </w:rPr>
        <w:t>Дорогие дети, гости! Мы спешим поздравить ВСЕХ</w:t>
      </w:r>
    </w:p>
    <w:p w:rsidR="009C2A77" w:rsidRPr="00237C6A" w:rsidRDefault="009C2A77" w:rsidP="00237C6A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</w:t>
      </w:r>
      <w:r w:rsidR="00237C6A" w:rsidRPr="00237C6A">
        <w:rPr>
          <w:rFonts w:ascii="Times New Roman" w:hAnsi="Times New Roman" w:cs="Times New Roman"/>
          <w:sz w:val="28"/>
          <w:szCs w:val="28"/>
        </w:rPr>
        <w:t>!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Пусть для всех людей хороших не боящихся забот</w:t>
      </w:r>
    </w:p>
    <w:p w:rsidR="009C2A77" w:rsidRPr="00237C6A" w:rsidRDefault="009C2A77" w:rsidP="00237C6A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</w:t>
      </w:r>
      <w:r w:rsidR="00237C6A" w:rsidRPr="00237C6A">
        <w:rPr>
          <w:rFonts w:ascii="Times New Roman" w:hAnsi="Times New Roman" w:cs="Times New Roman"/>
          <w:sz w:val="28"/>
          <w:szCs w:val="28"/>
        </w:rPr>
        <w:t>!</w:t>
      </w:r>
    </w:p>
    <w:p w:rsidR="00237C6A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9C2A77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3 реб. </w:t>
      </w:r>
      <w:r w:rsidR="009C2A77" w:rsidRPr="00237C6A">
        <w:rPr>
          <w:rFonts w:ascii="Times New Roman" w:hAnsi="Times New Roman" w:cs="Times New Roman"/>
          <w:sz w:val="28"/>
          <w:szCs w:val="28"/>
        </w:rPr>
        <w:t>В лесу родилась елочка, в лесу она росла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И в детский сад Заречного на праздник к нам пришла</w:t>
      </w:r>
      <w:r w:rsidR="00237C6A" w:rsidRPr="00237C6A">
        <w:rPr>
          <w:rFonts w:ascii="Times New Roman" w:hAnsi="Times New Roman" w:cs="Times New Roman"/>
          <w:sz w:val="28"/>
          <w:szCs w:val="28"/>
        </w:rPr>
        <w:t>!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9C2A77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4 реб. </w:t>
      </w:r>
      <w:r w:rsidR="009C2A77" w:rsidRPr="00237C6A">
        <w:rPr>
          <w:rFonts w:ascii="Times New Roman" w:hAnsi="Times New Roman" w:cs="Times New Roman"/>
          <w:sz w:val="28"/>
          <w:szCs w:val="28"/>
        </w:rPr>
        <w:t>Последний этот новый год в саду мы проведем,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Станцуем мы под елочкой, стихи мы вам прочтем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9C2A77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5 реб. </w:t>
      </w:r>
      <w:r w:rsidR="009C2A77" w:rsidRPr="00237C6A">
        <w:rPr>
          <w:rFonts w:ascii="Times New Roman" w:hAnsi="Times New Roman" w:cs="Times New Roman"/>
          <w:sz w:val="28"/>
          <w:szCs w:val="28"/>
        </w:rPr>
        <w:t>Со сказкой в зале встретимся, и Дед Мороз придет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Ведь чудеса встречаются всегда под Новый год</w:t>
      </w:r>
      <w:r w:rsidR="00237C6A" w:rsidRPr="00237C6A">
        <w:rPr>
          <w:rFonts w:ascii="Times New Roman" w:hAnsi="Times New Roman" w:cs="Times New Roman"/>
          <w:sz w:val="28"/>
          <w:szCs w:val="28"/>
        </w:rPr>
        <w:t>!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9C2A77" w:rsidRPr="00237C6A" w:rsidRDefault="00237C6A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 xml:space="preserve">6 реб. </w:t>
      </w:r>
      <w:r w:rsidR="009C2A77" w:rsidRPr="00237C6A">
        <w:rPr>
          <w:rFonts w:ascii="Times New Roman" w:hAnsi="Times New Roman" w:cs="Times New Roman"/>
          <w:sz w:val="28"/>
          <w:szCs w:val="28"/>
        </w:rPr>
        <w:t>Веселым хороводом м</w:t>
      </w:r>
      <w:r w:rsidRPr="00237C6A">
        <w:rPr>
          <w:rFonts w:ascii="Times New Roman" w:hAnsi="Times New Roman" w:cs="Times New Roman"/>
          <w:sz w:val="28"/>
          <w:szCs w:val="28"/>
        </w:rPr>
        <w:t>ы Новый год начнё</w:t>
      </w:r>
      <w:r w:rsidR="009C2A77" w:rsidRPr="00237C6A">
        <w:rPr>
          <w:rFonts w:ascii="Times New Roman" w:hAnsi="Times New Roman" w:cs="Times New Roman"/>
          <w:sz w:val="28"/>
          <w:szCs w:val="28"/>
        </w:rPr>
        <w:t>м</w:t>
      </w:r>
      <w:r w:rsidRPr="00237C6A">
        <w:rPr>
          <w:rFonts w:ascii="Times New Roman" w:hAnsi="Times New Roman" w:cs="Times New Roman"/>
          <w:sz w:val="28"/>
          <w:szCs w:val="28"/>
        </w:rPr>
        <w:t>,</w:t>
      </w:r>
    </w:p>
    <w:p w:rsidR="009C2A77" w:rsidRPr="00237C6A" w:rsidRDefault="007A1D4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237C6A">
        <w:rPr>
          <w:rFonts w:ascii="Times New Roman" w:hAnsi="Times New Roman" w:cs="Times New Roman"/>
          <w:sz w:val="28"/>
          <w:szCs w:val="28"/>
        </w:rPr>
        <w:t>Сияй огнями, ё</w:t>
      </w:r>
      <w:r w:rsidR="009C2A77" w:rsidRPr="00237C6A">
        <w:rPr>
          <w:rFonts w:ascii="Times New Roman" w:hAnsi="Times New Roman" w:cs="Times New Roman"/>
          <w:sz w:val="28"/>
          <w:szCs w:val="28"/>
        </w:rPr>
        <w:t>лочка, а мы тебе споем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i/>
          <w:iCs/>
          <w:sz w:val="28"/>
          <w:szCs w:val="28"/>
        </w:rPr>
      </w:pPr>
      <w:r w:rsidRPr="00237C6A">
        <w:rPr>
          <w:rFonts w:ascii="Times New Roman" w:hAnsi="Times New Roman" w:cs="Times New Roman"/>
          <w:b/>
          <w:i/>
          <w:iCs/>
          <w:sz w:val="28"/>
          <w:szCs w:val="28"/>
        </w:rPr>
        <w:t>Песня</w:t>
      </w:r>
      <w:r w:rsidRPr="00237C6A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</w:t>
      </w:r>
    </w:p>
    <w:p w:rsidR="009C2A77" w:rsidRPr="00237C6A" w:rsidRDefault="009C2A77" w:rsidP="00581DF6">
      <w:pPr>
        <w:spacing w:after="0" w:line="240" w:lineRule="auto"/>
        <w:ind w:left="-850" w:right="-283"/>
        <w:rPr>
          <w:rFonts w:ascii="Times New Roman" w:hAnsi="Times New Roman" w:cs="Times New Roman"/>
          <w:i/>
          <w:iCs/>
          <w:sz w:val="28"/>
          <w:szCs w:val="28"/>
        </w:rPr>
      </w:pPr>
      <w:r w:rsidRPr="00237C6A">
        <w:rPr>
          <w:rFonts w:ascii="Times New Roman" w:hAnsi="Times New Roman" w:cs="Times New Roman"/>
          <w:i/>
          <w:iCs/>
          <w:sz w:val="28"/>
          <w:szCs w:val="28"/>
        </w:rPr>
        <w:t xml:space="preserve"> (дети садятся на места)</w:t>
      </w:r>
    </w:p>
    <w:p w:rsidR="009C2A77" w:rsidRPr="00237C6A" w:rsidRDefault="009C2A77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на сцену выходит Снеговик Бом Снежный Ком.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ребята! С наступающим вас Новым годом! </w:t>
      </w:r>
      <w:r w:rsidR="007A1D4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здесь мимо катился, слышу песни дети поют, думаю, а дай-ка, я закачусь сюда!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знакомиться, меня зовут, хотя, нет, ответьте сначала на мою загадку: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не дрожу,</w:t>
      </w:r>
      <w:r w:rsidR="009C2A7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морковкою держу.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без зимней стужи,</w:t>
      </w:r>
      <w:r w:rsidR="009C2A7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орько слезы лью я в лужи.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жалуюсь, привык.</w:t>
      </w:r>
      <w:r w:rsidR="009C2A7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зовусь я?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«Снеговик!»)</w:t>
      </w:r>
    </w:p>
    <w:p w:rsidR="007A1D47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я Снеговик Бом Снежный Ком! </w:t>
      </w:r>
      <w:r w:rsidR="007A1D4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7A1D47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Вас красиво и весело! Вы тоже праздник Новый год отмечаете? </w:t>
      </w:r>
    </w:p>
    <w:p w:rsidR="007A1D47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Молодцы, дети! Скажите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чей год по гороскопу наступает? </w:t>
      </w:r>
      <w:r w:rsidR="001C4444"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отвечают «Год быка!») </w:t>
      </w:r>
    </w:p>
    <w:p w:rsidR="001C4444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год Быка. Так давайте вместе, дружно, громко встретим нашего бычка Федю.</w:t>
      </w:r>
    </w:p>
    <w:p w:rsidR="001C4444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 ладоши.</w:t>
      </w:r>
    </w:p>
    <w:p w:rsidR="001C4444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Потопаем ножками.</w:t>
      </w:r>
    </w:p>
    <w:p w:rsidR="001C4444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Помычим.</w:t>
      </w:r>
    </w:p>
    <w:p w:rsidR="001C4444" w:rsidRPr="00237C6A" w:rsidRDefault="007A1D47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444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вместе – хлопаем, топаем, мычим!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энергичная музыка, выбегает бычок Федя.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(говорит, приседая и прыгая).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привет! Я Бычок Федя! Ребята, вы занимаетесь спортом?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«Да!»)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А зарядку утром делаете? Молодцы! Друзья, каждый день в Новом году должен начинаться с зарядки, днем будем бегать, прыгать, играть в футбол, волейбол, каждый вечер плавать и играть в шахматы! А сейчас давайте отжиматься.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отжиматься).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Подожди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Бычок, нам нужно подготовиться к встрече Деда Мороза и Снегурочки, они скоро придут, и тогда…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(Задумывается.)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я же забыл праздничные шарики и флажки. Федя, я сейчас приду, а ты с ребятами поиграй во что-нибудь, я быстро.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(Снеговик убегает.)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 Снеговику).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переживай, Снеговичок, мы с ребятами сейчас будем делать новогоднюю зарядку. Итак, мальчишки и девчонки! Потрясли ручками, ножками, вдох, выдох, вдох, выдох. Отлично, повторяйте все за мной.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«Новогодняя зарядка»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ачинаем мы шагать!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движения, дети повторяют за Федей.)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семь – восемь – девять – десять.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бег на месте!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ачинаем приседать!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семь – восемь – девять – десять.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прыгаем все вместе!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ачинаем танцевать!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смотрите на меня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танцуйте так, как я!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(Бычок танцует, ребята повторяют за ним.)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хлопаем в ладоши,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рикнем дружно «Спорту – да!» (Дети кричат.)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такой хороший,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годом, детвора!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заунывная музыка, появляются две мыши - Ли-Ли и Лу-Лу.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детишки, девчонки и мальчишки. Давайте знакомить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меня зовут мышка Ли-Ли, а её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мышка Лу-Лу, мы хозяйки уходящего года. А ну Лу-Лу, поздоровайся с ребятами.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="006919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196A"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(жуё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Мнямнямняшки, дорогомняжки, бырбырмняжки, ребятишкомняжки.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Прекрати жевать, тебе только поесть, уже в двери не проходишь.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(икает). Ик, ням, ням, ням, подумаешь, ты тоже уже в дверь не проходишь, ты тоже пожевать любишь, а еще ты все время дрыхнешь и дрыхнешь. Ик.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точно, поспать я люблю. Вот сейчас лягу прямо тут и усну. (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Ложится на пол, начинает похрапывать.)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Во, дает, уже дрыхнет. Эй, подружка, вставай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(Трясет Ли-Ли.)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(вскакивает). Ты чего?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Чего, чего, мы же для ребят, подарочек приготовили. Детишки, вы подарки любите? Но для начала давайте поиграем в нашу любимую игру! А называется она «Закрыли глазки».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«Закрыли глазки»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Закрыли глазки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закрывают глаза.)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Храпим. Открыли глазки. Жуем. Закрыли глазки. Храпим. Открыли глазки. Жуем.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проходит до тех пор, пока мышей не перебивает Федя.)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Привет, мыши! Ну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 у вас скучные, уснуть можно.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ты, бычок, еще ленивее, чем мы!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еще почему?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ты что, разве детский стишок не знаешь?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бычок, качается,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здыхает на ходу.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 доска кончается,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упаду.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(Мыши смеются.)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Неправда! Я другой стишок знаю.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Бычок и прыгает,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на ходу.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Закончу упражнение,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перейду!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мыши, как здорово быть бычком: крепким, здоровым, жизнерадостным. И это я сейчас вам покажу, а вы мне, ребята, поможете. Давайте станцуем веселый и заводной танец «Танец маленьких телят». Приготовили ручки, ножки, повторяйте все дружно за мной!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маленьких телят»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веселых, на телят, все похожи быть хотят,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песенку свою - «Му-му-му-му!».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год Крысы уходи, Новый год уже в пути,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дорогу всем бычкам – «Ам-ам-ам-ам!».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коровнике своем очень весело живем,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сено и траву -«Му-му-му-му!».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кисточкой у нас, ну, а как красив окрас!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похлопайте всем нам – «Ам-ам-ам-ам!».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Новый год не сложно,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возвратить.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Помычать всем можно,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так прекрасно на свете жить!</w:t>
      </w:r>
    </w:p>
    <w:p w:rsidR="001C4444" w:rsidRPr="00237C6A" w:rsidRDefault="00BE0F66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4444"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ребят, на веселых, на телят,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рады декабрю -«Му-му-му-му!».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звенит веселый смех, наша елка лучше всех,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рада всем бычкам – «Ам-ам-ам-ам!».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крылышек у нас, зато рожки - высший класс,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подарю -«Му-му-му-му!».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лучшие друзья - солнце, воздух и трава,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в гости к нам - «Ам-ам-ам-ам!».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танца мыши неуклюже повторяют движения за бычком.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(радостно). Вот так мы умеем танцевать! Мышки, вы чего такие вялые, а ну, взбодритесь, веселее!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 бычок, умаялись, давай теперь в нашу игру поиграем.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за игра, веселая?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Очень! А ну, ребята, закрыли глазки, спим, храпим, открыли глазки, жуем.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Стойте, стойте, мышки, а вы каким видом спорта увлекаетесь?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Каким еще видом спорта? Ничем мы не увлекаемся. Мы в компьютер любим смотреть! Уставишься в компьютер, сидишь, смотришь.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(Разговаривает сама с собой.)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Смотришь, сидишь, смотришь, сидишь, сидишь, смотришь, смотришь.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(Лу-Лу дает ей подзатыльник.)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чего–то я отвлеклась. А ну, ребята, давайте заново. Закрыли глазки…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(перебивает). Ребята, а вы, какие виды спорта знаете?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Давайте заниматься спортом! А я посмотрю, какие вы сильные и ловкие. Мыши, смотрите, как играть надо! Повторяйте движения за мной!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«Надо спортом заниматься»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быть всегда,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 постели не валяться,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болезней не бояться,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спортом заниматься!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девчонки и мальчишки,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мы в футбол. (Играют в футбол.)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удар, еще удар.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забили гол!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встали все на лыжи,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идем, идем, идем. (Идут на лыжах.)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рывок, еще рывок,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- чемпион!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берем ракетку,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тбиваем шарик метко. (Играют в теннис.)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удар, еще удар,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противник зарыдал!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дружно сели,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 штангу и - толчок. (Поднимают штангу.)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рывок, еще рывок,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мировой рекорд!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хоккейная команда,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люшки в руки и вперед! (Играют в хоккей.)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удар, еще удар,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победа ждет!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нырнем в бассейн,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плывем, плывем, плывем. (Плывут брасом.)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нырок, еще нырок,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(перебивает). И теперь ты - поплавок!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(Мыши смеются.)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не слушайте вы его, закрыли глазки, храпим, открыли глазки, жуем…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(перебивает). А сейчас пришло время для веселой аэробики!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Слушай, бычок, а хочешь, мы тебе фокус покажем?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хочу!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закрывай глазки, ушки и не подглядывай! (Говорит шепотом Ли-Ли.) Он своими зарядками нас совсем изведет, давай мы этого Федю заколдуем, чтобы он стал еще ленивее, чем мы!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Точно, у нас и порошок сонный имеется!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 так, я порошок рассыпать буду, а ты волшебное заклинание говори.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 еще?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Идем, идем. Не подглядывай, Федя. Сейчас мы тебе такой фокус покажем, что ты у нас сразу мастером спорта станешь!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(Лу-Лу бросает на Федю конфетти, Ли-Ли говорит заклинание.)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Лети, лети порошок,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запад на восток.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озвращайся, сделав круг.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Колдуй Баба, колдуй Дед.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у Феди больше нет!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Мыши исполняют вялый танец вокруг Бычка. Федя зевает и садится под елку. Огоньки на елочке гаснут.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(проверяя). Федя, давай попрыгаем?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(засыпая). Да ну, не буду! Что я, лягушка что ли?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Федя, давай побегаем?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ну, неохота! Что я, страус что ли?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Ура, получилось! (Звучит веселая музыка.)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Ли–Ли: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Тихо, идет кто-то!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Снеговик, в руках несет воздушные шарики, флажки, трубу.)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я, Снеговик Бом Снежный Ком! Пришло время подготовиться к открытию праздника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шарики детям, флажки мышкам, трубу Феде.)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«Встреча Деда Мороза»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репетируем встречу Деда Мороза и Снегурочки. По моей команде мальчишки кричат: «Дед Мороз», и машут шариками, а девчонки кричат: «Снегурочка», и тоже машут шариками, бычок Федя дует в трубу, мыши машут флажками. Давайте попробуем, мальчики!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(Кричат мальчики.)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(Кричат девочки.)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 машут флажками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(Мыши вяло машут.)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Федя, дуй.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(Бычок еле-еле дует в трубу.)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Активней, Федя, активней!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(Мыши смеются.)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дело не пойдет, вы что, мыши, каши не ели? А ты, Федя, как тебе не стыдно, тебя совсем не слышно. Ну-ка, все дружно, просыпайтесь! Давайте еще раз. Все сначала!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(Снеговик проводит игру заново, мыши опять вяло машут флажками, бычок тихо дует в трубу.)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Федя, что с тобой случилось?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спать хочу, дайте мне подушку, где моя кроватка?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делать, как быть с Федей? Друзья, а может…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(перебивает).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может! Уходи-ка ты отсюда, пока мы тебя не покусали, не видишь что ли, мы сейчас спать будем!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Давай, катись отсюда, снежный колобок, пока цел. А вы, ребята, закрыли глазки, спим, храпим…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вот вы как, праздник нам испортить хотите. Не бывать этому! Ребята, давайте все вместе кр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икнем: Дед Мороз, Снегурочка! </w:t>
      </w:r>
      <w:r w:rsidR="00BE0F66"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и ребята зовут Деда Мороза и Снегурочку.)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торжественная музыка, появляются Дед Мороз и Снегурочка.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 я лесом, шел я полем,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ыпустил метель на волю.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Заковал я речку льдом,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аглянул я в каждый дом.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Пощипал, рябят за нос,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Дедушка Мороз!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 праздник новогодний,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 радости зовет.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 будь сегодня!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 будет год!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здравствуйте, ребята, ждали дедушку? Спешил, спешил я к вам на праздник. Ну, давайте веселиться…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Снегурочка, беда, веселиться нам нельзя! С нашим бычком Федей что-то странное происходит. Заболел он что ли?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посмотрим. Ну-ка, Федя, скажи: «Му-ууу!».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(сонно). Ну - ууууу.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Феденька, скажи «Му-ууу!».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хочу-уууу.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все вместе скажем: «Феденька, скажи «Му-ууу!»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спать хочу-уууу.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же делать, как спасти Федю? Теперь весь будущий год будет скучным и сонным. Мы пропали!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плакать.)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это же хорошо, ешь да спи, спи да ешь, спи да ешь, ешь да…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Тихо, мыши!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(Стучит посохом, мыши прячутся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Надо помочь бычку, что у нас Федя любит?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«Танцевать», «Заниматься спортом».)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Танцевать, говорите, любит. А вы, ребята, танцевать умеете?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«Да!»)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спасем нашего Федю веселым и заводным танцем. Быть может, он увидит, как мы здорово танцуем, захочет с нами подвигаться и сразу станет бодрым и жизнерадостным! Начали!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заводная музыка.)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«Заводной танец»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 вверх левую руку, танцует только левая рука, опустили, теперь подняли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руку, танцует только правая. Теперь голова, плечи, живот, левая и правая нога,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носик и, наконец, мизинчик левой руки. А теперь начинаем все сначала. Танцует левая рука, добавляем правую руку, левую не убираем. Двигаем головой, плечами. Добавляем животик, левую и правую ногу, носик, и, наконец, мизинчик!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танца Федя просыпается и радостно танцует вместе с ребятами.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смотрите, как танцует бычок Федя!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Как все-таки хорошо быть веселым и здоровым! Спасибо, ребята, спасибо, Дедушка Мороз, что спасли меня и расколдовали! А теперь давайте встречать Новый год!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посмотрите, какая у нас красивая елочка. Давайте споем любимую песенку Дедушки Мороза, которая называется, а как она называется ребята?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«В лесу родилась елочка».)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«В лесу родилась елочка».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гром, грохот. Огни на елочке</w:t>
      </w:r>
      <w:r w:rsidR="00BE0F66"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гаснут.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 погасла, что же это?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опять проделки мышей. Вот, смотрите.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оборванные провода.)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провод перегрызли!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Ай, проказницы! А ну, ведите их сюда.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Бычок и Снеговик достают мышей из-под елки.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зачем вы провод перегрызли?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чтобы Новый год не наступил, не хотим отдавать свои полномочия.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без сияющей елочки Новый год не наступит!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провод-то, зачем портить?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зачем? Все знают, что елочка без проводов не горит!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 вы, глупенькие, елочка не от проводов светится, а от теплоты сердечной. И как вы ни пытайтесь отсрочить приход Нового года, он все равно придет к нам на радость!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Прости нас, Дедушка Мороз, по глупости и лености нашей все получилось, виноваты, не гони нас с праздника, пожалуйста.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Виноваты, ребята, простите нас! Обещаю весь будущий год зарядку делать и со спортом дружить.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шахматы играть будем! (Кричит на Лу-Лу.) Приседай, давай!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Мыши очень активно приседают и отжимаются.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Спортом, говорите, заниматься будете и плаванием?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(приседая). И плаванием, и плаванием!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Лу-Лу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(отжимаясь). Ага, синхронным!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простим их, ребята? (Дети отвечают «Да!») Ладно, прощаю вас, становитесь вместе с ребятами в хоровод.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Мыши радостные встают вместе с ребятами в хоровод.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же делать теперь, Дедушка Мороз, как быть с елочкой?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делать, что делать, волшебные слова сказать надо!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елки краше,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агорайся, елка наша.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огнями,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амоцветными камнями,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Засветись и заиграй!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лучистой и игристой,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Мишурою золотистой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асветись и засверкай!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вместе с нами:</w:t>
      </w:r>
      <w:r w:rsidR="00BE0F6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«Зажгись, елочка, огнями,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 Елочка, гори!».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повторяют, огоньки на елочке загораются.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Загорелась елка яркими огнями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праздничном уборе, в сказочной красе.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теперь, ребята, дружно вместе с нами,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Пойте, веселитесь и танцуйте все!</w:t>
      </w:r>
    </w:p>
    <w:p w:rsidR="001C4444" w:rsidRPr="00237C6A" w:rsidRDefault="00581DF6" w:rsidP="00581DF6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1C4444" w:rsidRPr="00237C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есни «В лесу родилась елочка»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ребята, поиграю я с вами в свою любимую игру, а называется она «Снегурята и Морозята».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«Снегурята и Морозята»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девочки у нас на празднике будут Снегурятами, а мальчики Морозятами! Итак, кто кого перехлопает, сначала в ладоши хлопают Морозята!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(Мальчики хлопают.)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Снегурята!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хлопают.)</w:t>
      </w:r>
    </w:p>
    <w:p w:rsidR="001C4444" w:rsidRPr="00237C6A" w:rsidRDefault="001C4444" w:rsidP="00237C6A">
      <w:pPr>
        <w:shd w:val="clear" w:color="auto" w:fill="FFFFFF"/>
        <w:spacing w:after="0" w:line="240" w:lineRule="auto"/>
        <w:ind w:left="-85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заданий</w:t>
      </w:r>
      <w:r w:rsidRPr="00237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кого «перетопает», «перекричит», «перешипит», «перемычит», «перемолчит».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ты, Дедушка Мороз,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танцуешь, не поешь?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Варежками хлопни,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аленком притопни –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подруг и для друзей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опляши повеселей!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такое дело,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даже просто!</w:t>
      </w:r>
    </w:p>
    <w:p w:rsidR="001C4444" w:rsidRPr="00237C6A" w:rsidRDefault="001C4444" w:rsidP="00340515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душа помолодела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девяносто!</w:t>
      </w:r>
      <w:r w:rsidR="00340515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(Кричит.)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Барыню!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танцует «Барыню».</w:t>
      </w:r>
    </w:p>
    <w:p w:rsidR="001C4444" w:rsidRPr="00237C6A" w:rsidRDefault="001C4444" w:rsidP="00237C6A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устал я, посижу,</w:t>
      </w:r>
      <w:r w:rsidR="00237C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отдохну. 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</w:t>
      </w:r>
      <w:r w:rsidR="00581DF6"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7C6A"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стул у ё</w:t>
      </w: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лочки.)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вы, друзья мои,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еселитесь от души</w:t>
      </w:r>
      <w:r w:rsidR="00237C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стихотворения мне расскажите, какие знаете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0515" w:rsidRPr="00237C6A" w:rsidRDefault="00237C6A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Рассказывают стихи.</w:t>
      </w:r>
    </w:p>
    <w:p w:rsidR="00581DF6" w:rsidRPr="00237C6A" w:rsidRDefault="00340515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«Эй, дед Мороз!»</w:t>
      </w:r>
    </w:p>
    <w:p w:rsidR="00340515" w:rsidRPr="00237C6A" w:rsidRDefault="00340515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237C6A" w:rsidRPr="002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снежками.</w:t>
      </w:r>
    </w:p>
    <w:p w:rsidR="00340515" w:rsidRPr="00237C6A" w:rsidRDefault="00237C6A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«Дед Морозов паровоз»</w:t>
      </w:r>
    </w:p>
    <w:p w:rsidR="00237C6A" w:rsidRPr="00237C6A" w:rsidRDefault="00237C6A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ребята, мне и пора ехать дальше!</w:t>
      </w:r>
    </w:p>
    <w:p w:rsidR="001C4444" w:rsidRPr="00237C6A" w:rsidRDefault="001C4444" w:rsidP="00237C6A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друзья, пора прощаться,</w:t>
      </w:r>
      <w:r w:rsidR="00237C6A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путь-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собираться.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будущем году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на праздник к вам приду.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уходим, нам пора.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детвора.</w:t>
      </w:r>
    </w:p>
    <w:p w:rsidR="001C4444" w:rsidRPr="00237C6A" w:rsidRDefault="001C4444" w:rsidP="00581DF6">
      <w:pPr>
        <w:shd w:val="clear" w:color="auto" w:fill="FFFFFF"/>
        <w:spacing w:after="0" w:line="240" w:lineRule="auto"/>
        <w:ind w:left="-850" w:right="-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Новым годом!</w:t>
      </w:r>
      <w:r w:rsidR="00581DF6"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C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 всегда!</w:t>
      </w:r>
    </w:p>
    <w:sectPr w:rsidR="001C4444" w:rsidRPr="00237C6A" w:rsidSect="00237C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F2" w:rsidRDefault="00F114F2" w:rsidP="00C14220">
      <w:pPr>
        <w:spacing w:after="0" w:line="240" w:lineRule="auto"/>
      </w:pPr>
      <w:r>
        <w:separator/>
      </w:r>
    </w:p>
  </w:endnote>
  <w:endnote w:type="continuationSeparator" w:id="1">
    <w:p w:rsidR="00F114F2" w:rsidRDefault="00F114F2" w:rsidP="00C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F2" w:rsidRDefault="00F114F2" w:rsidP="00C14220">
      <w:pPr>
        <w:spacing w:after="0" w:line="240" w:lineRule="auto"/>
      </w:pPr>
      <w:r>
        <w:separator/>
      </w:r>
    </w:p>
  </w:footnote>
  <w:footnote w:type="continuationSeparator" w:id="1">
    <w:p w:rsidR="00F114F2" w:rsidRDefault="00F114F2" w:rsidP="00C14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FF6"/>
    <w:rsid w:val="00005CB6"/>
    <w:rsid w:val="000B629A"/>
    <w:rsid w:val="000D6FF6"/>
    <w:rsid w:val="00144E40"/>
    <w:rsid w:val="001C4444"/>
    <w:rsid w:val="00210D73"/>
    <w:rsid w:val="00237C6A"/>
    <w:rsid w:val="00340515"/>
    <w:rsid w:val="004C7F02"/>
    <w:rsid w:val="00581DF6"/>
    <w:rsid w:val="005A01AD"/>
    <w:rsid w:val="0069196A"/>
    <w:rsid w:val="00693F41"/>
    <w:rsid w:val="00751F7A"/>
    <w:rsid w:val="00762FBC"/>
    <w:rsid w:val="007A1D47"/>
    <w:rsid w:val="007D1707"/>
    <w:rsid w:val="00912D98"/>
    <w:rsid w:val="00921D59"/>
    <w:rsid w:val="009C2A77"/>
    <w:rsid w:val="00B13599"/>
    <w:rsid w:val="00B61707"/>
    <w:rsid w:val="00BA4DC7"/>
    <w:rsid w:val="00BE0F66"/>
    <w:rsid w:val="00C14220"/>
    <w:rsid w:val="00C22804"/>
    <w:rsid w:val="00C65F33"/>
    <w:rsid w:val="00E208DD"/>
    <w:rsid w:val="00E4344D"/>
    <w:rsid w:val="00E6652E"/>
    <w:rsid w:val="00F114F2"/>
    <w:rsid w:val="00F4734F"/>
    <w:rsid w:val="00F9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7"/>
  </w:style>
  <w:style w:type="paragraph" w:styleId="2">
    <w:name w:val="heading 2"/>
    <w:basedOn w:val="a"/>
    <w:link w:val="20"/>
    <w:uiPriority w:val="9"/>
    <w:qFormat/>
    <w:rsid w:val="001C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D59"/>
    <w:rPr>
      <w:b/>
      <w:bCs/>
    </w:rPr>
  </w:style>
  <w:style w:type="paragraph" w:customStyle="1" w:styleId="c2">
    <w:name w:val="c2"/>
    <w:basedOn w:val="a"/>
    <w:rsid w:val="005A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01AD"/>
  </w:style>
  <w:style w:type="character" w:customStyle="1" w:styleId="c9">
    <w:name w:val="c9"/>
    <w:basedOn w:val="a0"/>
    <w:rsid w:val="005A01AD"/>
  </w:style>
  <w:style w:type="character" w:customStyle="1" w:styleId="c0">
    <w:name w:val="c0"/>
    <w:basedOn w:val="a0"/>
    <w:rsid w:val="005A01AD"/>
  </w:style>
  <w:style w:type="paragraph" w:customStyle="1" w:styleId="c10">
    <w:name w:val="c10"/>
    <w:basedOn w:val="a"/>
    <w:rsid w:val="005A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1AD"/>
  </w:style>
  <w:style w:type="character" w:styleId="a4">
    <w:name w:val="Hyperlink"/>
    <w:basedOn w:val="a0"/>
    <w:uiPriority w:val="99"/>
    <w:semiHidden/>
    <w:unhideWhenUsed/>
    <w:rsid w:val="00762FBC"/>
    <w:rPr>
      <w:color w:val="0000FF"/>
      <w:u w:val="single"/>
    </w:rPr>
  </w:style>
  <w:style w:type="character" w:styleId="a5">
    <w:name w:val="Emphasis"/>
    <w:basedOn w:val="a0"/>
    <w:uiPriority w:val="20"/>
    <w:qFormat/>
    <w:rsid w:val="00762FBC"/>
    <w:rPr>
      <w:i/>
      <w:iCs/>
    </w:rPr>
  </w:style>
  <w:style w:type="paragraph" w:styleId="a6">
    <w:name w:val="header"/>
    <w:basedOn w:val="a"/>
    <w:link w:val="a7"/>
    <w:uiPriority w:val="99"/>
    <w:unhideWhenUsed/>
    <w:rsid w:val="00C1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220"/>
  </w:style>
  <w:style w:type="paragraph" w:styleId="a8">
    <w:name w:val="footer"/>
    <w:basedOn w:val="a"/>
    <w:link w:val="a9"/>
    <w:uiPriority w:val="99"/>
    <w:unhideWhenUsed/>
    <w:rsid w:val="00C1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220"/>
  </w:style>
  <w:style w:type="character" w:customStyle="1" w:styleId="20">
    <w:name w:val="Заголовок 2 Знак"/>
    <w:basedOn w:val="a0"/>
    <w:link w:val="2"/>
    <w:uiPriority w:val="9"/>
    <w:rsid w:val="001C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1C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E9B3-FF88-486C-B951-9D10F37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Федина</dc:creator>
  <cp:keywords/>
  <dc:description/>
  <cp:lastModifiedBy>User</cp:lastModifiedBy>
  <cp:revision>9</cp:revision>
  <cp:lastPrinted>2020-12-08T14:08:00Z</cp:lastPrinted>
  <dcterms:created xsi:type="dcterms:W3CDTF">2020-11-23T15:50:00Z</dcterms:created>
  <dcterms:modified xsi:type="dcterms:W3CDTF">2020-12-08T14:09:00Z</dcterms:modified>
</cp:coreProperties>
</file>